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18D" w:rsidRPr="003C2F3A" w:rsidRDefault="00FB118D" w:rsidP="00FB118D">
      <w:pPr>
        <w:pStyle w:val="a4"/>
        <w:rPr>
          <w:rFonts w:ascii="Times New Roman" w:hAnsi="Times New Roman" w:cs="Times New Roman"/>
          <w:sz w:val="24"/>
          <w:szCs w:val="24"/>
        </w:rPr>
      </w:pPr>
      <w:r w:rsidRPr="003C2F3A">
        <w:rPr>
          <w:rFonts w:ascii="Times New Roman" w:hAnsi="Times New Roman" w:cs="Times New Roman"/>
          <w:sz w:val="24"/>
          <w:szCs w:val="24"/>
        </w:rPr>
        <w:t xml:space="preserve">ПРИНЯТО                                                                                                             УТВЕРЖДАЮ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B118D" w:rsidRPr="003C2F3A" w:rsidRDefault="00FB118D" w:rsidP="00FB118D">
      <w:pPr>
        <w:pStyle w:val="a4"/>
        <w:rPr>
          <w:rFonts w:ascii="Times New Roman" w:hAnsi="Times New Roman" w:cs="Times New Roman"/>
          <w:sz w:val="24"/>
          <w:szCs w:val="24"/>
        </w:rPr>
      </w:pPr>
      <w:r w:rsidRPr="003C2F3A">
        <w:rPr>
          <w:rFonts w:ascii="Times New Roman" w:hAnsi="Times New Roman" w:cs="Times New Roman"/>
          <w:sz w:val="24"/>
          <w:szCs w:val="24"/>
        </w:rPr>
        <w:t xml:space="preserve">на заседании педагогического совета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3C2F3A">
        <w:rPr>
          <w:rFonts w:ascii="Times New Roman" w:hAnsi="Times New Roman" w:cs="Times New Roman"/>
          <w:sz w:val="24"/>
          <w:szCs w:val="24"/>
        </w:rPr>
        <w:t xml:space="preserve">Заведующая МБДОУ «Детский сад «Родничок» </w:t>
      </w:r>
    </w:p>
    <w:p w:rsidR="00FB118D" w:rsidRPr="003C2F3A" w:rsidRDefault="00FB118D" w:rsidP="00FB118D">
      <w:pPr>
        <w:pStyle w:val="a4"/>
        <w:rPr>
          <w:rFonts w:ascii="Times New Roman" w:hAnsi="Times New Roman" w:cs="Times New Roman"/>
          <w:sz w:val="24"/>
          <w:szCs w:val="24"/>
        </w:rPr>
      </w:pPr>
      <w:r w:rsidRPr="003C2F3A">
        <w:rPr>
          <w:rFonts w:ascii="Times New Roman" w:hAnsi="Times New Roman" w:cs="Times New Roman"/>
          <w:sz w:val="24"/>
          <w:szCs w:val="24"/>
        </w:rPr>
        <w:t xml:space="preserve">МБДОУ «Детский сад «Родничок»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3C2F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2F3A">
        <w:rPr>
          <w:rFonts w:ascii="Times New Roman" w:hAnsi="Times New Roman" w:cs="Times New Roman"/>
          <w:sz w:val="24"/>
          <w:szCs w:val="24"/>
        </w:rPr>
        <w:t>пгт</w:t>
      </w:r>
      <w:proofErr w:type="spellEnd"/>
      <w:r w:rsidRPr="003C2F3A">
        <w:rPr>
          <w:rFonts w:ascii="Times New Roman" w:hAnsi="Times New Roman" w:cs="Times New Roman"/>
          <w:sz w:val="24"/>
          <w:szCs w:val="24"/>
        </w:rPr>
        <w:t xml:space="preserve">. Куйбышевский Затон»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B118D" w:rsidRPr="003C2F3A" w:rsidRDefault="00FB118D" w:rsidP="00FB118D">
      <w:pPr>
        <w:pStyle w:val="a4"/>
        <w:rPr>
          <w:rFonts w:ascii="Times New Roman" w:hAnsi="Times New Roman" w:cs="Times New Roman"/>
          <w:sz w:val="24"/>
          <w:szCs w:val="24"/>
        </w:rPr>
      </w:pPr>
      <w:proofErr w:type="spellStart"/>
      <w:r w:rsidRPr="003C2F3A">
        <w:rPr>
          <w:rFonts w:ascii="Times New Roman" w:hAnsi="Times New Roman" w:cs="Times New Roman"/>
          <w:sz w:val="24"/>
          <w:szCs w:val="24"/>
        </w:rPr>
        <w:t>пгт</w:t>
      </w:r>
      <w:proofErr w:type="spellEnd"/>
      <w:r w:rsidRPr="003C2F3A">
        <w:rPr>
          <w:rFonts w:ascii="Times New Roman" w:hAnsi="Times New Roman" w:cs="Times New Roman"/>
          <w:sz w:val="24"/>
          <w:szCs w:val="24"/>
        </w:rPr>
        <w:t xml:space="preserve">. Куйбышевский Затон»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C2F3A">
        <w:rPr>
          <w:rFonts w:ascii="Times New Roman" w:hAnsi="Times New Roman" w:cs="Times New Roman"/>
          <w:sz w:val="24"/>
          <w:szCs w:val="24"/>
        </w:rPr>
        <w:t xml:space="preserve">М.В. </w:t>
      </w:r>
      <w:proofErr w:type="spellStart"/>
      <w:r w:rsidRPr="003C2F3A">
        <w:rPr>
          <w:rFonts w:ascii="Times New Roman" w:hAnsi="Times New Roman" w:cs="Times New Roman"/>
          <w:sz w:val="24"/>
          <w:szCs w:val="24"/>
        </w:rPr>
        <w:t>Перевозник</w:t>
      </w:r>
      <w:proofErr w:type="spellEnd"/>
    </w:p>
    <w:p w:rsidR="00FB118D" w:rsidRPr="00233CD4" w:rsidRDefault="00FB118D" w:rsidP="00FB118D">
      <w:pPr>
        <w:pStyle w:val="a4"/>
      </w:pPr>
      <w:r>
        <w:rPr>
          <w:rFonts w:ascii="Times New Roman" w:hAnsi="Times New Roman" w:cs="Times New Roman"/>
          <w:sz w:val="24"/>
          <w:szCs w:val="24"/>
        </w:rPr>
        <w:t>Протокол № 1  от   28.08.2023</w:t>
      </w:r>
      <w:r w:rsidRPr="003C2F3A">
        <w:rPr>
          <w:rFonts w:ascii="Times New Roman" w:hAnsi="Times New Roman" w:cs="Times New Roman"/>
          <w:sz w:val="24"/>
          <w:szCs w:val="24"/>
        </w:rPr>
        <w:t xml:space="preserve"> г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3C2F3A">
        <w:rPr>
          <w:rFonts w:ascii="Times New Roman" w:hAnsi="Times New Roman" w:cs="Times New Roman"/>
          <w:sz w:val="24"/>
          <w:szCs w:val="24"/>
        </w:rPr>
        <w:t xml:space="preserve"> Приказ №  </w:t>
      </w:r>
      <w:r>
        <w:rPr>
          <w:rFonts w:ascii="Times New Roman" w:hAnsi="Times New Roman" w:cs="Times New Roman"/>
          <w:sz w:val="24"/>
          <w:szCs w:val="24"/>
        </w:rPr>
        <w:t>60     от 28.08.2023</w:t>
      </w:r>
      <w:r w:rsidRPr="003C2F3A">
        <w:rPr>
          <w:rFonts w:ascii="Times New Roman" w:hAnsi="Times New Roman" w:cs="Times New Roman"/>
        </w:rPr>
        <w:t xml:space="preserve"> г</w:t>
      </w:r>
      <w:proofErr w:type="gramStart"/>
      <w:r w:rsidRPr="003C2F3A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    </w:t>
      </w:r>
      <w:r>
        <w:t>.</w:t>
      </w:r>
      <w:proofErr w:type="gramEnd"/>
    </w:p>
    <w:p w:rsidR="00FB118D" w:rsidRPr="00721639" w:rsidRDefault="00FB118D" w:rsidP="00FB118D">
      <w:pPr>
        <w:pStyle w:val="21"/>
        <w:tabs>
          <w:tab w:val="left" w:leader="underscore" w:pos="1619"/>
        </w:tabs>
        <w:ind w:left="40"/>
      </w:pPr>
    </w:p>
    <w:p w:rsidR="00FB118D" w:rsidRPr="00721639" w:rsidRDefault="00FB118D" w:rsidP="00FB118D">
      <w:pPr>
        <w:pStyle w:val="21"/>
        <w:tabs>
          <w:tab w:val="left" w:leader="underscore" w:pos="1619"/>
        </w:tabs>
        <w:ind w:left="40"/>
      </w:pPr>
    </w:p>
    <w:p w:rsidR="00FB118D" w:rsidRPr="00721639" w:rsidRDefault="00FB118D" w:rsidP="00FB118D">
      <w:pPr>
        <w:autoSpaceDE w:val="0"/>
        <w:autoSpaceDN w:val="0"/>
        <w:adjustRightInd w:val="0"/>
        <w:spacing w:before="100" w:after="10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sectPr w:rsidR="00FB118D" w:rsidRPr="00721639" w:rsidSect="00FB118D">
          <w:footerReference w:type="default" r:id="rId9"/>
          <w:type w:val="continuous"/>
          <w:pgSz w:w="11906" w:h="16838"/>
          <w:pgMar w:top="426" w:right="566" w:bottom="567" w:left="851" w:header="708" w:footer="138" w:gutter="0"/>
          <w:cols w:space="708"/>
          <w:docGrid w:linePitch="360"/>
        </w:sectPr>
      </w:pPr>
    </w:p>
    <w:p w:rsidR="00FB118D" w:rsidRPr="00721639" w:rsidRDefault="00FB118D" w:rsidP="00FB118D">
      <w:pPr>
        <w:autoSpaceDE w:val="0"/>
        <w:autoSpaceDN w:val="0"/>
        <w:adjustRightInd w:val="0"/>
        <w:spacing w:before="100" w:after="10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B118D" w:rsidRDefault="00FB118D" w:rsidP="00FB118D">
      <w:pPr>
        <w:pStyle w:val="a4"/>
        <w:rPr>
          <w:rFonts w:ascii="Times New Roman" w:hAnsi="Times New Roman" w:cs="Times New Roman"/>
          <w:b/>
          <w:sz w:val="36"/>
          <w:szCs w:val="36"/>
          <w:lang w:val="tt-RU" w:eastAsia="ru-RU"/>
        </w:rPr>
      </w:pPr>
    </w:p>
    <w:p w:rsidR="00FB118D" w:rsidRDefault="00FB118D" w:rsidP="00FB118D">
      <w:pPr>
        <w:pStyle w:val="a4"/>
        <w:rPr>
          <w:rFonts w:ascii="Times New Roman" w:hAnsi="Times New Roman" w:cs="Times New Roman"/>
          <w:b/>
          <w:sz w:val="36"/>
          <w:szCs w:val="36"/>
          <w:lang w:val="tt-RU" w:eastAsia="ru-RU"/>
        </w:rPr>
      </w:pPr>
    </w:p>
    <w:p w:rsidR="00FB118D" w:rsidRDefault="00FB118D" w:rsidP="00FB118D">
      <w:pPr>
        <w:pStyle w:val="a4"/>
        <w:rPr>
          <w:rFonts w:ascii="Times New Roman" w:hAnsi="Times New Roman" w:cs="Times New Roman"/>
          <w:b/>
          <w:sz w:val="36"/>
          <w:szCs w:val="36"/>
          <w:lang w:val="tt-RU" w:eastAsia="ru-RU"/>
        </w:rPr>
      </w:pPr>
    </w:p>
    <w:p w:rsidR="00FB118D" w:rsidRDefault="00FB118D" w:rsidP="00FB118D">
      <w:pPr>
        <w:pStyle w:val="a4"/>
        <w:rPr>
          <w:rFonts w:ascii="Times New Roman" w:hAnsi="Times New Roman" w:cs="Times New Roman"/>
          <w:b/>
          <w:sz w:val="36"/>
          <w:szCs w:val="36"/>
          <w:lang w:val="tt-RU" w:eastAsia="ru-RU"/>
        </w:rPr>
      </w:pPr>
    </w:p>
    <w:p w:rsidR="00FB118D" w:rsidRDefault="00FB118D" w:rsidP="00FB118D">
      <w:pPr>
        <w:pStyle w:val="a4"/>
        <w:rPr>
          <w:rFonts w:ascii="Times New Roman" w:hAnsi="Times New Roman" w:cs="Times New Roman"/>
          <w:b/>
          <w:sz w:val="36"/>
          <w:szCs w:val="36"/>
          <w:lang w:val="tt-RU" w:eastAsia="ru-RU"/>
        </w:rPr>
      </w:pPr>
    </w:p>
    <w:p w:rsidR="00FB118D" w:rsidRPr="009A21BC" w:rsidRDefault="00FB118D" w:rsidP="00FB118D">
      <w:pPr>
        <w:pStyle w:val="a4"/>
        <w:jc w:val="center"/>
        <w:rPr>
          <w:rFonts w:ascii="Times New Roman" w:hAnsi="Times New Roman" w:cs="Times New Roman"/>
          <w:b/>
          <w:sz w:val="36"/>
          <w:szCs w:val="36"/>
          <w:lang w:val="tt-RU" w:eastAsia="ru-RU"/>
        </w:rPr>
      </w:pPr>
      <w:r w:rsidRPr="009A21BC">
        <w:rPr>
          <w:rFonts w:ascii="Times New Roman" w:hAnsi="Times New Roman" w:cs="Times New Roman"/>
          <w:b/>
          <w:sz w:val="36"/>
          <w:szCs w:val="36"/>
          <w:lang w:val="tt-RU" w:eastAsia="ru-RU"/>
        </w:rPr>
        <w:t>Годовой план работы</w:t>
      </w:r>
    </w:p>
    <w:p w:rsidR="00FB118D" w:rsidRDefault="00FB118D" w:rsidP="00FB118D">
      <w:pPr>
        <w:pStyle w:val="a4"/>
        <w:jc w:val="center"/>
        <w:rPr>
          <w:rFonts w:ascii="Times New Roman" w:hAnsi="Times New Roman" w:cs="Times New Roman"/>
          <w:b/>
          <w:sz w:val="36"/>
          <w:szCs w:val="36"/>
          <w:lang w:val="tt-RU" w:eastAsia="ru-RU"/>
        </w:rPr>
      </w:pPr>
      <w:r>
        <w:rPr>
          <w:rFonts w:ascii="Times New Roman" w:hAnsi="Times New Roman" w:cs="Times New Roman"/>
          <w:b/>
          <w:sz w:val="36"/>
          <w:szCs w:val="36"/>
          <w:lang w:val="tt-RU" w:eastAsia="ru-RU"/>
        </w:rPr>
        <w:t>М</w:t>
      </w:r>
      <w:r w:rsidRPr="009A21BC">
        <w:rPr>
          <w:rFonts w:ascii="Times New Roman" w:hAnsi="Times New Roman" w:cs="Times New Roman"/>
          <w:b/>
          <w:sz w:val="36"/>
          <w:szCs w:val="36"/>
          <w:lang w:val="tt-RU" w:eastAsia="ru-RU"/>
        </w:rPr>
        <w:t xml:space="preserve">униципального бюджетного дошкольного образовательного учреждения “Детский сад  “Родничок” </w:t>
      </w:r>
    </w:p>
    <w:p w:rsidR="00FB118D" w:rsidRPr="009A21BC" w:rsidRDefault="00FB118D" w:rsidP="00FB118D">
      <w:pPr>
        <w:pStyle w:val="a4"/>
        <w:jc w:val="center"/>
        <w:rPr>
          <w:rFonts w:ascii="Times New Roman" w:hAnsi="Times New Roman" w:cs="Times New Roman"/>
          <w:b/>
          <w:sz w:val="36"/>
          <w:szCs w:val="36"/>
          <w:lang w:val="tt-RU" w:eastAsia="ru-RU"/>
        </w:rPr>
      </w:pPr>
      <w:r w:rsidRPr="009A21BC">
        <w:rPr>
          <w:rFonts w:ascii="Times New Roman" w:hAnsi="Times New Roman" w:cs="Times New Roman"/>
          <w:b/>
          <w:sz w:val="36"/>
          <w:szCs w:val="36"/>
          <w:lang w:val="tt-RU" w:eastAsia="ru-RU"/>
        </w:rPr>
        <w:t>пгт. Куйбышевский Затон”</w:t>
      </w:r>
    </w:p>
    <w:p w:rsidR="00FB118D" w:rsidRDefault="00FB118D" w:rsidP="00FB118D">
      <w:pPr>
        <w:pStyle w:val="a4"/>
        <w:jc w:val="center"/>
        <w:rPr>
          <w:rFonts w:ascii="Times New Roman" w:hAnsi="Times New Roman" w:cs="Times New Roman"/>
          <w:b/>
          <w:sz w:val="36"/>
          <w:szCs w:val="36"/>
          <w:lang w:val="tt-RU" w:eastAsia="ru-RU"/>
        </w:rPr>
      </w:pPr>
      <w:r w:rsidRPr="009A21BC">
        <w:rPr>
          <w:rFonts w:ascii="Times New Roman" w:hAnsi="Times New Roman" w:cs="Times New Roman"/>
          <w:b/>
          <w:sz w:val="36"/>
          <w:szCs w:val="36"/>
          <w:lang w:val="tt-RU" w:eastAsia="ru-RU"/>
        </w:rPr>
        <w:t>Камско-Устьинского муниципального района</w:t>
      </w:r>
    </w:p>
    <w:p w:rsidR="00FB118D" w:rsidRPr="009A21BC" w:rsidRDefault="00FB118D" w:rsidP="00FB118D">
      <w:pPr>
        <w:pStyle w:val="a4"/>
        <w:jc w:val="center"/>
        <w:rPr>
          <w:rFonts w:ascii="Times New Roman" w:hAnsi="Times New Roman" w:cs="Times New Roman"/>
          <w:b/>
          <w:sz w:val="36"/>
          <w:szCs w:val="36"/>
          <w:lang w:val="tt-RU" w:eastAsia="ru-RU"/>
        </w:rPr>
      </w:pPr>
      <w:r w:rsidRPr="009A21BC">
        <w:rPr>
          <w:rFonts w:ascii="Times New Roman" w:hAnsi="Times New Roman" w:cs="Times New Roman"/>
          <w:b/>
          <w:sz w:val="36"/>
          <w:szCs w:val="36"/>
          <w:lang w:val="tt-RU" w:eastAsia="ru-RU"/>
        </w:rPr>
        <w:t xml:space="preserve"> Республики Татарстан</w:t>
      </w:r>
    </w:p>
    <w:p w:rsidR="00FB118D" w:rsidRPr="009A21BC" w:rsidRDefault="00FB118D" w:rsidP="00FB118D">
      <w:pPr>
        <w:pStyle w:val="a4"/>
        <w:jc w:val="center"/>
        <w:rPr>
          <w:rFonts w:ascii="Times New Roman" w:hAnsi="Times New Roman" w:cs="Times New Roman"/>
          <w:b/>
          <w:sz w:val="36"/>
          <w:szCs w:val="36"/>
          <w:lang w:val="tt-RU" w:eastAsia="ru-RU"/>
        </w:rPr>
      </w:pPr>
      <w:r w:rsidRPr="009A21BC">
        <w:rPr>
          <w:rFonts w:ascii="Times New Roman" w:hAnsi="Times New Roman" w:cs="Times New Roman"/>
          <w:b/>
          <w:sz w:val="36"/>
          <w:szCs w:val="36"/>
          <w:lang w:val="tt-RU" w:eastAsia="ru-RU"/>
        </w:rPr>
        <w:t>на 201</w:t>
      </w:r>
      <w:r>
        <w:rPr>
          <w:rFonts w:ascii="Times New Roman" w:hAnsi="Times New Roman" w:cs="Times New Roman"/>
          <w:b/>
          <w:sz w:val="36"/>
          <w:szCs w:val="36"/>
          <w:lang w:val="tt-RU" w:eastAsia="ru-RU"/>
        </w:rPr>
        <w:t>9-2020</w:t>
      </w:r>
      <w:r w:rsidRPr="009A21BC">
        <w:rPr>
          <w:rFonts w:ascii="Times New Roman" w:hAnsi="Times New Roman" w:cs="Times New Roman"/>
          <w:b/>
          <w:sz w:val="36"/>
          <w:szCs w:val="36"/>
          <w:lang w:val="tt-RU" w:eastAsia="ru-RU"/>
        </w:rPr>
        <w:t xml:space="preserve"> учебный год</w:t>
      </w:r>
    </w:p>
    <w:p w:rsidR="00FB118D" w:rsidRPr="009A21BC" w:rsidRDefault="00FB118D" w:rsidP="00FB118D">
      <w:pPr>
        <w:autoSpaceDE w:val="0"/>
        <w:autoSpaceDN w:val="0"/>
        <w:adjustRightInd w:val="0"/>
        <w:spacing w:before="100" w:after="100" w:line="240" w:lineRule="auto"/>
        <w:ind w:left="720"/>
        <w:jc w:val="both"/>
        <w:rPr>
          <w:rFonts w:ascii="Times New Roman" w:eastAsia="Times New Roman" w:hAnsi="Times New Roman" w:cs="Times New Roman"/>
          <w:color w:val="FF0000"/>
          <w:sz w:val="36"/>
          <w:szCs w:val="36"/>
          <w:lang w:val="tt-RU" w:eastAsia="ru-RU"/>
        </w:rPr>
      </w:pPr>
    </w:p>
    <w:p w:rsidR="00FB118D" w:rsidRPr="00721639" w:rsidRDefault="00FB118D" w:rsidP="00FB118D">
      <w:pPr>
        <w:autoSpaceDE w:val="0"/>
        <w:autoSpaceDN w:val="0"/>
        <w:adjustRightInd w:val="0"/>
        <w:spacing w:before="100" w:after="100" w:line="240" w:lineRule="auto"/>
        <w:ind w:left="7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tt-RU" w:eastAsia="ru-RU"/>
        </w:rPr>
      </w:pPr>
    </w:p>
    <w:p w:rsidR="00FB118D" w:rsidRPr="00721639" w:rsidRDefault="00FB118D" w:rsidP="00FB118D">
      <w:pPr>
        <w:autoSpaceDE w:val="0"/>
        <w:autoSpaceDN w:val="0"/>
        <w:adjustRightInd w:val="0"/>
        <w:spacing w:before="100" w:after="100" w:line="240" w:lineRule="auto"/>
        <w:ind w:left="7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tt-RU" w:eastAsia="ru-RU"/>
        </w:rPr>
      </w:pPr>
    </w:p>
    <w:p w:rsidR="00FB118D" w:rsidRPr="00721639" w:rsidRDefault="00FB118D" w:rsidP="00FB118D">
      <w:pPr>
        <w:autoSpaceDE w:val="0"/>
        <w:autoSpaceDN w:val="0"/>
        <w:adjustRightInd w:val="0"/>
        <w:spacing w:before="100" w:after="100" w:line="240" w:lineRule="auto"/>
        <w:ind w:left="7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tt-RU" w:eastAsia="ru-RU"/>
        </w:rPr>
      </w:pPr>
    </w:p>
    <w:p w:rsidR="00FB118D" w:rsidRPr="00721639" w:rsidRDefault="00FB118D" w:rsidP="00FB118D">
      <w:pPr>
        <w:autoSpaceDE w:val="0"/>
        <w:autoSpaceDN w:val="0"/>
        <w:adjustRightInd w:val="0"/>
        <w:spacing w:before="100" w:after="100" w:line="240" w:lineRule="auto"/>
        <w:ind w:left="7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tt-RU" w:eastAsia="ru-RU"/>
        </w:rPr>
      </w:pPr>
    </w:p>
    <w:p w:rsidR="00FB118D" w:rsidRPr="00721639" w:rsidRDefault="00FB118D" w:rsidP="00FB118D">
      <w:pPr>
        <w:autoSpaceDE w:val="0"/>
        <w:autoSpaceDN w:val="0"/>
        <w:adjustRightInd w:val="0"/>
        <w:spacing w:before="100" w:after="100" w:line="240" w:lineRule="auto"/>
        <w:ind w:left="7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tt-RU" w:eastAsia="ru-RU"/>
        </w:rPr>
      </w:pPr>
    </w:p>
    <w:p w:rsidR="00FB118D" w:rsidRPr="00721639" w:rsidRDefault="00FB118D" w:rsidP="00FB118D">
      <w:pPr>
        <w:autoSpaceDE w:val="0"/>
        <w:autoSpaceDN w:val="0"/>
        <w:adjustRightInd w:val="0"/>
        <w:spacing w:before="100" w:after="100" w:line="240" w:lineRule="auto"/>
        <w:ind w:left="7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tt-RU" w:eastAsia="ru-RU"/>
        </w:rPr>
      </w:pPr>
    </w:p>
    <w:p w:rsidR="00FB118D" w:rsidRPr="00721639" w:rsidRDefault="00FB118D" w:rsidP="00FB118D">
      <w:pPr>
        <w:autoSpaceDE w:val="0"/>
        <w:autoSpaceDN w:val="0"/>
        <w:adjustRightInd w:val="0"/>
        <w:spacing w:before="100" w:after="100" w:line="240" w:lineRule="auto"/>
        <w:ind w:left="7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tt-RU" w:eastAsia="ru-RU"/>
        </w:rPr>
      </w:pPr>
    </w:p>
    <w:p w:rsidR="00FB118D" w:rsidRPr="00721639" w:rsidRDefault="00FB118D" w:rsidP="00FB118D">
      <w:pPr>
        <w:autoSpaceDE w:val="0"/>
        <w:autoSpaceDN w:val="0"/>
        <w:adjustRightInd w:val="0"/>
        <w:spacing w:before="100" w:after="100" w:line="240" w:lineRule="auto"/>
        <w:ind w:left="7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tt-RU" w:eastAsia="ru-RU"/>
        </w:rPr>
      </w:pPr>
    </w:p>
    <w:p w:rsidR="00FB118D" w:rsidRPr="00721639" w:rsidRDefault="00FB118D" w:rsidP="00FB118D">
      <w:pPr>
        <w:autoSpaceDE w:val="0"/>
        <w:autoSpaceDN w:val="0"/>
        <w:adjustRightInd w:val="0"/>
        <w:spacing w:before="100" w:after="100" w:line="240" w:lineRule="auto"/>
        <w:ind w:left="7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tt-RU" w:eastAsia="ru-RU"/>
        </w:rPr>
      </w:pPr>
    </w:p>
    <w:p w:rsidR="00FB118D" w:rsidRPr="00721639" w:rsidRDefault="00FB118D" w:rsidP="00FB118D">
      <w:pPr>
        <w:autoSpaceDE w:val="0"/>
        <w:autoSpaceDN w:val="0"/>
        <w:adjustRightInd w:val="0"/>
        <w:spacing w:before="100" w:after="100" w:line="240" w:lineRule="auto"/>
        <w:ind w:left="7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tt-RU" w:eastAsia="ru-RU"/>
        </w:rPr>
      </w:pPr>
    </w:p>
    <w:p w:rsidR="00FB118D" w:rsidRPr="00721639" w:rsidRDefault="00FB118D" w:rsidP="00FB118D">
      <w:pPr>
        <w:autoSpaceDE w:val="0"/>
        <w:autoSpaceDN w:val="0"/>
        <w:adjustRightInd w:val="0"/>
        <w:spacing w:before="100" w:after="100" w:line="240" w:lineRule="auto"/>
        <w:ind w:left="7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tt-RU" w:eastAsia="ru-RU"/>
        </w:rPr>
      </w:pPr>
    </w:p>
    <w:p w:rsidR="00FB118D" w:rsidRPr="00721639" w:rsidRDefault="00FB118D" w:rsidP="00FB118D">
      <w:pPr>
        <w:autoSpaceDE w:val="0"/>
        <w:autoSpaceDN w:val="0"/>
        <w:adjustRightInd w:val="0"/>
        <w:spacing w:before="100" w:after="100" w:line="240" w:lineRule="auto"/>
        <w:ind w:left="7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tt-RU" w:eastAsia="ru-RU"/>
        </w:rPr>
      </w:pPr>
    </w:p>
    <w:p w:rsidR="00FB118D" w:rsidRPr="00721639" w:rsidRDefault="00FB118D" w:rsidP="00FB118D">
      <w:pPr>
        <w:autoSpaceDE w:val="0"/>
        <w:autoSpaceDN w:val="0"/>
        <w:adjustRightInd w:val="0"/>
        <w:spacing w:before="100" w:after="100" w:line="240" w:lineRule="auto"/>
        <w:ind w:left="7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tt-RU" w:eastAsia="ru-RU"/>
        </w:rPr>
      </w:pPr>
    </w:p>
    <w:p w:rsidR="00FB118D" w:rsidRPr="00721639" w:rsidRDefault="00FB118D" w:rsidP="00FB118D">
      <w:pPr>
        <w:autoSpaceDE w:val="0"/>
        <w:autoSpaceDN w:val="0"/>
        <w:adjustRightInd w:val="0"/>
        <w:spacing w:before="100" w:after="100" w:line="240" w:lineRule="auto"/>
        <w:ind w:left="7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tt-RU" w:eastAsia="ru-RU"/>
        </w:rPr>
      </w:pPr>
    </w:p>
    <w:p w:rsidR="00FB118D" w:rsidRDefault="00FB118D" w:rsidP="00FB118D">
      <w:pPr>
        <w:pStyle w:val="a4"/>
        <w:jc w:val="both"/>
        <w:rPr>
          <w:rFonts w:ascii="Times New Roman" w:hAnsi="Times New Roman" w:cs="Times New Roman"/>
          <w:iCs/>
          <w:color w:val="FF0000"/>
          <w:sz w:val="24"/>
          <w:szCs w:val="24"/>
          <w:lang w:eastAsia="ru-RU"/>
        </w:rPr>
      </w:pPr>
    </w:p>
    <w:p w:rsidR="00FB118D" w:rsidRDefault="00FB118D" w:rsidP="00FB118D">
      <w:pPr>
        <w:pStyle w:val="a4"/>
        <w:jc w:val="both"/>
        <w:rPr>
          <w:rFonts w:ascii="Times New Roman" w:hAnsi="Times New Roman" w:cs="Times New Roman"/>
          <w:iCs/>
          <w:color w:val="FF0000"/>
          <w:sz w:val="24"/>
          <w:szCs w:val="24"/>
          <w:lang w:eastAsia="ru-RU"/>
        </w:rPr>
      </w:pPr>
    </w:p>
    <w:p w:rsidR="00FB118D" w:rsidRDefault="00FB118D" w:rsidP="00FB118D">
      <w:pPr>
        <w:pStyle w:val="a4"/>
        <w:jc w:val="both"/>
        <w:rPr>
          <w:rFonts w:ascii="Times New Roman" w:hAnsi="Times New Roman" w:cs="Times New Roman"/>
          <w:iCs/>
          <w:color w:val="FF0000"/>
          <w:sz w:val="24"/>
          <w:szCs w:val="24"/>
          <w:lang w:eastAsia="ru-RU"/>
        </w:rPr>
      </w:pPr>
    </w:p>
    <w:p w:rsidR="00FB118D" w:rsidRDefault="00FB118D" w:rsidP="00FB118D">
      <w:pPr>
        <w:pStyle w:val="a4"/>
        <w:jc w:val="both"/>
        <w:rPr>
          <w:rFonts w:ascii="Times New Roman" w:hAnsi="Times New Roman" w:cs="Times New Roman"/>
          <w:iCs/>
          <w:color w:val="FF0000"/>
          <w:sz w:val="24"/>
          <w:szCs w:val="24"/>
          <w:lang w:eastAsia="ru-RU"/>
        </w:rPr>
      </w:pPr>
    </w:p>
    <w:p w:rsidR="00FB118D" w:rsidRPr="00721639" w:rsidRDefault="00FB118D" w:rsidP="00FB118D">
      <w:pPr>
        <w:pStyle w:val="a4"/>
        <w:jc w:val="both"/>
        <w:rPr>
          <w:rFonts w:ascii="Times New Roman" w:hAnsi="Times New Roman" w:cs="Times New Roman"/>
          <w:iCs/>
          <w:color w:val="FF0000"/>
          <w:sz w:val="24"/>
          <w:szCs w:val="24"/>
          <w:lang w:eastAsia="ru-RU"/>
        </w:rPr>
      </w:pPr>
    </w:p>
    <w:p w:rsidR="00FB118D" w:rsidRPr="00721639" w:rsidRDefault="00FB118D" w:rsidP="00FB118D">
      <w:pPr>
        <w:pStyle w:val="a4"/>
        <w:jc w:val="center"/>
        <w:rPr>
          <w:rFonts w:ascii="Times New Roman" w:hAnsi="Times New Roman" w:cs="Times New Roman"/>
          <w:b/>
          <w:iCs/>
          <w:color w:val="FF0000"/>
          <w:sz w:val="24"/>
          <w:szCs w:val="24"/>
          <w:lang w:eastAsia="ru-RU"/>
        </w:rPr>
      </w:pPr>
    </w:p>
    <w:p w:rsidR="00FB118D" w:rsidRDefault="00FB118D" w:rsidP="00FB118D">
      <w:pPr>
        <w:pStyle w:val="a4"/>
        <w:jc w:val="center"/>
        <w:rPr>
          <w:rFonts w:ascii="Times New Roman" w:hAnsi="Times New Roman" w:cs="Times New Roman"/>
          <w:b/>
          <w:i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iCs/>
          <w:sz w:val="24"/>
          <w:szCs w:val="24"/>
          <w:lang w:eastAsia="ru-RU"/>
        </w:rPr>
        <w:t>2023 г.</w:t>
      </w:r>
    </w:p>
    <w:p w:rsidR="00FB118D" w:rsidRDefault="00FB118D" w:rsidP="00FB118D">
      <w:pPr>
        <w:pStyle w:val="a4"/>
        <w:jc w:val="center"/>
        <w:rPr>
          <w:rFonts w:ascii="Times New Roman" w:hAnsi="Times New Roman" w:cs="Times New Roman"/>
          <w:b/>
          <w:iCs/>
          <w:sz w:val="24"/>
          <w:szCs w:val="24"/>
          <w:lang w:eastAsia="ru-RU"/>
        </w:rPr>
      </w:pPr>
    </w:p>
    <w:p w:rsidR="00F47D2A" w:rsidRPr="00F47D2A" w:rsidRDefault="00F47D2A" w:rsidP="008D56AB">
      <w:pPr>
        <w:pStyle w:val="a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7D2A" w:rsidRDefault="00F47D2A" w:rsidP="00F47D2A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17722" w:rsidRPr="00137487" w:rsidRDefault="00262497" w:rsidP="00137487">
      <w:pPr>
        <w:pStyle w:val="a4"/>
        <w:jc w:val="center"/>
        <w:rPr>
          <w:rFonts w:ascii="Times New Roman" w:hAnsi="Times New Roman" w:cs="Times New Roman"/>
          <w:b/>
          <w:iCs/>
          <w:sz w:val="24"/>
          <w:szCs w:val="24"/>
          <w:lang w:eastAsia="ru-RU"/>
        </w:rPr>
      </w:pPr>
      <w:r w:rsidRPr="00262497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>СОДЕРЖАНИЕ</w:t>
      </w:r>
      <w:r>
        <w:rPr>
          <w:rFonts w:ascii="Times New Roman" w:hAnsi="Times New Roman" w:cs="Times New Roman"/>
          <w:iCs/>
          <w:sz w:val="24"/>
          <w:szCs w:val="24"/>
          <w:lang w:eastAsia="ru-RU"/>
        </w:rPr>
        <w:br/>
        <w:t>г</w:t>
      </w:r>
      <w:r w:rsidR="00D17722"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одового плана </w:t>
      </w:r>
      <w:r w:rsidR="008923F7"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работы </w:t>
      </w:r>
      <w:r w:rsidR="00D17722"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МБДОУ </w:t>
      </w:r>
      <w:r w:rsidR="00240CF7"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Детский сад «Родничок» </w:t>
      </w:r>
      <w:proofErr w:type="spellStart"/>
      <w:r w:rsidR="00240CF7"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>пгт</w:t>
      </w:r>
      <w:proofErr w:type="spellEnd"/>
      <w:r w:rsidR="00240CF7"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. </w:t>
      </w:r>
      <w:proofErr w:type="spellStart"/>
      <w:r w:rsidR="00240CF7"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>Куйбышеский</w:t>
      </w:r>
      <w:proofErr w:type="spellEnd"/>
      <w:r w:rsidR="00240CF7"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Затон</w:t>
      </w:r>
      <w:r w:rsidR="009D55E7"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>»</w:t>
      </w:r>
    </w:p>
    <w:p w:rsidR="00D17722" w:rsidRPr="003C2F3A" w:rsidRDefault="00654F5C" w:rsidP="00D17722">
      <w:pPr>
        <w:pStyle w:val="a4"/>
        <w:ind w:left="720"/>
        <w:jc w:val="center"/>
        <w:rPr>
          <w:rFonts w:ascii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hAnsi="Times New Roman" w:cs="Times New Roman"/>
          <w:iCs/>
          <w:sz w:val="24"/>
          <w:szCs w:val="24"/>
          <w:lang w:eastAsia="ru-RU"/>
        </w:rPr>
        <w:t>на 2023-2024</w:t>
      </w:r>
      <w:r w:rsidR="00D17722"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учебный год</w:t>
      </w:r>
    </w:p>
    <w:p w:rsidR="00D17722" w:rsidRPr="003C2F3A" w:rsidRDefault="00D17722" w:rsidP="00D17722">
      <w:pPr>
        <w:pStyle w:val="a4"/>
        <w:ind w:left="720"/>
        <w:jc w:val="center"/>
        <w:rPr>
          <w:rFonts w:ascii="Times New Roman" w:hAnsi="Times New Roman" w:cs="Times New Roman"/>
          <w:iCs/>
          <w:sz w:val="24"/>
          <w:szCs w:val="24"/>
          <w:lang w:eastAsia="ru-RU"/>
        </w:rPr>
      </w:pPr>
    </w:p>
    <w:p w:rsidR="00D17722" w:rsidRPr="003C2F3A" w:rsidRDefault="00D17722" w:rsidP="009D55E7">
      <w:pPr>
        <w:pStyle w:val="a4"/>
        <w:rPr>
          <w:rFonts w:ascii="Times New Roman" w:hAnsi="Times New Roman" w:cs="Times New Roman"/>
          <w:iCs/>
          <w:sz w:val="24"/>
          <w:szCs w:val="24"/>
          <w:lang w:eastAsia="ru-RU"/>
        </w:rPr>
      </w:pPr>
      <w:r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>I.</w:t>
      </w:r>
      <w:r w:rsidRPr="003C2F3A">
        <w:rPr>
          <w:rFonts w:ascii="Times New Roman" w:hAnsi="Times New Roman" w:cs="Times New Roman"/>
          <w:iCs/>
          <w:color w:val="FF0000"/>
          <w:sz w:val="24"/>
          <w:szCs w:val="24"/>
          <w:lang w:eastAsia="ru-RU"/>
        </w:rPr>
        <w:t xml:space="preserve">  </w:t>
      </w:r>
      <w:r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>Анализ годового плана работы  М</w:t>
      </w:r>
      <w:r w:rsidR="00AC5E17"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>Б</w:t>
      </w:r>
      <w:r w:rsidR="00A70DD7">
        <w:rPr>
          <w:rFonts w:ascii="Times New Roman" w:hAnsi="Times New Roman" w:cs="Times New Roman"/>
          <w:iCs/>
          <w:sz w:val="24"/>
          <w:szCs w:val="24"/>
          <w:lang w:eastAsia="ru-RU"/>
        </w:rPr>
        <w:t>ДОУ  за  2021-</w:t>
      </w:r>
      <w:r w:rsidR="00654F5C">
        <w:rPr>
          <w:rFonts w:ascii="Times New Roman" w:hAnsi="Times New Roman" w:cs="Times New Roman"/>
          <w:iCs/>
          <w:sz w:val="24"/>
          <w:szCs w:val="24"/>
          <w:lang w:eastAsia="ru-RU"/>
        </w:rPr>
        <w:t>2023</w:t>
      </w:r>
      <w:r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учебный год</w:t>
      </w:r>
    </w:p>
    <w:p w:rsidR="00D17722" w:rsidRPr="003C2F3A" w:rsidRDefault="00D17722" w:rsidP="009D55E7">
      <w:pPr>
        <w:pStyle w:val="a4"/>
        <w:ind w:firstLine="567"/>
        <w:rPr>
          <w:rFonts w:ascii="Times New Roman" w:hAnsi="Times New Roman" w:cs="Times New Roman"/>
          <w:iCs/>
          <w:sz w:val="24"/>
          <w:szCs w:val="24"/>
          <w:lang w:eastAsia="ru-RU"/>
        </w:rPr>
      </w:pPr>
      <w:r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>Краткая характеристика деятельности учреждения………………………</w:t>
      </w:r>
      <w:r w:rsidR="0011640C">
        <w:rPr>
          <w:rFonts w:ascii="Times New Roman" w:hAnsi="Times New Roman" w:cs="Times New Roman"/>
          <w:iCs/>
          <w:sz w:val="24"/>
          <w:szCs w:val="24"/>
          <w:lang w:eastAsia="ru-RU"/>
        </w:rPr>
        <w:t>…………</w:t>
      </w:r>
      <w:r w:rsidR="005F46B5">
        <w:rPr>
          <w:rFonts w:ascii="Times New Roman" w:hAnsi="Times New Roman" w:cs="Times New Roman"/>
          <w:iCs/>
          <w:sz w:val="24"/>
          <w:szCs w:val="24"/>
          <w:lang w:eastAsia="ru-RU"/>
        </w:rPr>
        <w:t>…..</w:t>
      </w:r>
      <w:r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3  </w:t>
      </w:r>
    </w:p>
    <w:p w:rsidR="00D17722" w:rsidRPr="003C2F3A" w:rsidRDefault="005F46B5" w:rsidP="009D55E7">
      <w:pPr>
        <w:pStyle w:val="a4"/>
        <w:ind w:firstLine="567"/>
        <w:rPr>
          <w:rFonts w:ascii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hAnsi="Times New Roman" w:cs="Times New Roman"/>
          <w:iCs/>
          <w:sz w:val="24"/>
          <w:szCs w:val="24"/>
          <w:lang w:eastAsia="ru-RU"/>
        </w:rPr>
        <w:t>Кадровый состав……………………………………</w:t>
      </w:r>
      <w:r w:rsidR="00D17722"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>………………………...</w:t>
      </w:r>
      <w:r w:rsidR="0011640C">
        <w:rPr>
          <w:rFonts w:ascii="Times New Roman" w:hAnsi="Times New Roman" w:cs="Times New Roman"/>
          <w:iCs/>
          <w:sz w:val="24"/>
          <w:szCs w:val="24"/>
          <w:lang w:eastAsia="ru-RU"/>
        </w:rPr>
        <w:t>..............</w:t>
      </w:r>
      <w:r>
        <w:rPr>
          <w:rFonts w:ascii="Times New Roman" w:hAnsi="Times New Roman" w:cs="Times New Roman"/>
          <w:iCs/>
          <w:sz w:val="24"/>
          <w:szCs w:val="24"/>
          <w:lang w:eastAsia="ru-RU"/>
        </w:rPr>
        <w:t>.......3</w:t>
      </w:r>
    </w:p>
    <w:p w:rsidR="00D17722" w:rsidRPr="003C2F3A" w:rsidRDefault="00654F5C" w:rsidP="009D55E7">
      <w:pPr>
        <w:pStyle w:val="a4"/>
        <w:ind w:firstLine="567"/>
        <w:rPr>
          <w:rFonts w:ascii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hAnsi="Times New Roman" w:cs="Times New Roman"/>
          <w:iCs/>
          <w:sz w:val="24"/>
          <w:szCs w:val="24"/>
          <w:lang w:eastAsia="ru-RU"/>
        </w:rPr>
        <w:t>Задачи в 2022-2023</w:t>
      </w:r>
      <w:r w:rsidR="005F46B5">
        <w:rPr>
          <w:rFonts w:ascii="Times New Roman" w:hAnsi="Times New Roman" w:cs="Times New Roman"/>
          <w:iCs/>
          <w:sz w:val="24"/>
          <w:szCs w:val="24"/>
          <w:lang w:eastAsia="ru-RU"/>
        </w:rPr>
        <w:t>учебном  году и их решение…………….……………………………</w:t>
      </w:r>
      <w:r w:rsidR="00563110"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>4</w:t>
      </w:r>
    </w:p>
    <w:p w:rsidR="00D17722" w:rsidRPr="003C2F3A" w:rsidRDefault="005F46B5" w:rsidP="009D55E7">
      <w:pPr>
        <w:pStyle w:val="a4"/>
        <w:ind w:firstLine="567"/>
        <w:rPr>
          <w:rFonts w:ascii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hAnsi="Times New Roman" w:cs="Times New Roman"/>
          <w:iCs/>
          <w:sz w:val="24"/>
          <w:szCs w:val="24"/>
          <w:lang w:eastAsia="ru-RU"/>
        </w:rPr>
        <w:t>Анализ состояния здоровья воспитанников и сотрудников</w:t>
      </w:r>
      <w:r w:rsidR="00DF21D6" w:rsidRPr="003C2F3A">
        <w:rPr>
          <w:rFonts w:ascii="Times New Roman" w:hAnsi="Times New Roman" w:cs="Times New Roman"/>
          <w:iCs/>
          <w:sz w:val="24"/>
          <w:szCs w:val="24"/>
          <w:lang w:val="tt-RU" w:eastAsia="ru-RU"/>
        </w:rPr>
        <w:t>.....</w:t>
      </w:r>
      <w:r>
        <w:rPr>
          <w:rFonts w:ascii="Times New Roman" w:hAnsi="Times New Roman" w:cs="Times New Roman"/>
          <w:iCs/>
          <w:sz w:val="24"/>
          <w:szCs w:val="24"/>
          <w:lang w:val="tt-RU" w:eastAsia="ru-RU"/>
        </w:rPr>
        <w:t>........................................</w:t>
      </w:r>
      <w:r>
        <w:rPr>
          <w:rFonts w:ascii="Times New Roman" w:hAnsi="Times New Roman" w:cs="Times New Roman"/>
          <w:iCs/>
          <w:sz w:val="24"/>
          <w:szCs w:val="24"/>
          <w:lang w:eastAsia="ru-RU"/>
        </w:rPr>
        <w:t>7</w:t>
      </w:r>
    </w:p>
    <w:p w:rsidR="00D17722" w:rsidRPr="003C2F3A" w:rsidRDefault="005F46B5" w:rsidP="009D55E7">
      <w:pPr>
        <w:pStyle w:val="a4"/>
        <w:ind w:firstLine="567"/>
        <w:rPr>
          <w:rFonts w:ascii="Times New Roman" w:hAnsi="Times New Roman" w:cs="Times New Roman"/>
          <w:iCs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Анализ </w:t>
      </w:r>
      <w:proofErr w:type="spellStart"/>
      <w:r>
        <w:rPr>
          <w:rFonts w:ascii="Times New Roman" w:hAnsi="Times New Roman" w:cs="Times New Roman"/>
          <w:iCs/>
          <w:sz w:val="24"/>
          <w:szCs w:val="24"/>
          <w:lang w:eastAsia="ru-RU"/>
        </w:rPr>
        <w:t>воспитательн</w:t>
      </w:r>
      <w:proofErr w:type="gramStart"/>
      <w:r>
        <w:rPr>
          <w:rFonts w:ascii="Times New Roman" w:hAnsi="Times New Roman" w:cs="Times New Roman"/>
          <w:iCs/>
          <w:sz w:val="24"/>
          <w:szCs w:val="24"/>
          <w:lang w:eastAsia="ru-RU"/>
        </w:rPr>
        <w:t>о</w:t>
      </w:r>
      <w:proofErr w:type="spellEnd"/>
      <w:r>
        <w:rPr>
          <w:rFonts w:ascii="Times New Roman" w:hAnsi="Times New Roman" w:cs="Times New Roman"/>
          <w:iCs/>
          <w:sz w:val="24"/>
          <w:szCs w:val="24"/>
          <w:lang w:eastAsia="ru-RU"/>
        </w:rPr>
        <w:t>-</w:t>
      </w:r>
      <w:proofErr w:type="gramEnd"/>
      <w:r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образовательного процесса</w:t>
      </w:r>
      <w:r w:rsidR="006C1247"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>….</w:t>
      </w:r>
      <w:r w:rsidR="00D17722"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>………………………</w:t>
      </w:r>
      <w:r>
        <w:rPr>
          <w:rFonts w:ascii="Times New Roman" w:hAnsi="Times New Roman" w:cs="Times New Roman"/>
          <w:iCs/>
          <w:sz w:val="24"/>
          <w:szCs w:val="24"/>
          <w:lang w:eastAsia="ru-RU"/>
        </w:rPr>
        <w:t>…………. 7</w:t>
      </w:r>
    </w:p>
    <w:p w:rsidR="00D17722" w:rsidRPr="003C2F3A" w:rsidRDefault="005F46B5" w:rsidP="009D55E7">
      <w:pPr>
        <w:pStyle w:val="a4"/>
        <w:ind w:firstLine="567"/>
        <w:rPr>
          <w:rFonts w:ascii="Times New Roman" w:hAnsi="Times New Roman" w:cs="Times New Roman"/>
          <w:iCs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iCs/>
          <w:sz w:val="24"/>
          <w:szCs w:val="24"/>
          <w:lang w:eastAsia="ru-RU"/>
        </w:rPr>
        <w:t>Анализ кадрового состава…………………………………….</w:t>
      </w:r>
      <w:r w:rsidR="00D17722"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 …………………</w:t>
      </w:r>
      <w:r w:rsidR="0011640C">
        <w:rPr>
          <w:rFonts w:ascii="Times New Roman" w:hAnsi="Times New Roman" w:cs="Times New Roman"/>
          <w:iCs/>
          <w:sz w:val="24"/>
          <w:szCs w:val="24"/>
          <w:lang w:eastAsia="ru-RU"/>
        </w:rPr>
        <w:t>………...</w:t>
      </w:r>
      <w:r>
        <w:rPr>
          <w:rFonts w:ascii="Times New Roman" w:hAnsi="Times New Roman" w:cs="Times New Roman"/>
          <w:iCs/>
          <w:sz w:val="24"/>
          <w:szCs w:val="24"/>
          <w:lang w:eastAsia="ru-RU"/>
        </w:rPr>
        <w:t>8</w:t>
      </w:r>
    </w:p>
    <w:p w:rsidR="00D17722" w:rsidRPr="003C2F3A" w:rsidRDefault="005F46B5" w:rsidP="009D55E7">
      <w:pPr>
        <w:pStyle w:val="a4"/>
        <w:ind w:firstLine="567"/>
        <w:rPr>
          <w:rFonts w:ascii="Times New Roman" w:hAnsi="Times New Roman" w:cs="Times New Roman"/>
          <w:iCs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Анализ взаимодействия </w:t>
      </w:r>
      <w:r w:rsidR="00DF21D6"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>с родителями ………………………...............</w:t>
      </w:r>
      <w:r>
        <w:rPr>
          <w:rFonts w:ascii="Times New Roman" w:hAnsi="Times New Roman" w:cs="Times New Roman"/>
          <w:iCs/>
          <w:sz w:val="24"/>
          <w:szCs w:val="24"/>
          <w:lang w:eastAsia="ru-RU"/>
        </w:rPr>
        <w:t>.............................</w:t>
      </w:r>
      <w:r>
        <w:rPr>
          <w:rFonts w:ascii="Times New Roman" w:hAnsi="Times New Roman" w:cs="Times New Roman"/>
          <w:iCs/>
          <w:sz w:val="24"/>
          <w:szCs w:val="24"/>
          <w:lang w:val="tt-RU" w:eastAsia="ru-RU"/>
        </w:rPr>
        <w:t>9</w:t>
      </w:r>
    </w:p>
    <w:p w:rsidR="00800E95" w:rsidRPr="003C2F3A" w:rsidRDefault="005F46B5" w:rsidP="009D55E7">
      <w:pPr>
        <w:pStyle w:val="a4"/>
        <w:ind w:firstLine="567"/>
        <w:rPr>
          <w:rFonts w:ascii="Times New Roman" w:hAnsi="Times New Roman" w:cs="Times New Roman"/>
          <w:iCs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iCs/>
          <w:sz w:val="24"/>
          <w:szCs w:val="24"/>
          <w:lang w:eastAsia="ru-RU"/>
        </w:rPr>
        <w:t>Анализ взаимодействия ДОУ с социумом</w:t>
      </w:r>
      <w:r w:rsidR="00DF21D6"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>…………………………….</w:t>
      </w:r>
      <w:r w:rsidR="0011640C">
        <w:rPr>
          <w:rFonts w:ascii="Times New Roman" w:hAnsi="Times New Roman" w:cs="Times New Roman"/>
          <w:iCs/>
          <w:sz w:val="24"/>
          <w:szCs w:val="24"/>
          <w:lang w:eastAsia="ru-RU"/>
        </w:rPr>
        <w:t>..................</w:t>
      </w:r>
      <w:r>
        <w:rPr>
          <w:rFonts w:ascii="Times New Roman" w:hAnsi="Times New Roman" w:cs="Times New Roman"/>
          <w:iCs/>
          <w:sz w:val="24"/>
          <w:szCs w:val="24"/>
          <w:lang w:eastAsia="ru-RU"/>
        </w:rPr>
        <w:t>............9</w:t>
      </w:r>
    </w:p>
    <w:p w:rsidR="00D17722" w:rsidRPr="003C2F3A" w:rsidRDefault="005F46B5" w:rsidP="009D55E7">
      <w:pPr>
        <w:pStyle w:val="a4"/>
        <w:ind w:firstLine="567"/>
        <w:rPr>
          <w:rFonts w:ascii="Times New Roman" w:hAnsi="Times New Roman" w:cs="Times New Roman"/>
          <w:iCs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iCs/>
          <w:sz w:val="24"/>
          <w:szCs w:val="24"/>
          <w:lang w:eastAsia="ru-RU"/>
        </w:rPr>
        <w:t>Анализ материально- технической базы…………….</w:t>
      </w:r>
      <w:r w:rsidR="00D17722"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>…………………………...</w:t>
      </w:r>
      <w:r w:rsidR="0011640C">
        <w:rPr>
          <w:rFonts w:ascii="Times New Roman" w:hAnsi="Times New Roman" w:cs="Times New Roman"/>
          <w:iCs/>
          <w:sz w:val="24"/>
          <w:szCs w:val="24"/>
          <w:lang w:eastAsia="ru-RU"/>
        </w:rPr>
        <w:t>..............</w:t>
      </w:r>
      <w:r>
        <w:rPr>
          <w:rFonts w:ascii="Times New Roman" w:hAnsi="Times New Roman" w:cs="Times New Roman"/>
          <w:iCs/>
          <w:sz w:val="24"/>
          <w:szCs w:val="24"/>
          <w:lang w:eastAsia="ru-RU"/>
        </w:rPr>
        <w:t>9</w:t>
      </w:r>
    </w:p>
    <w:p w:rsidR="00D17722" w:rsidRPr="003C2F3A" w:rsidRDefault="00FC501E" w:rsidP="009D55E7">
      <w:pPr>
        <w:pStyle w:val="a4"/>
        <w:ind w:firstLine="567"/>
        <w:rPr>
          <w:rFonts w:ascii="Times New Roman" w:hAnsi="Times New Roman" w:cs="Times New Roman"/>
          <w:iCs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iCs/>
          <w:sz w:val="24"/>
          <w:szCs w:val="24"/>
          <w:lang w:eastAsia="ru-RU"/>
        </w:rPr>
        <w:t>Методическая тема, з</w:t>
      </w:r>
      <w:r w:rsidR="00654F5C">
        <w:rPr>
          <w:rFonts w:ascii="Times New Roman" w:hAnsi="Times New Roman" w:cs="Times New Roman"/>
          <w:iCs/>
          <w:sz w:val="24"/>
          <w:szCs w:val="24"/>
          <w:lang w:eastAsia="ru-RU"/>
        </w:rPr>
        <w:t>адачи на 2023-2024</w:t>
      </w:r>
      <w:r w:rsidR="00DF21D6"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учебный го</w:t>
      </w:r>
      <w:r>
        <w:rPr>
          <w:rFonts w:ascii="Times New Roman" w:hAnsi="Times New Roman" w:cs="Times New Roman"/>
          <w:iCs/>
          <w:sz w:val="24"/>
          <w:szCs w:val="24"/>
          <w:lang w:eastAsia="ru-RU"/>
        </w:rPr>
        <w:t>д..…………………………..........</w:t>
      </w:r>
      <w:r w:rsidR="0011640C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215BE8"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>1</w:t>
      </w:r>
      <w:r w:rsidR="003C2761">
        <w:rPr>
          <w:rFonts w:ascii="Times New Roman" w:hAnsi="Times New Roman" w:cs="Times New Roman"/>
          <w:iCs/>
          <w:sz w:val="24"/>
          <w:szCs w:val="24"/>
          <w:lang w:val="tt-RU" w:eastAsia="ru-RU"/>
        </w:rPr>
        <w:t>1</w:t>
      </w:r>
    </w:p>
    <w:p w:rsidR="00D17722" w:rsidRPr="003C2F3A" w:rsidRDefault="00D17722" w:rsidP="009D55E7">
      <w:pPr>
        <w:pStyle w:val="a4"/>
        <w:rPr>
          <w:rFonts w:ascii="Times New Roman" w:hAnsi="Times New Roman" w:cs="Times New Roman"/>
          <w:iCs/>
          <w:sz w:val="24"/>
          <w:szCs w:val="24"/>
          <w:lang w:val="tt-RU" w:eastAsia="ru-RU"/>
        </w:rPr>
      </w:pPr>
      <w:r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>II. Повышение квалификации и профессионального мастерства</w:t>
      </w:r>
      <w:r w:rsidR="00654F5C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за 2023-2024</w:t>
      </w:r>
      <w:r w:rsidR="00A70DD7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9D55E7"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>учебный год</w:t>
      </w:r>
      <w:r w:rsidR="0011640C">
        <w:rPr>
          <w:rFonts w:ascii="Times New Roman" w:hAnsi="Times New Roman" w:cs="Times New Roman"/>
          <w:iCs/>
          <w:sz w:val="24"/>
          <w:szCs w:val="24"/>
          <w:lang w:eastAsia="ru-RU"/>
        </w:rPr>
        <w:t>.</w:t>
      </w:r>
      <w:r w:rsidR="00215BE8"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>1</w:t>
      </w:r>
      <w:r w:rsidR="00620561">
        <w:rPr>
          <w:rFonts w:ascii="Times New Roman" w:hAnsi="Times New Roman" w:cs="Times New Roman"/>
          <w:iCs/>
          <w:sz w:val="24"/>
          <w:szCs w:val="24"/>
          <w:lang w:val="tt-RU" w:eastAsia="ru-RU"/>
        </w:rPr>
        <w:t>1</w:t>
      </w:r>
    </w:p>
    <w:p w:rsidR="00FC619D" w:rsidRPr="003C2F3A" w:rsidRDefault="00800E95" w:rsidP="004E71FF">
      <w:pPr>
        <w:pStyle w:val="a4"/>
        <w:ind w:firstLine="567"/>
        <w:rPr>
          <w:rFonts w:ascii="Times New Roman" w:hAnsi="Times New Roman" w:cs="Times New Roman"/>
          <w:iCs/>
          <w:sz w:val="24"/>
          <w:szCs w:val="24"/>
          <w:lang w:eastAsia="ru-RU"/>
        </w:rPr>
      </w:pPr>
      <w:r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>2</w:t>
      </w:r>
      <w:r w:rsidR="00D17722"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>.1. Пл</w:t>
      </w:r>
      <w:r w:rsidR="00BE2618">
        <w:rPr>
          <w:rFonts w:ascii="Times New Roman" w:hAnsi="Times New Roman" w:cs="Times New Roman"/>
          <w:iCs/>
          <w:sz w:val="24"/>
          <w:szCs w:val="24"/>
          <w:lang w:eastAsia="ru-RU"/>
        </w:rPr>
        <w:t>а</w:t>
      </w:r>
      <w:r w:rsidR="00654F5C">
        <w:rPr>
          <w:rFonts w:ascii="Times New Roman" w:hAnsi="Times New Roman" w:cs="Times New Roman"/>
          <w:iCs/>
          <w:sz w:val="24"/>
          <w:szCs w:val="24"/>
          <w:lang w:eastAsia="ru-RU"/>
        </w:rPr>
        <w:t>н повышения квалификации на 2024</w:t>
      </w:r>
      <w:r w:rsidR="00D17722"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у</w:t>
      </w:r>
      <w:r w:rsidR="0011640C">
        <w:rPr>
          <w:rFonts w:ascii="Times New Roman" w:hAnsi="Times New Roman" w:cs="Times New Roman"/>
          <w:iCs/>
          <w:sz w:val="24"/>
          <w:szCs w:val="24"/>
          <w:lang w:eastAsia="ru-RU"/>
        </w:rPr>
        <w:t>чебный год………………………</w:t>
      </w:r>
      <w:r w:rsidR="004D7041">
        <w:rPr>
          <w:rFonts w:ascii="Times New Roman" w:hAnsi="Times New Roman" w:cs="Times New Roman"/>
          <w:iCs/>
          <w:sz w:val="24"/>
          <w:szCs w:val="24"/>
          <w:lang w:eastAsia="ru-RU"/>
        </w:rPr>
        <w:t>……...</w:t>
      </w:r>
      <w:r w:rsidR="00297503">
        <w:rPr>
          <w:rFonts w:ascii="Times New Roman" w:hAnsi="Times New Roman" w:cs="Times New Roman"/>
          <w:iCs/>
          <w:sz w:val="24"/>
          <w:szCs w:val="24"/>
          <w:lang w:eastAsia="ru-RU"/>
        </w:rPr>
        <w:t>11</w:t>
      </w:r>
    </w:p>
    <w:p w:rsidR="004E71FF" w:rsidRPr="003C2F3A" w:rsidRDefault="00800E95" w:rsidP="004E71FF">
      <w:pPr>
        <w:pStyle w:val="a4"/>
        <w:ind w:left="567"/>
        <w:rPr>
          <w:rFonts w:ascii="Times New Roman" w:hAnsi="Times New Roman" w:cs="Times New Roman"/>
          <w:sz w:val="24"/>
          <w:szCs w:val="24"/>
          <w:lang w:eastAsia="ru-RU"/>
        </w:rPr>
      </w:pPr>
      <w:r w:rsidRPr="003C2F3A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4E71FF" w:rsidRPr="003C2F3A">
        <w:rPr>
          <w:rFonts w:ascii="Times New Roman" w:hAnsi="Times New Roman" w:cs="Times New Roman"/>
          <w:sz w:val="24"/>
          <w:szCs w:val="24"/>
          <w:lang w:eastAsia="ru-RU"/>
        </w:rPr>
        <w:t>.2.Аттестация в</w:t>
      </w:r>
      <w:r w:rsidR="00BE261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654F5C">
        <w:rPr>
          <w:rFonts w:ascii="Times New Roman" w:hAnsi="Times New Roman" w:cs="Times New Roman"/>
          <w:sz w:val="24"/>
          <w:szCs w:val="24"/>
          <w:lang w:eastAsia="ru-RU"/>
        </w:rPr>
        <w:t>2023</w:t>
      </w:r>
      <w:r w:rsidR="00BE2618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654F5C">
        <w:rPr>
          <w:rFonts w:ascii="Times New Roman" w:hAnsi="Times New Roman" w:cs="Times New Roman"/>
          <w:sz w:val="24"/>
          <w:szCs w:val="24"/>
          <w:lang w:eastAsia="ru-RU"/>
        </w:rPr>
        <w:t>2024</w:t>
      </w:r>
      <w:r w:rsidR="005B26CB" w:rsidRPr="003C2F3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D55E7" w:rsidRPr="003C2F3A">
        <w:rPr>
          <w:rFonts w:ascii="Times New Roman" w:hAnsi="Times New Roman" w:cs="Times New Roman"/>
          <w:sz w:val="24"/>
          <w:szCs w:val="24"/>
          <w:lang w:eastAsia="ru-RU"/>
        </w:rPr>
        <w:t xml:space="preserve">учебном году </w:t>
      </w:r>
      <w:r w:rsidRPr="003C2F3A">
        <w:rPr>
          <w:rFonts w:ascii="Times New Roman" w:hAnsi="Times New Roman" w:cs="Times New Roman"/>
          <w:sz w:val="24"/>
          <w:szCs w:val="24"/>
          <w:lang w:eastAsia="ru-RU"/>
        </w:rPr>
        <w:t>...</w:t>
      </w:r>
      <w:r w:rsidR="00D17722" w:rsidRPr="003C2F3A">
        <w:rPr>
          <w:rFonts w:ascii="Times New Roman" w:hAnsi="Times New Roman" w:cs="Times New Roman"/>
          <w:sz w:val="24"/>
          <w:szCs w:val="24"/>
          <w:lang w:eastAsia="ru-RU"/>
        </w:rPr>
        <w:t>………………</w:t>
      </w:r>
      <w:r w:rsidR="009D55E7" w:rsidRPr="003C2F3A">
        <w:rPr>
          <w:rFonts w:ascii="Times New Roman" w:hAnsi="Times New Roman" w:cs="Times New Roman"/>
          <w:sz w:val="24"/>
          <w:szCs w:val="24"/>
          <w:lang w:eastAsia="ru-RU"/>
        </w:rPr>
        <w:t>………………………</w:t>
      </w:r>
      <w:r w:rsidR="0011640C">
        <w:rPr>
          <w:rFonts w:ascii="Times New Roman" w:hAnsi="Times New Roman" w:cs="Times New Roman"/>
          <w:sz w:val="24"/>
          <w:szCs w:val="24"/>
          <w:lang w:eastAsia="ru-RU"/>
        </w:rPr>
        <w:t>……..</w:t>
      </w:r>
      <w:r w:rsidR="00297503">
        <w:rPr>
          <w:rFonts w:ascii="Times New Roman" w:hAnsi="Times New Roman" w:cs="Times New Roman"/>
          <w:sz w:val="24"/>
          <w:szCs w:val="24"/>
          <w:lang w:eastAsia="ru-RU"/>
        </w:rPr>
        <w:t>11</w:t>
      </w:r>
    </w:p>
    <w:p w:rsidR="00297503" w:rsidRDefault="004E71FF" w:rsidP="004E71FF">
      <w:pPr>
        <w:pStyle w:val="a4"/>
        <w:ind w:left="567"/>
        <w:rPr>
          <w:rFonts w:ascii="Times New Roman" w:hAnsi="Times New Roman" w:cs="Times New Roman"/>
          <w:sz w:val="24"/>
          <w:szCs w:val="24"/>
          <w:lang w:eastAsia="ru-RU"/>
        </w:rPr>
      </w:pPr>
      <w:r w:rsidRPr="003C2F3A">
        <w:rPr>
          <w:rFonts w:ascii="Times New Roman" w:hAnsi="Times New Roman" w:cs="Times New Roman"/>
          <w:sz w:val="24"/>
          <w:szCs w:val="24"/>
          <w:lang w:eastAsia="ru-RU"/>
        </w:rPr>
        <w:t>2.2.1 Перспективный план график аттестации педагогических работников</w:t>
      </w:r>
      <w:r w:rsidR="0011640C">
        <w:rPr>
          <w:rFonts w:ascii="Times New Roman" w:hAnsi="Times New Roman" w:cs="Times New Roman"/>
          <w:sz w:val="24"/>
          <w:szCs w:val="24"/>
          <w:lang w:eastAsia="ru-RU"/>
        </w:rPr>
        <w:t>…………..</w:t>
      </w:r>
      <w:r w:rsidR="00297503">
        <w:rPr>
          <w:rFonts w:ascii="Times New Roman" w:hAnsi="Times New Roman" w:cs="Times New Roman"/>
          <w:sz w:val="24"/>
          <w:szCs w:val="24"/>
          <w:lang w:eastAsia="ru-RU"/>
        </w:rPr>
        <w:t>11</w:t>
      </w:r>
    </w:p>
    <w:p w:rsidR="004E71FF" w:rsidRPr="003C2F3A" w:rsidRDefault="004E71FF" w:rsidP="004E71FF">
      <w:pPr>
        <w:pStyle w:val="a4"/>
        <w:ind w:left="567"/>
        <w:rPr>
          <w:rFonts w:ascii="Times New Roman" w:hAnsi="Times New Roman" w:cs="Times New Roman"/>
          <w:sz w:val="24"/>
          <w:szCs w:val="24"/>
        </w:rPr>
      </w:pPr>
      <w:r w:rsidRPr="003C2F3A">
        <w:rPr>
          <w:rFonts w:ascii="Times New Roman" w:hAnsi="Times New Roman" w:cs="Times New Roman"/>
          <w:sz w:val="24"/>
          <w:szCs w:val="24"/>
        </w:rPr>
        <w:t>2.2</w:t>
      </w:r>
      <w:r w:rsidR="00654F5C">
        <w:rPr>
          <w:rFonts w:ascii="Times New Roman" w:hAnsi="Times New Roman" w:cs="Times New Roman"/>
          <w:sz w:val="24"/>
          <w:szCs w:val="24"/>
        </w:rPr>
        <w:t>.2. Педагоги, аттестуемые в 2023-2024</w:t>
      </w:r>
      <w:r w:rsidRPr="003C2F3A">
        <w:rPr>
          <w:rFonts w:ascii="Times New Roman" w:hAnsi="Times New Roman" w:cs="Times New Roman"/>
          <w:sz w:val="24"/>
          <w:szCs w:val="24"/>
        </w:rPr>
        <w:t xml:space="preserve"> году</w:t>
      </w:r>
      <w:r w:rsidR="0011640C">
        <w:rPr>
          <w:rFonts w:ascii="Times New Roman" w:hAnsi="Times New Roman" w:cs="Times New Roman"/>
          <w:sz w:val="24"/>
          <w:szCs w:val="24"/>
        </w:rPr>
        <w:t>………………………………………….</w:t>
      </w:r>
      <w:r w:rsidR="00297503">
        <w:rPr>
          <w:rFonts w:ascii="Times New Roman" w:hAnsi="Times New Roman" w:cs="Times New Roman"/>
          <w:sz w:val="24"/>
          <w:szCs w:val="24"/>
        </w:rPr>
        <w:t>12</w:t>
      </w:r>
    </w:p>
    <w:p w:rsidR="00D17722" w:rsidRPr="003C2F3A" w:rsidRDefault="004E71FF" w:rsidP="004E71FF">
      <w:pPr>
        <w:pStyle w:val="a4"/>
        <w:ind w:left="567"/>
        <w:rPr>
          <w:rFonts w:ascii="Times New Roman" w:hAnsi="Times New Roman" w:cs="Times New Roman"/>
          <w:sz w:val="24"/>
          <w:szCs w:val="24"/>
        </w:rPr>
      </w:pPr>
      <w:r w:rsidRPr="003C2F3A">
        <w:rPr>
          <w:rFonts w:ascii="Times New Roman" w:hAnsi="Times New Roman" w:cs="Times New Roman"/>
          <w:sz w:val="24"/>
          <w:szCs w:val="24"/>
        </w:rPr>
        <w:t>2.2.3.План работы с аттестуемыми педагогами</w:t>
      </w:r>
      <w:r w:rsidR="0011640C">
        <w:rPr>
          <w:rFonts w:ascii="Times New Roman" w:hAnsi="Times New Roman" w:cs="Times New Roman"/>
          <w:sz w:val="24"/>
          <w:szCs w:val="24"/>
        </w:rPr>
        <w:t>………………………………………….</w:t>
      </w:r>
      <w:r w:rsidR="00297503">
        <w:rPr>
          <w:rFonts w:ascii="Times New Roman" w:hAnsi="Times New Roman" w:cs="Times New Roman"/>
          <w:sz w:val="24"/>
          <w:szCs w:val="24"/>
        </w:rPr>
        <w:t>12</w:t>
      </w:r>
    </w:p>
    <w:p w:rsidR="00EA248F" w:rsidRPr="003C2F3A" w:rsidRDefault="000E4C47" w:rsidP="00EA248F">
      <w:pPr>
        <w:pStyle w:val="a4"/>
        <w:rPr>
          <w:rFonts w:ascii="Times New Roman" w:hAnsi="Times New Roman" w:cs="Times New Roman"/>
          <w:sz w:val="24"/>
          <w:szCs w:val="24"/>
        </w:rPr>
      </w:pPr>
      <w:r w:rsidRPr="003C2F3A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         </w:t>
      </w:r>
      <w:r w:rsidRPr="003C2F3A">
        <w:rPr>
          <w:rFonts w:ascii="Times New Roman" w:hAnsi="Times New Roman" w:cs="Times New Roman"/>
          <w:sz w:val="24"/>
          <w:szCs w:val="24"/>
        </w:rPr>
        <w:t>2.3.Темы самообразовательной работы педагогических работников.............</w:t>
      </w:r>
      <w:r w:rsidR="0011640C">
        <w:rPr>
          <w:rFonts w:ascii="Times New Roman" w:hAnsi="Times New Roman" w:cs="Times New Roman"/>
          <w:sz w:val="24"/>
          <w:szCs w:val="24"/>
        </w:rPr>
        <w:t>..............</w:t>
      </w:r>
      <w:r w:rsidR="00297503">
        <w:rPr>
          <w:rFonts w:ascii="Times New Roman" w:hAnsi="Times New Roman" w:cs="Times New Roman"/>
          <w:sz w:val="24"/>
          <w:szCs w:val="24"/>
        </w:rPr>
        <w:t xml:space="preserve">  13</w:t>
      </w:r>
    </w:p>
    <w:p w:rsidR="00EA248F" w:rsidRPr="003C2F3A" w:rsidRDefault="00EA248F" w:rsidP="000E4C47">
      <w:pPr>
        <w:pStyle w:val="a4"/>
        <w:rPr>
          <w:rFonts w:ascii="Times New Roman" w:hAnsi="Times New Roman" w:cs="Times New Roman"/>
          <w:sz w:val="24"/>
          <w:szCs w:val="24"/>
        </w:rPr>
      </w:pPr>
      <w:r w:rsidRPr="003C2F3A">
        <w:rPr>
          <w:rFonts w:ascii="Times New Roman" w:hAnsi="Times New Roman" w:cs="Times New Roman"/>
          <w:sz w:val="24"/>
          <w:szCs w:val="24"/>
        </w:rPr>
        <w:t xml:space="preserve">        2.4. Образовательный уровень педагогических кад</w:t>
      </w:r>
      <w:r w:rsidR="0011640C">
        <w:rPr>
          <w:rFonts w:ascii="Times New Roman" w:hAnsi="Times New Roman" w:cs="Times New Roman"/>
          <w:sz w:val="24"/>
          <w:szCs w:val="24"/>
        </w:rPr>
        <w:t>ров…………………………………..</w:t>
      </w:r>
      <w:r w:rsidR="00297503">
        <w:rPr>
          <w:rFonts w:ascii="Times New Roman" w:hAnsi="Times New Roman" w:cs="Times New Roman"/>
          <w:sz w:val="24"/>
          <w:szCs w:val="24"/>
        </w:rPr>
        <w:t>14</w:t>
      </w:r>
    </w:p>
    <w:p w:rsidR="00D17722" w:rsidRPr="003C2F3A" w:rsidRDefault="00D17722" w:rsidP="000E4C47">
      <w:pPr>
        <w:pStyle w:val="a4"/>
        <w:rPr>
          <w:rFonts w:ascii="Times New Roman" w:hAnsi="Times New Roman" w:cs="Times New Roman"/>
          <w:iCs/>
          <w:sz w:val="24"/>
          <w:szCs w:val="24"/>
          <w:lang w:eastAsia="ru-RU"/>
        </w:rPr>
      </w:pPr>
      <w:r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>III. Организационно-педагогическая работа</w:t>
      </w:r>
      <w:r w:rsidR="0011640C">
        <w:rPr>
          <w:rFonts w:ascii="Times New Roman" w:hAnsi="Times New Roman" w:cs="Times New Roman"/>
          <w:iCs/>
          <w:sz w:val="24"/>
          <w:szCs w:val="24"/>
          <w:lang w:eastAsia="ru-RU"/>
        </w:rPr>
        <w:t>……………………………………………………</w:t>
      </w:r>
      <w:r w:rsidR="00297503">
        <w:rPr>
          <w:rFonts w:ascii="Times New Roman" w:hAnsi="Times New Roman" w:cs="Times New Roman"/>
          <w:iCs/>
          <w:sz w:val="24"/>
          <w:szCs w:val="24"/>
          <w:lang w:eastAsia="ru-RU"/>
        </w:rPr>
        <w:t>14</w:t>
      </w:r>
    </w:p>
    <w:p w:rsidR="00D17722" w:rsidRPr="003C2F3A" w:rsidRDefault="00052B26" w:rsidP="00052B26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3C2F3A">
        <w:rPr>
          <w:rFonts w:ascii="Times New Roman" w:hAnsi="Times New Roman" w:cs="Times New Roman"/>
          <w:sz w:val="24"/>
          <w:szCs w:val="24"/>
          <w:lang w:eastAsia="ru-RU"/>
        </w:rPr>
        <w:t xml:space="preserve">         </w:t>
      </w:r>
      <w:r w:rsidR="001C21C0" w:rsidRPr="003C2F3A"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="00D17722" w:rsidRPr="003C2F3A">
        <w:rPr>
          <w:rFonts w:ascii="Times New Roman" w:hAnsi="Times New Roman" w:cs="Times New Roman"/>
          <w:sz w:val="24"/>
          <w:szCs w:val="24"/>
          <w:lang w:eastAsia="ru-RU"/>
        </w:rPr>
        <w:t>.1.</w:t>
      </w:r>
      <w:r w:rsidR="001C21C0" w:rsidRPr="003C2F3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17722" w:rsidRPr="003C2F3A">
        <w:rPr>
          <w:rFonts w:ascii="Times New Roman" w:hAnsi="Times New Roman" w:cs="Times New Roman"/>
          <w:sz w:val="24"/>
          <w:szCs w:val="24"/>
          <w:lang w:eastAsia="ru-RU"/>
        </w:rPr>
        <w:t>Педагогические советы</w:t>
      </w:r>
      <w:r w:rsidR="001C21C0" w:rsidRPr="003C2F3A">
        <w:rPr>
          <w:rFonts w:ascii="Times New Roman" w:hAnsi="Times New Roman" w:cs="Times New Roman"/>
          <w:sz w:val="24"/>
          <w:szCs w:val="24"/>
          <w:lang w:eastAsia="ru-RU"/>
        </w:rPr>
        <w:t xml:space="preserve"> .</w:t>
      </w:r>
      <w:r w:rsidR="00D17722" w:rsidRPr="003C2F3A">
        <w:rPr>
          <w:rFonts w:ascii="Times New Roman" w:hAnsi="Times New Roman" w:cs="Times New Roman"/>
          <w:sz w:val="24"/>
          <w:szCs w:val="24"/>
          <w:lang w:eastAsia="ru-RU"/>
        </w:rPr>
        <w:t>……………………………………………………</w:t>
      </w:r>
      <w:r w:rsidR="0011640C">
        <w:rPr>
          <w:rFonts w:ascii="Times New Roman" w:hAnsi="Times New Roman" w:cs="Times New Roman"/>
          <w:sz w:val="24"/>
          <w:szCs w:val="24"/>
          <w:lang w:eastAsia="ru-RU"/>
        </w:rPr>
        <w:t>………….</w:t>
      </w:r>
      <w:r w:rsidR="00297503">
        <w:rPr>
          <w:rFonts w:ascii="Times New Roman" w:hAnsi="Times New Roman" w:cs="Times New Roman"/>
          <w:sz w:val="24"/>
          <w:szCs w:val="24"/>
          <w:lang w:eastAsia="ru-RU"/>
        </w:rPr>
        <w:t>14</w:t>
      </w:r>
      <w:r w:rsidR="00D17722" w:rsidRPr="003C2F3A">
        <w:rPr>
          <w:rFonts w:ascii="Times New Roman" w:hAnsi="Times New Roman" w:cs="Times New Roman"/>
          <w:sz w:val="24"/>
          <w:szCs w:val="24"/>
          <w:lang w:eastAsia="ru-RU"/>
        </w:rPr>
        <w:t xml:space="preserve">          </w:t>
      </w:r>
    </w:p>
    <w:p w:rsidR="00D17722" w:rsidRPr="003C2F3A" w:rsidRDefault="00052B26" w:rsidP="00052B26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 w:rsidRPr="003C2F3A">
        <w:rPr>
          <w:rFonts w:ascii="Times New Roman" w:hAnsi="Times New Roman" w:cs="Times New Roman"/>
          <w:sz w:val="24"/>
          <w:szCs w:val="24"/>
          <w:lang w:eastAsia="ru-RU"/>
        </w:rPr>
        <w:t xml:space="preserve">         </w:t>
      </w:r>
      <w:r w:rsidR="00784FD3" w:rsidRPr="003C2F3A"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="00D17722" w:rsidRPr="003C2F3A">
        <w:rPr>
          <w:rFonts w:ascii="Times New Roman" w:hAnsi="Times New Roman" w:cs="Times New Roman"/>
          <w:sz w:val="24"/>
          <w:szCs w:val="24"/>
          <w:lang w:eastAsia="ru-RU"/>
        </w:rPr>
        <w:t xml:space="preserve">.2. </w:t>
      </w:r>
      <w:r w:rsidRPr="003C2F3A">
        <w:rPr>
          <w:rFonts w:ascii="Times New Roman" w:hAnsi="Times New Roman" w:cs="Times New Roman"/>
          <w:sz w:val="24"/>
          <w:szCs w:val="24"/>
        </w:rPr>
        <w:t xml:space="preserve">Система внутреннего контроля </w:t>
      </w:r>
      <w:r w:rsidR="00753206" w:rsidRPr="003C2F3A">
        <w:rPr>
          <w:rFonts w:ascii="Times New Roman" w:hAnsi="Times New Roman" w:cs="Times New Roman"/>
          <w:sz w:val="24"/>
          <w:szCs w:val="24"/>
          <w:lang w:val="tt-RU"/>
        </w:rPr>
        <w:t xml:space="preserve">на </w:t>
      </w:r>
      <w:r w:rsidR="00654F5C">
        <w:rPr>
          <w:rFonts w:ascii="Times New Roman" w:hAnsi="Times New Roman" w:cs="Times New Roman"/>
          <w:sz w:val="24"/>
          <w:szCs w:val="24"/>
        </w:rPr>
        <w:t>2023 - 2024</w:t>
      </w:r>
      <w:r w:rsidRPr="003C2F3A">
        <w:rPr>
          <w:rFonts w:ascii="Times New Roman" w:hAnsi="Times New Roman" w:cs="Times New Roman"/>
          <w:sz w:val="24"/>
          <w:szCs w:val="24"/>
        </w:rPr>
        <w:t xml:space="preserve"> учебный </w:t>
      </w:r>
      <w:proofErr w:type="spellStart"/>
      <w:r w:rsidRPr="003C2F3A">
        <w:rPr>
          <w:rFonts w:ascii="Times New Roman" w:hAnsi="Times New Roman" w:cs="Times New Roman"/>
          <w:sz w:val="24"/>
          <w:szCs w:val="24"/>
        </w:rPr>
        <w:t>го</w:t>
      </w:r>
      <w:proofErr w:type="spellEnd"/>
      <w:r w:rsidR="00753206" w:rsidRPr="003C2F3A">
        <w:rPr>
          <w:rFonts w:ascii="Times New Roman" w:hAnsi="Times New Roman" w:cs="Times New Roman"/>
          <w:sz w:val="24"/>
          <w:szCs w:val="24"/>
          <w:lang w:val="tt-RU"/>
        </w:rPr>
        <w:t>д....................</w:t>
      </w:r>
      <w:r w:rsidR="0011640C">
        <w:rPr>
          <w:rFonts w:ascii="Times New Roman" w:hAnsi="Times New Roman" w:cs="Times New Roman"/>
          <w:sz w:val="24"/>
          <w:szCs w:val="24"/>
          <w:lang w:val="tt-RU"/>
        </w:rPr>
        <w:t>.................</w:t>
      </w:r>
      <w:r w:rsidR="00297503">
        <w:rPr>
          <w:rFonts w:ascii="Times New Roman" w:hAnsi="Times New Roman" w:cs="Times New Roman"/>
          <w:sz w:val="24"/>
          <w:szCs w:val="24"/>
          <w:lang w:val="tt-RU"/>
        </w:rPr>
        <w:t>18</w:t>
      </w:r>
      <w:r w:rsidR="00753206" w:rsidRPr="003C2F3A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052B26" w:rsidRPr="003C2F3A" w:rsidRDefault="00753206" w:rsidP="00800E95">
      <w:pPr>
        <w:pStyle w:val="a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2F3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IV</w:t>
      </w:r>
      <w:r w:rsidRPr="003C2F3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3C2F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Планируемая работа с детьми, </w:t>
      </w:r>
      <w:proofErr w:type="gramStart"/>
      <w:r w:rsidRPr="003C2F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родителями(</w:t>
      </w:r>
      <w:proofErr w:type="gramEnd"/>
      <w:r w:rsidRPr="003C2F3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законными представителями), социумом.</w:t>
      </w:r>
      <w:r w:rsidR="0011640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....</w:t>
      </w:r>
      <w:r w:rsidR="0029750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20</w:t>
      </w:r>
    </w:p>
    <w:p w:rsidR="00753206" w:rsidRPr="003C2F3A" w:rsidRDefault="00753206" w:rsidP="00753206">
      <w:pPr>
        <w:pStyle w:val="a4"/>
        <w:rPr>
          <w:rFonts w:ascii="Times New Roman" w:hAnsi="Times New Roman" w:cs="Times New Roman"/>
          <w:sz w:val="24"/>
          <w:szCs w:val="24"/>
        </w:rPr>
      </w:pPr>
      <w:r w:rsidRPr="003C2F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4.1</w:t>
      </w:r>
      <w:r w:rsidRPr="003C2F3A">
        <w:rPr>
          <w:rFonts w:ascii="Times New Roman" w:hAnsi="Times New Roman" w:cs="Times New Roman"/>
          <w:sz w:val="24"/>
          <w:szCs w:val="24"/>
        </w:rPr>
        <w:t>. Совместная деятельность воспитателя и детей</w:t>
      </w:r>
      <w:r w:rsidR="00B11233">
        <w:rPr>
          <w:rFonts w:ascii="Times New Roman" w:hAnsi="Times New Roman" w:cs="Times New Roman"/>
          <w:sz w:val="24"/>
          <w:szCs w:val="24"/>
        </w:rPr>
        <w:t>……………………………………….</w:t>
      </w:r>
      <w:r w:rsidR="00297503">
        <w:rPr>
          <w:rFonts w:ascii="Times New Roman" w:hAnsi="Times New Roman" w:cs="Times New Roman"/>
          <w:sz w:val="24"/>
          <w:szCs w:val="24"/>
        </w:rPr>
        <w:t>21</w:t>
      </w:r>
    </w:p>
    <w:p w:rsidR="00753206" w:rsidRPr="003C2F3A" w:rsidRDefault="00753206" w:rsidP="00753206">
      <w:pPr>
        <w:pStyle w:val="a4"/>
        <w:rPr>
          <w:rFonts w:ascii="Times New Roman" w:hAnsi="Times New Roman" w:cs="Times New Roman"/>
          <w:sz w:val="24"/>
          <w:szCs w:val="24"/>
        </w:rPr>
      </w:pPr>
      <w:r w:rsidRPr="003C2F3A">
        <w:rPr>
          <w:rFonts w:ascii="Times New Roman" w:hAnsi="Times New Roman" w:cs="Times New Roman"/>
          <w:sz w:val="24"/>
          <w:szCs w:val="24"/>
        </w:rPr>
        <w:t xml:space="preserve">        4.2.Совместная деятельность воспитателя, детей и родителей</w:t>
      </w:r>
      <w:r w:rsidR="00B11233">
        <w:rPr>
          <w:rFonts w:ascii="Times New Roman" w:hAnsi="Times New Roman" w:cs="Times New Roman"/>
          <w:sz w:val="24"/>
          <w:szCs w:val="24"/>
        </w:rPr>
        <w:t>…………………………..</w:t>
      </w:r>
      <w:r w:rsidR="00A62135">
        <w:rPr>
          <w:rFonts w:ascii="Times New Roman" w:hAnsi="Times New Roman" w:cs="Times New Roman"/>
          <w:sz w:val="24"/>
          <w:szCs w:val="24"/>
        </w:rPr>
        <w:t>25</w:t>
      </w:r>
    </w:p>
    <w:p w:rsidR="00753206" w:rsidRPr="003C2F3A" w:rsidRDefault="00753206" w:rsidP="00753206">
      <w:pPr>
        <w:pStyle w:val="a4"/>
        <w:rPr>
          <w:rFonts w:ascii="Times New Roman" w:hAnsi="Times New Roman" w:cs="Times New Roman"/>
          <w:sz w:val="24"/>
          <w:szCs w:val="24"/>
        </w:rPr>
      </w:pPr>
      <w:r w:rsidRPr="003C2F3A">
        <w:rPr>
          <w:rFonts w:ascii="Times New Roman" w:hAnsi="Times New Roman" w:cs="Times New Roman"/>
          <w:sz w:val="24"/>
          <w:szCs w:val="24"/>
        </w:rPr>
        <w:t xml:space="preserve">        4.3.Совместная деятельность детского сада, семьи и школы</w:t>
      </w:r>
      <w:r w:rsidR="00B11233">
        <w:rPr>
          <w:rFonts w:ascii="Times New Roman" w:hAnsi="Times New Roman" w:cs="Times New Roman"/>
          <w:sz w:val="24"/>
          <w:szCs w:val="24"/>
        </w:rPr>
        <w:t>……………………………</w:t>
      </w:r>
      <w:r w:rsidR="00A62135">
        <w:rPr>
          <w:rFonts w:ascii="Times New Roman" w:hAnsi="Times New Roman" w:cs="Times New Roman"/>
          <w:sz w:val="24"/>
          <w:szCs w:val="24"/>
        </w:rPr>
        <w:t>26</w:t>
      </w:r>
    </w:p>
    <w:p w:rsidR="00753206" w:rsidRPr="003C2F3A" w:rsidRDefault="00753206" w:rsidP="00753206">
      <w:pPr>
        <w:pStyle w:val="a4"/>
        <w:rPr>
          <w:rFonts w:ascii="Times New Roman" w:hAnsi="Times New Roman" w:cs="Times New Roman"/>
          <w:sz w:val="24"/>
          <w:szCs w:val="24"/>
        </w:rPr>
      </w:pPr>
      <w:r w:rsidRPr="003C2F3A">
        <w:rPr>
          <w:rFonts w:ascii="Times New Roman" w:hAnsi="Times New Roman" w:cs="Times New Roman"/>
          <w:sz w:val="24"/>
          <w:szCs w:val="24"/>
        </w:rPr>
        <w:t xml:space="preserve">        4.4.План работы взаимодействия ДОУ с социумом</w:t>
      </w:r>
      <w:r w:rsidR="00B11233"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 w:rsidR="00A62135">
        <w:rPr>
          <w:rFonts w:ascii="Times New Roman" w:hAnsi="Times New Roman" w:cs="Times New Roman"/>
          <w:sz w:val="24"/>
          <w:szCs w:val="24"/>
        </w:rPr>
        <w:t>27</w:t>
      </w:r>
    </w:p>
    <w:p w:rsidR="00D17722" w:rsidRDefault="00753206" w:rsidP="00800E95">
      <w:pPr>
        <w:pStyle w:val="a4"/>
        <w:rPr>
          <w:rFonts w:ascii="Times New Roman" w:hAnsi="Times New Roman" w:cs="Times New Roman"/>
          <w:iCs/>
          <w:sz w:val="24"/>
          <w:szCs w:val="24"/>
          <w:lang w:val="tt-RU" w:eastAsia="ru-RU"/>
        </w:rPr>
      </w:pPr>
      <w:r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V. </w:t>
      </w:r>
      <w:r w:rsidR="00D17722"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proofErr w:type="spellStart"/>
      <w:r w:rsidR="00D17722"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>Админстративно</w:t>
      </w:r>
      <w:proofErr w:type="spellEnd"/>
      <w:r w:rsidR="00D17722"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>-хозяйственная</w:t>
      </w:r>
      <w:r w:rsidR="00D17722" w:rsidRPr="003C2F3A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 xml:space="preserve"> </w:t>
      </w:r>
      <w:r w:rsidR="00D17722"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>работа   ………………………………</w:t>
      </w:r>
      <w:r w:rsidR="00B11233">
        <w:rPr>
          <w:rFonts w:ascii="Times New Roman" w:hAnsi="Times New Roman" w:cs="Times New Roman"/>
          <w:iCs/>
          <w:sz w:val="24"/>
          <w:szCs w:val="24"/>
          <w:lang w:eastAsia="ru-RU"/>
        </w:rPr>
        <w:t>………………….</w:t>
      </w:r>
      <w:r w:rsidR="00563110" w:rsidRPr="003C2F3A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A62135">
        <w:rPr>
          <w:rFonts w:ascii="Times New Roman" w:hAnsi="Times New Roman" w:cs="Times New Roman"/>
          <w:iCs/>
          <w:sz w:val="24"/>
          <w:szCs w:val="24"/>
          <w:lang w:eastAsia="ru-RU"/>
        </w:rPr>
        <w:t>28</w:t>
      </w:r>
    </w:p>
    <w:p w:rsidR="00E76F39" w:rsidRPr="00906C2C" w:rsidRDefault="00E76F39" w:rsidP="00E76F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  <w:lang w:val="en-US" w:eastAsia="ru-RU"/>
        </w:rPr>
        <w:t>VI</w:t>
      </w:r>
      <w:r w:rsidRPr="00F71637">
        <w:rPr>
          <w:rFonts w:ascii="Times New Roman" w:hAnsi="Times New Roman" w:cs="Times New Roman"/>
          <w:iCs/>
          <w:sz w:val="24"/>
          <w:szCs w:val="24"/>
          <w:lang w:eastAsia="ru-RU"/>
        </w:rPr>
        <w:t>.</w:t>
      </w:r>
      <w:r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E76F39">
        <w:rPr>
          <w:rFonts w:ascii="Times New Roman" w:hAnsi="Times New Roman" w:cs="Times New Roman"/>
          <w:sz w:val="24"/>
          <w:szCs w:val="24"/>
        </w:rPr>
        <w:t>Общественно-профсоюзная работа</w:t>
      </w:r>
      <w:r w:rsidR="00A62135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…………………………………………………………29</w:t>
      </w:r>
    </w:p>
    <w:p w:rsidR="00E76F39" w:rsidRPr="00E76F39" w:rsidRDefault="00E76F39" w:rsidP="00800E95">
      <w:pPr>
        <w:pStyle w:val="a4"/>
        <w:rPr>
          <w:rFonts w:ascii="Times New Roman" w:hAnsi="Times New Roman" w:cs="Times New Roman"/>
          <w:iCs/>
          <w:color w:val="0070C0"/>
          <w:sz w:val="24"/>
          <w:szCs w:val="24"/>
          <w:lang w:eastAsia="ru-RU"/>
        </w:rPr>
      </w:pPr>
    </w:p>
    <w:p w:rsidR="008E394A" w:rsidRPr="003C2F3A" w:rsidRDefault="00D17722" w:rsidP="009D55E7">
      <w:pPr>
        <w:pStyle w:val="a4"/>
        <w:ind w:firstLine="567"/>
        <w:rPr>
          <w:rFonts w:ascii="Times New Roman" w:hAnsi="Times New Roman" w:cs="Times New Roman"/>
          <w:b/>
          <w:iCs/>
          <w:sz w:val="24"/>
          <w:szCs w:val="24"/>
          <w:lang w:eastAsia="ru-RU"/>
        </w:rPr>
      </w:pPr>
      <w:r w:rsidRPr="003C2F3A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 xml:space="preserve">       </w:t>
      </w:r>
    </w:p>
    <w:p w:rsidR="008E394A" w:rsidRPr="003C2F3A" w:rsidRDefault="008E394A" w:rsidP="009D55E7">
      <w:pPr>
        <w:pStyle w:val="a4"/>
        <w:ind w:firstLine="567"/>
        <w:rPr>
          <w:rFonts w:ascii="Times New Roman" w:hAnsi="Times New Roman" w:cs="Times New Roman"/>
          <w:b/>
          <w:iCs/>
          <w:sz w:val="24"/>
          <w:szCs w:val="24"/>
          <w:lang w:eastAsia="ru-RU"/>
        </w:rPr>
      </w:pPr>
    </w:p>
    <w:p w:rsidR="008E394A" w:rsidRPr="003C2F3A" w:rsidRDefault="008E394A" w:rsidP="009D55E7">
      <w:pPr>
        <w:pStyle w:val="a4"/>
        <w:ind w:firstLine="567"/>
        <w:jc w:val="center"/>
        <w:rPr>
          <w:rFonts w:ascii="Times New Roman" w:hAnsi="Times New Roman" w:cs="Times New Roman"/>
          <w:b/>
          <w:iCs/>
          <w:sz w:val="24"/>
          <w:szCs w:val="24"/>
          <w:lang w:eastAsia="ru-RU"/>
        </w:rPr>
      </w:pPr>
    </w:p>
    <w:p w:rsidR="008E394A" w:rsidRPr="003C2F3A" w:rsidRDefault="008E394A" w:rsidP="009D55E7">
      <w:pPr>
        <w:pStyle w:val="a4"/>
        <w:ind w:firstLine="567"/>
        <w:jc w:val="both"/>
        <w:rPr>
          <w:rFonts w:ascii="Times New Roman" w:hAnsi="Times New Roman" w:cs="Times New Roman"/>
          <w:b/>
          <w:iCs/>
          <w:sz w:val="24"/>
          <w:szCs w:val="24"/>
          <w:lang w:eastAsia="ru-RU"/>
        </w:rPr>
      </w:pPr>
    </w:p>
    <w:p w:rsidR="00D17722" w:rsidRPr="003C2F3A" w:rsidRDefault="00D17722" w:rsidP="002977BF">
      <w:pPr>
        <w:pStyle w:val="a4"/>
        <w:jc w:val="both"/>
        <w:rPr>
          <w:rFonts w:ascii="Times New Roman" w:hAnsi="Times New Roman" w:cs="Times New Roman"/>
          <w:b/>
          <w:iCs/>
          <w:sz w:val="24"/>
          <w:szCs w:val="24"/>
          <w:lang w:eastAsia="ru-RU"/>
        </w:rPr>
      </w:pPr>
    </w:p>
    <w:p w:rsidR="00D17722" w:rsidRPr="003C2F3A" w:rsidRDefault="00D17722" w:rsidP="002977BF">
      <w:pPr>
        <w:pStyle w:val="a4"/>
        <w:jc w:val="both"/>
        <w:rPr>
          <w:rFonts w:ascii="Times New Roman" w:hAnsi="Times New Roman" w:cs="Times New Roman"/>
          <w:b/>
          <w:iCs/>
          <w:sz w:val="24"/>
          <w:szCs w:val="24"/>
          <w:lang w:eastAsia="ru-RU"/>
        </w:rPr>
      </w:pPr>
    </w:p>
    <w:p w:rsidR="00D17722" w:rsidRPr="003C2F3A" w:rsidRDefault="00D17722" w:rsidP="002977BF">
      <w:pPr>
        <w:pStyle w:val="a4"/>
        <w:jc w:val="both"/>
        <w:rPr>
          <w:rFonts w:ascii="Times New Roman" w:hAnsi="Times New Roman" w:cs="Times New Roman"/>
          <w:b/>
          <w:iCs/>
          <w:sz w:val="24"/>
          <w:szCs w:val="24"/>
          <w:lang w:eastAsia="ru-RU"/>
        </w:rPr>
      </w:pPr>
    </w:p>
    <w:p w:rsidR="00D17722" w:rsidRPr="003C2F3A" w:rsidRDefault="00D17722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eastAsia="ru-RU"/>
        </w:rPr>
      </w:pPr>
    </w:p>
    <w:p w:rsidR="00D17722" w:rsidRPr="003C2F3A" w:rsidRDefault="00D17722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eastAsia="ru-RU"/>
        </w:rPr>
      </w:pPr>
    </w:p>
    <w:p w:rsidR="00D17722" w:rsidRPr="003C2F3A" w:rsidRDefault="00D17722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eastAsia="ru-RU"/>
        </w:rPr>
      </w:pPr>
    </w:p>
    <w:p w:rsidR="00D17722" w:rsidRPr="003C2F3A" w:rsidRDefault="00D17722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eastAsia="ru-RU"/>
        </w:rPr>
      </w:pPr>
    </w:p>
    <w:p w:rsidR="00D17722" w:rsidRPr="003C2F3A" w:rsidRDefault="00D17722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eastAsia="ru-RU"/>
        </w:rPr>
      </w:pPr>
    </w:p>
    <w:p w:rsidR="00643045" w:rsidRPr="003C2F3A" w:rsidRDefault="00643045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eastAsia="ru-RU"/>
        </w:rPr>
      </w:pPr>
    </w:p>
    <w:p w:rsidR="00D17722" w:rsidRDefault="00D17722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val="tt-RU" w:eastAsia="ru-RU"/>
        </w:rPr>
      </w:pPr>
    </w:p>
    <w:p w:rsidR="001C52E2" w:rsidRDefault="001C52E2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val="tt-RU" w:eastAsia="ru-RU"/>
        </w:rPr>
      </w:pPr>
    </w:p>
    <w:p w:rsidR="001C52E2" w:rsidRDefault="001C52E2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val="tt-RU" w:eastAsia="ru-RU"/>
        </w:rPr>
      </w:pPr>
    </w:p>
    <w:p w:rsidR="001C52E2" w:rsidRDefault="001C52E2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val="tt-RU" w:eastAsia="ru-RU"/>
        </w:rPr>
      </w:pPr>
    </w:p>
    <w:p w:rsidR="001C52E2" w:rsidRDefault="001C52E2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val="tt-RU" w:eastAsia="ru-RU"/>
        </w:rPr>
      </w:pPr>
    </w:p>
    <w:p w:rsidR="001A5371" w:rsidRDefault="001A5371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val="tt-RU" w:eastAsia="ru-RU"/>
        </w:rPr>
      </w:pPr>
    </w:p>
    <w:p w:rsidR="001A5371" w:rsidRDefault="001A5371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val="tt-RU" w:eastAsia="ru-RU"/>
        </w:rPr>
      </w:pPr>
    </w:p>
    <w:p w:rsidR="001A5371" w:rsidRDefault="001A5371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val="tt-RU" w:eastAsia="ru-RU"/>
        </w:rPr>
      </w:pPr>
    </w:p>
    <w:p w:rsidR="001C52E2" w:rsidRDefault="001C52E2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val="tt-RU" w:eastAsia="ru-RU"/>
        </w:rPr>
      </w:pPr>
    </w:p>
    <w:p w:rsidR="001C52E2" w:rsidRPr="001C52E2" w:rsidRDefault="001C52E2" w:rsidP="002977BF">
      <w:pPr>
        <w:pStyle w:val="a4"/>
        <w:jc w:val="both"/>
        <w:rPr>
          <w:rFonts w:ascii="Times New Roman" w:hAnsi="Times New Roman" w:cs="Times New Roman"/>
          <w:b/>
          <w:iCs/>
          <w:color w:val="FF0000"/>
          <w:sz w:val="24"/>
          <w:szCs w:val="24"/>
          <w:lang w:val="tt-RU" w:eastAsia="ru-RU"/>
        </w:rPr>
      </w:pPr>
    </w:p>
    <w:p w:rsidR="00B1153A" w:rsidRPr="003C2F3A" w:rsidRDefault="00B1153A" w:rsidP="00212107">
      <w:pPr>
        <w:pStyle w:val="a5"/>
        <w:numPr>
          <w:ilvl w:val="0"/>
          <w:numId w:val="17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C2F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годового плана работы М</w:t>
      </w:r>
      <w:r w:rsidR="00AC5E17" w:rsidRPr="003C2F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</w:t>
      </w:r>
      <w:r w:rsidRPr="003C2F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ДОУ </w:t>
      </w:r>
      <w:r w:rsidR="00AC5E17" w:rsidRPr="003C2F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«Детский сад </w:t>
      </w:r>
      <w:r w:rsidR="00240CF7" w:rsidRPr="003C2F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«Родничок</w:t>
      </w:r>
      <w:r w:rsidR="00AC5E17" w:rsidRPr="003C2F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                                                </w:t>
      </w:r>
      <w:proofErr w:type="spellStart"/>
      <w:r w:rsidR="00AC5E17" w:rsidRPr="003C2F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пгт</w:t>
      </w:r>
      <w:proofErr w:type="gramStart"/>
      <w:r w:rsidR="00AC5E17" w:rsidRPr="003C2F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240CF7" w:rsidRPr="003C2F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</w:t>
      </w:r>
      <w:proofErr w:type="gramEnd"/>
      <w:r w:rsidR="00240CF7" w:rsidRPr="003C2F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уйбышеский</w:t>
      </w:r>
      <w:proofErr w:type="spellEnd"/>
      <w:r w:rsidR="00240CF7" w:rsidRPr="003C2F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Затон</w:t>
      </w:r>
      <w:r w:rsidR="00AC5E17" w:rsidRPr="003C2F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</w:t>
      </w:r>
      <w:r w:rsidR="00A70DD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 202</w:t>
      </w:r>
      <w:r w:rsidR="00654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2-2023</w:t>
      </w:r>
      <w:r w:rsidRPr="003C2F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B1153A" w:rsidRPr="003C2F3A" w:rsidRDefault="00B1153A" w:rsidP="00B115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C2F3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B1153A" w:rsidRPr="003C2F3A" w:rsidRDefault="00AC5E17" w:rsidP="00212107">
      <w:pPr>
        <w:pStyle w:val="a5"/>
        <w:numPr>
          <w:ilvl w:val="1"/>
          <w:numId w:val="7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C2F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B1153A" w:rsidRPr="003C2F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Краткая характеристика деятельност</w:t>
      </w:r>
      <w:r w:rsidR="006B7362" w:rsidRPr="003C2F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 учреждения и режим его работы</w:t>
      </w:r>
    </w:p>
    <w:p w:rsidR="00B1153A" w:rsidRPr="003C2F3A" w:rsidRDefault="00AC5E17" w:rsidP="00AC5E17">
      <w:pPr>
        <w:tabs>
          <w:tab w:val="left" w:pos="210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C2F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AC5E17" w:rsidRPr="001A5371" w:rsidRDefault="00240CF7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Детский сад «Родничок» </w:t>
      </w:r>
      <w:proofErr w:type="spellStart"/>
      <w:r w:rsidRPr="001A5371">
        <w:rPr>
          <w:rFonts w:ascii="Times New Roman" w:hAnsi="Times New Roman" w:cs="Times New Roman"/>
          <w:sz w:val="24"/>
          <w:szCs w:val="24"/>
          <w:lang w:eastAsia="ru-RU"/>
        </w:rPr>
        <w:t>пгт</w:t>
      </w:r>
      <w:proofErr w:type="spellEnd"/>
      <w:r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1A5371">
        <w:rPr>
          <w:rFonts w:ascii="Times New Roman" w:hAnsi="Times New Roman" w:cs="Times New Roman"/>
          <w:sz w:val="24"/>
          <w:szCs w:val="24"/>
          <w:lang w:eastAsia="ru-RU"/>
        </w:rPr>
        <w:t>Куйбышеский</w:t>
      </w:r>
      <w:proofErr w:type="spellEnd"/>
      <w:r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Затон» </w:t>
      </w:r>
      <w:r w:rsidR="00B1153A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находится в ведении Муниципального </w:t>
      </w:r>
      <w:r w:rsidR="00AC5E17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казённого </w:t>
      </w:r>
      <w:r w:rsidR="00B1153A" w:rsidRPr="001A5371">
        <w:rPr>
          <w:rFonts w:ascii="Times New Roman" w:hAnsi="Times New Roman" w:cs="Times New Roman"/>
          <w:sz w:val="24"/>
          <w:szCs w:val="24"/>
          <w:lang w:eastAsia="ru-RU"/>
        </w:rPr>
        <w:t>учреждения «Управлени</w:t>
      </w:r>
      <w:r w:rsidR="00AC5E17" w:rsidRPr="001A5371">
        <w:rPr>
          <w:rFonts w:ascii="Times New Roman" w:hAnsi="Times New Roman" w:cs="Times New Roman"/>
          <w:sz w:val="24"/>
          <w:szCs w:val="24"/>
          <w:lang w:eastAsia="ru-RU"/>
        </w:rPr>
        <w:t>е</w:t>
      </w:r>
      <w:r w:rsidR="00B1153A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образования</w:t>
      </w:r>
      <w:r w:rsidR="00444370" w:rsidRPr="001A5371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B1153A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44370" w:rsidRPr="001A5371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="00B1153A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сполнительного комитета </w:t>
      </w:r>
      <w:r w:rsidR="00AC5E17" w:rsidRPr="001A5371">
        <w:rPr>
          <w:rFonts w:ascii="Times New Roman" w:hAnsi="Times New Roman" w:cs="Times New Roman"/>
          <w:sz w:val="24"/>
          <w:szCs w:val="24"/>
          <w:lang w:eastAsia="ru-RU"/>
        </w:rPr>
        <w:t>Камско-</w:t>
      </w:r>
      <w:proofErr w:type="spellStart"/>
      <w:r w:rsidR="00AC5E17" w:rsidRPr="001A5371">
        <w:rPr>
          <w:rFonts w:ascii="Times New Roman" w:hAnsi="Times New Roman" w:cs="Times New Roman"/>
          <w:sz w:val="24"/>
          <w:szCs w:val="24"/>
          <w:lang w:eastAsia="ru-RU"/>
        </w:rPr>
        <w:t>Устьинского</w:t>
      </w:r>
      <w:proofErr w:type="spellEnd"/>
      <w:r w:rsidR="00AC5E17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муниц</w:t>
      </w:r>
      <w:r w:rsidR="00AC5E17" w:rsidRPr="001A5371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="00AC5E17" w:rsidRPr="001A5371">
        <w:rPr>
          <w:rFonts w:ascii="Times New Roman" w:hAnsi="Times New Roman" w:cs="Times New Roman"/>
          <w:sz w:val="24"/>
          <w:szCs w:val="24"/>
          <w:lang w:eastAsia="ru-RU"/>
        </w:rPr>
        <w:t>пального района РТ</w:t>
      </w:r>
      <w:r w:rsidR="00B1153A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» по адресу: </w:t>
      </w:r>
      <w:r w:rsidR="00AC5E17" w:rsidRPr="001A5371">
        <w:rPr>
          <w:rFonts w:ascii="Times New Roman" w:hAnsi="Times New Roman" w:cs="Times New Roman"/>
          <w:sz w:val="24"/>
          <w:szCs w:val="24"/>
          <w:lang w:eastAsia="ru-RU"/>
        </w:rPr>
        <w:t>РТ, Камско-</w:t>
      </w:r>
      <w:proofErr w:type="spellStart"/>
      <w:r w:rsidR="00AC5E17" w:rsidRPr="001A5371">
        <w:rPr>
          <w:rFonts w:ascii="Times New Roman" w:hAnsi="Times New Roman" w:cs="Times New Roman"/>
          <w:sz w:val="24"/>
          <w:szCs w:val="24"/>
          <w:lang w:eastAsia="ru-RU"/>
        </w:rPr>
        <w:t>Устьинский</w:t>
      </w:r>
      <w:proofErr w:type="spellEnd"/>
      <w:r w:rsidR="00AC5E17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муницип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альный район, </w:t>
      </w:r>
      <w:proofErr w:type="spellStart"/>
      <w:r w:rsidRPr="001A5371">
        <w:rPr>
          <w:rFonts w:ascii="Times New Roman" w:hAnsi="Times New Roman" w:cs="Times New Roman"/>
          <w:sz w:val="24"/>
          <w:szCs w:val="24"/>
          <w:lang w:eastAsia="ru-RU"/>
        </w:rPr>
        <w:t>пгт</w:t>
      </w:r>
      <w:proofErr w:type="spellEnd"/>
      <w:r w:rsidRPr="001A5371">
        <w:rPr>
          <w:rFonts w:ascii="Times New Roman" w:hAnsi="Times New Roman" w:cs="Times New Roman"/>
          <w:sz w:val="24"/>
          <w:szCs w:val="24"/>
          <w:lang w:eastAsia="ru-RU"/>
        </w:rPr>
        <w:t>. Куйбышевский Затон, ул.  Гагарина, д. 10</w:t>
      </w:r>
      <w:r w:rsidR="00B1153A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и ул. Гагарина, д. </w:t>
      </w:r>
      <w:proofErr w:type="gramStart"/>
      <w:r w:rsidRPr="001A5371">
        <w:rPr>
          <w:rFonts w:ascii="Times New Roman" w:hAnsi="Times New Roman" w:cs="Times New Roman"/>
          <w:sz w:val="24"/>
          <w:szCs w:val="24"/>
          <w:lang w:eastAsia="ru-RU"/>
        </w:rPr>
        <w:t>12</w:t>
      </w:r>
      <w:proofErr w:type="gramEnd"/>
      <w:r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а</w:t>
      </w:r>
      <w:r w:rsidR="00B1153A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телефон 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>8(84377) 59375</w:t>
      </w:r>
      <w:r w:rsidR="00B1153A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</w:p>
    <w:p w:rsidR="00F90213" w:rsidRPr="004E53B2" w:rsidRDefault="00B115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val="en-US" w:eastAsia="ru-RU"/>
        </w:rPr>
      </w:pPr>
      <w:proofErr w:type="gramStart"/>
      <w:r w:rsidRPr="001A5371">
        <w:rPr>
          <w:rFonts w:ascii="Times New Roman" w:hAnsi="Times New Roman" w:cs="Times New Roman"/>
          <w:sz w:val="24"/>
          <w:szCs w:val="24"/>
          <w:lang w:val="en-US" w:eastAsia="ru-RU"/>
        </w:rPr>
        <w:t>e</w:t>
      </w:r>
      <w:r w:rsidRPr="004E53B2">
        <w:rPr>
          <w:rFonts w:ascii="Times New Roman" w:hAnsi="Times New Roman" w:cs="Times New Roman"/>
          <w:sz w:val="24"/>
          <w:szCs w:val="24"/>
          <w:lang w:val="en-US" w:eastAsia="ru-RU"/>
        </w:rPr>
        <w:t>-</w:t>
      </w:r>
      <w:r w:rsidRPr="001A5371">
        <w:rPr>
          <w:rFonts w:ascii="Times New Roman" w:hAnsi="Times New Roman" w:cs="Times New Roman"/>
          <w:sz w:val="24"/>
          <w:szCs w:val="24"/>
          <w:lang w:val="en-US" w:eastAsia="ru-RU"/>
        </w:rPr>
        <w:t>mail</w:t>
      </w:r>
      <w:proofErr w:type="gramEnd"/>
      <w:r w:rsidRPr="004E53B2">
        <w:rPr>
          <w:rFonts w:ascii="Times New Roman" w:hAnsi="Times New Roman" w:cs="Times New Roman"/>
          <w:sz w:val="24"/>
          <w:szCs w:val="24"/>
          <w:lang w:val="en-US" w:eastAsia="ru-RU"/>
        </w:rPr>
        <w:t xml:space="preserve">: </w:t>
      </w:r>
      <w:proofErr w:type="spellStart"/>
      <w:r w:rsidR="004E53B2">
        <w:rPr>
          <w:rFonts w:ascii="Times New Roman" w:hAnsi="Times New Roman" w:cs="Times New Roman"/>
          <w:sz w:val="24"/>
          <w:szCs w:val="24"/>
          <w:lang w:val="en-US" w:eastAsia="ru-RU"/>
        </w:rPr>
        <w:t>ds.kzaton</w:t>
      </w:r>
      <w:proofErr w:type="spellEnd"/>
      <w:r w:rsidRPr="004E53B2">
        <w:rPr>
          <w:rFonts w:ascii="Times New Roman" w:hAnsi="Times New Roman" w:cs="Times New Roman"/>
          <w:sz w:val="24"/>
          <w:szCs w:val="24"/>
          <w:lang w:val="en-US" w:eastAsia="ru-RU"/>
        </w:rPr>
        <w:t xml:space="preserve">@ </w:t>
      </w:r>
      <w:r w:rsidR="004E53B2">
        <w:rPr>
          <w:rFonts w:ascii="Times New Roman" w:hAnsi="Times New Roman" w:cs="Times New Roman"/>
          <w:sz w:val="24"/>
          <w:szCs w:val="24"/>
          <w:lang w:val="en-US" w:eastAsia="ru-RU"/>
        </w:rPr>
        <w:t>tatar.ru</w:t>
      </w:r>
      <w:r w:rsidR="00F90213" w:rsidRPr="004E53B2">
        <w:rPr>
          <w:rFonts w:ascii="Times New Roman" w:hAnsi="Times New Roman" w:cs="Times New Roman"/>
          <w:sz w:val="24"/>
          <w:szCs w:val="24"/>
          <w:lang w:val="en-US" w:eastAsia="ru-RU"/>
        </w:rPr>
        <w:t xml:space="preserve"> </w:t>
      </w:r>
    </w:p>
    <w:p w:rsidR="00B1153A" w:rsidRPr="001A5371" w:rsidRDefault="00B115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u w:val="single"/>
          <w:lang w:eastAsia="ru-RU"/>
        </w:rPr>
        <w:t>В своей деятельности Учреждение руководствуется:</w:t>
      </w:r>
    </w:p>
    <w:p w:rsidR="00B1153A" w:rsidRPr="001A5371" w:rsidRDefault="00B115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lang w:eastAsia="ru-RU"/>
        </w:rPr>
        <w:t>Конституцией Росс</w:t>
      </w:r>
      <w:r w:rsidR="00444370" w:rsidRPr="001A5371">
        <w:rPr>
          <w:rFonts w:ascii="Times New Roman" w:hAnsi="Times New Roman" w:cs="Times New Roman"/>
          <w:sz w:val="24"/>
          <w:szCs w:val="24"/>
          <w:lang w:eastAsia="ru-RU"/>
        </w:rPr>
        <w:t>ийской Федерации, Конституцией Р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>еспублики Татарстан, действующим закон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>дательством, Указами Президента</w:t>
      </w:r>
      <w:r w:rsidR="00444370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Российской Федерации, Указами П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>резидента Республики Тата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>р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>стан, решениями правительства Российской Феде</w:t>
      </w:r>
      <w:r w:rsidR="00444370" w:rsidRPr="001A5371">
        <w:rPr>
          <w:rFonts w:ascii="Times New Roman" w:hAnsi="Times New Roman" w:cs="Times New Roman"/>
          <w:sz w:val="24"/>
          <w:szCs w:val="24"/>
          <w:lang w:eastAsia="ru-RU"/>
        </w:rPr>
        <w:t>рации, решениями Правительства Р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>еспублики Т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>тарстан, Типовым положением о дошкольном образовательном учреждении, нормативными прав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>выми актами Министерства образования и науки РФ и Министерства образования и науки РТ, но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>р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мативными правовыми актами муниципального образования </w:t>
      </w:r>
      <w:proofErr w:type="spellStart"/>
      <w:r w:rsidR="00AC5E17" w:rsidRPr="001A5371">
        <w:rPr>
          <w:rFonts w:ascii="Times New Roman" w:hAnsi="Times New Roman" w:cs="Times New Roman"/>
          <w:sz w:val="24"/>
          <w:szCs w:val="24"/>
          <w:lang w:eastAsia="ru-RU"/>
        </w:rPr>
        <w:t>пгт</w:t>
      </w:r>
      <w:proofErr w:type="spellEnd"/>
      <w:r w:rsidR="00AC5E17" w:rsidRPr="001A5371">
        <w:rPr>
          <w:rFonts w:ascii="Times New Roman" w:hAnsi="Times New Roman" w:cs="Times New Roman"/>
          <w:sz w:val="24"/>
          <w:szCs w:val="24"/>
          <w:lang w:eastAsia="ru-RU"/>
        </w:rPr>
        <w:t>. Камское Устье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1153A" w:rsidRPr="001A5371" w:rsidRDefault="00B115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Детский сад работает на основании Устава Муниципального </w:t>
      </w:r>
      <w:r w:rsidR="00AC5E17" w:rsidRPr="001A5371">
        <w:rPr>
          <w:rFonts w:ascii="Times New Roman" w:hAnsi="Times New Roman" w:cs="Times New Roman"/>
          <w:sz w:val="24"/>
          <w:szCs w:val="24"/>
          <w:lang w:eastAsia="ru-RU"/>
        </w:rPr>
        <w:t>бюджетного дошкольного образов</w:t>
      </w:r>
      <w:r w:rsidR="00AC5E17" w:rsidRPr="001A5371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="00AC5E17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тельного учреждения «Детский сад  </w:t>
      </w:r>
      <w:r w:rsidR="00240CF7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«Родничок» </w:t>
      </w:r>
      <w:proofErr w:type="spellStart"/>
      <w:r w:rsidR="00240CF7" w:rsidRPr="001A5371">
        <w:rPr>
          <w:rFonts w:ascii="Times New Roman" w:hAnsi="Times New Roman" w:cs="Times New Roman"/>
          <w:sz w:val="24"/>
          <w:szCs w:val="24"/>
          <w:lang w:eastAsia="ru-RU"/>
        </w:rPr>
        <w:t>пгт</w:t>
      </w:r>
      <w:proofErr w:type="spellEnd"/>
      <w:r w:rsidR="00240CF7" w:rsidRPr="001A5371">
        <w:rPr>
          <w:rFonts w:ascii="Times New Roman" w:hAnsi="Times New Roman" w:cs="Times New Roman"/>
          <w:sz w:val="24"/>
          <w:szCs w:val="24"/>
          <w:lang w:eastAsia="ru-RU"/>
        </w:rPr>
        <w:t>. Куйбышевский Затон</w:t>
      </w:r>
      <w:r w:rsidR="00AC5E17" w:rsidRPr="001A5371">
        <w:rPr>
          <w:rFonts w:ascii="Times New Roman" w:hAnsi="Times New Roman" w:cs="Times New Roman"/>
          <w:sz w:val="24"/>
          <w:szCs w:val="24"/>
          <w:lang w:eastAsia="ru-RU"/>
        </w:rPr>
        <w:t>» Камско-</w:t>
      </w:r>
      <w:proofErr w:type="spellStart"/>
      <w:r w:rsidR="00AC5E17" w:rsidRPr="001A5371">
        <w:rPr>
          <w:rFonts w:ascii="Times New Roman" w:hAnsi="Times New Roman" w:cs="Times New Roman"/>
          <w:sz w:val="24"/>
          <w:szCs w:val="24"/>
          <w:lang w:eastAsia="ru-RU"/>
        </w:rPr>
        <w:t>Устьинского</w:t>
      </w:r>
      <w:proofErr w:type="spellEnd"/>
      <w:r w:rsidR="00AC5E17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муниципального района РТ </w:t>
      </w:r>
      <w:r w:rsidR="00A1603C" w:rsidRPr="001A5371">
        <w:rPr>
          <w:rFonts w:ascii="Times New Roman" w:hAnsi="Times New Roman" w:cs="Times New Roman"/>
          <w:sz w:val="24"/>
          <w:szCs w:val="24"/>
          <w:lang w:eastAsia="ru-RU"/>
        </w:rPr>
        <w:t>утвержденного постановлением руководителя Исполнительного комит</w:t>
      </w:r>
      <w:r w:rsidR="00A1603C" w:rsidRPr="001A5371">
        <w:rPr>
          <w:rFonts w:ascii="Times New Roman" w:hAnsi="Times New Roman" w:cs="Times New Roman"/>
          <w:sz w:val="24"/>
          <w:szCs w:val="24"/>
          <w:lang w:eastAsia="ru-RU"/>
        </w:rPr>
        <w:t>е</w:t>
      </w:r>
      <w:r w:rsidR="00A1603C" w:rsidRPr="001A5371">
        <w:rPr>
          <w:rFonts w:ascii="Times New Roman" w:hAnsi="Times New Roman" w:cs="Times New Roman"/>
          <w:sz w:val="24"/>
          <w:szCs w:val="24"/>
          <w:lang w:eastAsia="ru-RU"/>
        </w:rPr>
        <w:t>та Камско-</w:t>
      </w:r>
      <w:proofErr w:type="spellStart"/>
      <w:r w:rsidR="00A1603C" w:rsidRPr="001A5371">
        <w:rPr>
          <w:rFonts w:ascii="Times New Roman" w:hAnsi="Times New Roman" w:cs="Times New Roman"/>
          <w:sz w:val="24"/>
          <w:szCs w:val="24"/>
          <w:lang w:eastAsia="ru-RU"/>
        </w:rPr>
        <w:t>Устьинского</w:t>
      </w:r>
      <w:proofErr w:type="spellEnd"/>
      <w:r w:rsidR="00A1603C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муниципального района РТ от 25.05.2015 года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1153A" w:rsidRPr="001A5371" w:rsidRDefault="00B115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Дошкольное учреждение работает в соот</w:t>
      </w:r>
      <w:r w:rsidR="00406F1D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ветствии с лицензией МО и Н РТ  </w:t>
      </w:r>
      <w:r w:rsidR="00880CE8" w:rsidRPr="001A5371">
        <w:rPr>
          <w:rFonts w:ascii="Times New Roman" w:hAnsi="Times New Roman" w:cs="Times New Roman"/>
          <w:sz w:val="24"/>
          <w:szCs w:val="24"/>
          <w:lang w:eastAsia="ru-RU"/>
        </w:rPr>
        <w:t>на осуществление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обр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>зовательной деятельности (серия</w:t>
      </w:r>
      <w:r w:rsidR="00880CE8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16 Л 01 № 0004041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 регистрационный № </w:t>
      </w:r>
      <w:r w:rsidR="00880CE8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8069 </w:t>
      </w:r>
      <w:r w:rsidR="00406F1D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880CE8" w:rsidRPr="001A5371">
        <w:rPr>
          <w:rFonts w:ascii="Times New Roman" w:hAnsi="Times New Roman" w:cs="Times New Roman"/>
          <w:sz w:val="24"/>
          <w:szCs w:val="24"/>
          <w:lang w:eastAsia="ru-RU"/>
        </w:rPr>
        <w:t>от 30 марта 2016</w:t>
      </w:r>
      <w:r w:rsidR="00A35C60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г. 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срок действия лицензии – </w:t>
      </w:r>
      <w:r w:rsidR="00880CE8" w:rsidRPr="001A5371">
        <w:rPr>
          <w:rFonts w:ascii="Times New Roman" w:hAnsi="Times New Roman" w:cs="Times New Roman"/>
          <w:sz w:val="24"/>
          <w:szCs w:val="24"/>
          <w:lang w:eastAsia="ru-RU"/>
        </w:rPr>
        <w:t>бессрочно)</w:t>
      </w:r>
      <w:r w:rsidR="00A35C60" w:rsidRPr="001A5371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1153A" w:rsidRPr="001A5371" w:rsidRDefault="00B115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Проектная мощность учреждения на </w:t>
      </w:r>
      <w:r w:rsidR="00643045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160 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мест.</w:t>
      </w:r>
    </w:p>
    <w:p w:rsidR="00B1153A" w:rsidRPr="001A5371" w:rsidRDefault="00B115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u w:val="single"/>
          <w:lang w:eastAsia="ru-RU"/>
        </w:rPr>
        <w:t>Режим функционирования учреждения:</w:t>
      </w:r>
    </w:p>
    <w:p w:rsidR="00B1153A" w:rsidRPr="001A5371" w:rsidRDefault="00B115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lang w:eastAsia="ru-RU"/>
        </w:rPr>
        <w:t>-  с  10,5 – часовым п</w:t>
      </w:r>
      <w:r w:rsidR="0002368C" w:rsidRPr="001A5371">
        <w:rPr>
          <w:rFonts w:ascii="Times New Roman" w:hAnsi="Times New Roman" w:cs="Times New Roman"/>
          <w:sz w:val="24"/>
          <w:szCs w:val="24"/>
          <w:lang w:eastAsia="ru-RU"/>
        </w:rPr>
        <w:t>ребыванием в группах  с  6.45 до 17.15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– </w:t>
      </w:r>
      <w:r w:rsidR="000360D7"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групп</w:t>
      </w:r>
    </w:p>
    <w:p w:rsidR="00B1153A" w:rsidRPr="001A5371" w:rsidRDefault="00B115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lang w:eastAsia="ru-RU"/>
        </w:rPr>
        <w:t>Детский сад работает по пятидневной рабочей неделе, выходные дни: суббота, воскресенье.</w:t>
      </w:r>
    </w:p>
    <w:p w:rsidR="00B1153A" w:rsidRPr="001A5371" w:rsidRDefault="00B115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lang w:eastAsia="ru-RU"/>
        </w:rPr>
        <w:t>Данный режим работы учреждения обеспечивает в</w:t>
      </w:r>
      <w:r w:rsidR="00444370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ыполнение базового компонента в 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>соотве</w:t>
      </w:r>
      <w:r w:rsidR="00444370" w:rsidRPr="001A5371">
        <w:rPr>
          <w:rFonts w:ascii="Times New Roman" w:hAnsi="Times New Roman" w:cs="Times New Roman"/>
          <w:sz w:val="24"/>
          <w:szCs w:val="24"/>
          <w:lang w:eastAsia="ru-RU"/>
        </w:rPr>
        <w:t>т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>ствии с интересами и потребностями родителей, способствует реализации идеи развития личности в познав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>тельно – речевом, социально – личностном, художественно – эстетическом и физическом плане.</w:t>
      </w:r>
    </w:p>
    <w:p w:rsidR="00B1153A" w:rsidRPr="001A5371" w:rsidRDefault="000D11C1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="00B1153A" w:rsidRPr="001A5371">
        <w:rPr>
          <w:rFonts w:ascii="Times New Roman" w:hAnsi="Times New Roman" w:cs="Times New Roman"/>
          <w:sz w:val="24"/>
          <w:szCs w:val="24"/>
          <w:lang w:eastAsia="ru-RU"/>
        </w:rPr>
        <w:t>меется 2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здания</w:t>
      </w:r>
      <w:r w:rsidR="00B1153A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="00444370" w:rsidRPr="001A5371">
        <w:rPr>
          <w:rFonts w:ascii="Times New Roman" w:hAnsi="Times New Roman" w:cs="Times New Roman"/>
          <w:sz w:val="24"/>
          <w:szCs w:val="24"/>
          <w:lang w:eastAsia="ru-RU"/>
        </w:rPr>
        <w:t>которые соответствую</w:t>
      </w:r>
      <w:r w:rsidR="00B1153A" w:rsidRPr="001A5371">
        <w:rPr>
          <w:rFonts w:ascii="Times New Roman" w:hAnsi="Times New Roman" w:cs="Times New Roman"/>
          <w:sz w:val="24"/>
          <w:szCs w:val="24"/>
          <w:lang w:eastAsia="ru-RU"/>
        </w:rPr>
        <w:t>т санитарным нормам</w:t>
      </w:r>
      <w:r w:rsidR="0002368C" w:rsidRPr="001A5371">
        <w:rPr>
          <w:rFonts w:ascii="Times New Roman" w:hAnsi="Times New Roman" w:cs="Times New Roman"/>
          <w:sz w:val="24"/>
          <w:szCs w:val="24"/>
          <w:lang w:eastAsia="ru-RU"/>
        </w:rPr>
        <w:t>, второе здание на 50 мест введено в экс</w:t>
      </w:r>
      <w:r w:rsidR="00880CE8" w:rsidRPr="001A5371">
        <w:rPr>
          <w:rFonts w:ascii="Times New Roman" w:hAnsi="Times New Roman" w:cs="Times New Roman"/>
          <w:sz w:val="24"/>
          <w:szCs w:val="24"/>
          <w:lang w:eastAsia="ru-RU"/>
        </w:rPr>
        <w:t>плуатацию в сентябре 2015 года</w:t>
      </w:r>
      <w:r w:rsidR="00B1153A" w:rsidRPr="001A5371">
        <w:rPr>
          <w:rFonts w:ascii="Times New Roman" w:hAnsi="Times New Roman" w:cs="Times New Roman"/>
          <w:sz w:val="24"/>
          <w:szCs w:val="24"/>
          <w:lang w:eastAsia="ru-RU"/>
        </w:rPr>
        <w:t>. Территория дошкольного учреждения огорожена металлическим забором, имеет участки для возрастных групп со стандартным оборудованием, спортивную площа</w:t>
      </w:r>
      <w:r w:rsidR="00B1153A" w:rsidRPr="001A5371">
        <w:rPr>
          <w:rFonts w:ascii="Times New Roman" w:hAnsi="Times New Roman" w:cs="Times New Roman"/>
          <w:sz w:val="24"/>
          <w:szCs w:val="24"/>
          <w:lang w:eastAsia="ru-RU"/>
        </w:rPr>
        <w:t>д</w:t>
      </w:r>
      <w:r w:rsidR="00B1153A" w:rsidRPr="001A5371">
        <w:rPr>
          <w:rFonts w:ascii="Times New Roman" w:hAnsi="Times New Roman" w:cs="Times New Roman"/>
          <w:sz w:val="24"/>
          <w:szCs w:val="24"/>
          <w:lang w:eastAsia="ru-RU"/>
        </w:rPr>
        <w:t>ку.</w:t>
      </w:r>
    </w:p>
    <w:p w:rsidR="00B1153A" w:rsidRPr="001A5371" w:rsidRDefault="00B115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lang w:eastAsia="ru-RU"/>
        </w:rPr>
        <w:t>В дошкольном образовате</w:t>
      </w:r>
      <w:r w:rsidR="00BE2618">
        <w:rPr>
          <w:rFonts w:ascii="Times New Roman" w:hAnsi="Times New Roman" w:cs="Times New Roman"/>
          <w:sz w:val="24"/>
          <w:szCs w:val="24"/>
          <w:lang w:eastAsia="ru-RU"/>
        </w:rPr>
        <w:t>льном учреждении функционирует 6</w:t>
      </w:r>
      <w:r w:rsidR="00A35C60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групп, 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с общей численностью   на </w:t>
      </w:r>
      <w:r w:rsidR="00F71637">
        <w:rPr>
          <w:rFonts w:ascii="Times New Roman" w:hAnsi="Times New Roman" w:cs="Times New Roman"/>
          <w:sz w:val="24"/>
          <w:szCs w:val="24"/>
          <w:lang w:eastAsia="ru-RU"/>
        </w:rPr>
        <w:t>01.09.2021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г.  -</w:t>
      </w:r>
      <w:r w:rsidRPr="001A5371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  </w:t>
      </w:r>
      <w:r w:rsidR="00F71637">
        <w:rPr>
          <w:rFonts w:ascii="Times New Roman" w:hAnsi="Times New Roman" w:cs="Times New Roman"/>
          <w:sz w:val="24"/>
          <w:szCs w:val="24"/>
          <w:lang w:eastAsia="ru-RU"/>
        </w:rPr>
        <w:t>102</w:t>
      </w:r>
      <w:r w:rsidR="0059686B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F71637">
        <w:rPr>
          <w:rFonts w:ascii="Times New Roman" w:hAnsi="Times New Roman" w:cs="Times New Roman"/>
          <w:sz w:val="24"/>
          <w:szCs w:val="24"/>
          <w:lang w:eastAsia="ru-RU"/>
        </w:rPr>
        <w:t>воспитанника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, укомплектованных по возрастному принципу: </w:t>
      </w:r>
    </w:p>
    <w:p w:rsidR="00B1153A" w:rsidRPr="001A5371" w:rsidRDefault="00B115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- ранний возраст – </w:t>
      </w:r>
      <w:r w:rsidR="0002368C" w:rsidRPr="001A5371">
        <w:rPr>
          <w:rFonts w:ascii="Times New Roman" w:hAnsi="Times New Roman" w:cs="Times New Roman"/>
          <w:sz w:val="24"/>
          <w:szCs w:val="24"/>
          <w:lang w:eastAsia="ru-RU"/>
        </w:rPr>
        <w:t>2 группы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2F0FBD" w:rsidRPr="001A5371" w:rsidRDefault="00B115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- дошкольный возраст – </w:t>
      </w:r>
      <w:r w:rsidR="00BE2618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гру</w:t>
      </w:r>
      <w:r w:rsidR="0059686B" w:rsidRPr="001A5371">
        <w:rPr>
          <w:rFonts w:ascii="Times New Roman" w:hAnsi="Times New Roman" w:cs="Times New Roman"/>
          <w:sz w:val="24"/>
          <w:szCs w:val="24"/>
          <w:lang w:eastAsia="ru-RU"/>
        </w:rPr>
        <w:t>пп.</w:t>
      </w:r>
    </w:p>
    <w:p w:rsidR="00B1153A" w:rsidRPr="001A5371" w:rsidRDefault="00B115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lang w:eastAsia="ru-RU"/>
        </w:rPr>
        <w:t>Материально – техническая база  в удовлетворительно</w:t>
      </w:r>
      <w:r w:rsidR="00C74514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м состоянии. Групповые комнаты 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>располож</w:t>
      </w:r>
      <w:r w:rsidR="002F0FBD" w:rsidRPr="001A5371">
        <w:rPr>
          <w:rFonts w:ascii="Times New Roman" w:hAnsi="Times New Roman" w:cs="Times New Roman"/>
          <w:sz w:val="24"/>
          <w:szCs w:val="24"/>
          <w:lang w:eastAsia="ru-RU"/>
        </w:rPr>
        <w:t>е</w:t>
      </w:r>
      <w:r w:rsidR="002F0FBD" w:rsidRPr="001A5371">
        <w:rPr>
          <w:rFonts w:ascii="Times New Roman" w:hAnsi="Times New Roman" w:cs="Times New Roman"/>
          <w:sz w:val="24"/>
          <w:szCs w:val="24"/>
          <w:lang w:eastAsia="ru-RU"/>
        </w:rPr>
        <w:t>ны н</w:t>
      </w:r>
      <w:r w:rsidR="0002368C" w:rsidRPr="001A5371">
        <w:rPr>
          <w:rFonts w:ascii="Times New Roman" w:hAnsi="Times New Roman" w:cs="Times New Roman"/>
          <w:sz w:val="24"/>
          <w:szCs w:val="24"/>
          <w:lang w:eastAsia="ru-RU"/>
        </w:rPr>
        <w:t>езависимо друг от друга. В 2</w:t>
      </w:r>
      <w:r w:rsidR="002F0FBD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>группах имеются спальни. Пространственная среда в каждой гру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>пе носит развивающий характер. Каждая группа разделена на зоны, также имеет пространство для реализации двигательных потребностей детей.</w:t>
      </w:r>
    </w:p>
    <w:p w:rsidR="00B1153A" w:rsidRPr="001A5371" w:rsidRDefault="00B115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lang w:eastAsia="ru-RU"/>
        </w:rPr>
        <w:t>Имеется спортивный, музыкальный зал</w:t>
      </w:r>
      <w:r w:rsidR="002F0FBD" w:rsidRPr="001A5371">
        <w:rPr>
          <w:rFonts w:ascii="Times New Roman" w:hAnsi="Times New Roman" w:cs="Times New Roman"/>
          <w:sz w:val="24"/>
          <w:szCs w:val="24"/>
          <w:lang w:eastAsia="ru-RU"/>
        </w:rPr>
        <w:t>ы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, кабинет логопеда, кабинет татарского языка позволяющие удовлетворять потребность детей в индивидуальных и подгрупповых </w:t>
      </w:r>
      <w:proofErr w:type="gramStart"/>
      <w:r w:rsidRPr="001A5371">
        <w:rPr>
          <w:rFonts w:ascii="Times New Roman" w:hAnsi="Times New Roman" w:cs="Times New Roman"/>
          <w:sz w:val="24"/>
          <w:szCs w:val="24"/>
          <w:lang w:eastAsia="ru-RU"/>
        </w:rPr>
        <w:t>играх</w:t>
      </w:r>
      <w:proofErr w:type="gramEnd"/>
      <w:r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и занятиях. </w:t>
      </w:r>
      <w:proofErr w:type="gramStart"/>
      <w:r w:rsidRPr="001A5371">
        <w:rPr>
          <w:rFonts w:ascii="Times New Roman" w:hAnsi="Times New Roman" w:cs="Times New Roman"/>
          <w:sz w:val="24"/>
          <w:szCs w:val="24"/>
          <w:lang w:eastAsia="ru-RU"/>
        </w:rPr>
        <w:t>Медицинский блок: кабинет медицинской сестры, изолятор, процедурный кабинет; пищеблок, прачечная, метод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ческий кабинет, кабинет заведующего. </w:t>
      </w:r>
      <w:proofErr w:type="gramEnd"/>
    </w:p>
    <w:p w:rsidR="00B1153A" w:rsidRPr="001A5371" w:rsidRDefault="00B1153A" w:rsidP="001A5371">
      <w:pPr>
        <w:pStyle w:val="a4"/>
        <w:tabs>
          <w:tab w:val="left" w:pos="142"/>
        </w:tabs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b/>
          <w:sz w:val="24"/>
          <w:szCs w:val="24"/>
          <w:lang w:eastAsia="ru-RU"/>
        </w:rPr>
        <w:tab/>
      </w:r>
    </w:p>
    <w:p w:rsidR="00284A81" w:rsidRPr="001A5371" w:rsidRDefault="00284A81" w:rsidP="001A5371">
      <w:pPr>
        <w:pStyle w:val="a4"/>
        <w:tabs>
          <w:tab w:val="left" w:pos="142"/>
        </w:tabs>
        <w:rPr>
          <w:rFonts w:ascii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B1153A" w:rsidRPr="001A5371" w:rsidRDefault="00B931B4" w:rsidP="001A5371">
      <w:pPr>
        <w:pStyle w:val="a4"/>
        <w:tabs>
          <w:tab w:val="left" w:pos="142"/>
        </w:tabs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b/>
          <w:sz w:val="24"/>
          <w:szCs w:val="24"/>
          <w:lang w:eastAsia="ru-RU"/>
        </w:rPr>
        <w:t>Кадровый состав</w:t>
      </w:r>
    </w:p>
    <w:p w:rsidR="00B1153A" w:rsidRPr="001A5371" w:rsidRDefault="00B1153A" w:rsidP="001A5371">
      <w:pPr>
        <w:pStyle w:val="a4"/>
        <w:tabs>
          <w:tab w:val="left" w:pos="142"/>
        </w:tabs>
        <w:rPr>
          <w:rFonts w:ascii="Times New Roman" w:hAnsi="Times New Roman" w:cs="Times New Roman"/>
          <w:color w:val="FF0000"/>
          <w:sz w:val="24"/>
          <w:szCs w:val="24"/>
          <w:lang w:eastAsia="ru-RU"/>
        </w:rPr>
      </w:pPr>
    </w:p>
    <w:p w:rsidR="00B1153A" w:rsidRPr="001A5371" w:rsidRDefault="00B115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 xml:space="preserve">Всего педагогов </w:t>
      </w:r>
      <w:r w:rsidR="006222A3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– </w:t>
      </w:r>
    </w:p>
    <w:p w:rsidR="00B1153A" w:rsidRPr="001A5371" w:rsidRDefault="00BB55C7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lang w:eastAsia="ru-RU"/>
        </w:rPr>
        <w:t>из них воспитатели – 1</w:t>
      </w:r>
      <w:r w:rsidR="00EE10A9" w:rsidRPr="001A5371">
        <w:rPr>
          <w:rFonts w:ascii="Times New Roman" w:hAnsi="Times New Roman" w:cs="Times New Roman"/>
          <w:sz w:val="24"/>
          <w:szCs w:val="24"/>
          <w:lang w:eastAsia="ru-RU"/>
        </w:rPr>
        <w:t>3</w:t>
      </w:r>
    </w:p>
    <w:p w:rsidR="00B1153A" w:rsidRPr="001A5371" w:rsidRDefault="00BB55C7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с</w:t>
      </w:r>
      <w:r w:rsidR="00B1153A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пециалисты – </w:t>
      </w:r>
      <w:r w:rsidR="0002368C" w:rsidRPr="001A5371">
        <w:rPr>
          <w:rFonts w:ascii="Times New Roman" w:hAnsi="Times New Roman" w:cs="Times New Roman"/>
          <w:sz w:val="24"/>
          <w:szCs w:val="24"/>
          <w:lang w:eastAsia="ru-RU"/>
        </w:rPr>
        <w:t>3</w:t>
      </w:r>
    </w:p>
    <w:p w:rsidR="00EE10A9" w:rsidRPr="001A5371" w:rsidRDefault="00EE10A9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lang w:eastAsia="ru-RU"/>
        </w:rPr>
        <w:t>старший воспитатель – 1</w:t>
      </w:r>
    </w:p>
    <w:p w:rsidR="00B1153A" w:rsidRPr="001A5371" w:rsidRDefault="00BB55C7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="00B1153A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з 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>них</w:t>
      </w:r>
      <w:r w:rsidR="00B1153A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имеют высшее педагогическое образование</w:t>
      </w:r>
      <w:r w:rsidR="00EE10A9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2368C" w:rsidRPr="001A5371">
        <w:rPr>
          <w:rFonts w:ascii="Times New Roman" w:hAnsi="Times New Roman" w:cs="Times New Roman"/>
          <w:sz w:val="24"/>
          <w:szCs w:val="24"/>
          <w:lang w:eastAsia="ru-RU"/>
        </w:rPr>
        <w:t>- 9</w:t>
      </w:r>
      <w:r w:rsidR="00143883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</w:t>
      </w:r>
    </w:p>
    <w:p w:rsidR="00BB55C7" w:rsidRPr="001A5371" w:rsidRDefault="00B115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lang w:eastAsia="ru-RU"/>
        </w:rPr>
        <w:t>средне</w:t>
      </w:r>
      <w:r w:rsidR="00143883" w:rsidRPr="001A5371">
        <w:rPr>
          <w:rFonts w:ascii="Times New Roman" w:hAnsi="Times New Roman" w:cs="Times New Roman"/>
          <w:sz w:val="24"/>
          <w:szCs w:val="24"/>
          <w:lang w:eastAsia="ru-RU"/>
        </w:rPr>
        <w:t>е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специальное</w:t>
      </w:r>
      <w:r w:rsidR="00EE10A9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EE10A9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2368C" w:rsidRPr="001A5371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="00BB55C7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143883" w:rsidRPr="001A5371">
        <w:rPr>
          <w:rFonts w:ascii="Times New Roman" w:hAnsi="Times New Roman" w:cs="Times New Roman"/>
          <w:sz w:val="24"/>
          <w:szCs w:val="24"/>
          <w:lang w:eastAsia="ru-RU"/>
        </w:rPr>
        <w:t>человек</w:t>
      </w:r>
    </w:p>
    <w:p w:rsidR="00B1153A" w:rsidRPr="001A5371" w:rsidRDefault="00B115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lang w:eastAsia="ru-RU"/>
        </w:rPr>
        <w:t>профильное дошкольное образование имеют</w:t>
      </w:r>
      <w:r w:rsidR="00BB55C7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EE10A9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02368C" w:rsidRPr="001A5371">
        <w:rPr>
          <w:rFonts w:ascii="Times New Roman" w:hAnsi="Times New Roman" w:cs="Times New Roman"/>
          <w:sz w:val="24"/>
          <w:szCs w:val="24"/>
          <w:lang w:eastAsia="ru-RU"/>
        </w:rPr>
        <w:t>4  педагога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1153A" w:rsidRPr="001A5371" w:rsidRDefault="00B1153A" w:rsidP="001A5371">
      <w:pPr>
        <w:pStyle w:val="a4"/>
        <w:tabs>
          <w:tab w:val="left" w:pos="142"/>
        </w:tabs>
        <w:rPr>
          <w:rFonts w:ascii="Times New Roman" w:hAnsi="Times New Roman" w:cs="Times New Roman"/>
          <w:color w:val="FF0000"/>
          <w:sz w:val="24"/>
          <w:szCs w:val="24"/>
          <w:lang w:eastAsia="ru-RU"/>
        </w:rPr>
      </w:pPr>
    </w:p>
    <w:p w:rsidR="00B1153A" w:rsidRPr="001A5371" w:rsidRDefault="00FB10D7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1A5371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>Заведующий</w:t>
      </w:r>
      <w:proofErr w:type="gramEnd"/>
      <w:r w:rsidR="00B1153A" w:rsidRPr="001A5371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 xml:space="preserve"> детского сада </w:t>
      </w:r>
      <w:r w:rsidR="00B1153A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– </w:t>
      </w:r>
      <w:proofErr w:type="spellStart"/>
      <w:r w:rsidR="0002368C" w:rsidRPr="001A5371">
        <w:rPr>
          <w:rFonts w:ascii="Times New Roman" w:hAnsi="Times New Roman" w:cs="Times New Roman"/>
          <w:sz w:val="24"/>
          <w:szCs w:val="24"/>
          <w:lang w:eastAsia="ru-RU"/>
        </w:rPr>
        <w:t>Перевозник</w:t>
      </w:r>
      <w:proofErr w:type="spellEnd"/>
      <w:r w:rsidR="0002368C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Марина Викторовна</w:t>
      </w:r>
    </w:p>
    <w:p w:rsidR="00B1153A" w:rsidRPr="001A5371" w:rsidRDefault="00143883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lang w:eastAsia="ru-RU"/>
        </w:rPr>
        <w:t>Образование – высшее</w:t>
      </w:r>
    </w:p>
    <w:p w:rsidR="00B1153A" w:rsidRPr="001A5371" w:rsidRDefault="00A254FD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lang w:eastAsia="ru-RU"/>
        </w:rPr>
        <w:t>В з</w:t>
      </w:r>
      <w:r w:rsidR="004E53B2">
        <w:rPr>
          <w:rFonts w:ascii="Times New Roman" w:hAnsi="Times New Roman" w:cs="Times New Roman"/>
          <w:sz w:val="24"/>
          <w:szCs w:val="24"/>
          <w:lang w:eastAsia="ru-RU"/>
        </w:rPr>
        <w:t xml:space="preserve">анимаемой должности – </w:t>
      </w:r>
      <w:r w:rsidR="00654F5C"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="00BE261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2368C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год</w:t>
      </w:r>
      <w:r w:rsidR="00BE2618">
        <w:rPr>
          <w:rFonts w:ascii="Times New Roman" w:hAnsi="Times New Roman" w:cs="Times New Roman"/>
          <w:sz w:val="24"/>
          <w:szCs w:val="24"/>
          <w:lang w:eastAsia="ru-RU"/>
        </w:rPr>
        <w:t>а</w:t>
      </w:r>
    </w:p>
    <w:p w:rsidR="00FB10D7" w:rsidRPr="001A5371" w:rsidRDefault="00B115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lang w:eastAsia="ru-RU"/>
        </w:rPr>
        <w:t>Ст</w:t>
      </w:r>
      <w:r w:rsidR="00A254FD" w:rsidRPr="001A5371">
        <w:rPr>
          <w:rFonts w:ascii="Times New Roman" w:hAnsi="Times New Roman" w:cs="Times New Roman"/>
          <w:sz w:val="24"/>
          <w:szCs w:val="24"/>
          <w:lang w:eastAsia="ru-RU"/>
        </w:rPr>
        <w:t>аж педагогической работы –   12</w:t>
      </w:r>
      <w:r w:rsidR="00FB10D7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лет</w:t>
      </w:r>
    </w:p>
    <w:p w:rsidR="00B1153A" w:rsidRPr="001A5371" w:rsidRDefault="004E53B2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Общий стаж – 2</w:t>
      </w:r>
      <w:r w:rsidR="00654F5C">
        <w:rPr>
          <w:rFonts w:ascii="Times New Roman" w:hAnsi="Times New Roman" w:cs="Times New Roman"/>
          <w:sz w:val="24"/>
          <w:szCs w:val="24"/>
          <w:lang w:eastAsia="ru-RU"/>
        </w:rPr>
        <w:t>8</w:t>
      </w:r>
      <w:r w:rsidR="00FB10D7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  <w:r w:rsidR="00143883" w:rsidRPr="001A5371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1153A" w:rsidRPr="001A5371" w:rsidRDefault="00B1153A" w:rsidP="001A5371">
      <w:pPr>
        <w:pStyle w:val="a4"/>
        <w:tabs>
          <w:tab w:val="left" w:pos="142"/>
        </w:tabs>
        <w:rPr>
          <w:rFonts w:ascii="Times New Roman" w:hAnsi="Times New Roman" w:cs="Times New Roman"/>
          <w:color w:val="FF0000"/>
          <w:sz w:val="24"/>
          <w:szCs w:val="24"/>
          <w:lang w:eastAsia="ru-RU"/>
        </w:rPr>
      </w:pPr>
    </w:p>
    <w:p w:rsidR="00B1153A" w:rsidRPr="001A5371" w:rsidRDefault="00B115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 xml:space="preserve">Старший воспитатель </w:t>
      </w:r>
      <w:r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– </w:t>
      </w:r>
      <w:proofErr w:type="spellStart"/>
      <w:r w:rsidR="0002368C" w:rsidRPr="001A5371">
        <w:rPr>
          <w:rFonts w:ascii="Times New Roman" w:hAnsi="Times New Roman" w:cs="Times New Roman"/>
          <w:sz w:val="24"/>
          <w:szCs w:val="24"/>
          <w:lang w:eastAsia="ru-RU"/>
        </w:rPr>
        <w:t>Люлюзова</w:t>
      </w:r>
      <w:proofErr w:type="spellEnd"/>
      <w:r w:rsidR="0002368C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Наталья Николаевна</w:t>
      </w:r>
    </w:p>
    <w:p w:rsidR="00B1153A" w:rsidRPr="001A5371" w:rsidRDefault="00143883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lang w:eastAsia="ru-RU"/>
        </w:rPr>
        <w:t>Образование – высшее</w:t>
      </w:r>
    </w:p>
    <w:p w:rsidR="00B1153A" w:rsidRPr="001A5371" w:rsidRDefault="00B115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lang w:eastAsia="ru-RU"/>
        </w:rPr>
        <w:t>В зан</w:t>
      </w:r>
      <w:r w:rsidR="00B349C0">
        <w:rPr>
          <w:rFonts w:ascii="Times New Roman" w:hAnsi="Times New Roman" w:cs="Times New Roman"/>
          <w:sz w:val="24"/>
          <w:szCs w:val="24"/>
          <w:lang w:eastAsia="ru-RU"/>
        </w:rPr>
        <w:t xml:space="preserve">имаемой </w:t>
      </w:r>
      <w:r w:rsidR="004E53B2">
        <w:rPr>
          <w:rFonts w:ascii="Times New Roman" w:hAnsi="Times New Roman" w:cs="Times New Roman"/>
          <w:sz w:val="24"/>
          <w:szCs w:val="24"/>
          <w:lang w:eastAsia="ru-RU"/>
        </w:rPr>
        <w:t xml:space="preserve">должности –   </w:t>
      </w:r>
      <w:r w:rsidR="004E53B2" w:rsidRPr="003B6B9D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="00654F5C">
        <w:rPr>
          <w:rFonts w:ascii="Times New Roman" w:hAnsi="Times New Roman" w:cs="Times New Roman"/>
          <w:sz w:val="24"/>
          <w:szCs w:val="24"/>
          <w:lang w:eastAsia="ru-RU"/>
        </w:rPr>
        <w:t>8</w:t>
      </w:r>
      <w:r w:rsidR="00BE2618">
        <w:rPr>
          <w:rFonts w:ascii="Times New Roman" w:hAnsi="Times New Roman" w:cs="Times New Roman"/>
          <w:sz w:val="24"/>
          <w:szCs w:val="24"/>
          <w:lang w:eastAsia="ru-RU"/>
        </w:rPr>
        <w:t>лет</w:t>
      </w:r>
    </w:p>
    <w:p w:rsidR="00B1153A" w:rsidRPr="001A5371" w:rsidRDefault="00B115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Стаж педагогической работы – </w:t>
      </w:r>
      <w:r w:rsidR="004E53B2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654F5C"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="0002368C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лет</w:t>
      </w:r>
    </w:p>
    <w:p w:rsidR="0062618C" w:rsidRPr="001A5371" w:rsidRDefault="00BE2618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Первая категория</w:t>
      </w:r>
      <w:r w:rsidR="0062618C" w:rsidRPr="001A5371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1153A" w:rsidRPr="001A5371" w:rsidRDefault="00B115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</w:p>
    <w:p w:rsidR="00B1153A" w:rsidRPr="001A5371" w:rsidRDefault="00B1153A" w:rsidP="001A5371">
      <w:pPr>
        <w:pStyle w:val="a4"/>
        <w:tabs>
          <w:tab w:val="left" w:pos="142"/>
        </w:tabs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</w:pPr>
      <w:r w:rsidRPr="001A5371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 xml:space="preserve">Специалисты: </w:t>
      </w:r>
    </w:p>
    <w:p w:rsidR="006B7362" w:rsidRPr="001A5371" w:rsidRDefault="006B7362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</w:p>
    <w:p w:rsidR="00BB55C7" w:rsidRPr="001A5371" w:rsidRDefault="00BB55C7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У</w:t>
      </w:r>
      <w:r w:rsidR="00B1153A" w:rsidRPr="001A5371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чител</w:t>
      </w:r>
      <w:r w:rsidR="0062618C" w:rsidRPr="001A5371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ь</w:t>
      </w:r>
      <w:r w:rsidR="00B1153A" w:rsidRPr="001A5371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– логопед </w:t>
      </w:r>
      <w:r w:rsidR="00B1153A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A27AD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02368C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2368C" w:rsidRPr="001A5371">
        <w:rPr>
          <w:rFonts w:ascii="Times New Roman" w:hAnsi="Times New Roman" w:cs="Times New Roman"/>
          <w:sz w:val="24"/>
          <w:szCs w:val="24"/>
          <w:lang w:eastAsia="ru-RU"/>
        </w:rPr>
        <w:t>Гизатова</w:t>
      </w:r>
      <w:proofErr w:type="spellEnd"/>
      <w:r w:rsidR="0002368C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Наталья Ивановна</w:t>
      </w:r>
    </w:p>
    <w:p w:rsidR="00B1153A" w:rsidRPr="001A5371" w:rsidRDefault="00BB55C7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="00B1153A" w:rsidRPr="001A5371">
        <w:rPr>
          <w:rFonts w:ascii="Times New Roman" w:hAnsi="Times New Roman" w:cs="Times New Roman"/>
          <w:sz w:val="24"/>
          <w:szCs w:val="24"/>
          <w:lang w:eastAsia="ru-RU"/>
        </w:rPr>
        <w:t>бразование</w:t>
      </w:r>
      <w:r w:rsidR="0062618C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–</w:t>
      </w:r>
      <w:r w:rsidR="00AA27AD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высшее</w:t>
      </w:r>
    </w:p>
    <w:p w:rsidR="00B1153A" w:rsidRPr="001A5371" w:rsidRDefault="00B349C0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Квалификационная категори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я-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первая</w:t>
      </w:r>
      <w:r w:rsidR="0002368C" w:rsidRPr="001A5371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BB55C7" w:rsidRPr="001A5371" w:rsidRDefault="00BB55C7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</w:p>
    <w:p w:rsidR="00143883" w:rsidRPr="001A5371" w:rsidRDefault="00143883" w:rsidP="001A5371">
      <w:pPr>
        <w:pStyle w:val="a4"/>
        <w:tabs>
          <w:tab w:val="left" w:pos="142"/>
        </w:tabs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1A5371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М</w:t>
      </w:r>
      <w:r w:rsidR="00B1153A" w:rsidRPr="001A5371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узыкальны</w:t>
      </w:r>
      <w:r w:rsidR="00FB10D7" w:rsidRPr="001A5371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й</w:t>
      </w:r>
      <w:r w:rsidR="00B1153A" w:rsidRPr="001A5371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руководител</w:t>
      </w:r>
      <w:r w:rsidR="00FB10D7" w:rsidRPr="001A5371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ь</w:t>
      </w:r>
      <w:r w:rsidRPr="001A5371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:</w:t>
      </w:r>
    </w:p>
    <w:p w:rsidR="00143883" w:rsidRPr="001A5371" w:rsidRDefault="0002368C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lang w:eastAsia="ru-RU"/>
        </w:rPr>
        <w:t>Демидова Татьяна Львовна</w:t>
      </w:r>
    </w:p>
    <w:p w:rsidR="00143883" w:rsidRPr="001A5371" w:rsidRDefault="0002368C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lang w:eastAsia="ru-RU"/>
        </w:rPr>
        <w:t>Образование высшее</w:t>
      </w:r>
      <w:r w:rsidR="00143883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AA27AD" w:rsidRPr="001A5371" w:rsidRDefault="00143883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Квалификационная категория </w:t>
      </w:r>
      <w:r w:rsidR="00AA27AD" w:rsidRPr="001A5371"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="0002368C"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 высшая</w:t>
      </w:r>
      <w:r w:rsidR="00AA27AD" w:rsidRPr="001A5371">
        <w:rPr>
          <w:rFonts w:ascii="Times New Roman" w:hAnsi="Times New Roman" w:cs="Times New Roman"/>
          <w:sz w:val="24"/>
          <w:szCs w:val="24"/>
          <w:lang w:eastAsia="ru-RU"/>
        </w:rPr>
        <w:t>,</w:t>
      </w:r>
    </w:p>
    <w:p w:rsidR="00BB55C7" w:rsidRPr="001A5371" w:rsidRDefault="00BB55C7" w:rsidP="001A5371">
      <w:pPr>
        <w:pStyle w:val="a4"/>
        <w:tabs>
          <w:tab w:val="left" w:pos="142"/>
        </w:tabs>
        <w:rPr>
          <w:rFonts w:ascii="Times New Roman" w:hAnsi="Times New Roman" w:cs="Times New Roman"/>
          <w:color w:val="FF0000"/>
          <w:sz w:val="24"/>
          <w:szCs w:val="24"/>
          <w:lang w:eastAsia="ru-RU"/>
        </w:rPr>
      </w:pPr>
    </w:p>
    <w:p w:rsidR="00AA27AD" w:rsidRPr="001A5371" w:rsidRDefault="00AA27AD" w:rsidP="001A5371">
      <w:pPr>
        <w:pStyle w:val="a4"/>
        <w:tabs>
          <w:tab w:val="left" w:pos="142"/>
        </w:tabs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1A5371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В</w:t>
      </w:r>
      <w:r w:rsidR="00B1153A" w:rsidRPr="001A5371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оспитател</w:t>
      </w:r>
      <w:r w:rsidR="00FB10D7" w:rsidRPr="001A5371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ь</w:t>
      </w:r>
      <w:r w:rsidRPr="001A5371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по обучению татарскому языку:</w:t>
      </w:r>
    </w:p>
    <w:p w:rsidR="00BB55C7" w:rsidRPr="001A5371" w:rsidRDefault="0002368C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1A5371">
        <w:rPr>
          <w:rFonts w:ascii="Times New Roman" w:hAnsi="Times New Roman" w:cs="Times New Roman"/>
          <w:sz w:val="24"/>
          <w:szCs w:val="24"/>
          <w:lang w:eastAsia="ru-RU"/>
        </w:rPr>
        <w:t>Миннуллина</w:t>
      </w:r>
      <w:proofErr w:type="spellEnd"/>
      <w:r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A5371">
        <w:rPr>
          <w:rFonts w:ascii="Times New Roman" w:hAnsi="Times New Roman" w:cs="Times New Roman"/>
          <w:sz w:val="24"/>
          <w:szCs w:val="24"/>
          <w:lang w:eastAsia="ru-RU"/>
        </w:rPr>
        <w:t>Дильбар</w:t>
      </w:r>
      <w:proofErr w:type="spellEnd"/>
      <w:r w:rsidRPr="001A537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A5371">
        <w:rPr>
          <w:rFonts w:ascii="Times New Roman" w:hAnsi="Times New Roman" w:cs="Times New Roman"/>
          <w:sz w:val="24"/>
          <w:szCs w:val="24"/>
          <w:lang w:eastAsia="ru-RU"/>
        </w:rPr>
        <w:t>Анасовна</w:t>
      </w:r>
      <w:proofErr w:type="spellEnd"/>
    </w:p>
    <w:p w:rsidR="00B349C0" w:rsidRDefault="00AA27AD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lang w:eastAsia="ru-RU"/>
        </w:rPr>
        <w:t>Образование – высшее</w:t>
      </w:r>
    </w:p>
    <w:p w:rsidR="00B1153A" w:rsidRPr="001A5371" w:rsidRDefault="00A254FD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  <w:r w:rsidRPr="001A5371">
        <w:rPr>
          <w:rFonts w:ascii="Times New Roman" w:hAnsi="Times New Roman" w:cs="Times New Roman"/>
          <w:sz w:val="24"/>
          <w:szCs w:val="24"/>
          <w:lang w:eastAsia="ru-RU"/>
        </w:rPr>
        <w:t>Квалификационная категория - первая</w:t>
      </w:r>
      <w:r w:rsidR="00B1153A" w:rsidRPr="001A5371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BB55C7" w:rsidRPr="001A5371" w:rsidRDefault="00BB55C7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eastAsia="ru-RU"/>
        </w:rPr>
      </w:pPr>
    </w:p>
    <w:p w:rsidR="00B1153A" w:rsidRPr="001A5371" w:rsidRDefault="00B1153A" w:rsidP="001A5371">
      <w:pPr>
        <w:pStyle w:val="a4"/>
        <w:tabs>
          <w:tab w:val="left" w:pos="142"/>
        </w:tabs>
        <w:rPr>
          <w:rFonts w:ascii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3C2F3A" w:rsidRPr="00D9529D" w:rsidRDefault="003C2F3A" w:rsidP="001A5371">
      <w:pPr>
        <w:pStyle w:val="a4"/>
        <w:tabs>
          <w:tab w:val="left" w:pos="142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529D">
        <w:rPr>
          <w:rFonts w:ascii="Times New Roman" w:hAnsi="Times New Roman" w:cs="Times New Roman"/>
          <w:b/>
          <w:sz w:val="24"/>
          <w:szCs w:val="24"/>
        </w:rPr>
        <w:t xml:space="preserve">МБДОУ «Детский сад «Родничок» </w:t>
      </w:r>
      <w:proofErr w:type="spellStart"/>
      <w:r w:rsidRPr="00D9529D">
        <w:rPr>
          <w:rFonts w:ascii="Times New Roman" w:hAnsi="Times New Roman" w:cs="Times New Roman"/>
          <w:b/>
          <w:sz w:val="24"/>
          <w:szCs w:val="24"/>
        </w:rPr>
        <w:t>пгт</w:t>
      </w:r>
      <w:proofErr w:type="spellEnd"/>
      <w:r w:rsidRPr="00D9529D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Pr="00D9529D">
        <w:rPr>
          <w:rFonts w:ascii="Times New Roman" w:hAnsi="Times New Roman" w:cs="Times New Roman"/>
          <w:b/>
          <w:sz w:val="24"/>
          <w:szCs w:val="24"/>
        </w:rPr>
        <w:t>Куйбышеский</w:t>
      </w:r>
      <w:proofErr w:type="spellEnd"/>
      <w:r w:rsidRPr="00D9529D">
        <w:rPr>
          <w:rFonts w:ascii="Times New Roman" w:hAnsi="Times New Roman" w:cs="Times New Roman"/>
          <w:b/>
          <w:sz w:val="24"/>
          <w:szCs w:val="24"/>
        </w:rPr>
        <w:t xml:space="preserve"> Затон»</w:t>
      </w:r>
    </w:p>
    <w:p w:rsidR="003C2F3A" w:rsidRPr="00D9529D" w:rsidRDefault="004E53B2" w:rsidP="001A5371">
      <w:pPr>
        <w:pStyle w:val="a4"/>
        <w:tabs>
          <w:tab w:val="left" w:pos="142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529D">
        <w:rPr>
          <w:rFonts w:ascii="Times New Roman" w:hAnsi="Times New Roman" w:cs="Times New Roman"/>
          <w:b/>
          <w:sz w:val="24"/>
          <w:szCs w:val="24"/>
        </w:rPr>
        <w:t>в 202</w:t>
      </w:r>
      <w:r w:rsidR="00654F5C">
        <w:rPr>
          <w:rFonts w:ascii="Times New Roman" w:hAnsi="Times New Roman" w:cs="Times New Roman"/>
          <w:b/>
          <w:sz w:val="24"/>
          <w:szCs w:val="24"/>
        </w:rPr>
        <w:t>2</w:t>
      </w:r>
      <w:r w:rsidRPr="00D9529D">
        <w:rPr>
          <w:rFonts w:ascii="Times New Roman" w:hAnsi="Times New Roman" w:cs="Times New Roman"/>
          <w:b/>
          <w:sz w:val="24"/>
          <w:szCs w:val="24"/>
        </w:rPr>
        <w:t>-202</w:t>
      </w:r>
      <w:r w:rsidR="00654F5C">
        <w:rPr>
          <w:rFonts w:ascii="Times New Roman" w:hAnsi="Times New Roman" w:cs="Times New Roman"/>
          <w:b/>
          <w:sz w:val="24"/>
          <w:szCs w:val="24"/>
        </w:rPr>
        <w:t>3</w:t>
      </w:r>
      <w:r w:rsidR="003C2F3A" w:rsidRPr="00D9529D">
        <w:rPr>
          <w:rFonts w:ascii="Times New Roman" w:hAnsi="Times New Roman" w:cs="Times New Roman"/>
          <w:b/>
          <w:sz w:val="24"/>
          <w:szCs w:val="24"/>
        </w:rPr>
        <w:t xml:space="preserve"> учебном году работало над задачами:</w:t>
      </w:r>
    </w:p>
    <w:p w:rsidR="003C2F3A" w:rsidRPr="005B3809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4E53B2" w:rsidRDefault="004E53B2" w:rsidP="004E53B2">
      <w:pPr>
        <w:pStyle w:val="a4"/>
        <w:tabs>
          <w:tab w:val="left" w:pos="-142"/>
          <w:tab w:val="left" w:pos="0"/>
        </w:tabs>
        <w:ind w:left="426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1.Продолжить работу по обеспечению доступности дошкольного образования</w:t>
      </w:r>
      <w:r w:rsidRPr="006A61CA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4E53B2" w:rsidRPr="006A61CA" w:rsidRDefault="004E53B2" w:rsidP="004E53B2">
      <w:pPr>
        <w:pStyle w:val="a4"/>
        <w:tabs>
          <w:tab w:val="left" w:pos="-142"/>
          <w:tab w:val="left" w:pos="0"/>
        </w:tabs>
        <w:ind w:left="709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E53B2" w:rsidRDefault="004E53B2" w:rsidP="004E53B2">
      <w:pPr>
        <w:pStyle w:val="a4"/>
        <w:tabs>
          <w:tab w:val="left" w:pos="-142"/>
          <w:tab w:val="left" w:pos="426"/>
        </w:tabs>
        <w:ind w:left="426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</w:t>
      </w:r>
      <w:r w:rsidRPr="006A61CA">
        <w:rPr>
          <w:rFonts w:ascii="Times New Roman" w:hAnsi="Times New Roman" w:cs="Times New Roman"/>
          <w:sz w:val="24"/>
          <w:szCs w:val="24"/>
          <w:lang w:eastAsia="ru-RU"/>
        </w:rPr>
        <w:t>Достижение современного качества дошкольного образования, его соответствия актуальным и перспективным потребностям личности, общества и государства на основе организации инфо</w:t>
      </w:r>
      <w:r w:rsidRPr="006A61CA">
        <w:rPr>
          <w:rFonts w:ascii="Times New Roman" w:hAnsi="Times New Roman" w:cs="Times New Roman"/>
          <w:sz w:val="24"/>
          <w:szCs w:val="24"/>
          <w:lang w:eastAsia="ru-RU"/>
        </w:rPr>
        <w:t>р</w:t>
      </w:r>
      <w:r w:rsidRPr="006A61CA">
        <w:rPr>
          <w:rFonts w:ascii="Times New Roman" w:hAnsi="Times New Roman" w:cs="Times New Roman"/>
          <w:sz w:val="24"/>
          <w:szCs w:val="24"/>
          <w:lang w:eastAsia="ru-RU"/>
        </w:rPr>
        <w:t>мационно-методических, материально-технических, организационно</w:t>
      </w:r>
      <w:r w:rsidRPr="006A61CA">
        <w:rPr>
          <w:rFonts w:ascii="Times New Roman" w:hAnsi="Times New Roman" w:cs="Times New Roman"/>
          <w:sz w:val="24"/>
          <w:szCs w:val="24"/>
          <w:lang w:eastAsia="ru-RU"/>
        </w:rPr>
        <w:softHyphen/>
      </w: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6A61CA">
        <w:rPr>
          <w:rFonts w:ascii="Times New Roman" w:hAnsi="Times New Roman" w:cs="Times New Roman"/>
          <w:sz w:val="24"/>
          <w:szCs w:val="24"/>
          <w:lang w:eastAsia="ru-RU"/>
        </w:rPr>
        <w:t xml:space="preserve">содержательных условий для развития личностных качеств детей (активности, инициативности и </w:t>
      </w:r>
      <w:proofErr w:type="spellStart"/>
      <w:proofErr w:type="gramStart"/>
      <w:r w:rsidRPr="006A61CA">
        <w:rPr>
          <w:rFonts w:ascii="Times New Roman" w:hAnsi="Times New Roman" w:cs="Times New Roman"/>
          <w:sz w:val="24"/>
          <w:szCs w:val="24"/>
          <w:lang w:eastAsia="ru-RU"/>
        </w:rPr>
        <w:t>др</w:t>
      </w:r>
      <w:proofErr w:type="spellEnd"/>
      <w:proofErr w:type="gramEnd"/>
      <w:r w:rsidRPr="006A61CA">
        <w:rPr>
          <w:rFonts w:ascii="Times New Roman" w:hAnsi="Times New Roman" w:cs="Times New Roman"/>
          <w:sz w:val="24"/>
          <w:szCs w:val="24"/>
          <w:lang w:eastAsia="ru-RU"/>
        </w:rPr>
        <w:t>).</w:t>
      </w:r>
    </w:p>
    <w:p w:rsidR="004E53B2" w:rsidRDefault="004E53B2" w:rsidP="004E53B2">
      <w:pPr>
        <w:pStyle w:val="a4"/>
        <w:tabs>
          <w:tab w:val="left" w:pos="-142"/>
          <w:tab w:val="left" w:pos="426"/>
        </w:tabs>
        <w:ind w:left="426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E53B2" w:rsidRDefault="004E53B2" w:rsidP="004E53B2">
      <w:pPr>
        <w:tabs>
          <w:tab w:val="left" w:pos="-142"/>
          <w:tab w:val="left" w:pos="426"/>
          <w:tab w:val="left" w:pos="5550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5E3B54">
        <w:rPr>
          <w:rFonts w:ascii="Times New Roman" w:hAnsi="Times New Roman"/>
          <w:sz w:val="24"/>
          <w:szCs w:val="24"/>
        </w:rPr>
        <w:t>Повышение  качества совместной работы детского сада, семьи и социума  по обучению д</w:t>
      </w:r>
      <w:r w:rsidRPr="005E3B54">
        <w:rPr>
          <w:rFonts w:ascii="Times New Roman" w:hAnsi="Times New Roman"/>
          <w:sz w:val="24"/>
          <w:szCs w:val="24"/>
        </w:rPr>
        <w:t>о</w:t>
      </w:r>
      <w:r w:rsidRPr="005E3B54">
        <w:rPr>
          <w:rFonts w:ascii="Times New Roman" w:hAnsi="Times New Roman"/>
          <w:sz w:val="24"/>
          <w:szCs w:val="24"/>
        </w:rPr>
        <w:t>школьников государственным языкам Республики Татарстан.</w:t>
      </w:r>
    </w:p>
    <w:p w:rsidR="004E53B2" w:rsidRPr="005E3B54" w:rsidRDefault="004E53B2" w:rsidP="004E53B2">
      <w:pPr>
        <w:tabs>
          <w:tab w:val="left" w:pos="-142"/>
          <w:tab w:val="left" w:pos="426"/>
          <w:tab w:val="left" w:pos="5550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4E53B2" w:rsidRDefault="004E53B2" w:rsidP="004E53B2">
      <w:pPr>
        <w:pStyle w:val="a5"/>
        <w:tabs>
          <w:tab w:val="left" w:pos="-142"/>
          <w:tab w:val="left" w:pos="0"/>
          <w:tab w:val="left" w:pos="993"/>
        </w:tabs>
        <w:spacing w:line="240" w:lineRule="auto"/>
        <w:ind w:left="426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4.</w:t>
      </w:r>
      <w:r w:rsidRPr="001504F6">
        <w:rPr>
          <w:rFonts w:ascii="Times New Roman" w:hAnsi="Times New Roman"/>
          <w:sz w:val="24"/>
          <w:szCs w:val="24"/>
          <w:shd w:val="clear" w:color="auto" w:fill="FFFFFF"/>
        </w:rPr>
        <w:t>Совершенствование работы в ДОУ по речевому развитию детей дошкольного возраста.</w:t>
      </w:r>
    </w:p>
    <w:p w:rsidR="004E53B2" w:rsidRDefault="004E53B2" w:rsidP="004E53B2">
      <w:pPr>
        <w:pStyle w:val="a5"/>
        <w:tabs>
          <w:tab w:val="left" w:pos="-142"/>
          <w:tab w:val="left" w:pos="0"/>
          <w:tab w:val="left" w:pos="993"/>
        </w:tabs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4E53B2" w:rsidRDefault="004E53B2" w:rsidP="004E53B2">
      <w:pPr>
        <w:pStyle w:val="a5"/>
        <w:tabs>
          <w:tab w:val="left" w:pos="-142"/>
          <w:tab w:val="left" w:pos="0"/>
          <w:tab w:val="left" w:pos="993"/>
        </w:tabs>
        <w:spacing w:line="240" w:lineRule="auto"/>
        <w:ind w:left="426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5.Обеспечить непрерывное профессиональное развитие педагогов ДОО</w:t>
      </w:r>
      <w:r w:rsidRPr="001504F6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4E53B2" w:rsidRPr="001504F6" w:rsidRDefault="004E53B2" w:rsidP="004E53B2">
      <w:pPr>
        <w:pStyle w:val="a5"/>
        <w:tabs>
          <w:tab w:val="left" w:pos="-142"/>
          <w:tab w:val="left" w:pos="0"/>
          <w:tab w:val="left" w:pos="993"/>
        </w:tabs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4E53B2" w:rsidRPr="00BE2618" w:rsidRDefault="004E53B2" w:rsidP="004E53B2">
      <w:pPr>
        <w:pStyle w:val="a5"/>
        <w:tabs>
          <w:tab w:val="left" w:pos="-142"/>
          <w:tab w:val="left" w:pos="0"/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6.Продолжить работу п</w:t>
      </w:r>
      <w:r>
        <w:rPr>
          <w:rFonts w:ascii="Times New Roman" w:hAnsi="Times New Roman"/>
          <w:sz w:val="24"/>
          <w:szCs w:val="24"/>
          <w:shd w:val="clear" w:color="auto" w:fill="FFFFFF"/>
          <w:lang w:val="tt-RU"/>
        </w:rPr>
        <w:t>о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созданию в детских садах условий, соответствующих ФГОС ДОО, в том числе для детей с ограниченными возможностями здоровья</w:t>
      </w:r>
      <w:r w:rsidRPr="00164C8B">
        <w:rPr>
          <w:rFonts w:ascii="Times New Roman" w:hAnsi="Times New Roman"/>
          <w:sz w:val="28"/>
          <w:szCs w:val="28"/>
          <w:shd w:val="clear" w:color="auto" w:fill="FFFFFF"/>
        </w:rPr>
        <w:t>.</w:t>
      </w:r>
    </w:p>
    <w:p w:rsidR="003C2F3A" w:rsidRPr="003B6B9D" w:rsidRDefault="003C2F3A" w:rsidP="00B349C0">
      <w:pPr>
        <w:pStyle w:val="a4"/>
        <w:tabs>
          <w:tab w:val="left" w:pos="-142"/>
          <w:tab w:val="left" w:pos="0"/>
        </w:tabs>
        <w:rPr>
          <w:rFonts w:ascii="Times New Roman" w:hAnsi="Times New Roman" w:cs="Times New Roman"/>
          <w:spacing w:val="-4"/>
          <w:sz w:val="24"/>
          <w:szCs w:val="24"/>
        </w:rPr>
      </w:pPr>
    </w:p>
    <w:p w:rsidR="004E53B2" w:rsidRPr="003B6B9D" w:rsidRDefault="004E53B2" w:rsidP="00B349C0">
      <w:pPr>
        <w:pStyle w:val="a4"/>
        <w:tabs>
          <w:tab w:val="left" w:pos="-142"/>
          <w:tab w:val="left" w:pos="0"/>
        </w:tabs>
        <w:rPr>
          <w:rFonts w:ascii="Times New Roman" w:hAnsi="Times New Roman" w:cs="Times New Roman"/>
          <w:spacing w:val="-4"/>
          <w:sz w:val="24"/>
          <w:szCs w:val="24"/>
        </w:rPr>
      </w:pP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pacing w:val="-4"/>
          <w:sz w:val="24"/>
          <w:szCs w:val="24"/>
        </w:rPr>
      </w:pPr>
      <w:r w:rsidRPr="001A5371">
        <w:rPr>
          <w:rFonts w:ascii="Times New Roman" w:hAnsi="Times New Roman" w:cs="Times New Roman"/>
          <w:spacing w:val="-4"/>
          <w:sz w:val="24"/>
          <w:szCs w:val="24"/>
        </w:rPr>
        <w:lastRenderedPageBreak/>
        <w:t xml:space="preserve">В течение года было проведено </w:t>
      </w:r>
      <w:r w:rsidR="003A045C">
        <w:rPr>
          <w:rFonts w:ascii="Times New Roman" w:hAnsi="Times New Roman" w:cs="Times New Roman"/>
          <w:spacing w:val="-4"/>
          <w:sz w:val="24"/>
          <w:szCs w:val="24"/>
        </w:rPr>
        <w:t>4</w:t>
      </w:r>
      <w:r w:rsidRPr="001A5371">
        <w:rPr>
          <w:rFonts w:ascii="Times New Roman" w:hAnsi="Times New Roman" w:cs="Times New Roman"/>
          <w:spacing w:val="-4"/>
          <w:sz w:val="24"/>
          <w:szCs w:val="24"/>
        </w:rPr>
        <w:t xml:space="preserve"> педагогических советов</w:t>
      </w:r>
    </w:p>
    <w:p w:rsidR="003A045C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>1</w:t>
      </w:r>
      <w:r w:rsidR="003A045C" w:rsidRPr="00B651FB">
        <w:rPr>
          <w:rFonts w:ascii="Times New Roman" w:hAnsi="Times New Roman" w:cs="Times New Roman"/>
          <w:sz w:val="24"/>
          <w:szCs w:val="24"/>
        </w:rPr>
        <w:t>«Модернизация образовательного процесса, организация деятельности педагогического коллектива в 202</w:t>
      </w:r>
      <w:r w:rsidR="004E53B2" w:rsidRPr="004E53B2">
        <w:rPr>
          <w:rFonts w:ascii="Times New Roman" w:hAnsi="Times New Roman" w:cs="Times New Roman"/>
          <w:sz w:val="24"/>
          <w:szCs w:val="24"/>
        </w:rPr>
        <w:t>1</w:t>
      </w:r>
      <w:r w:rsidR="004E53B2">
        <w:rPr>
          <w:rFonts w:ascii="Times New Roman" w:hAnsi="Times New Roman" w:cs="Times New Roman"/>
          <w:sz w:val="24"/>
          <w:szCs w:val="24"/>
        </w:rPr>
        <w:t xml:space="preserve"> - 202</w:t>
      </w:r>
      <w:r w:rsidR="004E53B2" w:rsidRPr="004E53B2">
        <w:rPr>
          <w:rFonts w:ascii="Times New Roman" w:hAnsi="Times New Roman" w:cs="Times New Roman"/>
          <w:sz w:val="24"/>
          <w:szCs w:val="24"/>
        </w:rPr>
        <w:t>2</w:t>
      </w:r>
      <w:r w:rsidR="003A045C" w:rsidRPr="00B651FB">
        <w:rPr>
          <w:rFonts w:ascii="Times New Roman" w:hAnsi="Times New Roman" w:cs="Times New Roman"/>
          <w:sz w:val="24"/>
          <w:szCs w:val="24"/>
        </w:rPr>
        <w:t xml:space="preserve"> учебном году</w:t>
      </w:r>
      <w:r w:rsidR="003A045C" w:rsidRPr="001A537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4F5C" w:rsidRPr="000D5D4A" w:rsidRDefault="003C2F3A" w:rsidP="00654F5C">
      <w:pPr>
        <w:pStyle w:val="a4"/>
        <w:rPr>
          <w:rFonts w:ascii="Times New Roman" w:eastAsia="Times New Roman" w:hAnsi="Times New Roman" w:cs="Times New Roman"/>
          <w:kern w:val="36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 xml:space="preserve">2. </w:t>
      </w:r>
      <w:r w:rsidR="00654F5C" w:rsidRPr="000D5D4A">
        <w:rPr>
          <w:rFonts w:ascii="Times New Roman" w:hAnsi="Times New Roman" w:cs="Times New Roman"/>
          <w:sz w:val="24"/>
          <w:szCs w:val="24"/>
        </w:rPr>
        <w:t>«Развитие познавательно-исследовательской деятельности, любознательности детей дошкольного возраста»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kern w:val="36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>3.</w:t>
      </w:r>
      <w:r w:rsidRPr="001A5371">
        <w:rPr>
          <w:rFonts w:ascii="Times New Roman" w:hAnsi="Times New Roman" w:cs="Times New Roman"/>
          <w:kern w:val="36"/>
          <w:sz w:val="24"/>
          <w:szCs w:val="24"/>
        </w:rPr>
        <w:t xml:space="preserve"> </w:t>
      </w:r>
      <w:r w:rsidR="00654F5C" w:rsidRPr="0077046C">
        <w:rPr>
          <w:rFonts w:ascii="Times New Roman" w:hAnsi="Times New Roman" w:cs="Times New Roman"/>
          <w:sz w:val="24"/>
          <w:szCs w:val="24"/>
        </w:rPr>
        <w:t>«Приобщение дошкольников к истокам национальной культуры, традиционным культурным це</w:t>
      </w:r>
      <w:r w:rsidR="00654F5C" w:rsidRPr="0077046C">
        <w:rPr>
          <w:rFonts w:ascii="Times New Roman" w:hAnsi="Times New Roman" w:cs="Times New Roman"/>
          <w:sz w:val="24"/>
          <w:szCs w:val="24"/>
        </w:rPr>
        <w:t>н</w:t>
      </w:r>
      <w:r w:rsidR="00654F5C" w:rsidRPr="0077046C">
        <w:rPr>
          <w:rFonts w:ascii="Times New Roman" w:hAnsi="Times New Roman" w:cs="Times New Roman"/>
          <w:sz w:val="24"/>
          <w:szCs w:val="24"/>
        </w:rPr>
        <w:t>ностям как основа духовно- нравственного воспитания, через построение целостного педагогическ</w:t>
      </w:r>
      <w:r w:rsidR="00654F5C" w:rsidRPr="0077046C">
        <w:rPr>
          <w:rFonts w:ascii="Times New Roman" w:hAnsi="Times New Roman" w:cs="Times New Roman"/>
          <w:sz w:val="24"/>
          <w:szCs w:val="24"/>
        </w:rPr>
        <w:t>о</w:t>
      </w:r>
      <w:r w:rsidR="00654F5C" w:rsidRPr="0077046C">
        <w:rPr>
          <w:rFonts w:ascii="Times New Roman" w:hAnsi="Times New Roman" w:cs="Times New Roman"/>
          <w:sz w:val="24"/>
          <w:szCs w:val="24"/>
        </w:rPr>
        <w:t>го процесса»</w:t>
      </w:r>
    </w:p>
    <w:p w:rsidR="003C2F3A" w:rsidRPr="001A5371" w:rsidRDefault="003A045C" w:rsidP="001A5371">
      <w:pPr>
        <w:pStyle w:val="a4"/>
        <w:tabs>
          <w:tab w:val="left" w:pos="142"/>
        </w:tabs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3C2F3A" w:rsidRPr="001A5371">
        <w:rPr>
          <w:rFonts w:ascii="Times New Roman" w:hAnsi="Times New Roman" w:cs="Times New Roman"/>
          <w:sz w:val="24"/>
          <w:szCs w:val="24"/>
        </w:rPr>
        <w:t>. «Аналитическая деятельность в педагогическом процессе».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pacing w:val="-4"/>
          <w:sz w:val="24"/>
          <w:szCs w:val="24"/>
        </w:rPr>
      </w:pP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pacing w:val="-4"/>
          <w:sz w:val="24"/>
          <w:szCs w:val="24"/>
        </w:rPr>
      </w:pPr>
      <w:r w:rsidRPr="001A5371">
        <w:rPr>
          <w:rFonts w:ascii="Times New Roman" w:hAnsi="Times New Roman" w:cs="Times New Roman"/>
          <w:spacing w:val="-4"/>
          <w:sz w:val="24"/>
          <w:szCs w:val="24"/>
        </w:rPr>
        <w:t>В целях  проверки над поставленными задачами на учебный год проведены тематические контроли по темам: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>- Готовность помещений и педагогического процесса к началу учебного года.</w:t>
      </w:r>
    </w:p>
    <w:p w:rsidR="006273EB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 xml:space="preserve">- </w:t>
      </w:r>
      <w:r w:rsidR="006273EB" w:rsidRPr="007E67FB">
        <w:rPr>
          <w:rFonts w:ascii="Times New Roman" w:hAnsi="Times New Roman" w:cs="Times New Roman"/>
          <w:sz w:val="24"/>
          <w:szCs w:val="24"/>
        </w:rPr>
        <w:t>Формирование элементарных математических представлений у дошкольников</w:t>
      </w:r>
      <w:r w:rsidR="006273EB" w:rsidRPr="001A537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273EB" w:rsidRDefault="003C2F3A" w:rsidP="001A5371">
      <w:pPr>
        <w:pStyle w:val="a4"/>
        <w:tabs>
          <w:tab w:val="left" w:pos="142"/>
        </w:tabs>
        <w:rPr>
          <w:rFonts w:ascii="Times New Roman" w:eastAsia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 xml:space="preserve">- </w:t>
      </w:r>
      <w:r w:rsidR="006273EB" w:rsidRPr="007E67FB">
        <w:rPr>
          <w:rFonts w:ascii="Times New Roman" w:eastAsia="Times New Roman" w:hAnsi="Times New Roman" w:cs="Times New Roman"/>
          <w:sz w:val="24"/>
          <w:szCs w:val="24"/>
        </w:rPr>
        <w:t>Совершенствование работы педагогов ДОУ по физическому развитию дошкольников.</w:t>
      </w:r>
    </w:p>
    <w:p w:rsidR="006273EB" w:rsidRPr="001A5371" w:rsidRDefault="006273EB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6273EB">
        <w:rPr>
          <w:rFonts w:ascii="Times New Roman" w:hAnsi="Times New Roman" w:cs="Times New Roman"/>
          <w:sz w:val="24"/>
          <w:szCs w:val="24"/>
        </w:rPr>
        <w:t xml:space="preserve"> </w:t>
      </w:r>
      <w:r w:rsidRPr="007E67FB">
        <w:rPr>
          <w:rFonts w:ascii="Times New Roman" w:hAnsi="Times New Roman" w:cs="Times New Roman"/>
          <w:sz w:val="24"/>
          <w:szCs w:val="24"/>
        </w:rPr>
        <w:t xml:space="preserve">Эффективность </w:t>
      </w:r>
      <w:proofErr w:type="spellStart"/>
      <w:r w:rsidRPr="007E67FB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7E67FB">
        <w:rPr>
          <w:rFonts w:ascii="Times New Roman" w:hAnsi="Times New Roman" w:cs="Times New Roman"/>
          <w:sz w:val="24"/>
          <w:szCs w:val="24"/>
        </w:rPr>
        <w:t xml:space="preserve"> - образовательной работы в ДОУ по развитию речи</w:t>
      </w:r>
      <w:proofErr w:type="gramStart"/>
      <w:r w:rsidRPr="007E67FB">
        <w:rPr>
          <w:rFonts w:ascii="Times New Roman" w:hAnsi="Times New Roman" w:cs="Times New Roman"/>
          <w:sz w:val="24"/>
          <w:szCs w:val="24"/>
        </w:rPr>
        <w:t>..</w:t>
      </w:r>
      <w:proofErr w:type="gramEnd"/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 xml:space="preserve">Проведены </w:t>
      </w:r>
      <w:r w:rsidRPr="001A5371">
        <w:rPr>
          <w:rFonts w:ascii="Times New Roman" w:hAnsi="Times New Roman" w:cs="Times New Roman"/>
          <w:b/>
          <w:sz w:val="24"/>
          <w:szCs w:val="24"/>
        </w:rPr>
        <w:t>консультации</w:t>
      </w:r>
      <w:r w:rsidRPr="001A5371">
        <w:rPr>
          <w:rFonts w:ascii="Times New Roman" w:hAnsi="Times New Roman" w:cs="Times New Roman"/>
          <w:sz w:val="24"/>
          <w:szCs w:val="24"/>
        </w:rPr>
        <w:t xml:space="preserve"> для педагогов: 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Style w:val="apple-converted-space"/>
          <w:rFonts w:ascii="Times New Roman" w:hAnsi="Times New Roman" w:cs="Times New Roman"/>
          <w:sz w:val="24"/>
          <w:szCs w:val="24"/>
        </w:rPr>
      </w:pPr>
      <w:r w:rsidRPr="001A5371">
        <w:rPr>
          <w:rStyle w:val="apple-converted-space"/>
          <w:rFonts w:ascii="Times New Roman" w:hAnsi="Times New Roman" w:cs="Times New Roman"/>
          <w:sz w:val="24"/>
          <w:szCs w:val="24"/>
        </w:rPr>
        <w:t xml:space="preserve">- </w:t>
      </w:r>
      <w:r w:rsidRPr="001A5371">
        <w:rPr>
          <w:rFonts w:ascii="Times New Roman" w:hAnsi="Times New Roman" w:cs="Times New Roman"/>
          <w:sz w:val="24"/>
          <w:szCs w:val="24"/>
        </w:rPr>
        <w:t xml:space="preserve">«Создание условий для развития связной речи дошкольников» 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 xml:space="preserve">- «Современные образовательные технологии для развития связной речи дошкольников» 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bCs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 xml:space="preserve">- «Организация предметно - пространственной среды в разных возрастных группах </w:t>
      </w:r>
      <w:r w:rsidRPr="001A5371">
        <w:rPr>
          <w:rFonts w:ascii="Times New Roman" w:hAnsi="Times New Roman" w:cs="Times New Roman"/>
          <w:bCs/>
          <w:sz w:val="24"/>
          <w:szCs w:val="24"/>
        </w:rPr>
        <w:t xml:space="preserve">ДОУ по речевому развитию» 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1A5371">
        <w:rPr>
          <w:rFonts w:ascii="Times New Roman" w:hAnsi="Times New Roman" w:cs="Times New Roman"/>
          <w:sz w:val="24"/>
          <w:szCs w:val="24"/>
        </w:rPr>
        <w:t xml:space="preserve">«Моделирование, как средство развития связной речи дошкольников» 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>- «</w:t>
      </w:r>
      <w:r w:rsidRPr="001A5371">
        <w:rPr>
          <w:rFonts w:ascii="Times New Roman" w:hAnsi="Times New Roman" w:cs="Times New Roman"/>
          <w:bCs/>
          <w:iCs/>
          <w:sz w:val="24"/>
          <w:szCs w:val="24"/>
        </w:rPr>
        <w:t>Развитие игровой деятельности в свете ФГОС» /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 xml:space="preserve">- </w:t>
      </w:r>
      <w:r w:rsidRPr="001A5371">
        <w:rPr>
          <w:rFonts w:ascii="Times New Roman" w:hAnsi="Times New Roman" w:cs="Times New Roman"/>
          <w:bCs/>
          <w:sz w:val="24"/>
          <w:szCs w:val="24"/>
        </w:rPr>
        <w:t>«</w:t>
      </w:r>
      <w:hyperlink r:id="rId10" w:history="1">
        <w:r w:rsidRPr="001A5371">
          <w:rPr>
            <w:rStyle w:val="a3"/>
            <w:rFonts w:ascii="Times New Roman" w:hAnsi="Times New Roman" w:cs="Times New Roman"/>
            <w:bCs/>
            <w:color w:val="auto"/>
            <w:sz w:val="24"/>
            <w:szCs w:val="24"/>
          </w:rPr>
          <w:t>Использование дидактических игр в обучении татарскому языку по УМК.</w:t>
        </w:r>
      </w:hyperlink>
      <w:r w:rsidRPr="001A5371">
        <w:rPr>
          <w:rFonts w:ascii="Times New Roman" w:hAnsi="Times New Roman" w:cs="Times New Roman"/>
          <w:bCs/>
          <w:sz w:val="24"/>
          <w:szCs w:val="24"/>
        </w:rPr>
        <w:t xml:space="preserve">» 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bCs/>
          <w:sz w:val="24"/>
          <w:szCs w:val="24"/>
        </w:rPr>
      </w:pPr>
      <w:r w:rsidRPr="001A5371">
        <w:rPr>
          <w:rFonts w:ascii="Times New Roman" w:hAnsi="Times New Roman" w:cs="Times New Roman"/>
          <w:bCs/>
          <w:sz w:val="24"/>
          <w:szCs w:val="24"/>
        </w:rPr>
        <w:t>- «</w:t>
      </w:r>
      <w:hyperlink r:id="rId11" w:history="1">
        <w:r w:rsidRPr="001A5371">
          <w:rPr>
            <w:rStyle w:val="a3"/>
            <w:rFonts w:ascii="Times New Roman" w:hAnsi="Times New Roman" w:cs="Times New Roman"/>
            <w:bCs/>
            <w:color w:val="auto"/>
            <w:sz w:val="24"/>
            <w:szCs w:val="24"/>
          </w:rPr>
          <w:t>Влияние театрализованной игры на формирование личностных компетенций ребенка-дошкольника</w:t>
        </w:r>
      </w:hyperlink>
      <w:r w:rsidRPr="001A5371">
        <w:rPr>
          <w:rFonts w:ascii="Times New Roman" w:hAnsi="Times New Roman" w:cs="Times New Roman"/>
          <w:bCs/>
          <w:sz w:val="24"/>
          <w:szCs w:val="24"/>
        </w:rPr>
        <w:t xml:space="preserve">» 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1A5371">
        <w:rPr>
          <w:rFonts w:ascii="Times New Roman" w:hAnsi="Times New Roman" w:cs="Times New Roman"/>
          <w:sz w:val="24"/>
          <w:szCs w:val="24"/>
        </w:rPr>
        <w:t>«Подвижные игры, как средство физического и всестороннего развития дошкольников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Style w:val="apple-converted-space"/>
          <w:rFonts w:ascii="Times New Roman" w:hAnsi="Times New Roman" w:cs="Times New Roman"/>
          <w:sz w:val="24"/>
          <w:szCs w:val="24"/>
        </w:rPr>
        <w:t xml:space="preserve">- </w:t>
      </w:r>
      <w:r w:rsidRPr="001A5371">
        <w:rPr>
          <w:rFonts w:ascii="Times New Roman" w:hAnsi="Times New Roman" w:cs="Times New Roman"/>
          <w:sz w:val="24"/>
          <w:szCs w:val="24"/>
        </w:rPr>
        <w:t xml:space="preserve">Инновационные подходы в организации детской экспериментальной работы 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 xml:space="preserve">- «Развитие познавательной активности детей дошкольного возраста посредством исследовательской деятельности» 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>- «Методы наглядного моделирования в детском саду» /старший воспитатель/.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b/>
          <w:sz w:val="24"/>
          <w:szCs w:val="24"/>
        </w:rPr>
      </w:pPr>
      <w:r w:rsidRPr="001A5371">
        <w:rPr>
          <w:rFonts w:ascii="Times New Roman" w:hAnsi="Times New Roman" w:cs="Times New Roman"/>
          <w:b/>
          <w:sz w:val="24"/>
          <w:szCs w:val="24"/>
        </w:rPr>
        <w:t>для родителей: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>-</w:t>
      </w:r>
      <w:r w:rsidRPr="001A53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A5371">
        <w:rPr>
          <w:rFonts w:ascii="Times New Roman" w:hAnsi="Times New Roman" w:cs="Times New Roman"/>
          <w:sz w:val="24"/>
          <w:szCs w:val="24"/>
        </w:rPr>
        <w:t>«Адаптация ребёнка в детском саду» и второй мл</w:t>
      </w:r>
      <w:proofErr w:type="gramStart"/>
      <w:r w:rsidRPr="001A537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1A537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A5371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1A5371">
        <w:rPr>
          <w:rFonts w:ascii="Times New Roman" w:hAnsi="Times New Roman" w:cs="Times New Roman"/>
          <w:sz w:val="24"/>
          <w:szCs w:val="24"/>
        </w:rPr>
        <w:t>руппы «Кризис трёх лет»;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b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>- «Как организовать праздник дома?».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b/>
          <w:sz w:val="24"/>
          <w:szCs w:val="24"/>
        </w:rPr>
      </w:pPr>
      <w:r w:rsidRPr="001A5371">
        <w:rPr>
          <w:rFonts w:ascii="Times New Roman" w:hAnsi="Times New Roman" w:cs="Times New Roman"/>
          <w:b/>
          <w:sz w:val="24"/>
          <w:szCs w:val="24"/>
        </w:rPr>
        <w:t>Выступления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>- «Актуальность проблемы речевого развития детей дошкольного возраста» /заведующая/;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iCs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 xml:space="preserve">- </w:t>
      </w:r>
      <w:r w:rsidRPr="001A5371">
        <w:rPr>
          <w:rFonts w:ascii="Times New Roman" w:hAnsi="Times New Roman" w:cs="Times New Roman"/>
          <w:iCs/>
          <w:sz w:val="24"/>
          <w:szCs w:val="24"/>
        </w:rPr>
        <w:t xml:space="preserve">«Новые подходы к организации </w:t>
      </w:r>
      <w:r w:rsidRPr="001A5371">
        <w:rPr>
          <w:rFonts w:ascii="Times New Roman" w:hAnsi="Times New Roman" w:cs="Times New Roman"/>
          <w:bCs/>
          <w:iCs/>
          <w:sz w:val="24"/>
          <w:szCs w:val="24"/>
        </w:rPr>
        <w:t>игровой деятельности</w:t>
      </w:r>
      <w:r w:rsidRPr="001A5371">
        <w:rPr>
          <w:rFonts w:ascii="Times New Roman" w:hAnsi="Times New Roman" w:cs="Times New Roman"/>
          <w:iCs/>
          <w:sz w:val="24"/>
          <w:szCs w:val="24"/>
        </w:rPr>
        <w:t>» /заведующая/;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iCs/>
          <w:sz w:val="24"/>
          <w:szCs w:val="24"/>
        </w:rPr>
        <w:t xml:space="preserve">- </w:t>
      </w:r>
      <w:r w:rsidRPr="001A5371">
        <w:rPr>
          <w:rFonts w:ascii="Times New Roman" w:hAnsi="Times New Roman" w:cs="Times New Roman"/>
          <w:bCs/>
          <w:sz w:val="24"/>
          <w:szCs w:val="24"/>
        </w:rPr>
        <w:t>«Развитие у дошкольников познавательной активности, любознательности, стремления к самосто</w:t>
      </w:r>
      <w:r w:rsidRPr="001A5371">
        <w:rPr>
          <w:rFonts w:ascii="Times New Roman" w:hAnsi="Times New Roman" w:cs="Times New Roman"/>
          <w:bCs/>
          <w:sz w:val="24"/>
          <w:szCs w:val="24"/>
        </w:rPr>
        <w:t>я</w:t>
      </w:r>
      <w:r w:rsidRPr="001A5371">
        <w:rPr>
          <w:rFonts w:ascii="Times New Roman" w:hAnsi="Times New Roman" w:cs="Times New Roman"/>
          <w:bCs/>
          <w:sz w:val="24"/>
          <w:szCs w:val="24"/>
        </w:rPr>
        <w:t>тельному познанию и размышлению через детское экспериментирование</w:t>
      </w:r>
      <w:r w:rsidRPr="001A5371">
        <w:rPr>
          <w:rFonts w:ascii="Times New Roman" w:hAnsi="Times New Roman" w:cs="Times New Roman"/>
          <w:sz w:val="24"/>
          <w:szCs w:val="24"/>
        </w:rPr>
        <w:t xml:space="preserve">» /заведующая/. 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b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>Проведён фронтальный контроль по темам</w:t>
      </w:r>
      <w:r w:rsidRPr="001A5371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b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>-</w:t>
      </w:r>
      <w:r w:rsidRPr="001A53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A5371">
        <w:rPr>
          <w:rFonts w:ascii="Times New Roman" w:hAnsi="Times New Roman" w:cs="Times New Roman"/>
          <w:sz w:val="24"/>
          <w:szCs w:val="24"/>
        </w:rPr>
        <w:t>Организация образовательных областей в соответствии с требованиями программы и учётом спец</w:t>
      </w:r>
      <w:r w:rsidRPr="001A5371">
        <w:rPr>
          <w:rFonts w:ascii="Times New Roman" w:hAnsi="Times New Roman" w:cs="Times New Roman"/>
          <w:sz w:val="24"/>
          <w:szCs w:val="24"/>
        </w:rPr>
        <w:t>и</w:t>
      </w:r>
      <w:r w:rsidRPr="001A5371">
        <w:rPr>
          <w:rFonts w:ascii="Times New Roman" w:hAnsi="Times New Roman" w:cs="Times New Roman"/>
          <w:sz w:val="24"/>
          <w:szCs w:val="24"/>
        </w:rPr>
        <w:t>ализации группы - первая младшая группа;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>- Организация образовательной деятельности с учётом требований программы - средняя группа;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 xml:space="preserve">- Определить степень готовности выпускников к школьному обучению </w:t>
      </w:r>
      <w:proofErr w:type="gramStart"/>
      <w:r w:rsidRPr="001A5371">
        <w:rPr>
          <w:rFonts w:ascii="Times New Roman" w:hAnsi="Times New Roman" w:cs="Times New Roman"/>
          <w:sz w:val="24"/>
          <w:szCs w:val="24"/>
        </w:rPr>
        <w:t>-п</w:t>
      </w:r>
      <w:proofErr w:type="gramEnd"/>
      <w:r w:rsidRPr="001A5371">
        <w:rPr>
          <w:rFonts w:ascii="Times New Roman" w:hAnsi="Times New Roman" w:cs="Times New Roman"/>
          <w:sz w:val="24"/>
          <w:szCs w:val="24"/>
        </w:rPr>
        <w:t>одготовительная группа.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>В течение года проведены конкурсы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 xml:space="preserve"> «Осенний вернисаж» для родителей и воспитанников</w:t>
      </w:r>
    </w:p>
    <w:p w:rsidR="003C2F3A" w:rsidRPr="001A5371" w:rsidRDefault="006273EB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 xml:space="preserve"> </w:t>
      </w:r>
      <w:r w:rsidR="004E53B2">
        <w:rPr>
          <w:rFonts w:ascii="Times New Roman" w:hAnsi="Times New Roman" w:cs="Times New Roman"/>
          <w:sz w:val="24"/>
          <w:szCs w:val="24"/>
        </w:rPr>
        <w:t>«Воспитатель года-202</w:t>
      </w:r>
      <w:r w:rsidR="004E53B2" w:rsidRPr="003B6B9D">
        <w:rPr>
          <w:rFonts w:ascii="Times New Roman" w:hAnsi="Times New Roman" w:cs="Times New Roman"/>
          <w:sz w:val="24"/>
          <w:szCs w:val="24"/>
        </w:rPr>
        <w:t>2</w:t>
      </w:r>
      <w:r w:rsidR="003C2F3A" w:rsidRPr="001A5371">
        <w:rPr>
          <w:rFonts w:ascii="Times New Roman" w:hAnsi="Times New Roman" w:cs="Times New Roman"/>
          <w:sz w:val="24"/>
          <w:szCs w:val="24"/>
        </w:rPr>
        <w:t>»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>«Мы за безопасное движение» для родителей и воспитанников</w:t>
      </w:r>
    </w:p>
    <w:p w:rsidR="003C2F3A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 xml:space="preserve">«По сказкам </w:t>
      </w:r>
      <w:proofErr w:type="spellStart"/>
      <w:r w:rsidRPr="001A5371">
        <w:rPr>
          <w:rFonts w:ascii="Times New Roman" w:hAnsi="Times New Roman" w:cs="Times New Roman"/>
          <w:sz w:val="24"/>
          <w:szCs w:val="24"/>
        </w:rPr>
        <w:t>Г.Тукая</w:t>
      </w:r>
      <w:proofErr w:type="spellEnd"/>
      <w:r w:rsidRPr="001A5371">
        <w:rPr>
          <w:rFonts w:ascii="Times New Roman" w:hAnsi="Times New Roman" w:cs="Times New Roman"/>
          <w:sz w:val="24"/>
          <w:szCs w:val="24"/>
        </w:rPr>
        <w:t>» для родителей и воспитанников средней, старшей и подготовительной групп.</w:t>
      </w:r>
    </w:p>
    <w:p w:rsidR="00AE367B" w:rsidRDefault="00AE367B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</w:p>
    <w:p w:rsidR="00AE367B" w:rsidRPr="00515007" w:rsidRDefault="00AE367B" w:rsidP="007912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0"/>
          <w:lang w:eastAsia="ru-RU"/>
        </w:rPr>
      </w:pPr>
      <w:r w:rsidRPr="00515007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</w:t>
      </w:r>
    </w:p>
    <w:p w:rsidR="00AE367B" w:rsidRPr="003F0A2C" w:rsidRDefault="00AE367B" w:rsidP="00AE367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F0A2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 практической работе использовались программы:</w:t>
      </w:r>
    </w:p>
    <w:p w:rsidR="00AE367B" w:rsidRPr="00E50CCF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color w:val="FF0000"/>
          <w:sz w:val="24"/>
          <w:szCs w:val="20"/>
          <w:lang w:eastAsia="ru-RU"/>
        </w:rPr>
      </w:pPr>
    </w:p>
    <w:p w:rsidR="00AE367B" w:rsidRPr="00F829AD" w:rsidRDefault="00AE367B" w:rsidP="00AE367B">
      <w:pPr>
        <w:widowControl w:val="0"/>
        <w:numPr>
          <w:ilvl w:val="0"/>
          <w:numId w:val="21"/>
        </w:numPr>
        <w:shd w:val="clear" w:color="auto" w:fill="FFFFFF"/>
        <w:tabs>
          <w:tab w:val="clear" w:pos="644"/>
          <w:tab w:val="num" w:pos="709"/>
        </w:tabs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Образовательная </w:t>
      </w:r>
      <w:r w:rsidR="004E79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МБДОУ «Детский сад  </w:t>
      </w:r>
      <w:r w:rsidRPr="00F829AD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4E79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Родничок» </w:t>
      </w:r>
      <w:proofErr w:type="spellStart"/>
      <w:r w:rsidR="004E7925">
        <w:rPr>
          <w:rFonts w:ascii="Times New Roman" w:eastAsia="Times New Roman" w:hAnsi="Times New Roman" w:cs="Times New Roman"/>
          <w:sz w:val="24"/>
          <w:szCs w:val="24"/>
          <w:lang w:eastAsia="ru-RU"/>
        </w:rPr>
        <w:t>пгт</w:t>
      </w:r>
      <w:proofErr w:type="spellEnd"/>
      <w:r w:rsidR="004E7925">
        <w:rPr>
          <w:rFonts w:ascii="Times New Roman" w:eastAsia="Times New Roman" w:hAnsi="Times New Roman" w:cs="Times New Roman"/>
          <w:sz w:val="24"/>
          <w:szCs w:val="24"/>
          <w:lang w:eastAsia="ru-RU"/>
        </w:rPr>
        <w:t>. Куйбышевский Затон</w:t>
      </w:r>
      <w:r w:rsidRPr="00F829AD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AE367B" w:rsidRPr="00F829AD" w:rsidRDefault="00AE367B" w:rsidP="00AE367B">
      <w:pPr>
        <w:widowControl w:val="0"/>
        <w:numPr>
          <w:ilvl w:val="0"/>
          <w:numId w:val="21"/>
        </w:numPr>
        <w:shd w:val="clear" w:color="auto" w:fill="FFFFFF"/>
        <w:tabs>
          <w:tab w:val="clear" w:pos="644"/>
          <w:tab w:val="num" w:pos="207"/>
        </w:tabs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Примерная основная общеобразовательная программа дошкольных учреждений «От рождения до школы» /Под ред. Н.Е. </w:t>
      </w:r>
      <w:proofErr w:type="spellStart"/>
      <w:r w:rsidRPr="00F829AD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F82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Т.С. Комаровой, М.А. Васильевой, МОЗАИКА-СИНТЕЗ, Москва, </w:t>
      </w:r>
      <w:r w:rsidRPr="00F829A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2015; </w:t>
      </w:r>
    </w:p>
    <w:p w:rsidR="00AE367B" w:rsidRPr="00F829AD" w:rsidRDefault="00AE367B" w:rsidP="00AE367B">
      <w:pPr>
        <w:numPr>
          <w:ilvl w:val="0"/>
          <w:numId w:val="21"/>
        </w:numPr>
        <w:shd w:val="clear" w:color="auto" w:fill="FFFFFF"/>
        <w:tabs>
          <w:tab w:val="clear" w:pos="644"/>
          <w:tab w:val="num" w:pos="207"/>
        </w:tabs>
        <w:spacing w:after="0" w:line="240" w:lineRule="auto"/>
        <w:ind w:left="0" w:firstLine="2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9AD">
        <w:rPr>
          <w:rFonts w:ascii="Times New Roman" w:eastAsia="Arial Unicode MS" w:hAnsi="Times New Roman" w:cs="Times New Roman"/>
          <w:sz w:val="24"/>
          <w:szCs w:val="24"/>
          <w:lang w:eastAsia="ru-RU"/>
        </w:rPr>
        <w:t>Региональная образовательная программа дошкольного образования «</w:t>
      </w:r>
      <w:r w:rsidRPr="00F829AD">
        <w:rPr>
          <w:rFonts w:ascii="Times New Roman" w:eastAsia="Arial Unicode MS" w:hAnsi="Times New Roman" w:cs="Times New Roman"/>
          <w:sz w:val="24"/>
          <w:szCs w:val="24"/>
          <w:lang w:val="tt-RU" w:eastAsia="ru-RU"/>
        </w:rPr>
        <w:t>Сөенеч / Радость познания</w:t>
      </w:r>
      <w:r w:rsidRPr="00F829AD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», Р.К. </w:t>
      </w:r>
      <w:proofErr w:type="spellStart"/>
      <w:r w:rsidRPr="00F829AD">
        <w:rPr>
          <w:rFonts w:ascii="Times New Roman" w:eastAsia="Arial Unicode MS" w:hAnsi="Times New Roman" w:cs="Times New Roman"/>
          <w:sz w:val="24"/>
          <w:szCs w:val="24"/>
          <w:lang w:eastAsia="ru-RU"/>
        </w:rPr>
        <w:t>Шаехова</w:t>
      </w:r>
      <w:proofErr w:type="spellEnd"/>
      <w:r w:rsidRPr="00F829AD">
        <w:rPr>
          <w:rFonts w:ascii="Times New Roman" w:eastAsia="Arial Unicode MS" w:hAnsi="Times New Roman" w:cs="Times New Roman"/>
          <w:sz w:val="24"/>
          <w:szCs w:val="24"/>
          <w:lang w:eastAsia="ru-RU"/>
        </w:rPr>
        <w:t>, К.: «</w:t>
      </w:r>
      <w:proofErr w:type="spellStart"/>
      <w:r w:rsidRPr="00F829AD">
        <w:rPr>
          <w:rFonts w:ascii="Times New Roman" w:eastAsia="Arial Unicode MS" w:hAnsi="Times New Roman" w:cs="Times New Roman"/>
          <w:sz w:val="24"/>
          <w:szCs w:val="24"/>
          <w:lang w:eastAsia="ru-RU"/>
        </w:rPr>
        <w:t>Магариф</w:t>
      </w:r>
      <w:proofErr w:type="spellEnd"/>
      <w:r w:rsidRPr="00F829AD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– </w:t>
      </w:r>
      <w:proofErr w:type="spellStart"/>
      <w:r w:rsidRPr="00F829AD">
        <w:rPr>
          <w:rFonts w:ascii="Times New Roman" w:eastAsia="Arial Unicode MS" w:hAnsi="Times New Roman" w:cs="Times New Roman"/>
          <w:sz w:val="24"/>
          <w:szCs w:val="24"/>
          <w:lang w:eastAsia="ru-RU"/>
        </w:rPr>
        <w:t>Вакыт</w:t>
      </w:r>
      <w:proofErr w:type="spellEnd"/>
      <w:r w:rsidRPr="00F829AD">
        <w:rPr>
          <w:rFonts w:ascii="Times New Roman" w:eastAsia="Arial Unicode MS" w:hAnsi="Times New Roman" w:cs="Times New Roman"/>
          <w:sz w:val="24"/>
          <w:szCs w:val="24"/>
          <w:lang w:eastAsia="ru-RU"/>
        </w:rPr>
        <w:t>», 2016 г.;</w:t>
      </w:r>
    </w:p>
    <w:p w:rsidR="00AE367B" w:rsidRPr="00F829AD" w:rsidRDefault="00AE367B" w:rsidP="00AE367B">
      <w:pPr>
        <w:numPr>
          <w:ilvl w:val="0"/>
          <w:numId w:val="21"/>
        </w:numPr>
        <w:shd w:val="clear" w:color="auto" w:fill="FFFFFF"/>
        <w:tabs>
          <w:tab w:val="clear" w:pos="644"/>
          <w:tab w:val="num" w:pos="207"/>
        </w:tabs>
        <w:spacing w:after="0" w:line="240" w:lineRule="auto"/>
        <w:ind w:left="0" w:firstLine="2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методический комплект по обучению детей </w:t>
      </w:r>
      <w:r w:rsidRPr="00F829AD">
        <w:rPr>
          <w:rFonts w:ascii="Times New Roman" w:eastAsia="Calibri" w:hAnsi="Times New Roman" w:cs="Times New Roman"/>
          <w:sz w:val="24"/>
          <w:szCs w:val="24"/>
          <w:lang w:eastAsia="ru-RU"/>
        </w:rPr>
        <w:t>родному и второму (татарскому</w:t>
      </w:r>
      <w:proofErr w:type="gramStart"/>
      <w:r w:rsidRPr="00F829AD">
        <w:rPr>
          <w:rFonts w:ascii="Times New Roman" w:eastAsia="Calibri" w:hAnsi="Times New Roman" w:cs="Times New Roman"/>
          <w:sz w:val="24"/>
          <w:szCs w:val="24"/>
          <w:lang w:eastAsia="ru-RU"/>
        </w:rPr>
        <w:t>)</w:t>
      </w:r>
      <w:r w:rsidRPr="00F829AD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proofErr w:type="gramEnd"/>
      <w:r w:rsidRPr="00F829AD">
        <w:rPr>
          <w:rFonts w:ascii="Times New Roman" w:eastAsia="Times New Roman" w:hAnsi="Times New Roman" w:cs="Times New Roman"/>
          <w:sz w:val="24"/>
          <w:szCs w:val="24"/>
          <w:lang w:eastAsia="ru-RU"/>
        </w:rPr>
        <w:t>зыку</w:t>
      </w:r>
      <w:r w:rsidRPr="00F829A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AE367B" w:rsidRPr="00F829AD" w:rsidRDefault="00AE367B" w:rsidP="00AE367B">
      <w:pPr>
        <w:numPr>
          <w:ilvl w:val="0"/>
          <w:numId w:val="22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F82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829AD">
        <w:rPr>
          <w:rFonts w:ascii="Times New Roman" w:eastAsia="Arial Unicode MS" w:hAnsi="Times New Roman" w:cs="Times New Roman"/>
          <w:sz w:val="24"/>
          <w:szCs w:val="24"/>
          <w:lang w:eastAsia="ru-RU"/>
        </w:rPr>
        <w:t>Балалар</w:t>
      </w:r>
      <w:proofErr w:type="spellEnd"/>
      <w:r w:rsidRPr="00F829AD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829AD">
        <w:rPr>
          <w:rFonts w:ascii="Times New Roman" w:eastAsia="Arial Unicode MS" w:hAnsi="Times New Roman" w:cs="Times New Roman"/>
          <w:sz w:val="24"/>
          <w:szCs w:val="24"/>
          <w:lang w:eastAsia="ru-RU"/>
        </w:rPr>
        <w:t>бакчасында</w:t>
      </w:r>
      <w:proofErr w:type="spellEnd"/>
      <w:r w:rsidRPr="00F829AD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F829AD">
        <w:rPr>
          <w:rFonts w:ascii="Times New Roman" w:eastAsia="Arial Unicode MS" w:hAnsi="Times New Roman" w:cs="Times New Roman"/>
          <w:sz w:val="24"/>
          <w:szCs w:val="24"/>
          <w:lang w:eastAsia="ru-RU"/>
        </w:rPr>
        <w:t>рус</w:t>
      </w:r>
      <w:proofErr w:type="gramEnd"/>
      <w:r w:rsidRPr="00F829AD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829AD">
        <w:rPr>
          <w:rFonts w:ascii="Times New Roman" w:eastAsia="Arial Unicode MS" w:hAnsi="Times New Roman" w:cs="Times New Roman"/>
          <w:sz w:val="24"/>
          <w:szCs w:val="24"/>
          <w:lang w:eastAsia="ru-RU"/>
        </w:rPr>
        <w:t>балаларны</w:t>
      </w:r>
      <w:proofErr w:type="spellEnd"/>
      <w:r w:rsidRPr="00F829AD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татар теле</w:t>
      </w:r>
      <w:r w:rsidRPr="00F829AD">
        <w:rPr>
          <w:rFonts w:ascii="Times New Roman" w:eastAsia="Arial Unicode MS" w:hAnsi="Times New Roman" w:cs="Times New Roman"/>
          <w:sz w:val="24"/>
          <w:szCs w:val="24"/>
          <w:lang w:val="tt-RU" w:eastAsia="ru-RU"/>
        </w:rPr>
        <w:t xml:space="preserve"> өйрәтү п</w:t>
      </w:r>
      <w:proofErr w:type="spellStart"/>
      <w:r w:rsidRPr="00F829AD">
        <w:rPr>
          <w:rFonts w:ascii="Times New Roman" w:eastAsia="Arial Unicode MS" w:hAnsi="Times New Roman" w:cs="Times New Roman"/>
          <w:sz w:val="24"/>
          <w:szCs w:val="24"/>
          <w:lang w:eastAsia="ru-RU"/>
        </w:rPr>
        <w:t>рограммасы</w:t>
      </w:r>
      <w:proofErr w:type="spellEnd"/>
      <w:r w:rsidRPr="00F829AD">
        <w:rPr>
          <w:rFonts w:ascii="Times New Roman" w:eastAsia="Arial Unicode MS" w:hAnsi="Times New Roman" w:cs="Times New Roman"/>
          <w:sz w:val="24"/>
          <w:szCs w:val="24"/>
          <w:lang w:eastAsia="ru-RU"/>
        </w:rPr>
        <w:t>», п</w:t>
      </w:r>
      <w:r w:rsidRPr="00F829AD">
        <w:rPr>
          <w:rFonts w:ascii="Times New Roman" w:eastAsia="Arial Unicode MS" w:hAnsi="Times New Roman" w:cs="Times New Roman"/>
          <w:bCs/>
          <w:iCs/>
          <w:sz w:val="24"/>
          <w:szCs w:val="24"/>
          <w:lang w:eastAsia="ru-RU"/>
        </w:rPr>
        <w:t xml:space="preserve">од редакцией З.М. </w:t>
      </w:r>
      <w:proofErr w:type="spellStart"/>
      <w:r w:rsidRPr="00F829AD">
        <w:rPr>
          <w:rFonts w:ascii="Times New Roman" w:eastAsia="Arial Unicode MS" w:hAnsi="Times New Roman" w:cs="Times New Roman"/>
          <w:bCs/>
          <w:iCs/>
          <w:sz w:val="24"/>
          <w:szCs w:val="24"/>
          <w:lang w:eastAsia="ru-RU"/>
        </w:rPr>
        <w:t>Зарипова</w:t>
      </w:r>
      <w:proofErr w:type="spellEnd"/>
      <w:r w:rsidRPr="00F829AD">
        <w:rPr>
          <w:rFonts w:ascii="Times New Roman" w:eastAsia="Arial Unicode MS" w:hAnsi="Times New Roman" w:cs="Times New Roman"/>
          <w:bCs/>
          <w:iCs/>
          <w:sz w:val="24"/>
          <w:szCs w:val="24"/>
          <w:lang w:eastAsia="ru-RU"/>
        </w:rPr>
        <w:t>, Р.С. Исаева и др.  –</w:t>
      </w:r>
      <w:r w:rsidRPr="00F829AD">
        <w:rPr>
          <w:rFonts w:ascii="Times New Roman" w:eastAsia="Arial Unicode MS" w:hAnsi="Times New Roman" w:cs="Times New Roman"/>
          <w:bCs/>
          <w:iCs/>
          <w:sz w:val="24"/>
          <w:szCs w:val="24"/>
          <w:lang w:val="tt-RU" w:eastAsia="ru-RU"/>
        </w:rPr>
        <w:t xml:space="preserve"> </w:t>
      </w:r>
      <w:r w:rsidRPr="00F829AD">
        <w:rPr>
          <w:rFonts w:ascii="Times New Roman" w:eastAsia="Arial Unicode MS" w:hAnsi="Times New Roman" w:cs="Times New Roman"/>
          <w:bCs/>
          <w:iCs/>
          <w:sz w:val="24"/>
          <w:szCs w:val="24"/>
          <w:lang w:eastAsia="ru-RU"/>
        </w:rPr>
        <w:t xml:space="preserve">К.: </w:t>
      </w:r>
      <w:r w:rsidRPr="00F829AD">
        <w:rPr>
          <w:rFonts w:ascii="Times New Roman" w:eastAsia="Arial Unicode MS" w:hAnsi="Times New Roman" w:cs="Times New Roman"/>
          <w:bCs/>
          <w:iCs/>
          <w:sz w:val="24"/>
          <w:szCs w:val="24"/>
          <w:lang w:val="tt-RU" w:eastAsia="ru-RU"/>
        </w:rPr>
        <w:t>Беренче полиграфия компаниясе</w:t>
      </w:r>
      <w:r w:rsidRPr="00F829AD">
        <w:rPr>
          <w:rFonts w:ascii="Times New Roman" w:eastAsia="Arial Unicode MS" w:hAnsi="Times New Roman" w:cs="Times New Roman"/>
          <w:bCs/>
          <w:iCs/>
          <w:sz w:val="24"/>
          <w:szCs w:val="24"/>
          <w:lang w:eastAsia="ru-RU"/>
        </w:rPr>
        <w:t>, 20</w:t>
      </w:r>
      <w:r w:rsidRPr="00F829AD">
        <w:rPr>
          <w:rFonts w:ascii="Times New Roman" w:eastAsia="Arial Unicode MS" w:hAnsi="Times New Roman" w:cs="Times New Roman"/>
          <w:bCs/>
          <w:iCs/>
          <w:sz w:val="24"/>
          <w:szCs w:val="24"/>
          <w:lang w:val="tt-RU" w:eastAsia="ru-RU"/>
        </w:rPr>
        <w:t>13</w:t>
      </w:r>
      <w:r w:rsidRPr="00F829AD">
        <w:rPr>
          <w:rFonts w:ascii="Times New Roman" w:eastAsia="Arial Unicode MS" w:hAnsi="Times New Roman" w:cs="Times New Roman"/>
          <w:bCs/>
          <w:iCs/>
          <w:sz w:val="24"/>
          <w:szCs w:val="24"/>
          <w:lang w:eastAsia="ru-RU"/>
        </w:rPr>
        <w:t xml:space="preserve"> г</w:t>
      </w:r>
      <w:r w:rsidRPr="00F829AD">
        <w:rPr>
          <w:rFonts w:ascii="Times New Roman" w:eastAsia="Arial Unicode MS" w:hAnsi="Times New Roman" w:cs="Times New Roman"/>
          <w:sz w:val="24"/>
          <w:szCs w:val="24"/>
          <w:lang w:eastAsia="ru-RU"/>
        </w:rPr>
        <w:t>.;</w:t>
      </w:r>
    </w:p>
    <w:p w:rsidR="00AE367B" w:rsidRPr="00F829AD" w:rsidRDefault="00AE367B" w:rsidP="00AE367B">
      <w:pPr>
        <w:numPr>
          <w:ilvl w:val="0"/>
          <w:numId w:val="22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Arial Unicode MS" w:hAnsi="Times New Roman" w:cs="Times New Roman"/>
          <w:sz w:val="24"/>
          <w:szCs w:val="24"/>
          <w:lang w:val="tt-RU" w:eastAsia="ru-RU"/>
        </w:rPr>
      </w:pPr>
      <w:r w:rsidRPr="00F829AD">
        <w:rPr>
          <w:rFonts w:ascii="Times New Roman" w:eastAsia="Arial Unicode MS" w:hAnsi="Times New Roman" w:cs="Times New Roman"/>
          <w:sz w:val="24"/>
          <w:szCs w:val="24"/>
          <w:lang w:val="tt-RU" w:eastAsia="ru-RU"/>
        </w:rPr>
        <w:t xml:space="preserve"> «Балалар бакчасында әдәп-әхлак тәрбиясе», К.В.Закирова, Р.Ә. Кадыйрова, Г.М. Сафиуллина</w:t>
      </w:r>
      <w:r w:rsidRPr="00F829AD">
        <w:rPr>
          <w:rFonts w:ascii="Times New Roman" w:eastAsia="Arial Unicode MS" w:hAnsi="Times New Roman" w:cs="Times New Roman"/>
          <w:bCs/>
          <w:iCs/>
          <w:sz w:val="24"/>
          <w:szCs w:val="24"/>
          <w:lang w:val="tt-RU" w:eastAsia="ru-RU"/>
        </w:rPr>
        <w:t xml:space="preserve"> и др.  </w:t>
      </w:r>
      <w:r w:rsidRPr="00F829AD">
        <w:rPr>
          <w:rFonts w:ascii="Times New Roman" w:eastAsia="Arial Unicode MS" w:hAnsi="Times New Roman" w:cs="Times New Roman"/>
          <w:bCs/>
          <w:iCs/>
          <w:sz w:val="24"/>
          <w:szCs w:val="24"/>
          <w:lang w:eastAsia="ru-RU"/>
        </w:rPr>
        <w:t>–</w:t>
      </w:r>
      <w:r w:rsidRPr="00F829AD">
        <w:rPr>
          <w:rFonts w:ascii="Times New Roman" w:eastAsia="Arial Unicode MS" w:hAnsi="Times New Roman" w:cs="Times New Roman"/>
          <w:bCs/>
          <w:iCs/>
          <w:sz w:val="24"/>
          <w:szCs w:val="24"/>
          <w:lang w:val="tt-RU" w:eastAsia="ru-RU"/>
        </w:rPr>
        <w:t xml:space="preserve"> </w:t>
      </w:r>
      <w:r w:rsidRPr="00F829AD">
        <w:rPr>
          <w:rFonts w:ascii="Times New Roman" w:eastAsia="Arial Unicode MS" w:hAnsi="Times New Roman" w:cs="Times New Roman"/>
          <w:bCs/>
          <w:iCs/>
          <w:sz w:val="24"/>
          <w:szCs w:val="24"/>
          <w:lang w:eastAsia="ru-RU"/>
        </w:rPr>
        <w:t xml:space="preserve">К.: </w:t>
      </w:r>
      <w:r w:rsidRPr="00F829AD">
        <w:rPr>
          <w:rFonts w:ascii="Times New Roman" w:eastAsia="Arial Unicode MS" w:hAnsi="Times New Roman" w:cs="Times New Roman"/>
          <w:bCs/>
          <w:iCs/>
          <w:sz w:val="24"/>
          <w:szCs w:val="24"/>
          <w:lang w:val="tt-RU" w:eastAsia="ru-RU"/>
        </w:rPr>
        <w:t>Беренче полиграфия компаниясе</w:t>
      </w:r>
      <w:r w:rsidRPr="00F829AD">
        <w:rPr>
          <w:rFonts w:ascii="Times New Roman" w:eastAsia="Arial Unicode MS" w:hAnsi="Times New Roman" w:cs="Times New Roman"/>
          <w:bCs/>
          <w:iCs/>
          <w:sz w:val="24"/>
          <w:szCs w:val="24"/>
          <w:lang w:eastAsia="ru-RU"/>
        </w:rPr>
        <w:t>, 20</w:t>
      </w:r>
      <w:r w:rsidRPr="00F829AD">
        <w:rPr>
          <w:rFonts w:ascii="Times New Roman" w:eastAsia="Arial Unicode MS" w:hAnsi="Times New Roman" w:cs="Times New Roman"/>
          <w:bCs/>
          <w:iCs/>
          <w:sz w:val="24"/>
          <w:szCs w:val="24"/>
          <w:lang w:val="tt-RU" w:eastAsia="ru-RU"/>
        </w:rPr>
        <w:t>13</w:t>
      </w:r>
      <w:r w:rsidRPr="00F829AD">
        <w:rPr>
          <w:rFonts w:ascii="Times New Roman" w:eastAsia="Arial Unicode MS" w:hAnsi="Times New Roman" w:cs="Times New Roman"/>
          <w:bCs/>
          <w:iCs/>
          <w:sz w:val="24"/>
          <w:szCs w:val="24"/>
          <w:lang w:eastAsia="ru-RU"/>
        </w:rPr>
        <w:t xml:space="preserve"> г</w:t>
      </w:r>
      <w:r w:rsidRPr="00F829AD">
        <w:rPr>
          <w:rFonts w:ascii="Times New Roman" w:eastAsia="Arial Unicode MS" w:hAnsi="Times New Roman" w:cs="Times New Roman"/>
          <w:sz w:val="24"/>
          <w:szCs w:val="24"/>
          <w:lang w:eastAsia="ru-RU"/>
        </w:rPr>
        <w:t>.;</w:t>
      </w:r>
    </w:p>
    <w:p w:rsidR="00AE367B" w:rsidRPr="00F829AD" w:rsidRDefault="00AE367B" w:rsidP="00AE367B">
      <w:pPr>
        <w:numPr>
          <w:ilvl w:val="0"/>
          <w:numId w:val="22"/>
        </w:numPr>
        <w:tabs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Times New Roman" w:eastAsia="Arial Unicode MS" w:hAnsi="Times New Roman" w:cs="Times New Roman"/>
          <w:bCs/>
          <w:iCs/>
          <w:sz w:val="24"/>
          <w:szCs w:val="24"/>
          <w:lang w:eastAsia="ru-RU"/>
        </w:rPr>
      </w:pPr>
      <w:r w:rsidRPr="00F829AD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«</w:t>
      </w:r>
      <w:r w:rsidRPr="00F829AD">
        <w:rPr>
          <w:rFonts w:ascii="Times New Roman" w:eastAsia="Arial Unicode MS" w:hAnsi="Times New Roman" w:cs="Times New Roman"/>
          <w:sz w:val="24"/>
          <w:szCs w:val="24"/>
          <w:lang w:val="tt-RU" w:eastAsia="ru-RU"/>
        </w:rPr>
        <w:t>Туган телдә сөйләшәбез</w:t>
      </w:r>
      <w:r w:rsidRPr="00F829AD">
        <w:rPr>
          <w:rFonts w:ascii="Times New Roman" w:eastAsia="Arial Unicode MS" w:hAnsi="Times New Roman" w:cs="Times New Roman"/>
          <w:sz w:val="24"/>
          <w:szCs w:val="24"/>
          <w:lang w:eastAsia="ru-RU"/>
        </w:rPr>
        <w:t>»,</w:t>
      </w:r>
      <w:r w:rsidRPr="00F829AD">
        <w:rPr>
          <w:rFonts w:ascii="Times New Roman" w:eastAsia="Arial Unicode MS" w:hAnsi="Times New Roman" w:cs="Times New Roman"/>
          <w:bCs/>
          <w:iCs/>
          <w:sz w:val="24"/>
          <w:szCs w:val="24"/>
          <w:lang w:eastAsia="ru-RU"/>
        </w:rPr>
        <w:t xml:space="preserve"> З.М. </w:t>
      </w:r>
      <w:proofErr w:type="spellStart"/>
      <w:r w:rsidRPr="00F829AD">
        <w:rPr>
          <w:rFonts w:ascii="Times New Roman" w:eastAsia="Arial Unicode MS" w:hAnsi="Times New Roman" w:cs="Times New Roman"/>
          <w:bCs/>
          <w:iCs/>
          <w:sz w:val="24"/>
          <w:szCs w:val="24"/>
          <w:lang w:eastAsia="ru-RU"/>
        </w:rPr>
        <w:t>Зарипова</w:t>
      </w:r>
      <w:proofErr w:type="spellEnd"/>
      <w:r w:rsidRPr="00F829AD">
        <w:rPr>
          <w:rFonts w:ascii="Times New Roman" w:eastAsia="Arial Unicode MS" w:hAnsi="Times New Roman" w:cs="Times New Roman"/>
          <w:bCs/>
          <w:iCs/>
          <w:sz w:val="24"/>
          <w:szCs w:val="24"/>
          <w:lang w:eastAsia="ru-RU"/>
        </w:rPr>
        <w:t xml:space="preserve">, </w:t>
      </w:r>
      <w:r w:rsidRPr="00F829AD">
        <w:rPr>
          <w:rFonts w:ascii="Times New Roman" w:eastAsia="Arial Unicode MS" w:hAnsi="Times New Roman" w:cs="Times New Roman"/>
          <w:bCs/>
          <w:iCs/>
          <w:sz w:val="24"/>
          <w:szCs w:val="24"/>
          <w:lang w:val="tt-RU" w:eastAsia="ru-RU"/>
        </w:rPr>
        <w:t>Л.Н. Вә</w:t>
      </w:r>
      <w:r w:rsidRPr="00F829AD">
        <w:rPr>
          <w:rFonts w:ascii="Times New Roman" w:eastAsia="Arial Unicode MS" w:hAnsi="Times New Roman" w:cs="Times New Roman"/>
          <w:bCs/>
          <w:iCs/>
          <w:sz w:val="24"/>
          <w:szCs w:val="24"/>
          <w:lang w:eastAsia="ru-RU"/>
        </w:rPr>
        <w:t>л</w:t>
      </w:r>
      <w:r w:rsidRPr="00F829AD">
        <w:rPr>
          <w:rFonts w:ascii="Times New Roman" w:eastAsia="Arial Unicode MS" w:hAnsi="Times New Roman" w:cs="Times New Roman"/>
          <w:bCs/>
          <w:iCs/>
          <w:sz w:val="24"/>
          <w:szCs w:val="24"/>
          <w:lang w:val="tt-RU" w:eastAsia="ru-RU"/>
        </w:rPr>
        <w:t>иева</w:t>
      </w:r>
      <w:r w:rsidRPr="00F829AD">
        <w:rPr>
          <w:rFonts w:ascii="Times New Roman" w:eastAsia="Arial Unicode MS" w:hAnsi="Times New Roman" w:cs="Times New Roman"/>
          <w:sz w:val="24"/>
          <w:szCs w:val="24"/>
          <w:lang w:val="tt-RU" w:eastAsia="ru-RU"/>
        </w:rPr>
        <w:t xml:space="preserve"> </w:t>
      </w:r>
      <w:r w:rsidRPr="00F829AD">
        <w:rPr>
          <w:rFonts w:ascii="Times New Roman" w:eastAsia="Arial Unicode MS" w:hAnsi="Times New Roman" w:cs="Times New Roman"/>
          <w:bCs/>
          <w:iCs/>
          <w:sz w:val="24"/>
          <w:szCs w:val="24"/>
          <w:lang w:eastAsia="ru-RU"/>
        </w:rPr>
        <w:t>и др. –</w:t>
      </w:r>
      <w:r w:rsidRPr="00F829AD">
        <w:rPr>
          <w:rFonts w:ascii="Times New Roman" w:eastAsia="Arial Unicode MS" w:hAnsi="Times New Roman" w:cs="Times New Roman"/>
          <w:bCs/>
          <w:iCs/>
          <w:sz w:val="24"/>
          <w:szCs w:val="24"/>
          <w:lang w:val="tt-RU" w:eastAsia="ru-RU"/>
        </w:rPr>
        <w:t xml:space="preserve"> </w:t>
      </w:r>
      <w:r w:rsidRPr="00F829AD">
        <w:rPr>
          <w:rFonts w:ascii="Times New Roman" w:eastAsia="Arial Unicode MS" w:hAnsi="Times New Roman" w:cs="Times New Roman"/>
          <w:bCs/>
          <w:iCs/>
          <w:sz w:val="24"/>
          <w:szCs w:val="24"/>
          <w:lang w:eastAsia="ru-RU"/>
        </w:rPr>
        <w:t xml:space="preserve">К.: </w:t>
      </w:r>
      <w:r w:rsidRPr="00F829AD">
        <w:rPr>
          <w:rFonts w:ascii="Times New Roman" w:eastAsia="Arial Unicode MS" w:hAnsi="Times New Roman" w:cs="Times New Roman"/>
          <w:bCs/>
          <w:iCs/>
          <w:sz w:val="24"/>
          <w:szCs w:val="24"/>
          <w:lang w:val="tt-RU" w:eastAsia="ru-RU"/>
        </w:rPr>
        <w:t>Беренче полиграфия компаниясе</w:t>
      </w:r>
      <w:r w:rsidRPr="00F829AD">
        <w:rPr>
          <w:rFonts w:ascii="Times New Roman" w:eastAsia="Arial Unicode MS" w:hAnsi="Times New Roman" w:cs="Times New Roman"/>
          <w:bCs/>
          <w:iCs/>
          <w:sz w:val="24"/>
          <w:szCs w:val="24"/>
          <w:lang w:eastAsia="ru-RU"/>
        </w:rPr>
        <w:t>, 20</w:t>
      </w:r>
      <w:r w:rsidRPr="00F829AD">
        <w:rPr>
          <w:rFonts w:ascii="Times New Roman" w:eastAsia="Arial Unicode MS" w:hAnsi="Times New Roman" w:cs="Times New Roman"/>
          <w:bCs/>
          <w:iCs/>
          <w:sz w:val="24"/>
          <w:szCs w:val="24"/>
          <w:lang w:val="tt-RU" w:eastAsia="ru-RU"/>
        </w:rPr>
        <w:t>12</w:t>
      </w:r>
      <w:r w:rsidRPr="00F829AD">
        <w:rPr>
          <w:rFonts w:ascii="Times New Roman" w:eastAsia="Arial Unicode MS" w:hAnsi="Times New Roman" w:cs="Times New Roman"/>
          <w:bCs/>
          <w:iCs/>
          <w:sz w:val="24"/>
          <w:szCs w:val="24"/>
          <w:lang w:eastAsia="ru-RU"/>
        </w:rPr>
        <w:t xml:space="preserve"> г</w:t>
      </w:r>
      <w:r w:rsidRPr="00F829AD">
        <w:rPr>
          <w:rFonts w:ascii="Times New Roman" w:eastAsia="Arial Unicode MS" w:hAnsi="Times New Roman" w:cs="Times New Roman"/>
          <w:sz w:val="24"/>
          <w:szCs w:val="24"/>
          <w:lang w:eastAsia="ru-RU"/>
        </w:rPr>
        <w:t>.;</w:t>
      </w:r>
    </w:p>
    <w:p w:rsidR="00AE367B" w:rsidRPr="00F829AD" w:rsidRDefault="00AE367B" w:rsidP="00AE367B">
      <w:pPr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F829AD">
        <w:rPr>
          <w:rFonts w:ascii="Times New Roman" w:eastAsia="Arial Unicode MS" w:hAnsi="Times New Roman" w:cs="Times New Roman"/>
          <w:sz w:val="24"/>
          <w:szCs w:val="24"/>
          <w:lang w:val="tt-RU" w:eastAsia="ru-RU"/>
        </w:rPr>
        <w:t>“Программа обучения английскому языку в дошкольном образовательном учреждении Республики Татарстан” Л.Ф.Иванова;</w:t>
      </w:r>
    </w:p>
    <w:p w:rsidR="00AE367B" w:rsidRPr="00F829AD" w:rsidRDefault="00AE367B" w:rsidP="00AE367B">
      <w:pPr>
        <w:numPr>
          <w:ilvl w:val="0"/>
          <w:numId w:val="21"/>
        </w:numPr>
        <w:tabs>
          <w:tab w:val="clear" w:pos="644"/>
          <w:tab w:val="num" w:pos="0"/>
          <w:tab w:val="num" w:pos="567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F829AD">
        <w:rPr>
          <w:rFonts w:ascii="Times New Roman" w:eastAsia="Arial Unicode MS" w:hAnsi="Times New Roman" w:cs="Times New Roman"/>
          <w:sz w:val="24"/>
          <w:szCs w:val="24"/>
          <w:lang w:eastAsia="ru-RU"/>
        </w:rPr>
        <w:t>«Подготовка к школе детей с недостатками речи. Программа обучения детей с недоразв</w:t>
      </w:r>
      <w:r w:rsidRPr="00F829AD">
        <w:rPr>
          <w:rFonts w:ascii="Times New Roman" w:eastAsia="Arial Unicode MS" w:hAnsi="Times New Roman" w:cs="Times New Roman"/>
          <w:sz w:val="24"/>
          <w:szCs w:val="24"/>
          <w:lang w:eastAsia="ru-RU"/>
        </w:rPr>
        <w:t>и</w:t>
      </w:r>
      <w:r w:rsidRPr="00F829AD">
        <w:rPr>
          <w:rFonts w:ascii="Times New Roman" w:eastAsia="Arial Unicode MS" w:hAnsi="Times New Roman" w:cs="Times New Roman"/>
          <w:sz w:val="24"/>
          <w:szCs w:val="24"/>
          <w:lang w:eastAsia="ru-RU"/>
        </w:rPr>
        <w:t>тием фонетического строя речи», пособие для логопеда, Г.А. Каше;</w:t>
      </w:r>
    </w:p>
    <w:p w:rsidR="00AE367B" w:rsidRPr="00F829AD" w:rsidRDefault="00AE367B" w:rsidP="00AE367B">
      <w:pPr>
        <w:numPr>
          <w:ilvl w:val="0"/>
          <w:numId w:val="21"/>
        </w:numPr>
        <w:tabs>
          <w:tab w:val="clear" w:pos="644"/>
          <w:tab w:val="num" w:pos="0"/>
          <w:tab w:val="num" w:pos="567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F829AD">
        <w:rPr>
          <w:rFonts w:ascii="Times New Roman" w:eastAsia="Arial Unicode MS" w:hAnsi="Times New Roman" w:cs="Times New Roman"/>
          <w:sz w:val="24"/>
          <w:szCs w:val="24"/>
          <w:lang w:eastAsia="ru-RU"/>
        </w:rPr>
        <w:t>«Программа воспитания и обучения детей с фонетико-фонематическим недоразвитием речи (7 год жизни)», Г.А. Каше, Т.Б. Филичева, Г.В. Чиркина</w:t>
      </w:r>
      <w:r w:rsidRPr="00F829AD">
        <w:rPr>
          <w:rFonts w:ascii="Times New Roman" w:eastAsia="Arial Unicode MS" w:hAnsi="Times New Roman" w:cs="Times New Roman"/>
          <w:sz w:val="24"/>
          <w:szCs w:val="24"/>
          <w:lang w:val="tt-RU" w:eastAsia="ru-RU"/>
        </w:rPr>
        <w:t>;</w:t>
      </w:r>
      <w:r w:rsidRPr="00F829AD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</w:t>
      </w:r>
    </w:p>
    <w:p w:rsidR="00AE367B" w:rsidRPr="00F829AD" w:rsidRDefault="00AE367B" w:rsidP="00AE367B">
      <w:pPr>
        <w:numPr>
          <w:ilvl w:val="0"/>
          <w:numId w:val="21"/>
        </w:numPr>
        <w:tabs>
          <w:tab w:val="clear" w:pos="644"/>
          <w:tab w:val="num" w:pos="0"/>
          <w:tab w:val="num" w:pos="567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F829AD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«Программа воспитания и обучения детей с фонетико-фонематическим недоразвитием речи (6 год жизни)», учебное пособие для логопедов и воспитателей детских садов с нарушением речи, Т.Б. Филичева, </w:t>
      </w:r>
      <w:proofErr w:type="spellStart"/>
      <w:r w:rsidRPr="00F829AD">
        <w:rPr>
          <w:rFonts w:ascii="Times New Roman" w:eastAsia="Arial Unicode MS" w:hAnsi="Times New Roman" w:cs="Times New Roman"/>
          <w:sz w:val="24"/>
          <w:szCs w:val="24"/>
          <w:lang w:eastAsia="ru-RU"/>
        </w:rPr>
        <w:t>Г.В.Чиркина</w:t>
      </w:r>
      <w:proofErr w:type="spellEnd"/>
      <w:r w:rsidRPr="00F829AD">
        <w:rPr>
          <w:rFonts w:ascii="Times New Roman" w:eastAsia="Arial Unicode MS" w:hAnsi="Times New Roman" w:cs="Times New Roman"/>
          <w:sz w:val="24"/>
          <w:szCs w:val="24"/>
          <w:lang w:val="tt-RU" w:eastAsia="ru-RU"/>
        </w:rPr>
        <w:t>;</w:t>
      </w:r>
    </w:p>
    <w:p w:rsidR="00AE367B" w:rsidRDefault="00AE367B" w:rsidP="00AE367B">
      <w:pPr>
        <w:widowControl w:val="0"/>
        <w:shd w:val="clear" w:color="auto" w:fill="FFFFFF"/>
        <w:tabs>
          <w:tab w:val="num" w:pos="64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367B" w:rsidRPr="00686D10" w:rsidRDefault="00AE367B" w:rsidP="00AE367B">
      <w:pPr>
        <w:widowControl w:val="0"/>
        <w:shd w:val="clear" w:color="auto" w:fill="FFFFFF"/>
        <w:tabs>
          <w:tab w:val="num" w:pos="64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</w:pPr>
      <w:r w:rsidRPr="00686D10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>Режим обучения и воспитания</w:t>
      </w:r>
    </w:p>
    <w:p w:rsidR="00AE367B" w:rsidRPr="00DA211E" w:rsidRDefault="00AE367B" w:rsidP="00AE367B">
      <w:pPr>
        <w:widowControl w:val="0"/>
        <w:shd w:val="clear" w:color="auto" w:fill="FFFFFF"/>
        <w:tabs>
          <w:tab w:val="num" w:pos="64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367B" w:rsidRPr="00DA211E" w:rsidRDefault="00AE367B" w:rsidP="00AE367B">
      <w:pPr>
        <w:widowControl w:val="0"/>
        <w:shd w:val="clear" w:color="auto" w:fill="FFFFFF"/>
        <w:tabs>
          <w:tab w:val="num" w:pos="644"/>
          <w:tab w:val="left" w:pos="993"/>
        </w:tabs>
        <w:autoSpaceDE w:val="0"/>
        <w:autoSpaceDN w:val="0"/>
        <w:adjustRightInd w:val="0"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год: начало с </w:t>
      </w:r>
      <w:r w:rsidR="004E53B2">
        <w:rPr>
          <w:rFonts w:ascii="Times New Roman" w:eastAsia="Times New Roman" w:hAnsi="Times New Roman" w:cs="Times New Roman"/>
          <w:sz w:val="24"/>
          <w:szCs w:val="24"/>
          <w:lang w:eastAsia="ru-RU"/>
        </w:rPr>
        <w:t>01.09.202</w:t>
      </w:r>
      <w:r w:rsidR="004E53B2" w:rsidRPr="007B4B0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3B6B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по 31.05.2023</w:t>
      </w:r>
      <w:r w:rsidRPr="00DA21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AE367B" w:rsidRPr="00DA211E" w:rsidRDefault="00AE367B" w:rsidP="00AE367B">
      <w:pPr>
        <w:widowControl w:val="0"/>
        <w:shd w:val="clear" w:color="auto" w:fill="FFFFFF"/>
        <w:tabs>
          <w:tab w:val="num" w:pos="644"/>
          <w:tab w:val="left" w:pos="993"/>
        </w:tabs>
        <w:autoSpaceDE w:val="0"/>
        <w:autoSpaceDN w:val="0"/>
        <w:adjustRightInd w:val="0"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11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учебного года в неделях: 36 недель</w:t>
      </w:r>
    </w:p>
    <w:p w:rsidR="00AE367B" w:rsidRPr="00DA211E" w:rsidRDefault="00AE367B" w:rsidP="00AE367B">
      <w:pPr>
        <w:widowControl w:val="0"/>
        <w:shd w:val="clear" w:color="auto" w:fill="FFFFFF"/>
        <w:tabs>
          <w:tab w:val="num" w:pos="644"/>
          <w:tab w:val="left" w:pos="993"/>
        </w:tabs>
        <w:autoSpaceDE w:val="0"/>
        <w:autoSpaceDN w:val="0"/>
        <w:adjustRightInd w:val="0"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11E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Летний оздор</w:t>
      </w:r>
      <w:r w:rsidR="003B6B9D">
        <w:rPr>
          <w:rFonts w:ascii="Times New Roman" w:eastAsia="Times New Roman" w:hAnsi="Times New Roman" w:cs="Times New Roman"/>
          <w:sz w:val="24"/>
          <w:szCs w:val="24"/>
          <w:lang w:eastAsia="ru-RU"/>
        </w:rPr>
        <w:t>овительный период - с 01.06.2023 г. по 31.08.2023</w:t>
      </w:r>
      <w:r w:rsidRPr="00DA21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AE367B" w:rsidRDefault="00AE367B" w:rsidP="00AE367B">
      <w:pPr>
        <w:widowControl w:val="0"/>
        <w:shd w:val="clear" w:color="auto" w:fill="FFFFFF"/>
        <w:tabs>
          <w:tab w:val="num" w:pos="644"/>
          <w:tab w:val="left" w:pos="993"/>
        </w:tabs>
        <w:autoSpaceDE w:val="0"/>
        <w:autoSpaceDN w:val="0"/>
        <w:adjustRightInd w:val="0"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11E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Педагогическая диагностика 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сентябрь, май.</w:t>
      </w:r>
    </w:p>
    <w:p w:rsidR="00AE367B" w:rsidRPr="00DA211E" w:rsidRDefault="00AE367B" w:rsidP="00AE367B">
      <w:pPr>
        <w:widowControl w:val="0"/>
        <w:shd w:val="clear" w:color="auto" w:fill="FFFFFF"/>
        <w:tabs>
          <w:tab w:val="num" w:pos="64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367B" w:rsidRPr="00E50CCF" w:rsidRDefault="00AE367B" w:rsidP="00AE367B">
      <w:pPr>
        <w:numPr>
          <w:ilvl w:val="0"/>
          <w:numId w:val="20"/>
        </w:numPr>
        <w:spacing w:before="240" w:after="0" w:line="240" w:lineRule="auto"/>
        <w:ind w:left="927"/>
        <w:contextualSpacing/>
        <w:jc w:val="center"/>
        <w:rPr>
          <w:rFonts w:ascii="Times New Roman" w:eastAsia="Calibri" w:hAnsi="Times New Roman" w:cs="Times New Roman"/>
          <w:b/>
          <w:i/>
          <w:iCs/>
          <w:sz w:val="28"/>
          <w:szCs w:val="24"/>
          <w:lang w:eastAsia="ru-RU"/>
        </w:rPr>
      </w:pPr>
      <w:r w:rsidRPr="00E50CCF">
        <w:rPr>
          <w:rFonts w:ascii="Times New Roman" w:eastAsia="Calibri" w:hAnsi="Times New Roman" w:cs="Times New Roman"/>
          <w:b/>
          <w:i/>
          <w:iCs/>
          <w:sz w:val="28"/>
          <w:szCs w:val="24"/>
          <w:lang w:eastAsia="ru-RU"/>
        </w:rPr>
        <w:t>Методическая тема района:</w:t>
      </w:r>
    </w:p>
    <w:p w:rsidR="00AE367B" w:rsidRPr="00E50CCF" w:rsidRDefault="00AE367B" w:rsidP="00AE367B">
      <w:pPr>
        <w:spacing w:before="240" w:after="0"/>
        <w:jc w:val="center"/>
        <w:rPr>
          <w:rFonts w:ascii="Times New Roman" w:eastAsia="Calibri" w:hAnsi="Times New Roman" w:cs="Times New Roman"/>
          <w:b/>
          <w:i/>
          <w:iCs/>
          <w:sz w:val="28"/>
          <w:szCs w:val="24"/>
          <w:lang w:eastAsia="ru-RU"/>
        </w:rPr>
      </w:pPr>
      <w:r w:rsidRPr="00686D10">
        <w:rPr>
          <w:rFonts w:ascii="Times New Roman" w:eastAsia="Calibri" w:hAnsi="Times New Roman" w:cs="Times New Roman"/>
          <w:b/>
          <w:iCs/>
          <w:sz w:val="28"/>
          <w:szCs w:val="24"/>
          <w:lang w:eastAsia="ru-RU"/>
        </w:rPr>
        <w:t>«Повышение качества образования посредством совершенствования професси</w:t>
      </w:r>
      <w:r w:rsidRPr="00686D10">
        <w:rPr>
          <w:rFonts w:ascii="Times New Roman" w:eastAsia="Calibri" w:hAnsi="Times New Roman" w:cs="Times New Roman"/>
          <w:b/>
          <w:iCs/>
          <w:sz w:val="28"/>
          <w:szCs w:val="24"/>
          <w:lang w:eastAsia="ru-RU"/>
        </w:rPr>
        <w:t>о</w:t>
      </w:r>
      <w:r w:rsidRPr="00686D10">
        <w:rPr>
          <w:rFonts w:ascii="Times New Roman" w:eastAsia="Calibri" w:hAnsi="Times New Roman" w:cs="Times New Roman"/>
          <w:b/>
          <w:iCs/>
          <w:sz w:val="28"/>
          <w:szCs w:val="24"/>
          <w:lang w:eastAsia="ru-RU"/>
        </w:rPr>
        <w:t xml:space="preserve">нальной компетентности воспитателей в условиях реализации </w:t>
      </w:r>
      <w:r w:rsidRPr="00E50CCF">
        <w:rPr>
          <w:rFonts w:ascii="Times New Roman" w:eastAsia="Calibri" w:hAnsi="Times New Roman" w:cs="Times New Roman"/>
          <w:b/>
          <w:i/>
          <w:iCs/>
          <w:sz w:val="28"/>
          <w:szCs w:val="24"/>
          <w:lang w:eastAsia="ru-RU"/>
        </w:rPr>
        <w:t>ФГОС».</w:t>
      </w:r>
    </w:p>
    <w:p w:rsidR="00AE367B" w:rsidRPr="00E50CCF" w:rsidRDefault="00AE367B" w:rsidP="00AE367B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</w:pPr>
      <w:r w:rsidRPr="00E50CCF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 xml:space="preserve">             Методическая тема МБДОУ:</w:t>
      </w:r>
    </w:p>
    <w:p w:rsidR="00AE367B" w:rsidRPr="00686D10" w:rsidRDefault="00AE367B" w:rsidP="00AE367B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686D1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«</w:t>
      </w:r>
      <w:r w:rsidRPr="00686D10">
        <w:rPr>
          <w:rFonts w:ascii="Times New Roman" w:eastAsia="Times New Roman" w:hAnsi="Times New Roman" w:cs="Times New Roman"/>
          <w:b/>
          <w:sz w:val="28"/>
          <w:lang w:eastAsia="ru-RU"/>
        </w:rPr>
        <w:t xml:space="preserve">Совершенствование работы с семьей как необходимое условие реализации ФГОС </w:t>
      </w:r>
      <w:proofErr w:type="gramStart"/>
      <w:r w:rsidRPr="00686D10">
        <w:rPr>
          <w:rFonts w:ascii="Times New Roman" w:eastAsia="Times New Roman" w:hAnsi="Times New Roman" w:cs="Times New Roman"/>
          <w:b/>
          <w:sz w:val="28"/>
          <w:lang w:eastAsia="ru-RU"/>
        </w:rPr>
        <w:t>ДО</w:t>
      </w:r>
      <w:proofErr w:type="gramEnd"/>
      <w:r w:rsidRPr="00686D10">
        <w:rPr>
          <w:rFonts w:ascii="Times New Roman" w:eastAsia="Times New Roman" w:hAnsi="Times New Roman" w:cs="Times New Roman"/>
          <w:b/>
          <w:sz w:val="28"/>
          <w:lang w:eastAsia="ru-RU"/>
        </w:rPr>
        <w:t xml:space="preserve"> </w:t>
      </w:r>
      <w:proofErr w:type="gramStart"/>
      <w:r w:rsidRPr="00686D10">
        <w:rPr>
          <w:rFonts w:ascii="Times New Roman" w:eastAsia="Times New Roman" w:hAnsi="Times New Roman" w:cs="Times New Roman"/>
          <w:b/>
          <w:sz w:val="28"/>
          <w:lang w:eastAsia="ru-RU"/>
        </w:rPr>
        <w:t>с</w:t>
      </w:r>
      <w:proofErr w:type="gramEnd"/>
      <w:r w:rsidRPr="00686D10">
        <w:rPr>
          <w:rFonts w:ascii="Times New Roman" w:eastAsia="Times New Roman" w:hAnsi="Times New Roman" w:cs="Times New Roman"/>
          <w:b/>
          <w:sz w:val="28"/>
          <w:lang w:eastAsia="ru-RU"/>
        </w:rPr>
        <w:t xml:space="preserve"> учетом национально-регионального компонента</w:t>
      </w:r>
      <w:r w:rsidRPr="00686D1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».</w:t>
      </w:r>
    </w:p>
    <w:p w:rsidR="00AE367B" w:rsidRPr="00686D10" w:rsidRDefault="00AE367B" w:rsidP="00AE367B">
      <w:pPr>
        <w:widowControl w:val="0"/>
        <w:autoSpaceDE w:val="0"/>
        <w:autoSpaceDN w:val="0"/>
        <w:adjustRightInd w:val="0"/>
        <w:spacing w:after="0"/>
        <w:ind w:firstLine="284"/>
        <w:jc w:val="center"/>
        <w:rPr>
          <w:rFonts w:ascii="Times New Roman" w:eastAsia="Times New Roman" w:hAnsi="Times New Roman" w:cs="Times New Roman"/>
          <w:b/>
          <w:color w:val="FF0000"/>
          <w:sz w:val="16"/>
          <w:szCs w:val="24"/>
          <w:lang w:eastAsia="ru-RU"/>
        </w:rPr>
      </w:pPr>
    </w:p>
    <w:p w:rsidR="00AE367B" w:rsidRPr="00686D10" w:rsidRDefault="004E7925" w:rsidP="00AE367B">
      <w:pPr>
        <w:widowControl w:val="0"/>
        <w:autoSpaceDE w:val="0"/>
        <w:autoSpaceDN w:val="0"/>
        <w:adjustRightInd w:val="0"/>
        <w:spacing w:after="0"/>
        <w:ind w:firstLine="284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Цели и задачи на 2022 – 2023</w:t>
      </w:r>
      <w:r w:rsidR="00AE367B" w:rsidRPr="00686D1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учебный год</w:t>
      </w:r>
    </w:p>
    <w:p w:rsidR="00AE367B" w:rsidRPr="00A82FE4" w:rsidRDefault="00AE367B" w:rsidP="00AE367B">
      <w:pPr>
        <w:pStyle w:val="a5"/>
        <w:tabs>
          <w:tab w:val="left" w:pos="709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Цель:  </w:t>
      </w:r>
    </w:p>
    <w:p w:rsidR="00AE367B" w:rsidRPr="00A82FE4" w:rsidRDefault="00AE367B" w:rsidP="00AE367B">
      <w:pPr>
        <w:pStyle w:val="a5"/>
        <w:tabs>
          <w:tab w:val="left" w:pos="709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Систематизация организационно-методических условий для реализации современных подходов к развитию взаимодействия детского сада и семьи в условиях реализации ФГОС </w:t>
      </w:r>
      <w:proofErr w:type="gramStart"/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учетом НРК, создание консультационного центра. </w:t>
      </w:r>
    </w:p>
    <w:p w:rsidR="00AE367B" w:rsidRPr="00A82FE4" w:rsidRDefault="00AE367B" w:rsidP="00AE367B">
      <w:pPr>
        <w:pStyle w:val="a5"/>
        <w:tabs>
          <w:tab w:val="left" w:pos="709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Осуществление преемственности между ДОО муниципального района в рамках работы инн</w:t>
      </w:r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вационных площадок по внедрению ФГОС </w:t>
      </w:r>
      <w:proofErr w:type="gramStart"/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УМК </w:t>
      </w:r>
      <w:proofErr w:type="gramStart"/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бучению детей татарскому языку.</w:t>
      </w:r>
    </w:p>
    <w:p w:rsidR="00AE367B" w:rsidRPr="00A82FE4" w:rsidRDefault="00AE367B" w:rsidP="00AE367B">
      <w:pPr>
        <w:pStyle w:val="a5"/>
        <w:tabs>
          <w:tab w:val="left" w:pos="709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AE367B" w:rsidRPr="00A82FE4" w:rsidRDefault="00AE367B" w:rsidP="00AE367B">
      <w:pPr>
        <w:pStyle w:val="a5"/>
        <w:tabs>
          <w:tab w:val="left" w:pos="709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Продолжать совершенствовать работу по взаимодействию детского сада и семьи, и</w:t>
      </w:r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пользуя метод проектов в соответствии с федеральными государственными образовательными стандартами. Повышать профессиональную компетентность педагогов.</w:t>
      </w:r>
    </w:p>
    <w:p w:rsidR="00AE367B" w:rsidRPr="00A82FE4" w:rsidRDefault="00AE367B" w:rsidP="00AE367B">
      <w:pPr>
        <w:pStyle w:val="a5"/>
        <w:tabs>
          <w:tab w:val="left" w:pos="709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Продолжать работу по трудовому воспитанию детей 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современных условиях в соо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вет</w:t>
      </w:r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ствии с национальными традициями семей воспитанников.</w:t>
      </w:r>
    </w:p>
    <w:p w:rsidR="00AE367B" w:rsidRPr="00A82FE4" w:rsidRDefault="00AE367B" w:rsidP="00AE367B">
      <w:pPr>
        <w:pStyle w:val="a5"/>
        <w:tabs>
          <w:tab w:val="left" w:pos="709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Продолжать работу по обучению детей двум государственным языкам, построению </w:t>
      </w:r>
      <w:proofErr w:type="spellStart"/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>лилингвальной</w:t>
      </w:r>
      <w:proofErr w:type="spellEnd"/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предметно-развивающей среды ДОУ в соответствии с ФГОС </w:t>
      </w:r>
      <w:proofErr w:type="gramStart"/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патриотическому, нравственному воспитанию. </w:t>
      </w:r>
    </w:p>
    <w:p w:rsidR="00AE367B" w:rsidRPr="00A82FE4" w:rsidRDefault="00AE367B" w:rsidP="00AE367B">
      <w:pPr>
        <w:pStyle w:val="a5"/>
        <w:tabs>
          <w:tab w:val="left" w:pos="709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</w:t>
      </w:r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Сохранять и укреплять физическое и психическое здоровье воспитанников. Соверше</w:t>
      </w:r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ствовать </w:t>
      </w:r>
      <w:proofErr w:type="spellStart"/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здоровьесберегающую</w:t>
      </w:r>
      <w:proofErr w:type="spellEnd"/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среду, создавать условия для формирования у детей дошкольного возраста устойчивых навыков здорового образа жизни, безопасного поведения в быту и на дороге, воспитания экологической культуры, воспитание грамотного пешехода. </w:t>
      </w:r>
    </w:p>
    <w:p w:rsidR="00AE367B" w:rsidRPr="00A82FE4" w:rsidRDefault="00AE367B" w:rsidP="00AE367B">
      <w:pPr>
        <w:pStyle w:val="a5"/>
        <w:tabs>
          <w:tab w:val="left" w:pos="709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Pr="00A82FE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Составить и реализовать план работы по преемственности между ДОО района.</w:t>
      </w:r>
    </w:p>
    <w:p w:rsidR="00AE367B" w:rsidRDefault="00AE367B" w:rsidP="00AE367B">
      <w:pPr>
        <w:pStyle w:val="a5"/>
        <w:tabs>
          <w:tab w:val="left" w:pos="709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AE367B" w:rsidRPr="00C16A72" w:rsidRDefault="00AE367B" w:rsidP="00AE367B">
      <w:pPr>
        <w:pStyle w:val="a5"/>
        <w:tabs>
          <w:tab w:val="left" w:pos="709"/>
        </w:tabs>
        <w:spacing w:after="0" w:line="240" w:lineRule="auto"/>
        <w:ind w:left="142" w:firstLine="425"/>
        <w:jc w:val="both"/>
        <w:rPr>
          <w:rFonts w:ascii="Times New Roman" w:eastAsia="Calibri" w:hAnsi="Times New Roman" w:cs="Times New Roman"/>
          <w:color w:val="FF0000"/>
          <w:sz w:val="24"/>
          <w:szCs w:val="24"/>
          <w:shd w:val="clear" w:color="auto" w:fill="FFFFFF"/>
          <w:lang w:eastAsia="ru-RU"/>
        </w:rPr>
      </w:pPr>
    </w:p>
    <w:p w:rsidR="00AE367B" w:rsidRPr="00E50CCF" w:rsidRDefault="00AE367B" w:rsidP="00AE367B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lang w:eastAsia="ru-RU"/>
        </w:rPr>
      </w:pPr>
      <w:r w:rsidRPr="00E50CCF">
        <w:rPr>
          <w:rFonts w:ascii="Times New Roman" w:eastAsia="Calibri" w:hAnsi="Times New Roman" w:cs="Times New Roman"/>
          <w:b/>
          <w:i/>
          <w:sz w:val="28"/>
          <w:lang w:val="tt-RU" w:eastAsia="ru-RU"/>
        </w:rPr>
        <w:t>Участие в районных, республиканских, всероссийских</w:t>
      </w:r>
      <w:r w:rsidRPr="00E50CCF">
        <w:rPr>
          <w:rFonts w:ascii="Times New Roman" w:eastAsia="Calibri" w:hAnsi="Times New Roman" w:cs="Times New Roman"/>
          <w:b/>
          <w:i/>
          <w:sz w:val="28"/>
          <w:lang w:eastAsia="ru-RU"/>
        </w:rPr>
        <w:t xml:space="preserve"> семинарах, конференциях, РМ</w:t>
      </w:r>
      <w:r w:rsidR="007B4B0E">
        <w:rPr>
          <w:rFonts w:ascii="Times New Roman" w:eastAsia="Calibri" w:hAnsi="Times New Roman" w:cs="Times New Roman"/>
          <w:b/>
          <w:i/>
          <w:sz w:val="28"/>
          <w:lang w:eastAsia="ru-RU"/>
        </w:rPr>
        <w:t>О, фестивалях, конкурсах за 202</w:t>
      </w:r>
      <w:r w:rsidR="00221149">
        <w:rPr>
          <w:rFonts w:ascii="Times New Roman" w:eastAsia="Calibri" w:hAnsi="Times New Roman" w:cs="Times New Roman"/>
          <w:b/>
          <w:i/>
          <w:sz w:val="28"/>
          <w:lang w:eastAsia="ru-RU"/>
        </w:rPr>
        <w:t>1</w:t>
      </w:r>
      <w:r w:rsidR="007B4B0E">
        <w:rPr>
          <w:rFonts w:ascii="Times New Roman" w:eastAsia="Calibri" w:hAnsi="Times New Roman" w:cs="Times New Roman"/>
          <w:b/>
          <w:i/>
          <w:sz w:val="28"/>
          <w:lang w:eastAsia="ru-RU"/>
        </w:rPr>
        <w:t>-202</w:t>
      </w:r>
      <w:r w:rsidR="007B4B0E" w:rsidRPr="007B4B0E">
        <w:rPr>
          <w:rFonts w:ascii="Times New Roman" w:eastAsia="Calibri" w:hAnsi="Times New Roman" w:cs="Times New Roman"/>
          <w:b/>
          <w:i/>
          <w:sz w:val="28"/>
          <w:lang w:eastAsia="ru-RU"/>
        </w:rPr>
        <w:t>2</w:t>
      </w:r>
      <w:r w:rsidRPr="00E50CCF">
        <w:rPr>
          <w:rFonts w:ascii="Times New Roman" w:eastAsia="Calibri" w:hAnsi="Times New Roman" w:cs="Times New Roman"/>
          <w:b/>
          <w:i/>
          <w:sz w:val="28"/>
          <w:lang w:eastAsia="ru-RU"/>
        </w:rPr>
        <w:t xml:space="preserve"> учебный год.</w:t>
      </w:r>
    </w:p>
    <w:p w:rsidR="00AE367B" w:rsidRPr="00E50CCF" w:rsidRDefault="00AE367B" w:rsidP="00AE367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</w:pPr>
    </w:p>
    <w:p w:rsidR="00AE367B" w:rsidRPr="001A5371" w:rsidRDefault="00AE367B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</w:p>
    <w:p w:rsidR="003C2F3A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>Воспитанники детского сада и педагоги были участниками различных конкурсов</w:t>
      </w:r>
      <w:r w:rsidR="003A045C">
        <w:rPr>
          <w:rFonts w:ascii="Times New Roman" w:hAnsi="Times New Roman" w:cs="Times New Roman"/>
          <w:sz w:val="24"/>
          <w:szCs w:val="24"/>
        </w:rPr>
        <w:t>, олимпиад</w:t>
      </w:r>
      <w:r w:rsidR="00221149">
        <w:rPr>
          <w:rFonts w:ascii="Times New Roman" w:hAnsi="Times New Roman" w:cs="Times New Roman"/>
          <w:sz w:val="24"/>
          <w:szCs w:val="24"/>
        </w:rPr>
        <w:t>,</w:t>
      </w:r>
      <w:r w:rsidRPr="001A5371">
        <w:rPr>
          <w:rFonts w:ascii="Times New Roman" w:hAnsi="Times New Roman" w:cs="Times New Roman"/>
          <w:sz w:val="24"/>
          <w:szCs w:val="24"/>
        </w:rPr>
        <w:t xml:space="preserve"> были отмечены за участие грамотами, дипломами, благодарственными письмами:</w:t>
      </w:r>
    </w:p>
    <w:p w:rsidR="003A045C" w:rsidRDefault="003A045C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Style w:val="ad"/>
        <w:tblW w:w="11058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4111"/>
        <w:gridCol w:w="1701"/>
        <w:gridCol w:w="2552"/>
        <w:gridCol w:w="1984"/>
      </w:tblGrid>
      <w:tr w:rsidR="00221149" w:rsidRPr="001751CC" w:rsidTr="00221149">
        <w:tc>
          <w:tcPr>
            <w:tcW w:w="710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Наименование конкурса,  дата</w:t>
            </w:r>
          </w:p>
        </w:tc>
        <w:tc>
          <w:tcPr>
            <w:tcW w:w="170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2552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</w:p>
        </w:tc>
        <w:tc>
          <w:tcPr>
            <w:tcW w:w="1984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воспитанник</w:t>
            </w:r>
          </w:p>
        </w:tc>
      </w:tr>
      <w:tr w:rsidR="00221149" w:rsidRPr="001751CC" w:rsidTr="00221149">
        <w:tc>
          <w:tcPr>
            <w:tcW w:w="710" w:type="dxa"/>
            <w:vMerge w:val="restart"/>
            <w:textDirection w:val="btLr"/>
          </w:tcPr>
          <w:p w:rsidR="00221149" w:rsidRPr="001751CC" w:rsidRDefault="00221149" w:rsidP="0022114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Межд</w:t>
            </w: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наро</w:t>
            </w: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</w:p>
          <w:p w:rsidR="00221149" w:rsidRPr="001751CC" w:rsidRDefault="00221149" w:rsidP="0022114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1149" w:rsidRPr="001751CC" w:rsidRDefault="00221149" w:rsidP="0022114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1149" w:rsidRPr="001751CC" w:rsidRDefault="00221149" w:rsidP="0022114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8" w:type="dxa"/>
            <w:gridSpan w:val="4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149" w:rsidRPr="001751CC" w:rsidTr="00221149">
        <w:tc>
          <w:tcPr>
            <w:tcW w:w="710" w:type="dxa"/>
            <w:vMerge/>
            <w:textDirection w:val="btLr"/>
          </w:tcPr>
          <w:p w:rsidR="00221149" w:rsidRPr="001751CC" w:rsidRDefault="00221149" w:rsidP="0022114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Международный конкурс инновац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онных идей для системы дошкольн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о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го образования»</w:t>
            </w:r>
          </w:p>
        </w:tc>
        <w:tc>
          <w:tcPr>
            <w:tcW w:w="170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</w:tc>
        <w:tc>
          <w:tcPr>
            <w:tcW w:w="2552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Софьина Ирина Але</w:t>
            </w: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сандровна</w:t>
            </w:r>
          </w:p>
        </w:tc>
        <w:tc>
          <w:tcPr>
            <w:tcW w:w="1984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149" w:rsidRPr="001751CC" w:rsidTr="00221149">
        <w:tc>
          <w:tcPr>
            <w:tcW w:w="710" w:type="dxa"/>
            <w:vMerge w:val="restart"/>
            <w:textDirection w:val="btLr"/>
          </w:tcPr>
          <w:p w:rsidR="00221149" w:rsidRPr="001751CC" w:rsidRDefault="00221149" w:rsidP="00221149">
            <w:pPr>
              <w:ind w:left="113" w:right="11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Всероссийские</w:t>
            </w:r>
          </w:p>
          <w:p w:rsidR="00221149" w:rsidRPr="001751CC" w:rsidRDefault="00221149" w:rsidP="0022114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1149" w:rsidRPr="001751CC" w:rsidRDefault="00221149" w:rsidP="0022114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1149" w:rsidRPr="001751CC" w:rsidRDefault="00221149" w:rsidP="0022114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1149" w:rsidRPr="001751CC" w:rsidRDefault="00221149" w:rsidP="0022114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1149" w:rsidRPr="001751CC" w:rsidRDefault="00221149" w:rsidP="0022114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8" w:type="dxa"/>
            <w:gridSpan w:val="4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149" w:rsidRPr="001751CC" w:rsidTr="00221149">
        <w:tc>
          <w:tcPr>
            <w:tcW w:w="710" w:type="dxa"/>
            <w:vMerge/>
            <w:textDirection w:val="btLr"/>
          </w:tcPr>
          <w:p w:rsidR="00221149" w:rsidRPr="001751CC" w:rsidRDefault="00221149" w:rsidP="0022114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Всероссийский конкурс 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>«Эффективные практики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 xml:space="preserve"> дошкольного образования»</w:t>
            </w:r>
          </w:p>
        </w:tc>
        <w:tc>
          <w:tcPr>
            <w:tcW w:w="170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552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Евстропова Светлана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рслановна</w:t>
            </w:r>
            <w:proofErr w:type="spellEnd"/>
          </w:p>
        </w:tc>
        <w:tc>
          <w:tcPr>
            <w:tcW w:w="1984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149" w:rsidRPr="001751CC" w:rsidTr="00221149">
        <w:tc>
          <w:tcPr>
            <w:tcW w:w="710" w:type="dxa"/>
            <w:vMerge/>
            <w:textDirection w:val="btLr"/>
          </w:tcPr>
          <w:p w:rsidR="00221149" w:rsidRPr="001751CC" w:rsidRDefault="00221149" w:rsidP="0022114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Всероссийский творческий конкурс «Юный пешеход»</w:t>
            </w:r>
          </w:p>
        </w:tc>
        <w:tc>
          <w:tcPr>
            <w:tcW w:w="170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Венера </w:t>
            </w:r>
            <w:proofErr w:type="spellStart"/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1984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149" w:rsidRPr="001751CC" w:rsidTr="00221149">
        <w:trPr>
          <w:trHeight w:val="385"/>
        </w:trPr>
        <w:tc>
          <w:tcPr>
            <w:tcW w:w="710" w:type="dxa"/>
            <w:vMerge/>
            <w:textDirection w:val="btLr"/>
          </w:tcPr>
          <w:p w:rsidR="00221149" w:rsidRPr="001751CC" w:rsidRDefault="00221149" w:rsidP="0022114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Всероссийский конкурс детского творчества  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>« Полицейский дядя Степа»</w:t>
            </w:r>
          </w:p>
        </w:tc>
        <w:tc>
          <w:tcPr>
            <w:tcW w:w="170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552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Люлюзова</w:t>
            </w:r>
            <w:proofErr w:type="spellEnd"/>
            <w:r w:rsidRPr="001751CC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Николаевна</w:t>
            </w:r>
          </w:p>
        </w:tc>
        <w:tc>
          <w:tcPr>
            <w:tcW w:w="1984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Муратьязова</w:t>
            </w:r>
            <w:proofErr w:type="spellEnd"/>
            <w:r w:rsidRPr="00175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Дарина</w:t>
            </w:r>
            <w:proofErr w:type="spellEnd"/>
          </w:p>
        </w:tc>
      </w:tr>
      <w:tr w:rsidR="00221149" w:rsidRPr="001751CC" w:rsidTr="00221149">
        <w:trPr>
          <w:trHeight w:val="70"/>
        </w:trPr>
        <w:tc>
          <w:tcPr>
            <w:tcW w:w="710" w:type="dxa"/>
            <w:vMerge w:val="restart"/>
            <w:textDirection w:val="btLr"/>
          </w:tcPr>
          <w:p w:rsidR="00221149" w:rsidRPr="001751CC" w:rsidRDefault="00221149" w:rsidP="00221149">
            <w:pPr>
              <w:ind w:left="113" w:right="11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Республиканские</w:t>
            </w:r>
          </w:p>
          <w:p w:rsidR="00221149" w:rsidRPr="001751CC" w:rsidRDefault="00221149" w:rsidP="0022114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8" w:type="dxa"/>
            <w:gridSpan w:val="4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149" w:rsidRPr="001751CC" w:rsidTr="00221149">
        <w:tc>
          <w:tcPr>
            <w:tcW w:w="710" w:type="dxa"/>
            <w:vMerge/>
            <w:textDirection w:val="btLr"/>
          </w:tcPr>
          <w:p w:rsidR="00221149" w:rsidRPr="001751CC" w:rsidRDefault="00221149" w:rsidP="0022114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конкурс детских и юношеских театров  «</w:t>
            </w:r>
            <w:proofErr w:type="spellStart"/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Саяры</w:t>
            </w:r>
            <w:proofErr w:type="spellEnd"/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</w:p>
        </w:tc>
        <w:tc>
          <w:tcPr>
            <w:tcW w:w="170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ь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ный этап -1 место</w:t>
            </w:r>
          </w:p>
        </w:tc>
        <w:tc>
          <w:tcPr>
            <w:tcW w:w="2552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149" w:rsidRPr="001751CC" w:rsidTr="00221149">
        <w:tc>
          <w:tcPr>
            <w:tcW w:w="710" w:type="dxa"/>
            <w:vMerge/>
            <w:textDirection w:val="btLr"/>
          </w:tcPr>
          <w:p w:rsidR="00221149" w:rsidRPr="001751CC" w:rsidRDefault="00221149" w:rsidP="0022114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«Воспитатель года 2021»</w:t>
            </w:r>
          </w:p>
        </w:tc>
        <w:tc>
          <w:tcPr>
            <w:tcW w:w="170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Муниципальный этап  3 место</w:t>
            </w:r>
          </w:p>
        </w:tc>
        <w:tc>
          <w:tcPr>
            <w:tcW w:w="2552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ЛебедеваСветлана Александровна</w:t>
            </w:r>
          </w:p>
        </w:tc>
        <w:tc>
          <w:tcPr>
            <w:tcW w:w="1984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149" w:rsidRPr="001751CC" w:rsidTr="00221149">
        <w:tc>
          <w:tcPr>
            <w:tcW w:w="710" w:type="dxa"/>
            <w:vMerge/>
            <w:textDirection w:val="btLr"/>
          </w:tcPr>
          <w:p w:rsidR="00221149" w:rsidRPr="001751CC" w:rsidRDefault="00221149" w:rsidP="0022114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“Әти белән бергә”! “Вместе с папой”, </w:t>
            </w:r>
          </w:p>
        </w:tc>
        <w:tc>
          <w:tcPr>
            <w:tcW w:w="170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Диплом, 3 место</w:t>
            </w:r>
          </w:p>
        </w:tc>
        <w:tc>
          <w:tcPr>
            <w:tcW w:w="2552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Софьина Ирина Александровна</w:t>
            </w:r>
          </w:p>
        </w:tc>
        <w:tc>
          <w:tcPr>
            <w:tcW w:w="1984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Алана</w:t>
            </w:r>
          </w:p>
        </w:tc>
      </w:tr>
      <w:tr w:rsidR="00221149" w:rsidRPr="001751CC" w:rsidTr="00221149">
        <w:tc>
          <w:tcPr>
            <w:tcW w:w="710" w:type="dxa"/>
            <w:vMerge/>
            <w:textDirection w:val="btLr"/>
          </w:tcPr>
          <w:p w:rsidR="00221149" w:rsidRPr="001751CC" w:rsidRDefault="00221149" w:rsidP="0022114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“Әти белән бергә”! “Вместе с папой”,</w:t>
            </w:r>
          </w:p>
        </w:tc>
        <w:tc>
          <w:tcPr>
            <w:tcW w:w="170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Диплом, 2 место</w:t>
            </w:r>
          </w:p>
        </w:tc>
        <w:tc>
          <w:tcPr>
            <w:tcW w:w="2552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Софьина Ирина Александровна</w:t>
            </w:r>
          </w:p>
        </w:tc>
        <w:tc>
          <w:tcPr>
            <w:tcW w:w="1984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Герасимов Т</w:t>
            </w: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мофей</w:t>
            </w:r>
          </w:p>
        </w:tc>
      </w:tr>
      <w:tr w:rsidR="00221149" w:rsidRPr="001751CC" w:rsidTr="00221149">
        <w:tc>
          <w:tcPr>
            <w:tcW w:w="710" w:type="dxa"/>
            <w:vMerge/>
            <w:textDirection w:val="btLr"/>
          </w:tcPr>
          <w:p w:rsidR="00221149" w:rsidRPr="001751CC" w:rsidRDefault="00221149" w:rsidP="0022114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“Әти белән бергә”! “Вместе с папой”, </w:t>
            </w:r>
          </w:p>
        </w:tc>
        <w:tc>
          <w:tcPr>
            <w:tcW w:w="170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Диплом, 1 место</w:t>
            </w:r>
          </w:p>
        </w:tc>
        <w:tc>
          <w:tcPr>
            <w:tcW w:w="2552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Софьина Ирина Александровна</w:t>
            </w:r>
          </w:p>
        </w:tc>
        <w:tc>
          <w:tcPr>
            <w:tcW w:w="1984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Сергеева Вера</w:t>
            </w:r>
          </w:p>
        </w:tc>
      </w:tr>
      <w:tr w:rsidR="00221149" w:rsidRPr="001751CC" w:rsidTr="00221149">
        <w:tc>
          <w:tcPr>
            <w:tcW w:w="710" w:type="dxa"/>
            <w:vMerge/>
            <w:textDirection w:val="btLr"/>
          </w:tcPr>
          <w:p w:rsidR="00221149" w:rsidRPr="001751CC" w:rsidRDefault="00221149" w:rsidP="0022114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конкурс методич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е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ских разработок</w:t>
            </w:r>
          </w:p>
        </w:tc>
        <w:tc>
          <w:tcPr>
            <w:tcW w:w="170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место</w:t>
            </w:r>
          </w:p>
        </w:tc>
        <w:tc>
          <w:tcPr>
            <w:tcW w:w="2552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Венера </w:t>
            </w:r>
            <w:proofErr w:type="spellStart"/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1984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149" w:rsidRPr="001751CC" w:rsidTr="00221149">
        <w:tc>
          <w:tcPr>
            <w:tcW w:w="710" w:type="dxa"/>
            <w:vMerge/>
            <w:textDirection w:val="btLr"/>
          </w:tcPr>
          <w:p w:rsidR="00221149" w:rsidRPr="001751CC" w:rsidRDefault="00221149" w:rsidP="0022114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заочный эколог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ческий конкурс 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>«Светлячок»</w:t>
            </w:r>
          </w:p>
        </w:tc>
        <w:tc>
          <w:tcPr>
            <w:tcW w:w="170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Венера </w:t>
            </w:r>
            <w:proofErr w:type="spellStart"/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  <w:r w:rsidRPr="001751C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751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ЛебедеваСветлана Александровна, Загидуллина римма Тагировна</w:t>
            </w:r>
          </w:p>
        </w:tc>
        <w:tc>
          <w:tcPr>
            <w:tcW w:w="1984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149" w:rsidRPr="001751CC" w:rsidTr="00221149">
        <w:tc>
          <w:tcPr>
            <w:tcW w:w="710" w:type="dxa"/>
            <w:vMerge/>
            <w:textDirection w:val="btLr"/>
          </w:tcPr>
          <w:p w:rsidR="00221149" w:rsidRPr="001751CC" w:rsidRDefault="00221149" w:rsidP="0022114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Олимпиада  для дошкольников « У</w:t>
            </w: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ный малыш»</w:t>
            </w:r>
          </w:p>
        </w:tc>
        <w:tc>
          <w:tcPr>
            <w:tcW w:w="170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ЛебедеваСветлана Александровна, Старостина Алена Станиславовна, Егоренчева Нина </w:t>
            </w:r>
            <w:r w:rsidRPr="001751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Владимировна, Загидуллина Римма Тагировна</w:t>
            </w:r>
          </w:p>
        </w:tc>
        <w:tc>
          <w:tcPr>
            <w:tcW w:w="1984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149" w:rsidRPr="001751CC" w:rsidTr="00221149">
        <w:tc>
          <w:tcPr>
            <w:tcW w:w="710" w:type="dxa"/>
            <w:textDirection w:val="btLr"/>
          </w:tcPr>
          <w:p w:rsidR="00221149" w:rsidRPr="001751CC" w:rsidRDefault="00221149" w:rsidP="0022114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Участие в республиканском конкурсе рисунков 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>«Татарста</w:t>
            </w:r>
            <w:proofErr w:type="gramStart"/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н-</w:t>
            </w:r>
            <w:proofErr w:type="gramEnd"/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наш общий дом»</w:t>
            </w:r>
          </w:p>
        </w:tc>
        <w:tc>
          <w:tcPr>
            <w:tcW w:w="170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Сертификаты участника</w:t>
            </w:r>
          </w:p>
        </w:tc>
        <w:tc>
          <w:tcPr>
            <w:tcW w:w="2552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Ибрагимова ВенераИльдаровна</w:t>
            </w:r>
          </w:p>
        </w:tc>
        <w:tc>
          <w:tcPr>
            <w:tcW w:w="1984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Пашевкин</w:t>
            </w:r>
            <w:proofErr w:type="spellEnd"/>
            <w:r w:rsidRPr="001751CC">
              <w:rPr>
                <w:rFonts w:ascii="Times New Roman" w:hAnsi="Times New Roman" w:cs="Times New Roman"/>
                <w:sz w:val="24"/>
                <w:szCs w:val="24"/>
              </w:rPr>
              <w:t xml:space="preserve"> Влад, Ежов Иван, З</w:t>
            </w: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кирова Зарина</w:t>
            </w:r>
          </w:p>
        </w:tc>
      </w:tr>
      <w:tr w:rsidR="00221149" w:rsidRPr="001751CC" w:rsidTr="00221149">
        <w:tc>
          <w:tcPr>
            <w:tcW w:w="710" w:type="dxa"/>
            <w:vMerge w:val="restart"/>
            <w:textDirection w:val="btLr"/>
          </w:tcPr>
          <w:p w:rsidR="00221149" w:rsidRPr="001751CC" w:rsidRDefault="00221149" w:rsidP="0022114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Муниципальные</w:t>
            </w:r>
          </w:p>
          <w:p w:rsidR="00221149" w:rsidRPr="001751CC" w:rsidRDefault="00221149" w:rsidP="0022114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1149" w:rsidRPr="001751CC" w:rsidRDefault="00221149" w:rsidP="0022114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1149" w:rsidRPr="001751CC" w:rsidRDefault="00221149" w:rsidP="0022114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«Буду бдительным на льду»</w:t>
            </w:r>
          </w:p>
        </w:tc>
        <w:tc>
          <w:tcPr>
            <w:tcW w:w="170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3место</w:t>
            </w:r>
          </w:p>
        </w:tc>
        <w:tc>
          <w:tcPr>
            <w:tcW w:w="2552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</w:t>
            </w:r>
            <w:proofErr w:type="spellStart"/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Венер</w:t>
            </w: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1984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Ежов Иван</w:t>
            </w:r>
          </w:p>
        </w:tc>
      </w:tr>
      <w:tr w:rsidR="00221149" w:rsidRPr="001751CC" w:rsidTr="00221149">
        <w:tc>
          <w:tcPr>
            <w:tcW w:w="710" w:type="dxa"/>
            <w:vMerge/>
            <w:textDirection w:val="btLr"/>
          </w:tcPr>
          <w:p w:rsidR="00221149" w:rsidRPr="001751CC" w:rsidRDefault="00221149" w:rsidP="0022114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этап республика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н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ского конкурса видеороликов 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>по пропаганде безопасности доро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ж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ного движения и профилактике де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ского дорожно-транспортного тра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матизма среди родителей и детей</w:t>
            </w:r>
          </w:p>
        </w:tc>
        <w:tc>
          <w:tcPr>
            <w:tcW w:w="170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552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</w:t>
            </w:r>
            <w:proofErr w:type="spellStart"/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Венер</w:t>
            </w: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1984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Максимов Д</w:t>
            </w: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ниил</w:t>
            </w:r>
          </w:p>
        </w:tc>
      </w:tr>
      <w:tr w:rsidR="00221149" w:rsidRPr="001751CC" w:rsidTr="00221149">
        <w:tc>
          <w:tcPr>
            <w:tcW w:w="710" w:type="dxa"/>
            <w:vMerge/>
            <w:textDirection w:val="btLr"/>
          </w:tcPr>
          <w:p w:rsidR="00221149" w:rsidRPr="001751CC" w:rsidRDefault="00221149" w:rsidP="0022114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этап республика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н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ского конкурса «Зеленый огонек»</w:t>
            </w:r>
          </w:p>
        </w:tc>
        <w:tc>
          <w:tcPr>
            <w:tcW w:w="170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552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149" w:rsidRPr="001751CC" w:rsidTr="00221149">
        <w:trPr>
          <w:trHeight w:val="367"/>
        </w:trPr>
        <w:tc>
          <w:tcPr>
            <w:tcW w:w="710" w:type="dxa"/>
            <w:vMerge/>
            <w:textDirection w:val="btLr"/>
          </w:tcPr>
          <w:p w:rsidR="00221149" w:rsidRPr="001751CC" w:rsidRDefault="00221149" w:rsidP="0022114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Муниципальный смотр </w:t>
            </w:r>
            <w:proofErr w:type="gramStart"/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–к</w:t>
            </w:r>
            <w:proofErr w:type="gramEnd"/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онкурс «Лучший педагогический проект в ДОУ»</w:t>
            </w:r>
          </w:p>
        </w:tc>
        <w:tc>
          <w:tcPr>
            <w:tcW w:w="170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552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Люлюзова</w:t>
            </w:r>
            <w:proofErr w:type="spellEnd"/>
            <w:r w:rsidRPr="001751CC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Николаевна, </w:t>
            </w:r>
          </w:p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Венера </w:t>
            </w:r>
            <w:proofErr w:type="spellStart"/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1984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149" w:rsidRPr="001751CC" w:rsidTr="00221149">
        <w:trPr>
          <w:trHeight w:val="367"/>
        </w:trPr>
        <w:tc>
          <w:tcPr>
            <w:tcW w:w="710" w:type="dxa"/>
            <w:textDirection w:val="btLr"/>
          </w:tcPr>
          <w:p w:rsidR="00221149" w:rsidRPr="001751CC" w:rsidRDefault="00221149" w:rsidP="0022114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конкурс экологич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е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ских рисунков в рамках 30-летия о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б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разования Министерства охраны окружающей среды и природных р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е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сурсов Республики Татарстан</w:t>
            </w:r>
          </w:p>
        </w:tc>
        <w:tc>
          <w:tcPr>
            <w:tcW w:w="170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552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Старостина Алена Станиславовна</w:t>
            </w:r>
          </w:p>
        </w:tc>
        <w:tc>
          <w:tcPr>
            <w:tcW w:w="1984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Наумов Максим</w:t>
            </w:r>
            <w:proofErr w:type="gramStart"/>
            <w:r w:rsidRPr="001751CC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175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Загидуллина</w:t>
            </w:r>
            <w:proofErr w:type="spellEnd"/>
            <w:r w:rsidRPr="00175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</w:tr>
      <w:tr w:rsidR="00221149" w:rsidRPr="001751CC" w:rsidTr="00221149">
        <w:trPr>
          <w:trHeight w:val="367"/>
        </w:trPr>
        <w:tc>
          <w:tcPr>
            <w:tcW w:w="710" w:type="dxa"/>
            <w:textDirection w:val="btLr"/>
          </w:tcPr>
          <w:p w:rsidR="00221149" w:rsidRPr="001751CC" w:rsidRDefault="00221149" w:rsidP="0022114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этап республика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н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ского конкурса детского рисунка «</w:t>
            </w:r>
            <w:proofErr w:type="spellStart"/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Эколята</w:t>
            </w:r>
            <w:proofErr w:type="spellEnd"/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друзья и защитники Пр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роды»</w:t>
            </w:r>
          </w:p>
        </w:tc>
        <w:tc>
          <w:tcPr>
            <w:tcW w:w="170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552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Сороковнин</w:t>
            </w:r>
            <w:proofErr w:type="spellEnd"/>
            <w:r w:rsidRPr="001751CC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 xml:space="preserve">тем, </w:t>
            </w:r>
            <w:proofErr w:type="spellStart"/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Сиразтд</w:t>
            </w: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нова</w:t>
            </w:r>
            <w:proofErr w:type="spellEnd"/>
            <w:r w:rsidRPr="00175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751CC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</w:p>
        </w:tc>
      </w:tr>
      <w:tr w:rsidR="00221149" w:rsidRPr="001751CC" w:rsidTr="00221149">
        <w:trPr>
          <w:trHeight w:val="367"/>
        </w:trPr>
        <w:tc>
          <w:tcPr>
            <w:tcW w:w="710" w:type="dxa"/>
            <w:textDirection w:val="btLr"/>
          </w:tcPr>
          <w:p w:rsidR="00221149" w:rsidRPr="001751CC" w:rsidRDefault="00221149" w:rsidP="00221149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Победитель районного этапа респу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б</w:t>
            </w:r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ликанского конкурса «</w:t>
            </w:r>
            <w:proofErr w:type="spellStart"/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Эковесна</w:t>
            </w:r>
            <w:proofErr w:type="spellEnd"/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proofErr w:type="gramStart"/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ха</w:t>
            </w:r>
            <w:proofErr w:type="gramEnd"/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2022 г. в номинации «</w:t>
            </w:r>
            <w:proofErr w:type="spellStart"/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Экосад</w:t>
            </w:r>
            <w:proofErr w:type="spellEnd"/>
            <w:r w:rsidRPr="001751CC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1CC">
              <w:rPr>
                <w:rFonts w:ascii="Times New Roman" w:hAnsi="Times New Roman" w:cs="Times New Roman"/>
                <w:sz w:val="24"/>
                <w:szCs w:val="24"/>
              </w:rPr>
              <w:t xml:space="preserve"> Диплом, 1 место</w:t>
            </w:r>
          </w:p>
        </w:tc>
        <w:tc>
          <w:tcPr>
            <w:tcW w:w="2552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221149" w:rsidRPr="001751CC" w:rsidRDefault="00221149" w:rsidP="002211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21149" w:rsidRDefault="00221149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 xml:space="preserve">Данная работа преследовала цель повысить качество </w:t>
      </w:r>
      <w:proofErr w:type="spellStart"/>
      <w:r w:rsidRPr="001A5371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1A5371">
        <w:rPr>
          <w:rFonts w:ascii="Times New Roman" w:hAnsi="Times New Roman" w:cs="Times New Roman"/>
          <w:sz w:val="24"/>
          <w:szCs w:val="24"/>
        </w:rPr>
        <w:t>-образовательного процесса и развить познавательную и коммуникативную деятельность, сформировать гармоничные детско-родительские отношения, повысить педагогическую культуру родителей.</w:t>
      </w:r>
    </w:p>
    <w:p w:rsidR="001A5371" w:rsidRDefault="001A5371" w:rsidP="001A5371">
      <w:pPr>
        <w:pStyle w:val="a4"/>
        <w:tabs>
          <w:tab w:val="left" w:pos="142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C2F3A" w:rsidRPr="001A5371" w:rsidRDefault="003C2F3A" w:rsidP="001A5371">
      <w:pPr>
        <w:pStyle w:val="a4"/>
        <w:tabs>
          <w:tab w:val="left" w:pos="142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5371">
        <w:rPr>
          <w:rFonts w:ascii="Times New Roman" w:hAnsi="Times New Roman" w:cs="Times New Roman"/>
          <w:b/>
          <w:sz w:val="24"/>
          <w:szCs w:val="24"/>
        </w:rPr>
        <w:t>Анализ состояния здоровья воспитанников и сотрудников.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>Все лечебно-оздоровительные мероприятия, которые были запланированы в начале учебного года, были выполнены. Проводилась оценка физического развития детей. На основе антропометрических данных было сделано заключение о состоянии физического развития. Особое место заняла физкул</w:t>
      </w:r>
      <w:r w:rsidRPr="001A5371">
        <w:rPr>
          <w:rFonts w:ascii="Times New Roman" w:hAnsi="Times New Roman" w:cs="Times New Roman"/>
          <w:sz w:val="24"/>
          <w:szCs w:val="24"/>
        </w:rPr>
        <w:t>ь</w:t>
      </w:r>
      <w:r w:rsidRPr="001A5371">
        <w:rPr>
          <w:rFonts w:ascii="Times New Roman" w:hAnsi="Times New Roman" w:cs="Times New Roman"/>
          <w:sz w:val="24"/>
          <w:szCs w:val="24"/>
        </w:rPr>
        <w:t>турно-оздоровительная работа. В системе проводились закаливание, утренняя гимнастика, корриг</w:t>
      </w:r>
      <w:r w:rsidRPr="001A5371">
        <w:rPr>
          <w:rFonts w:ascii="Times New Roman" w:hAnsi="Times New Roman" w:cs="Times New Roman"/>
          <w:sz w:val="24"/>
          <w:szCs w:val="24"/>
        </w:rPr>
        <w:t>и</w:t>
      </w:r>
      <w:r w:rsidRPr="001A5371">
        <w:rPr>
          <w:rFonts w:ascii="Times New Roman" w:hAnsi="Times New Roman" w:cs="Times New Roman"/>
          <w:sz w:val="24"/>
          <w:szCs w:val="24"/>
        </w:rPr>
        <w:t>рующая гимнастика. Так же использовались физкультминутки во время ОД, организовывалась дв</w:t>
      </w:r>
      <w:r w:rsidRPr="001A5371">
        <w:rPr>
          <w:rFonts w:ascii="Times New Roman" w:hAnsi="Times New Roman" w:cs="Times New Roman"/>
          <w:sz w:val="24"/>
          <w:szCs w:val="24"/>
        </w:rPr>
        <w:t>и</w:t>
      </w:r>
      <w:r w:rsidRPr="001A5371">
        <w:rPr>
          <w:rFonts w:ascii="Times New Roman" w:hAnsi="Times New Roman" w:cs="Times New Roman"/>
          <w:sz w:val="24"/>
          <w:szCs w:val="24"/>
        </w:rPr>
        <w:t xml:space="preserve">гательная активность детей на свежем воздухе, проводились спортивные развлечения. 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>Результаты физкультурно-оздоровительной работы: удовлетворительны. Работа ведётся согласно планам.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 xml:space="preserve">   Закаливание: результат оценивается, как удовлетворительный.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 xml:space="preserve">   Тенденция по уровню укрепления здоровья и здорового образа жизни оцениваются как выше сре</w:t>
      </w:r>
      <w:r w:rsidRPr="001A5371">
        <w:rPr>
          <w:rFonts w:ascii="Times New Roman" w:hAnsi="Times New Roman" w:cs="Times New Roman"/>
          <w:sz w:val="24"/>
          <w:szCs w:val="24"/>
        </w:rPr>
        <w:t>д</w:t>
      </w:r>
      <w:r w:rsidRPr="001A5371">
        <w:rPr>
          <w:rFonts w:ascii="Times New Roman" w:hAnsi="Times New Roman" w:cs="Times New Roman"/>
          <w:sz w:val="24"/>
          <w:szCs w:val="24"/>
        </w:rPr>
        <w:t>него. В организации нет медицинской сестры, что не позволяет сделать точный отчет по рациону п</w:t>
      </w:r>
      <w:r w:rsidRPr="001A5371">
        <w:rPr>
          <w:rFonts w:ascii="Times New Roman" w:hAnsi="Times New Roman" w:cs="Times New Roman"/>
          <w:sz w:val="24"/>
          <w:szCs w:val="24"/>
        </w:rPr>
        <w:t>и</w:t>
      </w:r>
      <w:r w:rsidRPr="001A5371">
        <w:rPr>
          <w:rFonts w:ascii="Times New Roman" w:hAnsi="Times New Roman" w:cs="Times New Roman"/>
          <w:sz w:val="24"/>
          <w:szCs w:val="24"/>
        </w:rPr>
        <w:t>тания и выявить процент заболеваемости.</w:t>
      </w:r>
    </w:p>
    <w:p w:rsidR="001A5371" w:rsidRDefault="001A5371" w:rsidP="001A5371">
      <w:pPr>
        <w:pStyle w:val="a4"/>
        <w:tabs>
          <w:tab w:val="left" w:pos="142"/>
        </w:tabs>
        <w:rPr>
          <w:rFonts w:ascii="Times New Roman" w:hAnsi="Times New Roman" w:cs="Times New Roman"/>
          <w:b/>
          <w:sz w:val="24"/>
          <w:szCs w:val="24"/>
        </w:rPr>
      </w:pPr>
    </w:p>
    <w:p w:rsidR="003C2F3A" w:rsidRPr="001A5371" w:rsidRDefault="003C2F3A" w:rsidP="001A5371">
      <w:pPr>
        <w:pStyle w:val="a4"/>
        <w:tabs>
          <w:tab w:val="left" w:pos="142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5371">
        <w:rPr>
          <w:rFonts w:ascii="Times New Roman" w:hAnsi="Times New Roman" w:cs="Times New Roman"/>
          <w:b/>
          <w:sz w:val="24"/>
          <w:szCs w:val="24"/>
        </w:rPr>
        <w:t xml:space="preserve">Анализ </w:t>
      </w:r>
      <w:proofErr w:type="spellStart"/>
      <w:r w:rsidRPr="001A5371">
        <w:rPr>
          <w:rFonts w:ascii="Times New Roman" w:hAnsi="Times New Roman" w:cs="Times New Roman"/>
          <w:b/>
          <w:sz w:val="24"/>
          <w:szCs w:val="24"/>
        </w:rPr>
        <w:t>воспитательно</w:t>
      </w:r>
      <w:proofErr w:type="spellEnd"/>
      <w:r w:rsidRPr="001A5371">
        <w:rPr>
          <w:rFonts w:ascii="Times New Roman" w:hAnsi="Times New Roman" w:cs="Times New Roman"/>
          <w:b/>
          <w:sz w:val="24"/>
          <w:szCs w:val="24"/>
        </w:rPr>
        <w:t>-образовательного процесса ДОУ.</w:t>
      </w:r>
    </w:p>
    <w:p w:rsidR="003C2F3A" w:rsidRPr="001A5371" w:rsidRDefault="00221149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2021</w:t>
      </w:r>
      <w:r w:rsidR="003C42BF">
        <w:rPr>
          <w:rFonts w:ascii="Times New Roman" w:hAnsi="Times New Roman" w:cs="Times New Roman"/>
          <w:sz w:val="24"/>
          <w:szCs w:val="24"/>
        </w:rPr>
        <w:t>-20</w:t>
      </w:r>
      <w:r>
        <w:rPr>
          <w:rFonts w:ascii="Times New Roman" w:hAnsi="Times New Roman" w:cs="Times New Roman"/>
          <w:sz w:val="24"/>
          <w:szCs w:val="24"/>
          <w:lang w:val="tt-RU"/>
        </w:rPr>
        <w:t>22</w:t>
      </w:r>
      <w:r w:rsidR="003C2F3A" w:rsidRPr="001A5371">
        <w:rPr>
          <w:rFonts w:ascii="Times New Roman" w:hAnsi="Times New Roman" w:cs="Times New Roman"/>
          <w:sz w:val="24"/>
          <w:szCs w:val="24"/>
        </w:rPr>
        <w:t xml:space="preserve"> учебном году педагогический коллектив МБДОУ «Детский сад «Родничок» </w:t>
      </w:r>
      <w:proofErr w:type="spellStart"/>
      <w:r w:rsidR="003C2F3A" w:rsidRPr="001A5371">
        <w:rPr>
          <w:rFonts w:ascii="Times New Roman" w:hAnsi="Times New Roman" w:cs="Times New Roman"/>
          <w:sz w:val="24"/>
          <w:szCs w:val="24"/>
        </w:rPr>
        <w:t>пгт</w:t>
      </w:r>
      <w:proofErr w:type="spellEnd"/>
      <w:r w:rsidR="003C2F3A" w:rsidRPr="001A5371">
        <w:rPr>
          <w:rFonts w:ascii="Times New Roman" w:hAnsi="Times New Roman" w:cs="Times New Roman"/>
          <w:sz w:val="24"/>
          <w:szCs w:val="24"/>
        </w:rPr>
        <w:t>. Ку</w:t>
      </w:r>
      <w:r w:rsidR="003C2F3A" w:rsidRPr="001A5371">
        <w:rPr>
          <w:rFonts w:ascii="Times New Roman" w:hAnsi="Times New Roman" w:cs="Times New Roman"/>
          <w:sz w:val="24"/>
          <w:szCs w:val="24"/>
        </w:rPr>
        <w:t>й</w:t>
      </w:r>
      <w:r w:rsidR="003C2F3A" w:rsidRPr="001A5371">
        <w:rPr>
          <w:rFonts w:ascii="Times New Roman" w:hAnsi="Times New Roman" w:cs="Times New Roman"/>
          <w:sz w:val="24"/>
          <w:szCs w:val="24"/>
        </w:rPr>
        <w:t>бышевский Затон» работал по</w:t>
      </w:r>
      <w:r w:rsidR="003C2F3A" w:rsidRPr="001A5371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3C2F3A" w:rsidRPr="001A5371">
        <w:rPr>
          <w:rFonts w:ascii="Times New Roman" w:hAnsi="Times New Roman" w:cs="Times New Roman"/>
          <w:sz w:val="24"/>
          <w:szCs w:val="24"/>
        </w:rPr>
        <w:t>Основной образовательной программе дошкольного образования М</w:t>
      </w:r>
      <w:r w:rsidR="003C2F3A" w:rsidRPr="001A5371">
        <w:rPr>
          <w:rFonts w:ascii="Times New Roman" w:hAnsi="Times New Roman" w:cs="Times New Roman"/>
          <w:sz w:val="24"/>
          <w:szCs w:val="24"/>
        </w:rPr>
        <w:t>у</w:t>
      </w:r>
      <w:r w:rsidR="003C2F3A" w:rsidRPr="001A5371">
        <w:rPr>
          <w:rFonts w:ascii="Times New Roman" w:hAnsi="Times New Roman" w:cs="Times New Roman"/>
          <w:sz w:val="24"/>
          <w:szCs w:val="24"/>
        </w:rPr>
        <w:t xml:space="preserve">ниципального бюджетного дошкольного образовательного учреждения «Детский сад «Родничок» </w:t>
      </w:r>
      <w:proofErr w:type="spellStart"/>
      <w:r w:rsidR="003C2F3A" w:rsidRPr="001A5371">
        <w:rPr>
          <w:rFonts w:ascii="Times New Roman" w:hAnsi="Times New Roman" w:cs="Times New Roman"/>
          <w:sz w:val="24"/>
          <w:szCs w:val="24"/>
        </w:rPr>
        <w:t>пгт</w:t>
      </w:r>
      <w:proofErr w:type="spellEnd"/>
      <w:r w:rsidR="003C2F3A" w:rsidRPr="001A5371">
        <w:rPr>
          <w:rFonts w:ascii="Times New Roman" w:hAnsi="Times New Roman" w:cs="Times New Roman"/>
          <w:sz w:val="24"/>
          <w:szCs w:val="24"/>
        </w:rPr>
        <w:t>. Куйбышевский Затон» Камско-</w:t>
      </w:r>
      <w:proofErr w:type="spellStart"/>
      <w:r w:rsidR="003C2F3A" w:rsidRPr="001A5371">
        <w:rPr>
          <w:rFonts w:ascii="Times New Roman" w:hAnsi="Times New Roman" w:cs="Times New Roman"/>
          <w:sz w:val="24"/>
          <w:szCs w:val="24"/>
        </w:rPr>
        <w:t>Устьинского</w:t>
      </w:r>
      <w:proofErr w:type="spellEnd"/>
      <w:r w:rsidR="003C2F3A" w:rsidRPr="001A5371">
        <w:rPr>
          <w:rFonts w:ascii="Times New Roman" w:hAnsi="Times New Roman" w:cs="Times New Roman"/>
          <w:sz w:val="24"/>
          <w:szCs w:val="24"/>
        </w:rPr>
        <w:t xml:space="preserve">  муниципального района Республики Татарстан.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lastRenderedPageBreak/>
        <w:t>Организация предметно-развивающей среды в ДОУ соответствует программам, удовлетворяет п</w:t>
      </w:r>
      <w:r w:rsidRPr="001A5371">
        <w:rPr>
          <w:rFonts w:ascii="Times New Roman" w:hAnsi="Times New Roman" w:cs="Times New Roman"/>
          <w:sz w:val="24"/>
          <w:szCs w:val="24"/>
        </w:rPr>
        <w:t>о</w:t>
      </w:r>
      <w:r w:rsidRPr="001A5371">
        <w:rPr>
          <w:rFonts w:ascii="Times New Roman" w:hAnsi="Times New Roman" w:cs="Times New Roman"/>
          <w:sz w:val="24"/>
          <w:szCs w:val="24"/>
        </w:rPr>
        <w:t>требности детей, стимулирует их развитие.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>Значительное место в образовательном процессе занимает игра как основной вид деятельности. Ш</w:t>
      </w:r>
      <w:r w:rsidRPr="001A5371">
        <w:rPr>
          <w:rFonts w:ascii="Times New Roman" w:hAnsi="Times New Roman" w:cs="Times New Roman"/>
          <w:sz w:val="24"/>
          <w:szCs w:val="24"/>
        </w:rPr>
        <w:t>и</w:t>
      </w:r>
      <w:r w:rsidRPr="001A5371">
        <w:rPr>
          <w:rFonts w:ascii="Times New Roman" w:hAnsi="Times New Roman" w:cs="Times New Roman"/>
          <w:sz w:val="24"/>
          <w:szCs w:val="24"/>
        </w:rPr>
        <w:t>роко представлены игры с правилами, дидактические и театрализованные игры. Педагоги поощряют самостоятельную организацию детьми игрового пространства, индивидуальную и совместную де</w:t>
      </w:r>
      <w:r w:rsidRPr="001A5371">
        <w:rPr>
          <w:rFonts w:ascii="Times New Roman" w:hAnsi="Times New Roman" w:cs="Times New Roman"/>
          <w:sz w:val="24"/>
          <w:szCs w:val="24"/>
        </w:rPr>
        <w:t>я</w:t>
      </w:r>
      <w:r w:rsidRPr="001A5371">
        <w:rPr>
          <w:rFonts w:ascii="Times New Roman" w:hAnsi="Times New Roman" w:cs="Times New Roman"/>
          <w:sz w:val="24"/>
          <w:szCs w:val="24"/>
        </w:rPr>
        <w:t>тельность детей. Включаются как участники в игры детей с правилами, организуют дидактические игры, способствующие разностороннему развитию детей.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>Во всех группах созданы достаточные условия для интеллектуального развития детей: много позн</w:t>
      </w:r>
      <w:r w:rsidRPr="001A5371">
        <w:rPr>
          <w:rFonts w:ascii="Times New Roman" w:hAnsi="Times New Roman" w:cs="Times New Roman"/>
          <w:sz w:val="24"/>
          <w:szCs w:val="24"/>
        </w:rPr>
        <w:t>а</w:t>
      </w:r>
      <w:r w:rsidRPr="001A5371">
        <w:rPr>
          <w:rFonts w:ascii="Times New Roman" w:hAnsi="Times New Roman" w:cs="Times New Roman"/>
          <w:sz w:val="24"/>
          <w:szCs w:val="24"/>
        </w:rPr>
        <w:t>вательной</w:t>
      </w:r>
      <w:r w:rsidRPr="001A5371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1A5371">
        <w:rPr>
          <w:rFonts w:ascii="Times New Roman" w:hAnsi="Times New Roman" w:cs="Times New Roman"/>
          <w:sz w:val="24"/>
          <w:szCs w:val="24"/>
        </w:rPr>
        <w:t>и художественной литературы, иллюстративного материала, знакомящего с живой и н</w:t>
      </w:r>
      <w:r w:rsidRPr="001A5371">
        <w:rPr>
          <w:rFonts w:ascii="Times New Roman" w:hAnsi="Times New Roman" w:cs="Times New Roman"/>
          <w:sz w:val="24"/>
          <w:szCs w:val="24"/>
        </w:rPr>
        <w:t>е</w:t>
      </w:r>
      <w:r w:rsidRPr="001A5371">
        <w:rPr>
          <w:rFonts w:ascii="Times New Roman" w:hAnsi="Times New Roman" w:cs="Times New Roman"/>
          <w:sz w:val="24"/>
          <w:szCs w:val="24"/>
        </w:rPr>
        <w:t>живой природой, рукотворным миром, есть природный и бросовый материал, карты, схемы. Для п</w:t>
      </w:r>
      <w:r w:rsidRPr="001A5371">
        <w:rPr>
          <w:rFonts w:ascii="Times New Roman" w:hAnsi="Times New Roman" w:cs="Times New Roman"/>
          <w:sz w:val="24"/>
          <w:szCs w:val="24"/>
        </w:rPr>
        <w:t>о</w:t>
      </w:r>
      <w:r w:rsidRPr="001A5371">
        <w:rPr>
          <w:rFonts w:ascii="Times New Roman" w:hAnsi="Times New Roman" w:cs="Times New Roman"/>
          <w:sz w:val="24"/>
          <w:szCs w:val="24"/>
        </w:rPr>
        <w:t>вышения эффективности</w:t>
      </w:r>
      <w:r w:rsidRPr="001A5371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1A5371">
        <w:rPr>
          <w:rFonts w:ascii="Times New Roman" w:hAnsi="Times New Roman" w:cs="Times New Roman"/>
          <w:sz w:val="24"/>
          <w:szCs w:val="24"/>
        </w:rPr>
        <w:t>изучаемого материала в своей работе многие педагоги применяют совр</w:t>
      </w:r>
      <w:r w:rsidRPr="001A5371">
        <w:rPr>
          <w:rFonts w:ascii="Times New Roman" w:hAnsi="Times New Roman" w:cs="Times New Roman"/>
          <w:sz w:val="24"/>
          <w:szCs w:val="24"/>
        </w:rPr>
        <w:t>е</w:t>
      </w:r>
      <w:r w:rsidRPr="001A5371">
        <w:rPr>
          <w:rFonts w:ascii="Times New Roman" w:hAnsi="Times New Roman" w:cs="Times New Roman"/>
          <w:sz w:val="24"/>
          <w:szCs w:val="24"/>
        </w:rPr>
        <w:t>менные технологии, создают и используют презентации по различным темам.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>Сотрудники приобщают детей к культуре чтения художественной литературы, читают детям кн</w:t>
      </w:r>
      <w:r w:rsidRPr="001A5371">
        <w:rPr>
          <w:rFonts w:ascii="Times New Roman" w:hAnsi="Times New Roman" w:cs="Times New Roman"/>
          <w:sz w:val="24"/>
          <w:szCs w:val="24"/>
        </w:rPr>
        <w:t>и</w:t>
      </w:r>
      <w:r w:rsidRPr="001A5371">
        <w:rPr>
          <w:rFonts w:ascii="Times New Roman" w:hAnsi="Times New Roman" w:cs="Times New Roman"/>
          <w:sz w:val="24"/>
          <w:szCs w:val="24"/>
        </w:rPr>
        <w:t>ги,</w:t>
      </w:r>
      <w:r w:rsidRPr="001A5371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1A5371">
        <w:rPr>
          <w:rFonts w:ascii="Times New Roman" w:hAnsi="Times New Roman" w:cs="Times New Roman"/>
          <w:sz w:val="24"/>
          <w:szCs w:val="24"/>
        </w:rPr>
        <w:t xml:space="preserve">беседуют о </w:t>
      </w:r>
      <w:proofErr w:type="gramStart"/>
      <w:r w:rsidRPr="001A5371">
        <w:rPr>
          <w:rFonts w:ascii="Times New Roman" w:hAnsi="Times New Roman" w:cs="Times New Roman"/>
          <w:sz w:val="24"/>
          <w:szCs w:val="24"/>
        </w:rPr>
        <w:t>прочитанном</w:t>
      </w:r>
      <w:proofErr w:type="gramEnd"/>
      <w:r w:rsidRPr="001A5371">
        <w:rPr>
          <w:rFonts w:ascii="Times New Roman" w:hAnsi="Times New Roman" w:cs="Times New Roman"/>
          <w:sz w:val="24"/>
          <w:szCs w:val="24"/>
        </w:rPr>
        <w:t>.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>В ДОУ созданы благоприятные условия для трудового воспитания детей (труд в природе, хозя</w:t>
      </w:r>
      <w:r w:rsidRPr="001A5371">
        <w:rPr>
          <w:rFonts w:ascii="Times New Roman" w:hAnsi="Times New Roman" w:cs="Times New Roman"/>
          <w:sz w:val="24"/>
          <w:szCs w:val="24"/>
        </w:rPr>
        <w:t>й</w:t>
      </w:r>
      <w:r w:rsidRPr="001A5371">
        <w:rPr>
          <w:rFonts w:ascii="Times New Roman" w:hAnsi="Times New Roman" w:cs="Times New Roman"/>
          <w:sz w:val="24"/>
          <w:szCs w:val="24"/>
        </w:rPr>
        <w:t>ственно-бытовой труд, ручной труд). В ДОУ имеется цветники, уголки природы в каждой группе, где дети учатся поведению и труду в природе, а в уголках хозяйственно-бытового труда имеется все н</w:t>
      </w:r>
      <w:r w:rsidRPr="001A5371">
        <w:rPr>
          <w:rFonts w:ascii="Times New Roman" w:hAnsi="Times New Roman" w:cs="Times New Roman"/>
          <w:sz w:val="24"/>
          <w:szCs w:val="24"/>
        </w:rPr>
        <w:t>е</w:t>
      </w:r>
      <w:r w:rsidRPr="001A5371">
        <w:rPr>
          <w:rFonts w:ascii="Times New Roman" w:hAnsi="Times New Roman" w:cs="Times New Roman"/>
          <w:sz w:val="24"/>
          <w:szCs w:val="24"/>
        </w:rPr>
        <w:t>обходимое оборудование для привития трудовых навыков. Работа  по ручному труду, аппликации, конструированию, организация творческой деятельности в рамках работы в режимные моменты формирует трудовые навыки, необходимые в быту. При организации трудовой</w:t>
      </w:r>
      <w:r w:rsidRPr="001A5371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1A5371">
        <w:rPr>
          <w:rFonts w:ascii="Times New Roman" w:hAnsi="Times New Roman" w:cs="Times New Roman"/>
          <w:sz w:val="24"/>
          <w:szCs w:val="24"/>
        </w:rPr>
        <w:t>деятельности учит</w:t>
      </w:r>
      <w:r w:rsidRPr="001A5371">
        <w:rPr>
          <w:rFonts w:ascii="Times New Roman" w:hAnsi="Times New Roman" w:cs="Times New Roman"/>
          <w:sz w:val="24"/>
          <w:szCs w:val="24"/>
        </w:rPr>
        <w:t>ы</w:t>
      </w:r>
      <w:r w:rsidRPr="001A5371">
        <w:rPr>
          <w:rFonts w:ascii="Times New Roman" w:hAnsi="Times New Roman" w:cs="Times New Roman"/>
          <w:sz w:val="24"/>
          <w:szCs w:val="24"/>
        </w:rPr>
        <w:t>вается половая дифференциация.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>Педагоги ДОУ создают условия для художественно-эстетического развития детей в процессе изобр</w:t>
      </w:r>
      <w:r w:rsidRPr="001A5371">
        <w:rPr>
          <w:rFonts w:ascii="Times New Roman" w:hAnsi="Times New Roman" w:cs="Times New Roman"/>
          <w:sz w:val="24"/>
          <w:szCs w:val="24"/>
        </w:rPr>
        <w:t>а</w:t>
      </w:r>
      <w:r w:rsidRPr="001A5371">
        <w:rPr>
          <w:rFonts w:ascii="Times New Roman" w:hAnsi="Times New Roman" w:cs="Times New Roman"/>
          <w:sz w:val="24"/>
          <w:szCs w:val="24"/>
        </w:rPr>
        <w:t xml:space="preserve">зительной, музыкальной, театрализованной, а также свободной деятельности. 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>В работе с детьми раннего возраста педагоги создают все необходимые условия для успешного пр</w:t>
      </w:r>
      <w:r w:rsidRPr="001A5371">
        <w:rPr>
          <w:rFonts w:ascii="Times New Roman" w:hAnsi="Times New Roman" w:cs="Times New Roman"/>
          <w:sz w:val="24"/>
          <w:szCs w:val="24"/>
        </w:rPr>
        <w:t>о</w:t>
      </w:r>
      <w:r w:rsidRPr="001A5371">
        <w:rPr>
          <w:rFonts w:ascii="Times New Roman" w:hAnsi="Times New Roman" w:cs="Times New Roman"/>
          <w:sz w:val="24"/>
          <w:szCs w:val="24"/>
        </w:rPr>
        <w:t>хождения каждым ребенком периода адаптации: налаживают положительные контакты между дет</w:t>
      </w:r>
      <w:r w:rsidRPr="001A5371">
        <w:rPr>
          <w:rFonts w:ascii="Times New Roman" w:hAnsi="Times New Roman" w:cs="Times New Roman"/>
          <w:sz w:val="24"/>
          <w:szCs w:val="24"/>
        </w:rPr>
        <w:t>ь</w:t>
      </w:r>
      <w:r w:rsidRPr="001A5371">
        <w:rPr>
          <w:rFonts w:ascii="Times New Roman" w:hAnsi="Times New Roman" w:cs="Times New Roman"/>
          <w:sz w:val="24"/>
          <w:szCs w:val="24"/>
        </w:rPr>
        <w:t>ми, организуют различные виды игр, способствующих сближению детей. Воспитатели создают усл</w:t>
      </w:r>
      <w:r w:rsidRPr="001A5371">
        <w:rPr>
          <w:rFonts w:ascii="Times New Roman" w:hAnsi="Times New Roman" w:cs="Times New Roman"/>
          <w:sz w:val="24"/>
          <w:szCs w:val="24"/>
        </w:rPr>
        <w:t>о</w:t>
      </w:r>
      <w:r w:rsidRPr="001A5371">
        <w:rPr>
          <w:rFonts w:ascii="Times New Roman" w:hAnsi="Times New Roman" w:cs="Times New Roman"/>
          <w:sz w:val="24"/>
          <w:szCs w:val="24"/>
        </w:rPr>
        <w:t>вия для развития речи детей: играют с детьми в речевые игры, дают послушать детские песенки, ч</w:t>
      </w:r>
      <w:r w:rsidRPr="001A5371">
        <w:rPr>
          <w:rFonts w:ascii="Times New Roman" w:hAnsi="Times New Roman" w:cs="Times New Roman"/>
          <w:sz w:val="24"/>
          <w:szCs w:val="24"/>
        </w:rPr>
        <w:t>и</w:t>
      </w:r>
      <w:r w:rsidRPr="001A5371">
        <w:rPr>
          <w:rFonts w:ascii="Times New Roman" w:hAnsi="Times New Roman" w:cs="Times New Roman"/>
          <w:sz w:val="24"/>
          <w:szCs w:val="24"/>
        </w:rPr>
        <w:t>тают книжки, поддерживают звукоподражания. Стимулируют возникновение интереса к лепке, а</w:t>
      </w:r>
      <w:r w:rsidRPr="001A5371">
        <w:rPr>
          <w:rFonts w:ascii="Times New Roman" w:hAnsi="Times New Roman" w:cs="Times New Roman"/>
          <w:sz w:val="24"/>
          <w:szCs w:val="24"/>
        </w:rPr>
        <w:t>п</w:t>
      </w:r>
      <w:r w:rsidRPr="001A5371">
        <w:rPr>
          <w:rFonts w:ascii="Times New Roman" w:hAnsi="Times New Roman" w:cs="Times New Roman"/>
          <w:sz w:val="24"/>
          <w:szCs w:val="24"/>
        </w:rPr>
        <w:t>пликации и т.д. Педагогами групп раннего возраста проводятся занятия по освоению основных видов движений, закаливающие мероприятия. Музыкальный руководитель проводит в группах раннего возраста музыкальные занятия. Для фиксации результатов развития детей раннего возраста испол</w:t>
      </w:r>
      <w:r w:rsidRPr="001A5371">
        <w:rPr>
          <w:rFonts w:ascii="Times New Roman" w:hAnsi="Times New Roman" w:cs="Times New Roman"/>
          <w:sz w:val="24"/>
          <w:szCs w:val="24"/>
        </w:rPr>
        <w:t>ь</w:t>
      </w:r>
      <w:r w:rsidRPr="001A5371">
        <w:rPr>
          <w:rFonts w:ascii="Times New Roman" w:hAnsi="Times New Roman" w:cs="Times New Roman"/>
          <w:sz w:val="24"/>
          <w:szCs w:val="24"/>
        </w:rPr>
        <w:t>зуются карты нервно-психического развития детей.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 xml:space="preserve">В течение учебного года в детском саду велась активная деятельность по реализации УМК в </w:t>
      </w:r>
      <w:proofErr w:type="spellStart"/>
      <w:r w:rsidRPr="001A5371">
        <w:rPr>
          <w:rFonts w:ascii="Times New Roman" w:hAnsi="Times New Roman" w:cs="Times New Roman"/>
          <w:sz w:val="24"/>
          <w:szCs w:val="24"/>
        </w:rPr>
        <w:t>восп</w:t>
      </w:r>
      <w:r w:rsidRPr="001A5371">
        <w:rPr>
          <w:rFonts w:ascii="Times New Roman" w:hAnsi="Times New Roman" w:cs="Times New Roman"/>
          <w:sz w:val="24"/>
          <w:szCs w:val="24"/>
        </w:rPr>
        <w:t>и</w:t>
      </w:r>
      <w:r w:rsidRPr="001A5371">
        <w:rPr>
          <w:rFonts w:ascii="Times New Roman" w:hAnsi="Times New Roman" w:cs="Times New Roman"/>
          <w:sz w:val="24"/>
          <w:szCs w:val="24"/>
        </w:rPr>
        <w:t>тательно</w:t>
      </w:r>
      <w:proofErr w:type="spellEnd"/>
      <w:r w:rsidRPr="001A5371">
        <w:rPr>
          <w:rFonts w:ascii="Times New Roman" w:hAnsi="Times New Roman" w:cs="Times New Roman"/>
          <w:sz w:val="24"/>
          <w:szCs w:val="24"/>
        </w:rPr>
        <w:t>-образовательном процессе ДОУ. С целью эффективного использования УМК в образов</w:t>
      </w:r>
      <w:r w:rsidRPr="001A5371">
        <w:rPr>
          <w:rFonts w:ascii="Times New Roman" w:hAnsi="Times New Roman" w:cs="Times New Roman"/>
          <w:sz w:val="24"/>
          <w:szCs w:val="24"/>
        </w:rPr>
        <w:t>а</w:t>
      </w:r>
      <w:r w:rsidRPr="001A5371">
        <w:rPr>
          <w:rFonts w:ascii="Times New Roman" w:hAnsi="Times New Roman" w:cs="Times New Roman"/>
          <w:sz w:val="24"/>
          <w:szCs w:val="24"/>
        </w:rPr>
        <w:t>тельном процессе были проведены следующие виды контроля: проверка документации «Документ</w:t>
      </w:r>
      <w:r w:rsidRPr="001A5371">
        <w:rPr>
          <w:rFonts w:ascii="Times New Roman" w:hAnsi="Times New Roman" w:cs="Times New Roman"/>
          <w:sz w:val="24"/>
          <w:szCs w:val="24"/>
        </w:rPr>
        <w:t>а</w:t>
      </w:r>
      <w:r w:rsidRPr="001A5371">
        <w:rPr>
          <w:rFonts w:ascii="Times New Roman" w:hAnsi="Times New Roman" w:cs="Times New Roman"/>
          <w:sz w:val="24"/>
          <w:szCs w:val="24"/>
        </w:rPr>
        <w:t>ция по использованию УМК в образовательном процессе ДОУ», предупредительный контроль «</w:t>
      </w:r>
      <w:proofErr w:type="gramStart"/>
      <w:r w:rsidRPr="001A5371">
        <w:rPr>
          <w:rFonts w:ascii="Times New Roman" w:hAnsi="Times New Roman" w:cs="Times New Roman"/>
          <w:sz w:val="24"/>
          <w:szCs w:val="24"/>
        </w:rPr>
        <w:t>Ко</w:t>
      </w:r>
      <w:r w:rsidRPr="001A5371">
        <w:rPr>
          <w:rFonts w:ascii="Times New Roman" w:hAnsi="Times New Roman" w:cs="Times New Roman"/>
          <w:sz w:val="24"/>
          <w:szCs w:val="24"/>
        </w:rPr>
        <w:t>н</w:t>
      </w:r>
      <w:r w:rsidRPr="001A5371">
        <w:rPr>
          <w:rFonts w:ascii="Times New Roman" w:hAnsi="Times New Roman" w:cs="Times New Roman"/>
          <w:sz w:val="24"/>
          <w:szCs w:val="24"/>
        </w:rPr>
        <w:t>троль за</w:t>
      </w:r>
      <w:proofErr w:type="gramEnd"/>
      <w:r w:rsidRPr="001A5371">
        <w:rPr>
          <w:rFonts w:ascii="Times New Roman" w:hAnsi="Times New Roman" w:cs="Times New Roman"/>
          <w:sz w:val="24"/>
          <w:szCs w:val="24"/>
        </w:rPr>
        <w:t xml:space="preserve"> деятельностью педагогов по реализации УМК». 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>Проведены следующие мероприятия по плану: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1A5371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1A537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Международный день толерантности.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1A5371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1A5371">
        <w:rPr>
          <w:rFonts w:ascii="Times New Roman" w:hAnsi="Times New Roman" w:cs="Times New Roman"/>
          <w:sz w:val="24"/>
          <w:szCs w:val="24"/>
        </w:rPr>
        <w:t>Международный День родного языка.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1A5371">
        <w:rPr>
          <w:rFonts w:ascii="Times New Roman" w:hAnsi="Times New Roman" w:cs="Times New Roman"/>
          <w:sz w:val="24"/>
          <w:szCs w:val="24"/>
        </w:rPr>
        <w:t>Празднование дня рождения Г. Тукая</w:t>
      </w:r>
      <w:proofErr w:type="gramEnd"/>
      <w:r w:rsidRPr="001A5371">
        <w:rPr>
          <w:rFonts w:ascii="Times New Roman" w:hAnsi="Times New Roman" w:cs="Times New Roman"/>
          <w:sz w:val="24"/>
          <w:szCs w:val="24"/>
        </w:rPr>
        <w:t>.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>- Осенние праздники</w:t>
      </w:r>
      <w:r w:rsidRPr="001A537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A5371">
        <w:rPr>
          <w:rFonts w:ascii="Times New Roman" w:hAnsi="Times New Roman" w:cs="Times New Roman"/>
          <w:sz w:val="24"/>
          <w:szCs w:val="24"/>
        </w:rPr>
        <w:t>(</w:t>
      </w:r>
      <w:r w:rsidRPr="001A5371">
        <w:rPr>
          <w:rFonts w:ascii="Times New Roman" w:hAnsi="Times New Roman" w:cs="Times New Roman"/>
          <w:sz w:val="24"/>
          <w:szCs w:val="24"/>
          <w:lang w:val="tt-RU"/>
        </w:rPr>
        <w:t>Сөмбелә</w:t>
      </w:r>
      <w:r w:rsidRPr="001A5371">
        <w:rPr>
          <w:rFonts w:ascii="Times New Roman" w:hAnsi="Times New Roman" w:cs="Times New Roman"/>
          <w:sz w:val="24"/>
          <w:szCs w:val="24"/>
        </w:rPr>
        <w:t>).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 xml:space="preserve">- </w:t>
      </w:r>
      <w:r w:rsidRPr="001A5371">
        <w:rPr>
          <w:rFonts w:ascii="Times New Roman" w:hAnsi="Times New Roman" w:cs="Times New Roman"/>
          <w:i/>
          <w:sz w:val="24"/>
          <w:szCs w:val="24"/>
        </w:rPr>
        <w:t>«</w:t>
      </w:r>
      <w:r w:rsidRPr="001A5371">
        <w:rPr>
          <w:rFonts w:ascii="Times New Roman" w:hAnsi="Times New Roman" w:cs="Times New Roman"/>
          <w:sz w:val="24"/>
          <w:szCs w:val="24"/>
        </w:rPr>
        <w:t>День матери (</w:t>
      </w:r>
      <w:r w:rsidRPr="001A5371">
        <w:rPr>
          <w:rFonts w:ascii="Times New Roman" w:hAnsi="Times New Roman" w:cs="Times New Roman"/>
          <w:sz w:val="24"/>
          <w:szCs w:val="24"/>
          <w:lang w:val="tt-RU"/>
        </w:rPr>
        <w:t>Энилә</w:t>
      </w:r>
      <w:proofErr w:type="gramStart"/>
      <w:r w:rsidRPr="001A5371">
        <w:rPr>
          <w:rFonts w:ascii="Times New Roman" w:hAnsi="Times New Roman" w:cs="Times New Roman"/>
          <w:sz w:val="24"/>
          <w:szCs w:val="24"/>
          <w:lang w:val="tt-RU"/>
        </w:rPr>
        <w:t>р</w:t>
      </w:r>
      <w:proofErr w:type="gramEnd"/>
      <w:r w:rsidRPr="001A5371">
        <w:rPr>
          <w:rFonts w:ascii="Times New Roman" w:hAnsi="Times New Roman" w:cs="Times New Roman"/>
          <w:sz w:val="24"/>
          <w:szCs w:val="24"/>
          <w:lang w:val="tt-RU"/>
        </w:rPr>
        <w:t xml:space="preserve"> көнәр</w:t>
      </w:r>
      <w:r w:rsidRPr="001A5371">
        <w:rPr>
          <w:rFonts w:ascii="Times New Roman" w:hAnsi="Times New Roman" w:cs="Times New Roman"/>
          <w:sz w:val="24"/>
          <w:szCs w:val="24"/>
        </w:rPr>
        <w:t>)».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>- 8 Марта (</w:t>
      </w:r>
      <w:r w:rsidRPr="001A5371">
        <w:rPr>
          <w:rFonts w:ascii="Times New Roman" w:hAnsi="Times New Roman" w:cs="Times New Roman"/>
          <w:sz w:val="24"/>
          <w:szCs w:val="24"/>
          <w:lang w:val="tt-RU"/>
        </w:rPr>
        <w:t>Энием бәйрәме</w:t>
      </w:r>
      <w:r w:rsidRPr="001A5371">
        <w:rPr>
          <w:rFonts w:ascii="Times New Roman" w:hAnsi="Times New Roman" w:cs="Times New Roman"/>
          <w:sz w:val="24"/>
          <w:szCs w:val="24"/>
        </w:rPr>
        <w:t>)</w:t>
      </w:r>
      <w:r w:rsidRPr="001A5371">
        <w:rPr>
          <w:rFonts w:ascii="Times New Roman" w:hAnsi="Times New Roman" w:cs="Times New Roman"/>
          <w:i/>
          <w:sz w:val="24"/>
          <w:szCs w:val="24"/>
        </w:rPr>
        <w:t>.</w:t>
      </w:r>
    </w:p>
    <w:p w:rsidR="00FC501E" w:rsidRPr="00FC501E" w:rsidRDefault="003C2F3A" w:rsidP="00FC50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501E">
        <w:rPr>
          <w:rFonts w:ascii="Times New Roman" w:hAnsi="Times New Roman" w:cs="Times New Roman"/>
          <w:sz w:val="24"/>
          <w:szCs w:val="24"/>
        </w:rPr>
        <w:t>Анализируя работу по формированию готовности детей к школьному обучению, можно отм</w:t>
      </w:r>
      <w:r w:rsidRPr="00FC501E">
        <w:rPr>
          <w:rFonts w:ascii="Times New Roman" w:hAnsi="Times New Roman" w:cs="Times New Roman"/>
          <w:sz w:val="24"/>
          <w:szCs w:val="24"/>
        </w:rPr>
        <w:t>е</w:t>
      </w:r>
      <w:r w:rsidRPr="00FC501E">
        <w:rPr>
          <w:rFonts w:ascii="Times New Roman" w:hAnsi="Times New Roman" w:cs="Times New Roman"/>
          <w:sz w:val="24"/>
          <w:szCs w:val="24"/>
        </w:rPr>
        <w:t xml:space="preserve">тить, что </w:t>
      </w:r>
      <w:r w:rsidR="00FC501E" w:rsidRPr="00FC501E">
        <w:rPr>
          <w:rFonts w:ascii="Times New Roman" w:eastAsia="Times New Roman" w:hAnsi="Times New Roman" w:cs="Times New Roman"/>
          <w:sz w:val="24"/>
          <w:szCs w:val="24"/>
        </w:rPr>
        <w:t xml:space="preserve"> готовы к школьному обучению  </w:t>
      </w:r>
      <w:r w:rsidR="00FC501E" w:rsidRPr="00FC501E">
        <w:rPr>
          <w:rFonts w:ascii="Times New Roman" w:eastAsia="Times New Roman" w:hAnsi="Times New Roman" w:cs="Times New Roman"/>
          <w:sz w:val="24"/>
          <w:szCs w:val="24"/>
          <w:u w:val="single"/>
        </w:rPr>
        <w:t>24</w:t>
      </w:r>
      <w:r w:rsidR="00FC501E" w:rsidRPr="00FC501E">
        <w:rPr>
          <w:rFonts w:ascii="Times New Roman" w:eastAsia="Times New Roman" w:hAnsi="Times New Roman" w:cs="Times New Roman"/>
          <w:sz w:val="24"/>
          <w:szCs w:val="24"/>
        </w:rPr>
        <w:t xml:space="preserve"> человека, частично готовы –  </w:t>
      </w:r>
      <w:r w:rsidR="00FC501E" w:rsidRPr="00FC501E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3  </w:t>
      </w:r>
      <w:r w:rsidR="00FC501E" w:rsidRPr="00FC501E">
        <w:rPr>
          <w:rFonts w:ascii="Times New Roman" w:eastAsia="Times New Roman" w:hAnsi="Times New Roman" w:cs="Times New Roman"/>
          <w:sz w:val="24"/>
          <w:szCs w:val="24"/>
        </w:rPr>
        <w:t>воспитанника, не гот</w:t>
      </w:r>
      <w:r w:rsidR="00FC501E" w:rsidRPr="00FC501E">
        <w:rPr>
          <w:rFonts w:ascii="Times New Roman" w:eastAsia="Times New Roman" w:hAnsi="Times New Roman" w:cs="Times New Roman"/>
          <w:sz w:val="24"/>
          <w:szCs w:val="24"/>
        </w:rPr>
        <w:t>о</w:t>
      </w:r>
      <w:r w:rsidR="00FC501E" w:rsidRPr="00FC501E">
        <w:rPr>
          <w:rFonts w:ascii="Times New Roman" w:eastAsia="Times New Roman" w:hAnsi="Times New Roman" w:cs="Times New Roman"/>
          <w:sz w:val="24"/>
          <w:szCs w:val="24"/>
        </w:rPr>
        <w:t>вы к обучению в школе</w:t>
      </w:r>
      <w:proofErr w:type="gramStart"/>
      <w:r w:rsidR="00FC501E" w:rsidRPr="00FC501E">
        <w:rPr>
          <w:rFonts w:ascii="Times New Roman" w:eastAsia="Times New Roman" w:hAnsi="Times New Roman" w:cs="Times New Roman"/>
          <w:sz w:val="24"/>
          <w:szCs w:val="24"/>
        </w:rPr>
        <w:t xml:space="preserve"> –   - </w:t>
      </w:r>
      <w:proofErr w:type="gramEnd"/>
      <w:r w:rsidR="00FC501E" w:rsidRPr="00FC501E">
        <w:rPr>
          <w:rFonts w:ascii="Times New Roman" w:eastAsia="Times New Roman" w:hAnsi="Times New Roman" w:cs="Times New Roman"/>
          <w:sz w:val="24"/>
          <w:szCs w:val="24"/>
        </w:rPr>
        <w:t xml:space="preserve">детей. 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 xml:space="preserve"> У многих детей развиты</w:t>
      </w:r>
      <w:r w:rsidRPr="001A5371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1A5371">
        <w:rPr>
          <w:rFonts w:ascii="Times New Roman" w:hAnsi="Times New Roman" w:cs="Times New Roman"/>
          <w:sz w:val="24"/>
          <w:szCs w:val="24"/>
        </w:rPr>
        <w:t>необходимые физические, психические, моральные качества, необходимые для поступления в школу. В большинстве случаев сформировано положительное отношение к уч</w:t>
      </w:r>
      <w:r w:rsidRPr="001A5371">
        <w:rPr>
          <w:rFonts w:ascii="Times New Roman" w:hAnsi="Times New Roman" w:cs="Times New Roman"/>
          <w:sz w:val="24"/>
          <w:szCs w:val="24"/>
        </w:rPr>
        <w:t>е</w:t>
      </w:r>
      <w:r w:rsidRPr="001A5371">
        <w:rPr>
          <w:rFonts w:ascii="Times New Roman" w:hAnsi="Times New Roman" w:cs="Times New Roman"/>
          <w:sz w:val="24"/>
          <w:szCs w:val="24"/>
        </w:rPr>
        <w:t>нию и школе.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>Организация образовательного процесса в целом</w:t>
      </w:r>
      <w:r w:rsidRPr="001A5371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1A5371">
        <w:rPr>
          <w:rFonts w:ascii="Times New Roman" w:hAnsi="Times New Roman" w:cs="Times New Roman"/>
          <w:sz w:val="24"/>
          <w:szCs w:val="24"/>
        </w:rPr>
        <w:t>по ДОУ имеет достаточный уровень. Причиной низких оценок по некоторым критериям является небольшой опыт работы педагога, трудности в овладении новыми технологиями.</w:t>
      </w:r>
    </w:p>
    <w:p w:rsidR="003C2F3A" w:rsidRPr="001A5371" w:rsidRDefault="001A5371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 xml:space="preserve">     </w:t>
      </w:r>
      <w:r w:rsidR="003C2F3A" w:rsidRPr="001A5371">
        <w:rPr>
          <w:rFonts w:ascii="Times New Roman" w:hAnsi="Times New Roman" w:cs="Times New Roman"/>
          <w:sz w:val="24"/>
          <w:szCs w:val="24"/>
        </w:rPr>
        <w:t>В течение учебного года проводилась большая и планомерная работа по освоению детьми знаний, умений и овладению навыками. С целью дифференцированного подхода к детям педагоги вели наблюдения за достижениями</w:t>
      </w:r>
      <w:r w:rsidR="003C2F3A" w:rsidRPr="001A5371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="003C2F3A" w:rsidRPr="001A5371">
        <w:rPr>
          <w:rFonts w:ascii="Times New Roman" w:hAnsi="Times New Roman" w:cs="Times New Roman"/>
          <w:sz w:val="24"/>
          <w:szCs w:val="24"/>
        </w:rPr>
        <w:t>каждого ребенка, проводилась коррекционная работа. В течение уче</w:t>
      </w:r>
      <w:r w:rsidR="003C2F3A" w:rsidRPr="001A5371">
        <w:rPr>
          <w:rFonts w:ascii="Times New Roman" w:hAnsi="Times New Roman" w:cs="Times New Roman"/>
          <w:sz w:val="24"/>
          <w:szCs w:val="24"/>
        </w:rPr>
        <w:t>б</w:t>
      </w:r>
      <w:r w:rsidR="003C2F3A" w:rsidRPr="001A5371">
        <w:rPr>
          <w:rFonts w:ascii="Times New Roman" w:hAnsi="Times New Roman" w:cs="Times New Roman"/>
          <w:sz w:val="24"/>
          <w:szCs w:val="24"/>
        </w:rPr>
        <w:lastRenderedPageBreak/>
        <w:t xml:space="preserve">ного года </w:t>
      </w:r>
      <w:proofErr w:type="spellStart"/>
      <w:r w:rsidR="003C2F3A" w:rsidRPr="001A5371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="003C2F3A" w:rsidRPr="001A5371">
        <w:rPr>
          <w:rFonts w:ascii="Times New Roman" w:hAnsi="Times New Roman" w:cs="Times New Roman"/>
          <w:sz w:val="24"/>
          <w:szCs w:val="24"/>
        </w:rPr>
        <w:t>-образовательная работа велась на достаточном уровне. В начале и конце учебного года был проведен мониторинг освоения программы и мониторинг развития детей.</w:t>
      </w:r>
    </w:p>
    <w:p w:rsidR="003C2F3A" w:rsidRPr="001A5371" w:rsidRDefault="001A5371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 xml:space="preserve">    </w:t>
      </w:r>
      <w:r w:rsidR="003C2F3A" w:rsidRPr="001A5371">
        <w:rPr>
          <w:rFonts w:ascii="Times New Roman" w:hAnsi="Times New Roman" w:cs="Times New Roman"/>
          <w:sz w:val="24"/>
          <w:szCs w:val="24"/>
        </w:rPr>
        <w:t>Программный материал усвоен детьми не во всех возрастных групп по всем образовательным о</w:t>
      </w:r>
      <w:r w:rsidR="003C2F3A" w:rsidRPr="001A5371">
        <w:rPr>
          <w:rFonts w:ascii="Times New Roman" w:hAnsi="Times New Roman" w:cs="Times New Roman"/>
          <w:sz w:val="24"/>
          <w:szCs w:val="24"/>
        </w:rPr>
        <w:t>б</w:t>
      </w:r>
      <w:r w:rsidR="003C2F3A" w:rsidRPr="001A5371">
        <w:rPr>
          <w:rFonts w:ascii="Times New Roman" w:hAnsi="Times New Roman" w:cs="Times New Roman"/>
          <w:sz w:val="24"/>
          <w:szCs w:val="24"/>
        </w:rPr>
        <w:t>ластям и видам деятельности. По итогам мониторинга дети показали положительный результат усв</w:t>
      </w:r>
      <w:r w:rsidR="003C2F3A" w:rsidRPr="001A5371">
        <w:rPr>
          <w:rFonts w:ascii="Times New Roman" w:hAnsi="Times New Roman" w:cs="Times New Roman"/>
          <w:sz w:val="24"/>
          <w:szCs w:val="24"/>
        </w:rPr>
        <w:t>о</w:t>
      </w:r>
      <w:r w:rsidR="003C2F3A" w:rsidRPr="001A5371">
        <w:rPr>
          <w:rFonts w:ascii="Times New Roman" w:hAnsi="Times New Roman" w:cs="Times New Roman"/>
          <w:sz w:val="24"/>
          <w:szCs w:val="24"/>
        </w:rPr>
        <w:t>ения программного материала в диапазоне от 93-94% (в зависимости от образовательной области и возрастной группы). Причины: вновь пришедшие дети, частые пропуски и заболеваемость детей.</w:t>
      </w:r>
    </w:p>
    <w:p w:rsidR="003C2F3A" w:rsidRPr="001A5371" w:rsidRDefault="001A5371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 xml:space="preserve">     </w:t>
      </w:r>
      <w:r w:rsidR="003C2F3A" w:rsidRPr="001A5371">
        <w:rPr>
          <w:rFonts w:ascii="Times New Roman" w:hAnsi="Times New Roman" w:cs="Times New Roman"/>
          <w:sz w:val="24"/>
          <w:szCs w:val="24"/>
        </w:rPr>
        <w:t>По итогам тематических проверок проводилось: ряд консультаций, формирование новых и эст</w:t>
      </w:r>
      <w:r w:rsidR="003C2F3A" w:rsidRPr="001A5371">
        <w:rPr>
          <w:rFonts w:ascii="Times New Roman" w:hAnsi="Times New Roman" w:cs="Times New Roman"/>
          <w:sz w:val="24"/>
          <w:szCs w:val="24"/>
        </w:rPr>
        <w:t>е</w:t>
      </w:r>
      <w:r w:rsidR="003C2F3A" w:rsidRPr="001A5371">
        <w:rPr>
          <w:rFonts w:ascii="Times New Roman" w:hAnsi="Times New Roman" w:cs="Times New Roman"/>
          <w:sz w:val="24"/>
          <w:szCs w:val="24"/>
        </w:rPr>
        <w:t>тически оформленных центров развития детей. Для размещения на информационном стенде педаг</w:t>
      </w:r>
      <w:r w:rsidR="003C2F3A" w:rsidRPr="001A5371">
        <w:rPr>
          <w:rFonts w:ascii="Times New Roman" w:hAnsi="Times New Roman" w:cs="Times New Roman"/>
          <w:sz w:val="24"/>
          <w:szCs w:val="24"/>
        </w:rPr>
        <w:t>о</w:t>
      </w:r>
      <w:r w:rsidR="003C2F3A" w:rsidRPr="001A5371">
        <w:rPr>
          <w:rFonts w:ascii="Times New Roman" w:hAnsi="Times New Roman" w:cs="Times New Roman"/>
          <w:sz w:val="24"/>
          <w:szCs w:val="24"/>
        </w:rPr>
        <w:t>гом-психологом, старшей медицинской сестрой и музыкальным руководителем были подготовлены информация и рекомендации для родителей.</w:t>
      </w:r>
    </w:p>
    <w:p w:rsidR="001A5371" w:rsidRDefault="001A5371" w:rsidP="001A5371">
      <w:pPr>
        <w:pStyle w:val="a4"/>
        <w:tabs>
          <w:tab w:val="left" w:pos="142"/>
        </w:tabs>
        <w:rPr>
          <w:rFonts w:ascii="Times New Roman" w:hAnsi="Times New Roman" w:cs="Times New Roman"/>
          <w:b/>
          <w:sz w:val="24"/>
          <w:szCs w:val="24"/>
        </w:rPr>
      </w:pPr>
    </w:p>
    <w:p w:rsidR="003C2F3A" w:rsidRPr="001A5371" w:rsidRDefault="003C2F3A" w:rsidP="001A5371">
      <w:pPr>
        <w:pStyle w:val="a4"/>
        <w:tabs>
          <w:tab w:val="left" w:pos="142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5371">
        <w:rPr>
          <w:rFonts w:ascii="Times New Roman" w:hAnsi="Times New Roman" w:cs="Times New Roman"/>
          <w:b/>
          <w:sz w:val="24"/>
          <w:szCs w:val="24"/>
        </w:rPr>
        <w:t>Анализ кадрового состава</w:t>
      </w:r>
    </w:p>
    <w:p w:rsidR="003C2F3A" w:rsidRPr="001A5371" w:rsidRDefault="004D1A28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В 2020 - 2021</w:t>
      </w:r>
      <w:r w:rsidR="003C2F3A" w:rsidRPr="001A5371">
        <w:rPr>
          <w:rFonts w:ascii="Times New Roman" w:hAnsi="Times New Roman" w:cs="Times New Roman"/>
          <w:sz w:val="24"/>
          <w:szCs w:val="24"/>
        </w:rPr>
        <w:t xml:space="preserve"> учебном году педагоги активно участвовали в методической работе учреждения, большинство из них готовили доклады к педагогическим советам, готовили открытые занятия на педсовет, принимали участие в оформлении стендов, участвовали в районных мероприятиях и ре</w:t>
      </w:r>
      <w:r w:rsidR="003C2F3A" w:rsidRPr="001A5371">
        <w:rPr>
          <w:rFonts w:ascii="Times New Roman" w:hAnsi="Times New Roman" w:cs="Times New Roman"/>
          <w:sz w:val="24"/>
          <w:szCs w:val="24"/>
        </w:rPr>
        <w:t>с</w:t>
      </w:r>
      <w:r w:rsidR="003C2F3A" w:rsidRPr="001A5371">
        <w:rPr>
          <w:rFonts w:ascii="Times New Roman" w:hAnsi="Times New Roman" w:cs="Times New Roman"/>
          <w:sz w:val="24"/>
          <w:szCs w:val="24"/>
        </w:rPr>
        <w:t>публиканских мероприятиях.</w:t>
      </w:r>
    </w:p>
    <w:p w:rsidR="003C2F3A" w:rsidRDefault="00947C23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Курсовую подготовку прошли 4</w:t>
      </w:r>
      <w:r w:rsidR="003C2F3A" w:rsidRPr="001A5371">
        <w:rPr>
          <w:rFonts w:ascii="Times New Roman" w:hAnsi="Times New Roman" w:cs="Times New Roman"/>
          <w:sz w:val="24"/>
          <w:szCs w:val="24"/>
        </w:rPr>
        <w:t xml:space="preserve"> педагога:</w:t>
      </w:r>
    </w:p>
    <w:p w:rsidR="00DB7597" w:rsidRPr="001A5371" w:rsidRDefault="00DB7597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"/>
        <w:gridCol w:w="4069"/>
        <w:gridCol w:w="2632"/>
        <w:gridCol w:w="3274"/>
        <w:gridCol w:w="13"/>
      </w:tblGrid>
      <w:tr w:rsidR="003C2F3A" w:rsidRPr="001A5371" w:rsidTr="001C52E2">
        <w:trPr>
          <w:trHeight w:val="451"/>
        </w:trPr>
        <w:tc>
          <w:tcPr>
            <w:tcW w:w="468" w:type="dxa"/>
          </w:tcPr>
          <w:p w:rsidR="003C2F3A" w:rsidRPr="001A5371" w:rsidRDefault="003C2F3A" w:rsidP="001A5371">
            <w:pPr>
              <w:pStyle w:val="a4"/>
              <w:tabs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A537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069" w:type="dxa"/>
          </w:tcPr>
          <w:p w:rsidR="003C2F3A" w:rsidRPr="001A5371" w:rsidRDefault="003C2F3A" w:rsidP="001A5371">
            <w:pPr>
              <w:pStyle w:val="a4"/>
              <w:tabs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A5371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632" w:type="dxa"/>
          </w:tcPr>
          <w:p w:rsidR="003C2F3A" w:rsidRPr="001A5371" w:rsidRDefault="003C2F3A" w:rsidP="001A5371">
            <w:pPr>
              <w:pStyle w:val="a4"/>
              <w:tabs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A5371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3287" w:type="dxa"/>
            <w:gridSpan w:val="2"/>
          </w:tcPr>
          <w:p w:rsidR="003C2F3A" w:rsidRPr="001A5371" w:rsidRDefault="003C2F3A" w:rsidP="001A5371">
            <w:pPr>
              <w:pStyle w:val="a4"/>
              <w:tabs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A5371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2D646A" w:rsidRPr="001A5371" w:rsidTr="001C52E2">
        <w:trPr>
          <w:gridAfter w:val="1"/>
          <w:wAfter w:w="13" w:type="dxa"/>
          <w:trHeight w:val="451"/>
        </w:trPr>
        <w:tc>
          <w:tcPr>
            <w:tcW w:w="468" w:type="dxa"/>
          </w:tcPr>
          <w:p w:rsidR="002D646A" w:rsidRPr="001A5371" w:rsidRDefault="002D646A" w:rsidP="001A5371">
            <w:pPr>
              <w:pStyle w:val="a4"/>
              <w:tabs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A537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69" w:type="dxa"/>
          </w:tcPr>
          <w:p w:rsidR="002D646A" w:rsidRDefault="002D646A" w:rsidP="000D5D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Миннуллина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Дильбар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Анасовна</w:t>
            </w:r>
            <w:proofErr w:type="spellEnd"/>
          </w:p>
        </w:tc>
        <w:tc>
          <w:tcPr>
            <w:tcW w:w="2632" w:type="dxa"/>
          </w:tcPr>
          <w:p w:rsidR="002D646A" w:rsidRDefault="002D646A" w:rsidP="000D5D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74" w:type="dxa"/>
          </w:tcPr>
          <w:p w:rsidR="002D646A" w:rsidRDefault="002D646A" w:rsidP="000D5D4A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Октябрь, 2021</w:t>
            </w:r>
          </w:p>
        </w:tc>
      </w:tr>
      <w:tr w:rsidR="002D646A" w:rsidRPr="001A5371" w:rsidTr="001C52E2">
        <w:trPr>
          <w:gridAfter w:val="1"/>
          <w:wAfter w:w="13" w:type="dxa"/>
          <w:trHeight w:val="451"/>
        </w:trPr>
        <w:tc>
          <w:tcPr>
            <w:tcW w:w="468" w:type="dxa"/>
          </w:tcPr>
          <w:p w:rsidR="002D646A" w:rsidRPr="001A5371" w:rsidRDefault="002D646A" w:rsidP="001A5371">
            <w:pPr>
              <w:pStyle w:val="a4"/>
              <w:tabs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69" w:type="dxa"/>
          </w:tcPr>
          <w:p w:rsidR="002D646A" w:rsidRDefault="002D646A" w:rsidP="000D5D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Курбанова Ирина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Юрслановна</w:t>
            </w:r>
            <w:proofErr w:type="spellEnd"/>
          </w:p>
        </w:tc>
        <w:tc>
          <w:tcPr>
            <w:tcW w:w="2632" w:type="dxa"/>
          </w:tcPr>
          <w:p w:rsidR="002D646A" w:rsidRDefault="002D646A" w:rsidP="000D5D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74" w:type="dxa"/>
          </w:tcPr>
          <w:p w:rsidR="002D646A" w:rsidRDefault="002D646A" w:rsidP="000D5D4A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2022</w:t>
            </w:r>
          </w:p>
        </w:tc>
      </w:tr>
      <w:tr w:rsidR="002D646A" w:rsidRPr="001A5371" w:rsidTr="001C52E2">
        <w:trPr>
          <w:gridAfter w:val="1"/>
          <w:wAfter w:w="13" w:type="dxa"/>
          <w:trHeight w:val="451"/>
        </w:trPr>
        <w:tc>
          <w:tcPr>
            <w:tcW w:w="468" w:type="dxa"/>
          </w:tcPr>
          <w:p w:rsidR="002D646A" w:rsidRDefault="002D646A" w:rsidP="001A5371">
            <w:pPr>
              <w:pStyle w:val="a4"/>
              <w:tabs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69" w:type="dxa"/>
          </w:tcPr>
          <w:p w:rsidR="002D646A" w:rsidRDefault="002D646A" w:rsidP="000D5D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Загидуллина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Римма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Тагировна</w:t>
            </w:r>
            <w:proofErr w:type="spellEnd"/>
          </w:p>
        </w:tc>
        <w:tc>
          <w:tcPr>
            <w:tcW w:w="2632" w:type="dxa"/>
          </w:tcPr>
          <w:p w:rsidR="002D646A" w:rsidRDefault="002D646A" w:rsidP="000D5D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274" w:type="dxa"/>
          </w:tcPr>
          <w:p w:rsidR="002D646A" w:rsidRDefault="002D646A" w:rsidP="000D5D4A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2022</w:t>
            </w:r>
          </w:p>
        </w:tc>
      </w:tr>
      <w:tr w:rsidR="002D646A" w:rsidRPr="001A5371" w:rsidTr="001C52E2">
        <w:trPr>
          <w:gridAfter w:val="1"/>
          <w:wAfter w:w="13" w:type="dxa"/>
          <w:trHeight w:val="451"/>
        </w:trPr>
        <w:tc>
          <w:tcPr>
            <w:tcW w:w="468" w:type="dxa"/>
          </w:tcPr>
          <w:p w:rsidR="002D646A" w:rsidRDefault="002D646A" w:rsidP="001A5371">
            <w:pPr>
              <w:pStyle w:val="a4"/>
              <w:tabs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69" w:type="dxa"/>
          </w:tcPr>
          <w:p w:rsidR="002D646A" w:rsidRDefault="002D646A" w:rsidP="000D5D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Перевозник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Марина Викторовна</w:t>
            </w:r>
          </w:p>
        </w:tc>
        <w:tc>
          <w:tcPr>
            <w:tcW w:w="2632" w:type="dxa"/>
          </w:tcPr>
          <w:p w:rsidR="002D646A" w:rsidRDefault="002D646A" w:rsidP="000D5D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  <w:tc>
          <w:tcPr>
            <w:tcW w:w="3274" w:type="dxa"/>
          </w:tcPr>
          <w:p w:rsidR="002D646A" w:rsidRDefault="002D646A" w:rsidP="000D5D4A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2022</w:t>
            </w:r>
          </w:p>
        </w:tc>
      </w:tr>
    </w:tbl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b/>
          <w:sz w:val="24"/>
          <w:szCs w:val="24"/>
        </w:rPr>
      </w:pPr>
    </w:p>
    <w:p w:rsidR="003C2F3A" w:rsidRPr="001A5371" w:rsidRDefault="002D646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педагог</w:t>
      </w:r>
      <w:proofErr w:type="gramStart"/>
      <w:r w:rsidR="005B380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5B380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B380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5B3809">
        <w:rPr>
          <w:rFonts w:ascii="Times New Roman" w:hAnsi="Times New Roman" w:cs="Times New Roman"/>
          <w:sz w:val="24"/>
          <w:szCs w:val="24"/>
        </w:rPr>
        <w:t xml:space="preserve">оспитатель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Егоренчева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НВ. </w:t>
      </w:r>
      <w:r w:rsidR="005B3809">
        <w:rPr>
          <w:rFonts w:ascii="Times New Roman" w:hAnsi="Times New Roman" w:cs="Times New Roman"/>
          <w:sz w:val="24"/>
          <w:szCs w:val="24"/>
        </w:rPr>
        <w:t>- СЗД</w:t>
      </w:r>
      <w:r w:rsidR="00DB7597">
        <w:rPr>
          <w:rFonts w:ascii="Times New Roman" w:hAnsi="Times New Roman" w:cs="Times New Roman"/>
          <w:sz w:val="24"/>
          <w:szCs w:val="24"/>
        </w:rPr>
        <w:t>.</w:t>
      </w:r>
    </w:p>
    <w:p w:rsidR="003C2F3A" w:rsidRPr="001A5371" w:rsidRDefault="005B3809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 13</w:t>
      </w:r>
      <w:r w:rsidR="002D646A">
        <w:rPr>
          <w:rFonts w:ascii="Times New Roman" w:hAnsi="Times New Roman" w:cs="Times New Roman"/>
          <w:sz w:val="24"/>
          <w:szCs w:val="24"/>
        </w:rPr>
        <w:t xml:space="preserve"> педагогов 11</w:t>
      </w:r>
      <w:r w:rsidR="003C2F3A" w:rsidRPr="001A5371">
        <w:rPr>
          <w:rFonts w:ascii="Times New Roman" w:hAnsi="Times New Roman" w:cs="Times New Roman"/>
          <w:sz w:val="24"/>
          <w:szCs w:val="24"/>
        </w:rPr>
        <w:t xml:space="preserve"> педаг</w:t>
      </w:r>
      <w:r w:rsidR="002D646A">
        <w:rPr>
          <w:rFonts w:ascii="Times New Roman" w:hAnsi="Times New Roman" w:cs="Times New Roman"/>
          <w:sz w:val="24"/>
          <w:szCs w:val="24"/>
        </w:rPr>
        <w:t>огов имеют высшее образование, 2</w:t>
      </w:r>
      <w:r w:rsidR="003C2F3A" w:rsidRPr="001A5371">
        <w:rPr>
          <w:rFonts w:ascii="Times New Roman" w:hAnsi="Times New Roman" w:cs="Times New Roman"/>
          <w:sz w:val="24"/>
          <w:szCs w:val="24"/>
        </w:rPr>
        <w:t xml:space="preserve"> - средне -  специальное.</w:t>
      </w:r>
      <w:r w:rsidR="00FD7AFB" w:rsidRPr="001A537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>По</w:t>
      </w:r>
      <w:r w:rsidR="002D646A">
        <w:rPr>
          <w:rFonts w:ascii="Times New Roman" w:hAnsi="Times New Roman" w:cs="Times New Roman"/>
          <w:sz w:val="24"/>
          <w:szCs w:val="24"/>
        </w:rPr>
        <w:t xml:space="preserve"> возрастному составу на май 2022</w:t>
      </w:r>
      <w:r w:rsidR="00E95097">
        <w:rPr>
          <w:rFonts w:ascii="Times New Roman" w:hAnsi="Times New Roman" w:cs="Times New Roman"/>
          <w:sz w:val="24"/>
          <w:szCs w:val="24"/>
        </w:rPr>
        <w:t xml:space="preserve"> </w:t>
      </w:r>
      <w:r w:rsidRPr="001A5371">
        <w:rPr>
          <w:rFonts w:ascii="Times New Roman" w:hAnsi="Times New Roman" w:cs="Times New Roman"/>
          <w:sz w:val="24"/>
          <w:szCs w:val="24"/>
        </w:rPr>
        <w:t xml:space="preserve"> года до 30 лет - нет, от 31 до 40 - 5 человек, от 41 и более - 9 человек.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>Таким образом, можно сказать, что коллектив стабильный.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1A5371">
        <w:rPr>
          <w:rFonts w:ascii="Times New Roman" w:hAnsi="Times New Roman" w:cs="Times New Roman"/>
          <w:sz w:val="24"/>
          <w:szCs w:val="24"/>
        </w:rPr>
        <w:t>Анализ педагогической деятельности показывает, что профессиональный потенциал наших педаг</w:t>
      </w:r>
      <w:r w:rsidRPr="001A5371">
        <w:rPr>
          <w:rFonts w:ascii="Times New Roman" w:hAnsi="Times New Roman" w:cs="Times New Roman"/>
          <w:sz w:val="24"/>
          <w:szCs w:val="24"/>
        </w:rPr>
        <w:t>о</w:t>
      </w:r>
      <w:r w:rsidRPr="001A5371">
        <w:rPr>
          <w:rFonts w:ascii="Times New Roman" w:hAnsi="Times New Roman" w:cs="Times New Roman"/>
          <w:sz w:val="24"/>
          <w:szCs w:val="24"/>
        </w:rPr>
        <w:t>гов достаточно хороший. Педагогический коллектив успешно осуществляет задачи, поставленные на учебный год.</w:t>
      </w:r>
    </w:p>
    <w:p w:rsidR="003C2F3A" w:rsidRPr="001A5371" w:rsidRDefault="003C2F3A" w:rsidP="005B3809">
      <w:pPr>
        <w:pStyle w:val="a4"/>
        <w:tabs>
          <w:tab w:val="left" w:pos="142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5371">
        <w:rPr>
          <w:rFonts w:ascii="Times New Roman" w:hAnsi="Times New Roman" w:cs="Times New Roman"/>
          <w:b/>
          <w:sz w:val="24"/>
          <w:szCs w:val="24"/>
        </w:rPr>
        <w:t>Анализ взаимодействия с родителями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pacing w:val="-1"/>
          <w:sz w:val="24"/>
          <w:szCs w:val="24"/>
        </w:rPr>
        <w:t>Сотрудничество с родителями воспитанников и активное включение их в</w:t>
      </w:r>
      <w:r w:rsidRPr="001A5371">
        <w:rPr>
          <w:rStyle w:val="apple-converted-space"/>
          <w:rFonts w:ascii="Times New Roman" w:hAnsi="Times New Roman" w:cs="Times New Roman"/>
          <w:spacing w:val="-1"/>
          <w:sz w:val="24"/>
          <w:szCs w:val="24"/>
        </w:rPr>
        <w:t> </w:t>
      </w:r>
      <w:r w:rsidRPr="001A5371">
        <w:rPr>
          <w:rFonts w:ascii="Times New Roman" w:hAnsi="Times New Roman" w:cs="Times New Roman"/>
          <w:sz w:val="24"/>
          <w:szCs w:val="24"/>
        </w:rPr>
        <w:t>деятельность является о</w:t>
      </w:r>
      <w:r w:rsidRPr="001A5371">
        <w:rPr>
          <w:rFonts w:ascii="Times New Roman" w:hAnsi="Times New Roman" w:cs="Times New Roman"/>
          <w:sz w:val="24"/>
          <w:szCs w:val="24"/>
        </w:rPr>
        <w:t>с</w:t>
      </w:r>
      <w:r w:rsidRPr="001A5371">
        <w:rPr>
          <w:rFonts w:ascii="Times New Roman" w:hAnsi="Times New Roman" w:cs="Times New Roman"/>
          <w:sz w:val="24"/>
          <w:szCs w:val="24"/>
        </w:rPr>
        <w:t>новной задачей педагогического коллектива.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pacing w:val="-1"/>
          <w:sz w:val="24"/>
          <w:szCs w:val="24"/>
        </w:rPr>
      </w:pPr>
      <w:r w:rsidRPr="001A5371">
        <w:rPr>
          <w:rFonts w:ascii="Times New Roman" w:hAnsi="Times New Roman" w:cs="Times New Roman"/>
          <w:spacing w:val="-1"/>
          <w:sz w:val="24"/>
          <w:szCs w:val="24"/>
        </w:rPr>
        <w:t>На сегодняшний день родители выступают не только в роли заказчика, но и имеют возможность об</w:t>
      </w:r>
      <w:r w:rsidRPr="001A5371">
        <w:rPr>
          <w:rFonts w:ascii="Times New Roman" w:hAnsi="Times New Roman" w:cs="Times New Roman"/>
          <w:spacing w:val="-1"/>
          <w:sz w:val="24"/>
          <w:szCs w:val="24"/>
        </w:rPr>
        <w:t>ъ</w:t>
      </w:r>
      <w:r w:rsidRPr="001A5371">
        <w:rPr>
          <w:rFonts w:ascii="Times New Roman" w:hAnsi="Times New Roman" w:cs="Times New Roman"/>
          <w:spacing w:val="-1"/>
          <w:sz w:val="24"/>
          <w:szCs w:val="24"/>
        </w:rPr>
        <w:t xml:space="preserve">ективно оценить уровень работы ДОУ. 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pacing w:val="-1"/>
          <w:sz w:val="24"/>
          <w:szCs w:val="24"/>
        </w:rPr>
        <w:t>Поэтому для</w:t>
      </w:r>
      <w:r w:rsidRPr="001A5371">
        <w:rPr>
          <w:rStyle w:val="apple-converted-space"/>
          <w:rFonts w:ascii="Times New Roman" w:hAnsi="Times New Roman" w:cs="Times New Roman"/>
          <w:spacing w:val="-1"/>
          <w:sz w:val="24"/>
          <w:szCs w:val="24"/>
        </w:rPr>
        <w:t> </w:t>
      </w:r>
      <w:r w:rsidRPr="001A5371">
        <w:rPr>
          <w:rFonts w:ascii="Times New Roman" w:hAnsi="Times New Roman" w:cs="Times New Roman"/>
          <w:sz w:val="24"/>
          <w:szCs w:val="24"/>
        </w:rPr>
        <w:t>построения эффективного взаимодействия детского сада и семьи были использованы как традиционные, так не традиционные формы сотрудничества, позволяющие определить степень удовлетворения</w:t>
      </w:r>
      <w:r w:rsidRPr="001A5371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1A5371">
        <w:rPr>
          <w:rFonts w:ascii="Times New Roman" w:hAnsi="Times New Roman" w:cs="Times New Roman"/>
          <w:spacing w:val="-1"/>
          <w:sz w:val="24"/>
          <w:szCs w:val="24"/>
        </w:rPr>
        <w:t>индивидуальных запросов родителей.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pacing w:val="-3"/>
          <w:sz w:val="24"/>
          <w:szCs w:val="24"/>
        </w:rPr>
        <w:t>На протяжении многих лет мы работаем над решением проблемы</w:t>
      </w:r>
      <w:r w:rsidRPr="001A5371">
        <w:rPr>
          <w:rStyle w:val="apple-converted-space"/>
          <w:rFonts w:ascii="Times New Roman" w:hAnsi="Times New Roman" w:cs="Times New Roman"/>
          <w:spacing w:val="-3"/>
          <w:sz w:val="24"/>
          <w:szCs w:val="24"/>
        </w:rPr>
        <w:t> </w:t>
      </w:r>
      <w:r w:rsidRPr="001A5371">
        <w:rPr>
          <w:rFonts w:ascii="Times New Roman" w:hAnsi="Times New Roman" w:cs="Times New Roman"/>
          <w:sz w:val="24"/>
          <w:szCs w:val="24"/>
        </w:rPr>
        <w:t>взаимодействия детского сада и с</w:t>
      </w:r>
      <w:r w:rsidRPr="001A5371">
        <w:rPr>
          <w:rFonts w:ascii="Times New Roman" w:hAnsi="Times New Roman" w:cs="Times New Roman"/>
          <w:sz w:val="24"/>
          <w:szCs w:val="24"/>
        </w:rPr>
        <w:t>е</w:t>
      </w:r>
      <w:r w:rsidRPr="001A5371">
        <w:rPr>
          <w:rFonts w:ascii="Times New Roman" w:hAnsi="Times New Roman" w:cs="Times New Roman"/>
          <w:sz w:val="24"/>
          <w:szCs w:val="24"/>
        </w:rPr>
        <w:t xml:space="preserve">мьи. 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pacing w:val="16"/>
          <w:sz w:val="24"/>
          <w:szCs w:val="24"/>
        </w:rPr>
      </w:pPr>
      <w:r w:rsidRPr="001A5371">
        <w:rPr>
          <w:rFonts w:ascii="Times New Roman" w:hAnsi="Times New Roman" w:cs="Times New Roman"/>
          <w:spacing w:val="14"/>
          <w:sz w:val="24"/>
          <w:szCs w:val="24"/>
        </w:rPr>
        <w:t>Взаимодействие с семьями воспитанников реализуется через</w:t>
      </w:r>
      <w:r w:rsidRPr="001A5371">
        <w:rPr>
          <w:rStyle w:val="apple-converted-space"/>
          <w:rFonts w:ascii="Times New Roman" w:hAnsi="Times New Roman" w:cs="Times New Roman"/>
          <w:spacing w:val="14"/>
          <w:sz w:val="24"/>
          <w:szCs w:val="24"/>
        </w:rPr>
        <w:t> </w:t>
      </w:r>
      <w:r w:rsidRPr="001A5371">
        <w:rPr>
          <w:rFonts w:ascii="Times New Roman" w:hAnsi="Times New Roman" w:cs="Times New Roman"/>
          <w:spacing w:val="-1"/>
          <w:sz w:val="24"/>
          <w:szCs w:val="24"/>
        </w:rPr>
        <w:t>разнообразные формы, что соо</w:t>
      </w:r>
      <w:r w:rsidRPr="001A5371">
        <w:rPr>
          <w:rFonts w:ascii="Times New Roman" w:hAnsi="Times New Roman" w:cs="Times New Roman"/>
          <w:spacing w:val="-1"/>
          <w:sz w:val="24"/>
          <w:szCs w:val="24"/>
        </w:rPr>
        <w:t>т</w:t>
      </w:r>
      <w:r w:rsidRPr="001A5371">
        <w:rPr>
          <w:rFonts w:ascii="Times New Roman" w:hAnsi="Times New Roman" w:cs="Times New Roman"/>
          <w:spacing w:val="-1"/>
          <w:sz w:val="24"/>
          <w:szCs w:val="24"/>
        </w:rPr>
        <w:t>ветствует задачам, поставленным на учебный</w:t>
      </w:r>
      <w:r w:rsidRPr="001A5371">
        <w:rPr>
          <w:rStyle w:val="apple-converted-space"/>
          <w:rFonts w:ascii="Times New Roman" w:hAnsi="Times New Roman" w:cs="Times New Roman"/>
          <w:spacing w:val="-1"/>
          <w:sz w:val="24"/>
          <w:szCs w:val="24"/>
        </w:rPr>
        <w:t> </w:t>
      </w:r>
      <w:r w:rsidRPr="001A5371">
        <w:rPr>
          <w:rFonts w:ascii="Times New Roman" w:hAnsi="Times New Roman" w:cs="Times New Roman"/>
          <w:spacing w:val="16"/>
          <w:sz w:val="24"/>
          <w:szCs w:val="24"/>
        </w:rPr>
        <w:t xml:space="preserve">год. </w:t>
      </w:r>
      <w:proofErr w:type="gramStart"/>
      <w:r w:rsidRPr="001A5371">
        <w:rPr>
          <w:rFonts w:ascii="Times New Roman" w:hAnsi="Times New Roman" w:cs="Times New Roman"/>
          <w:spacing w:val="16"/>
          <w:sz w:val="24"/>
          <w:szCs w:val="24"/>
        </w:rPr>
        <w:t>Мы использовали традиционные (родител</w:t>
      </w:r>
      <w:r w:rsidRPr="001A5371">
        <w:rPr>
          <w:rFonts w:ascii="Times New Roman" w:hAnsi="Times New Roman" w:cs="Times New Roman"/>
          <w:spacing w:val="16"/>
          <w:sz w:val="24"/>
          <w:szCs w:val="24"/>
        </w:rPr>
        <w:t>ь</w:t>
      </w:r>
      <w:r w:rsidRPr="001A5371">
        <w:rPr>
          <w:rFonts w:ascii="Times New Roman" w:hAnsi="Times New Roman" w:cs="Times New Roman"/>
          <w:spacing w:val="16"/>
          <w:sz w:val="24"/>
          <w:szCs w:val="24"/>
        </w:rPr>
        <w:t xml:space="preserve">ские собрания, </w:t>
      </w:r>
      <w:r w:rsidRPr="001A5371">
        <w:rPr>
          <w:rFonts w:ascii="Times New Roman" w:hAnsi="Times New Roman" w:cs="Times New Roman"/>
          <w:spacing w:val="-2"/>
          <w:sz w:val="24"/>
          <w:szCs w:val="24"/>
        </w:rPr>
        <w:t>педагогические беседы, тематические консультации, выставки детских работ,</w:t>
      </w:r>
      <w:r w:rsidRPr="001A5371">
        <w:rPr>
          <w:rStyle w:val="apple-converted-space"/>
          <w:rFonts w:ascii="Times New Roman" w:hAnsi="Times New Roman" w:cs="Times New Roman"/>
          <w:spacing w:val="-2"/>
          <w:sz w:val="24"/>
          <w:szCs w:val="24"/>
        </w:rPr>
        <w:t> </w:t>
      </w:r>
      <w:r w:rsidRPr="001A5371">
        <w:rPr>
          <w:rFonts w:ascii="Times New Roman" w:hAnsi="Times New Roman" w:cs="Times New Roman"/>
          <w:spacing w:val="-1"/>
          <w:sz w:val="24"/>
          <w:szCs w:val="24"/>
        </w:rPr>
        <w:t>папки-передвижки, информационные стенды и др.) и нетрадиционные</w:t>
      </w:r>
      <w:r w:rsidRPr="001A5371">
        <w:rPr>
          <w:rStyle w:val="apple-converted-space"/>
          <w:rFonts w:ascii="Times New Roman" w:hAnsi="Times New Roman" w:cs="Times New Roman"/>
          <w:spacing w:val="-1"/>
          <w:sz w:val="24"/>
          <w:szCs w:val="24"/>
        </w:rPr>
        <w:t> </w:t>
      </w:r>
      <w:r w:rsidRPr="001A5371">
        <w:rPr>
          <w:rFonts w:ascii="Times New Roman" w:hAnsi="Times New Roman" w:cs="Times New Roman"/>
          <w:spacing w:val="2"/>
          <w:sz w:val="24"/>
          <w:szCs w:val="24"/>
        </w:rPr>
        <w:t>(социологические срезы, опросы, а</w:t>
      </w:r>
      <w:r w:rsidRPr="001A5371">
        <w:rPr>
          <w:rFonts w:ascii="Times New Roman" w:hAnsi="Times New Roman" w:cs="Times New Roman"/>
          <w:spacing w:val="2"/>
          <w:sz w:val="24"/>
          <w:szCs w:val="24"/>
        </w:rPr>
        <w:t>н</w:t>
      </w:r>
      <w:r w:rsidRPr="001A5371">
        <w:rPr>
          <w:rFonts w:ascii="Times New Roman" w:hAnsi="Times New Roman" w:cs="Times New Roman"/>
          <w:spacing w:val="2"/>
          <w:sz w:val="24"/>
          <w:szCs w:val="24"/>
        </w:rPr>
        <w:t>кетирование, семинары-практикумы,</w:t>
      </w:r>
      <w:r w:rsidRPr="001A5371">
        <w:rPr>
          <w:rStyle w:val="apple-converted-space"/>
          <w:rFonts w:ascii="Times New Roman" w:hAnsi="Times New Roman" w:cs="Times New Roman"/>
          <w:spacing w:val="2"/>
          <w:sz w:val="24"/>
          <w:szCs w:val="24"/>
        </w:rPr>
        <w:t> </w:t>
      </w:r>
      <w:r w:rsidRPr="001A5371">
        <w:rPr>
          <w:rFonts w:ascii="Times New Roman" w:hAnsi="Times New Roman" w:cs="Times New Roman"/>
          <w:spacing w:val="7"/>
          <w:sz w:val="24"/>
          <w:szCs w:val="24"/>
        </w:rPr>
        <w:t>выпуск памяток, тематические недели, мастер-классы) формы общения, суть</w:t>
      </w:r>
      <w:r w:rsidRPr="001A5371">
        <w:rPr>
          <w:rStyle w:val="apple-converted-space"/>
          <w:rFonts w:ascii="Times New Roman" w:hAnsi="Times New Roman" w:cs="Times New Roman"/>
          <w:spacing w:val="7"/>
          <w:sz w:val="24"/>
          <w:szCs w:val="24"/>
        </w:rPr>
        <w:t> </w:t>
      </w:r>
      <w:r w:rsidRPr="001A5371">
        <w:rPr>
          <w:rFonts w:ascii="Times New Roman" w:hAnsi="Times New Roman" w:cs="Times New Roman"/>
          <w:spacing w:val="-5"/>
          <w:sz w:val="24"/>
          <w:szCs w:val="24"/>
        </w:rPr>
        <w:t>которых -</w:t>
      </w:r>
      <w:r w:rsidRPr="001A5371">
        <w:rPr>
          <w:rStyle w:val="apple-converted-space"/>
          <w:rFonts w:ascii="Times New Roman" w:hAnsi="Times New Roman" w:cs="Times New Roman"/>
          <w:spacing w:val="-5"/>
          <w:sz w:val="24"/>
          <w:szCs w:val="24"/>
        </w:rPr>
        <w:t> </w:t>
      </w:r>
      <w:r w:rsidRPr="001A5371">
        <w:rPr>
          <w:rFonts w:ascii="Times New Roman" w:hAnsi="Times New Roman" w:cs="Times New Roman"/>
          <w:bCs/>
          <w:spacing w:val="-5"/>
          <w:sz w:val="24"/>
          <w:szCs w:val="24"/>
        </w:rPr>
        <w:t>обогатить</w:t>
      </w:r>
      <w:r w:rsidRPr="001A5371">
        <w:rPr>
          <w:rStyle w:val="apple-converted-space"/>
          <w:rFonts w:ascii="Times New Roman" w:hAnsi="Times New Roman" w:cs="Times New Roman"/>
          <w:bCs/>
          <w:spacing w:val="-5"/>
          <w:sz w:val="24"/>
          <w:szCs w:val="24"/>
        </w:rPr>
        <w:t> </w:t>
      </w:r>
      <w:r w:rsidRPr="001A5371">
        <w:rPr>
          <w:rFonts w:ascii="Times New Roman" w:hAnsi="Times New Roman" w:cs="Times New Roman"/>
          <w:spacing w:val="-5"/>
          <w:sz w:val="24"/>
          <w:szCs w:val="24"/>
        </w:rPr>
        <w:t>родителей педагогическими знаниями.</w:t>
      </w:r>
      <w:proofErr w:type="gramEnd"/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pacing w:val="-1"/>
          <w:sz w:val="24"/>
          <w:szCs w:val="24"/>
        </w:rPr>
      </w:pPr>
      <w:r w:rsidRPr="001A5371">
        <w:rPr>
          <w:rFonts w:ascii="Times New Roman" w:hAnsi="Times New Roman" w:cs="Times New Roman"/>
          <w:spacing w:val="-1"/>
          <w:sz w:val="24"/>
          <w:szCs w:val="24"/>
        </w:rPr>
        <w:t>Родительским комитетом проверялась организация питания, оздоровление,</w:t>
      </w:r>
      <w:r w:rsidRPr="001A5371">
        <w:rPr>
          <w:rStyle w:val="apple-converted-space"/>
          <w:rFonts w:ascii="Times New Roman" w:hAnsi="Times New Roman" w:cs="Times New Roman"/>
          <w:spacing w:val="-1"/>
          <w:sz w:val="24"/>
          <w:szCs w:val="24"/>
        </w:rPr>
        <w:t> </w:t>
      </w:r>
      <w:proofErr w:type="spellStart"/>
      <w:r w:rsidRPr="001A5371">
        <w:rPr>
          <w:rFonts w:ascii="Times New Roman" w:hAnsi="Times New Roman" w:cs="Times New Roman"/>
          <w:spacing w:val="3"/>
          <w:sz w:val="24"/>
          <w:szCs w:val="24"/>
        </w:rPr>
        <w:t>воспитательно</w:t>
      </w:r>
      <w:proofErr w:type="spellEnd"/>
      <w:r w:rsidRPr="001A5371">
        <w:rPr>
          <w:rFonts w:ascii="Times New Roman" w:hAnsi="Times New Roman" w:cs="Times New Roman"/>
          <w:spacing w:val="3"/>
          <w:sz w:val="24"/>
          <w:szCs w:val="24"/>
        </w:rPr>
        <w:t>-образовательный процесс, вопрос по коррупции на контроле</w:t>
      </w:r>
      <w:r w:rsidR="001A5371" w:rsidRPr="001A5371">
        <w:rPr>
          <w:rFonts w:ascii="Times New Roman" w:hAnsi="Times New Roman" w:cs="Times New Roman"/>
          <w:spacing w:val="3"/>
          <w:sz w:val="24"/>
          <w:szCs w:val="24"/>
        </w:rPr>
        <w:t xml:space="preserve"> в течение всего года</w:t>
      </w:r>
      <w:r w:rsidRPr="001A5371">
        <w:rPr>
          <w:rFonts w:ascii="Times New Roman" w:hAnsi="Times New Roman" w:cs="Times New Roman"/>
          <w:spacing w:val="3"/>
          <w:sz w:val="24"/>
          <w:szCs w:val="24"/>
        </w:rPr>
        <w:t>.</w:t>
      </w:r>
      <w:r w:rsidRPr="001A5371">
        <w:rPr>
          <w:rFonts w:ascii="Times New Roman" w:hAnsi="Times New Roman" w:cs="Times New Roman"/>
          <w:spacing w:val="1"/>
          <w:sz w:val="24"/>
          <w:szCs w:val="24"/>
        </w:rPr>
        <w:t xml:space="preserve"> В течение</w:t>
      </w:r>
      <w:r w:rsidRPr="001A5371">
        <w:rPr>
          <w:rStyle w:val="apple-converted-space"/>
          <w:rFonts w:ascii="Times New Roman" w:hAnsi="Times New Roman" w:cs="Times New Roman"/>
          <w:spacing w:val="1"/>
          <w:sz w:val="24"/>
          <w:szCs w:val="24"/>
        </w:rPr>
        <w:t> </w:t>
      </w:r>
      <w:r w:rsidRPr="001A5371">
        <w:rPr>
          <w:rFonts w:ascii="Times New Roman" w:hAnsi="Times New Roman" w:cs="Times New Roman"/>
          <w:spacing w:val="4"/>
          <w:sz w:val="24"/>
          <w:szCs w:val="24"/>
        </w:rPr>
        <w:t xml:space="preserve">года родители принимали самое активное участие в </w:t>
      </w:r>
      <w:proofErr w:type="spellStart"/>
      <w:r w:rsidRPr="001A5371">
        <w:rPr>
          <w:rFonts w:ascii="Times New Roman" w:hAnsi="Times New Roman" w:cs="Times New Roman"/>
          <w:spacing w:val="4"/>
          <w:sz w:val="24"/>
          <w:szCs w:val="24"/>
        </w:rPr>
        <w:t>воспитательно</w:t>
      </w:r>
      <w:proofErr w:type="spellEnd"/>
      <w:r w:rsidRPr="001A5371">
        <w:rPr>
          <w:rFonts w:ascii="Times New Roman" w:hAnsi="Times New Roman" w:cs="Times New Roman"/>
          <w:spacing w:val="4"/>
          <w:sz w:val="24"/>
          <w:szCs w:val="24"/>
        </w:rPr>
        <w:t>-</w:t>
      </w:r>
      <w:r w:rsidRPr="001A5371">
        <w:rPr>
          <w:rFonts w:ascii="Times New Roman" w:hAnsi="Times New Roman" w:cs="Times New Roman"/>
          <w:spacing w:val="-1"/>
          <w:sz w:val="24"/>
          <w:szCs w:val="24"/>
        </w:rPr>
        <w:t xml:space="preserve">образовательном процессе детского сада, группы в оценке </w:t>
      </w:r>
      <w:proofErr w:type="spellStart"/>
      <w:r w:rsidRPr="001A5371">
        <w:rPr>
          <w:rFonts w:ascii="Times New Roman" w:hAnsi="Times New Roman" w:cs="Times New Roman"/>
          <w:spacing w:val="-1"/>
          <w:sz w:val="24"/>
          <w:szCs w:val="24"/>
        </w:rPr>
        <w:t>воспитательно</w:t>
      </w:r>
      <w:proofErr w:type="spellEnd"/>
      <w:r w:rsidRPr="001A5371">
        <w:rPr>
          <w:rFonts w:ascii="Times New Roman" w:hAnsi="Times New Roman" w:cs="Times New Roman"/>
          <w:spacing w:val="-1"/>
          <w:sz w:val="24"/>
          <w:szCs w:val="24"/>
        </w:rPr>
        <w:t>-</w:t>
      </w:r>
      <w:r w:rsidRPr="001A5371">
        <w:rPr>
          <w:rFonts w:ascii="Times New Roman" w:hAnsi="Times New Roman" w:cs="Times New Roman"/>
          <w:spacing w:val="1"/>
          <w:sz w:val="24"/>
          <w:szCs w:val="24"/>
        </w:rPr>
        <w:t xml:space="preserve">образовательной деятельности ДОУ за учебный год. </w:t>
      </w:r>
      <w:r w:rsidRPr="001A5371">
        <w:rPr>
          <w:rFonts w:ascii="Times New Roman" w:hAnsi="Times New Roman" w:cs="Times New Roman"/>
          <w:spacing w:val="-2"/>
          <w:sz w:val="24"/>
          <w:szCs w:val="24"/>
        </w:rPr>
        <w:t>Во всех группах отношения между</w:t>
      </w:r>
      <w:r w:rsidRPr="001A5371">
        <w:rPr>
          <w:rStyle w:val="apple-converted-space"/>
          <w:rFonts w:ascii="Times New Roman" w:hAnsi="Times New Roman" w:cs="Times New Roman"/>
          <w:spacing w:val="-2"/>
          <w:sz w:val="24"/>
          <w:szCs w:val="24"/>
        </w:rPr>
        <w:t> </w:t>
      </w:r>
      <w:r w:rsidRPr="001A5371">
        <w:rPr>
          <w:rFonts w:ascii="Times New Roman" w:hAnsi="Times New Roman" w:cs="Times New Roman"/>
          <w:spacing w:val="10"/>
          <w:sz w:val="24"/>
          <w:szCs w:val="24"/>
        </w:rPr>
        <w:t>педагогами и родителями доверительные, сотруднические, педаг</w:t>
      </w:r>
      <w:r w:rsidRPr="001A5371">
        <w:rPr>
          <w:rFonts w:ascii="Times New Roman" w:hAnsi="Times New Roman" w:cs="Times New Roman"/>
          <w:spacing w:val="10"/>
          <w:sz w:val="24"/>
          <w:szCs w:val="24"/>
        </w:rPr>
        <w:t>о</w:t>
      </w:r>
      <w:r w:rsidRPr="001A5371">
        <w:rPr>
          <w:rFonts w:ascii="Times New Roman" w:hAnsi="Times New Roman" w:cs="Times New Roman"/>
          <w:spacing w:val="10"/>
          <w:sz w:val="24"/>
          <w:szCs w:val="24"/>
        </w:rPr>
        <w:lastRenderedPageBreak/>
        <w:t>ги</w:t>
      </w:r>
      <w:r w:rsidRPr="001A5371">
        <w:rPr>
          <w:rStyle w:val="apple-converted-space"/>
          <w:rFonts w:ascii="Times New Roman" w:hAnsi="Times New Roman" w:cs="Times New Roman"/>
          <w:spacing w:val="10"/>
          <w:sz w:val="24"/>
          <w:szCs w:val="24"/>
        </w:rPr>
        <w:t> </w:t>
      </w:r>
      <w:r w:rsidRPr="001A5371">
        <w:rPr>
          <w:rFonts w:ascii="Times New Roman" w:hAnsi="Times New Roman" w:cs="Times New Roman"/>
          <w:spacing w:val="5"/>
          <w:sz w:val="24"/>
          <w:szCs w:val="24"/>
        </w:rPr>
        <w:t>являются для родителей помощниками, дается всегда положительная информация о ребенке, родителя в процессе общения с воспитателями</w:t>
      </w:r>
      <w:r w:rsidRPr="001A5371">
        <w:rPr>
          <w:rStyle w:val="apple-converted-space"/>
          <w:rFonts w:ascii="Times New Roman" w:hAnsi="Times New Roman" w:cs="Times New Roman"/>
          <w:spacing w:val="5"/>
          <w:sz w:val="24"/>
          <w:szCs w:val="24"/>
        </w:rPr>
        <w:t> </w:t>
      </w:r>
      <w:r w:rsidRPr="001A5371">
        <w:rPr>
          <w:rFonts w:ascii="Times New Roman" w:hAnsi="Times New Roman" w:cs="Times New Roman"/>
          <w:spacing w:val="2"/>
          <w:sz w:val="24"/>
          <w:szCs w:val="24"/>
        </w:rPr>
        <w:t>получают необходимые знания о методах воспит</w:t>
      </w:r>
      <w:r w:rsidRPr="001A5371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1A5371">
        <w:rPr>
          <w:rFonts w:ascii="Times New Roman" w:hAnsi="Times New Roman" w:cs="Times New Roman"/>
          <w:spacing w:val="2"/>
          <w:sz w:val="24"/>
          <w:szCs w:val="24"/>
        </w:rPr>
        <w:t>ния ребенка, родители</w:t>
      </w:r>
      <w:r w:rsidRPr="001A5371">
        <w:rPr>
          <w:rStyle w:val="apple-converted-space"/>
          <w:rFonts w:ascii="Times New Roman" w:hAnsi="Times New Roman" w:cs="Times New Roman"/>
          <w:spacing w:val="2"/>
          <w:sz w:val="24"/>
          <w:szCs w:val="24"/>
        </w:rPr>
        <w:t> </w:t>
      </w:r>
      <w:r w:rsidRPr="001A5371">
        <w:rPr>
          <w:rFonts w:ascii="Times New Roman" w:hAnsi="Times New Roman" w:cs="Times New Roman"/>
          <w:spacing w:val="-1"/>
          <w:sz w:val="24"/>
          <w:szCs w:val="24"/>
        </w:rPr>
        <w:t>охотно идут в детский сад на родительские собрания и другие коллективные мероприятия.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pacing w:val="-1"/>
          <w:sz w:val="24"/>
          <w:szCs w:val="24"/>
        </w:rPr>
        <w:t>Заметно поднялась роль родительского комитета во всех группах, родители проявляют бол</w:t>
      </w:r>
      <w:r w:rsidRPr="001A5371">
        <w:rPr>
          <w:rFonts w:ascii="Times New Roman" w:hAnsi="Times New Roman" w:cs="Times New Roman"/>
          <w:spacing w:val="-1"/>
          <w:sz w:val="24"/>
          <w:szCs w:val="24"/>
        </w:rPr>
        <w:t>ь</w:t>
      </w:r>
      <w:r w:rsidRPr="001A5371">
        <w:rPr>
          <w:rFonts w:ascii="Times New Roman" w:hAnsi="Times New Roman" w:cs="Times New Roman"/>
          <w:spacing w:val="-1"/>
          <w:sz w:val="24"/>
          <w:szCs w:val="24"/>
        </w:rPr>
        <w:t>шой</w:t>
      </w:r>
      <w:r w:rsidRPr="001A5371">
        <w:rPr>
          <w:rStyle w:val="apple-converted-space"/>
          <w:rFonts w:ascii="Times New Roman" w:hAnsi="Times New Roman" w:cs="Times New Roman"/>
          <w:spacing w:val="-1"/>
          <w:sz w:val="24"/>
          <w:szCs w:val="24"/>
        </w:rPr>
        <w:t> </w:t>
      </w:r>
      <w:r w:rsidRPr="001A5371">
        <w:rPr>
          <w:rFonts w:ascii="Times New Roman" w:hAnsi="Times New Roman" w:cs="Times New Roman"/>
          <w:spacing w:val="2"/>
          <w:sz w:val="24"/>
          <w:szCs w:val="24"/>
        </w:rPr>
        <w:t>интерес и участие во всех мероприятиях: рисуют, помогают в оформлении участков</w:t>
      </w:r>
      <w:r w:rsidRPr="001A5371">
        <w:rPr>
          <w:rFonts w:ascii="Times New Roman" w:hAnsi="Times New Roman" w:cs="Times New Roman"/>
          <w:spacing w:val="4"/>
          <w:sz w:val="24"/>
          <w:szCs w:val="24"/>
        </w:rPr>
        <w:t>, активно участвуют в подготовке собраний, на общем родительском собрании родители делились опытом семейного</w:t>
      </w:r>
      <w:r w:rsidRPr="001A5371">
        <w:rPr>
          <w:rStyle w:val="apple-converted-space"/>
          <w:rFonts w:ascii="Times New Roman" w:hAnsi="Times New Roman" w:cs="Times New Roman"/>
          <w:spacing w:val="4"/>
          <w:sz w:val="24"/>
          <w:szCs w:val="24"/>
        </w:rPr>
        <w:t> </w:t>
      </w:r>
      <w:r w:rsidRPr="001A5371">
        <w:rPr>
          <w:rFonts w:ascii="Times New Roman" w:hAnsi="Times New Roman" w:cs="Times New Roman"/>
          <w:spacing w:val="-3"/>
          <w:sz w:val="24"/>
          <w:szCs w:val="24"/>
        </w:rPr>
        <w:t>воспитания.</w:t>
      </w:r>
    </w:p>
    <w:p w:rsid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b/>
          <w:sz w:val="24"/>
          <w:szCs w:val="24"/>
        </w:rPr>
      </w:pPr>
      <w:r w:rsidRPr="001A537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C2F3A" w:rsidRPr="001A5371" w:rsidRDefault="003C2F3A" w:rsidP="001A5371">
      <w:pPr>
        <w:pStyle w:val="a4"/>
        <w:tabs>
          <w:tab w:val="left" w:pos="142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5371">
        <w:rPr>
          <w:rFonts w:ascii="Times New Roman" w:hAnsi="Times New Roman" w:cs="Times New Roman"/>
          <w:b/>
          <w:sz w:val="24"/>
          <w:szCs w:val="24"/>
        </w:rPr>
        <w:t>Анал</w:t>
      </w:r>
      <w:r w:rsidR="00824A08" w:rsidRPr="001A5371">
        <w:rPr>
          <w:rFonts w:ascii="Times New Roman" w:hAnsi="Times New Roman" w:cs="Times New Roman"/>
          <w:b/>
          <w:sz w:val="24"/>
          <w:szCs w:val="24"/>
        </w:rPr>
        <w:t>из взаимодействия ДОУ с социумом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>Система взаимодействия ДОУ заключается в следующем: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A5371">
        <w:rPr>
          <w:rFonts w:ascii="Times New Roman" w:hAnsi="Times New Roman" w:cs="Times New Roman"/>
          <w:sz w:val="24"/>
          <w:szCs w:val="24"/>
        </w:rPr>
        <w:t>Затонская</w:t>
      </w:r>
      <w:proofErr w:type="spellEnd"/>
      <w:r w:rsidRPr="001A5371">
        <w:rPr>
          <w:rFonts w:ascii="Times New Roman" w:hAnsi="Times New Roman" w:cs="Times New Roman"/>
          <w:sz w:val="24"/>
          <w:szCs w:val="24"/>
        </w:rPr>
        <w:t xml:space="preserve"> СОШ им В.П. Муравьев</w:t>
      </w:r>
      <w:proofErr w:type="gramStart"/>
      <w:r w:rsidRPr="001A5371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1A5371">
        <w:rPr>
          <w:rFonts w:ascii="Times New Roman" w:hAnsi="Times New Roman" w:cs="Times New Roman"/>
          <w:sz w:val="24"/>
          <w:szCs w:val="24"/>
        </w:rPr>
        <w:t xml:space="preserve"> организует совместные праздники, конкурсы, работа с восп</w:t>
      </w:r>
      <w:r w:rsidRPr="001A5371">
        <w:rPr>
          <w:rFonts w:ascii="Times New Roman" w:hAnsi="Times New Roman" w:cs="Times New Roman"/>
          <w:sz w:val="24"/>
          <w:szCs w:val="24"/>
        </w:rPr>
        <w:t>и</w:t>
      </w:r>
      <w:r w:rsidRPr="001A5371">
        <w:rPr>
          <w:rFonts w:ascii="Times New Roman" w:hAnsi="Times New Roman" w:cs="Times New Roman"/>
          <w:sz w:val="24"/>
          <w:szCs w:val="24"/>
        </w:rPr>
        <w:t>танниками подготовительной группы и родителями проводилась по проекту «За год до школы»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>- Библиотека - организует тематические выставки, проводит конкурсы, викторины, приглашает на спектакли, праздники; проводят праздники на территории детского сада.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>ЦРБ -  проводит консультации, осмотр выпускных групп;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>- ДОУ - распространение опыта работы.</w:t>
      </w:r>
    </w:p>
    <w:p w:rsidR="00824A08" w:rsidRPr="001A5371" w:rsidRDefault="00824A08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</w:p>
    <w:p w:rsidR="003C2F3A" w:rsidRDefault="003C2F3A" w:rsidP="001A5371">
      <w:pPr>
        <w:pStyle w:val="a4"/>
        <w:tabs>
          <w:tab w:val="left" w:pos="142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5371">
        <w:rPr>
          <w:rFonts w:ascii="Times New Roman" w:hAnsi="Times New Roman" w:cs="Times New Roman"/>
          <w:b/>
          <w:sz w:val="24"/>
          <w:szCs w:val="24"/>
        </w:rPr>
        <w:t>Анализ материально</w:t>
      </w:r>
      <w:r w:rsidRPr="001A5371">
        <w:rPr>
          <w:rFonts w:ascii="Times New Roman" w:hAnsi="Times New Roman" w:cs="Times New Roman"/>
          <w:sz w:val="24"/>
          <w:szCs w:val="24"/>
        </w:rPr>
        <w:t>-</w:t>
      </w:r>
      <w:r w:rsidRPr="001A5371">
        <w:rPr>
          <w:rFonts w:ascii="Times New Roman" w:hAnsi="Times New Roman" w:cs="Times New Roman"/>
          <w:b/>
          <w:sz w:val="24"/>
          <w:szCs w:val="24"/>
        </w:rPr>
        <w:t>технической базы</w:t>
      </w:r>
    </w:p>
    <w:p w:rsidR="00BC6199" w:rsidRPr="001A5371" w:rsidRDefault="00BC6199" w:rsidP="001A5371">
      <w:pPr>
        <w:pStyle w:val="a4"/>
        <w:tabs>
          <w:tab w:val="left" w:pos="142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2F3A" w:rsidRPr="001A5371" w:rsidRDefault="00DB7597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Проведено благоустройство территории. Приобретен</w:t>
      </w:r>
      <w:r w:rsidR="00980BCC">
        <w:rPr>
          <w:rFonts w:ascii="Times New Roman" w:hAnsi="Times New Roman" w:cs="Times New Roman"/>
          <w:sz w:val="24"/>
          <w:szCs w:val="24"/>
        </w:rPr>
        <w:t>ы</w:t>
      </w:r>
      <w:r w:rsidR="00BC6199">
        <w:rPr>
          <w:rFonts w:ascii="Times New Roman" w:hAnsi="Times New Roman" w:cs="Times New Roman"/>
          <w:sz w:val="24"/>
          <w:szCs w:val="24"/>
        </w:rPr>
        <w:t xml:space="preserve"> овощерезка, стулья детские в группы, облуч</w:t>
      </w:r>
      <w:r w:rsidR="00BC6199">
        <w:rPr>
          <w:rFonts w:ascii="Times New Roman" w:hAnsi="Times New Roman" w:cs="Times New Roman"/>
          <w:sz w:val="24"/>
          <w:szCs w:val="24"/>
        </w:rPr>
        <w:t>а</w:t>
      </w:r>
      <w:r w:rsidR="00BC6199">
        <w:rPr>
          <w:rFonts w:ascii="Times New Roman" w:hAnsi="Times New Roman" w:cs="Times New Roman"/>
          <w:sz w:val="24"/>
          <w:szCs w:val="24"/>
        </w:rPr>
        <w:t>тели, косилка</w:t>
      </w:r>
      <w:r w:rsidR="003C2F3A" w:rsidRPr="001A537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C2F3A" w:rsidRPr="001A5371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color w:val="FF0000"/>
          <w:sz w:val="24"/>
          <w:szCs w:val="24"/>
        </w:rPr>
      </w:pPr>
    </w:p>
    <w:p w:rsidR="003C2F3A" w:rsidRDefault="003C2F3A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  <w:r w:rsidRPr="001A5371">
        <w:rPr>
          <w:rFonts w:ascii="Times New Roman" w:hAnsi="Times New Roman" w:cs="Times New Roman"/>
          <w:sz w:val="24"/>
          <w:szCs w:val="24"/>
        </w:rPr>
        <w:t xml:space="preserve">        Исходя из </w:t>
      </w:r>
      <w:proofErr w:type="gramStart"/>
      <w:r w:rsidR="00221149">
        <w:rPr>
          <w:rFonts w:ascii="Times New Roman" w:hAnsi="Times New Roman" w:cs="Times New Roman"/>
          <w:sz w:val="24"/>
          <w:szCs w:val="24"/>
        </w:rPr>
        <w:t>вышеизложенного</w:t>
      </w:r>
      <w:proofErr w:type="gramEnd"/>
      <w:r w:rsidR="00221149">
        <w:rPr>
          <w:rFonts w:ascii="Times New Roman" w:hAnsi="Times New Roman" w:cs="Times New Roman"/>
          <w:sz w:val="24"/>
          <w:szCs w:val="24"/>
        </w:rPr>
        <w:t xml:space="preserve"> задачи на   2021 - 2022</w:t>
      </w:r>
      <w:r w:rsidR="007C1442">
        <w:rPr>
          <w:rFonts w:ascii="Times New Roman" w:hAnsi="Times New Roman" w:cs="Times New Roman"/>
          <w:sz w:val="24"/>
          <w:szCs w:val="24"/>
        </w:rPr>
        <w:t xml:space="preserve"> учебный год выполнены в  достаточном</w:t>
      </w:r>
      <w:r w:rsidRPr="001A5371">
        <w:rPr>
          <w:rFonts w:ascii="Times New Roman" w:hAnsi="Times New Roman" w:cs="Times New Roman"/>
          <w:sz w:val="24"/>
          <w:szCs w:val="24"/>
        </w:rPr>
        <w:t xml:space="preserve">     объёме.</w:t>
      </w:r>
    </w:p>
    <w:p w:rsidR="00AE367B" w:rsidRDefault="00AE367B" w:rsidP="001A5371">
      <w:pPr>
        <w:pStyle w:val="a4"/>
        <w:tabs>
          <w:tab w:val="left" w:pos="142"/>
        </w:tabs>
        <w:rPr>
          <w:rFonts w:ascii="Times New Roman" w:hAnsi="Times New Roman" w:cs="Times New Roman"/>
          <w:sz w:val="24"/>
          <w:szCs w:val="24"/>
        </w:rPr>
      </w:pPr>
    </w:p>
    <w:p w:rsidR="00AE367B" w:rsidRPr="00D71FDF" w:rsidRDefault="00AE367B" w:rsidP="00AE367B">
      <w:pPr>
        <w:tabs>
          <w:tab w:val="left" w:pos="58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AB07C3">
        <w:rPr>
          <w:rFonts w:ascii="Times New Roman" w:eastAsia="Calibri" w:hAnsi="Times New Roman" w:cs="Times New Roman"/>
          <w:color w:val="000000" w:themeColor="text1"/>
          <w:sz w:val="24"/>
        </w:rPr>
        <w:t>Индивидуальное консультирование воспитателей по вопросам планирования и организации пре</w:t>
      </w:r>
      <w:r w:rsidRPr="00AB07C3">
        <w:rPr>
          <w:rFonts w:ascii="Times New Roman" w:eastAsia="Calibri" w:hAnsi="Times New Roman" w:cs="Times New Roman"/>
          <w:color w:val="000000" w:themeColor="text1"/>
          <w:sz w:val="24"/>
        </w:rPr>
        <w:t>д</w:t>
      </w:r>
      <w:r w:rsidRPr="00AB07C3">
        <w:rPr>
          <w:rFonts w:ascii="Times New Roman" w:eastAsia="Calibri" w:hAnsi="Times New Roman" w:cs="Times New Roman"/>
          <w:color w:val="000000" w:themeColor="text1"/>
          <w:sz w:val="24"/>
        </w:rPr>
        <w:t>метно-развивающей среды в группе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. </w:t>
      </w:r>
      <w:r w:rsidRPr="00AB07C3">
        <w:rPr>
          <w:rFonts w:ascii="Times New Roman" w:eastAsia="Calibri" w:hAnsi="Times New Roman" w:cs="Times New Roman"/>
          <w:color w:val="000000" w:themeColor="text1"/>
          <w:sz w:val="24"/>
        </w:rPr>
        <w:t>Планирование работы по программе «</w:t>
      </w:r>
      <w:proofErr w:type="spellStart"/>
      <w:r w:rsidRPr="00AB07C3">
        <w:rPr>
          <w:rFonts w:ascii="Times New Roman" w:eastAsia="Calibri" w:hAnsi="Times New Roman" w:cs="Times New Roman"/>
          <w:color w:val="000000" w:themeColor="text1"/>
          <w:sz w:val="24"/>
        </w:rPr>
        <w:t>Семьевединение</w:t>
      </w:r>
      <w:proofErr w:type="spellEnd"/>
      <w:r w:rsidRPr="00AB07C3">
        <w:rPr>
          <w:rFonts w:ascii="Times New Roman" w:eastAsia="Calibri" w:hAnsi="Times New Roman" w:cs="Times New Roman"/>
          <w:color w:val="000000" w:themeColor="text1"/>
          <w:sz w:val="24"/>
        </w:rPr>
        <w:t>»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. </w:t>
      </w:r>
      <w:r w:rsidRPr="00AB07C3">
        <w:rPr>
          <w:rFonts w:ascii="Times New Roman" w:eastAsia="Calibri" w:hAnsi="Times New Roman" w:cs="Times New Roman"/>
          <w:color w:val="000000" w:themeColor="text1"/>
          <w:sz w:val="24"/>
        </w:rPr>
        <w:t>С</w:t>
      </w:r>
      <w:r w:rsidRPr="00AB07C3">
        <w:rPr>
          <w:rFonts w:ascii="Times New Roman" w:eastAsia="Calibri" w:hAnsi="Times New Roman" w:cs="Times New Roman"/>
          <w:color w:val="000000" w:themeColor="text1"/>
          <w:sz w:val="24"/>
        </w:rPr>
        <w:t>о</w:t>
      </w:r>
      <w:r w:rsidRPr="00AB07C3">
        <w:rPr>
          <w:rFonts w:ascii="Times New Roman" w:eastAsia="Calibri" w:hAnsi="Times New Roman" w:cs="Times New Roman"/>
          <w:color w:val="000000" w:themeColor="text1"/>
          <w:sz w:val="24"/>
        </w:rPr>
        <w:t xml:space="preserve">ставление </w:t>
      </w:r>
      <w:r w:rsidR="002D646A">
        <w:rPr>
          <w:rFonts w:ascii="Times New Roman" w:eastAsia="Calibri" w:hAnsi="Times New Roman" w:cs="Times New Roman"/>
          <w:color w:val="000000" w:themeColor="text1"/>
          <w:sz w:val="24"/>
        </w:rPr>
        <w:t>плана по самообразованию на 2021-2022</w:t>
      </w:r>
      <w:r w:rsidRPr="00AB07C3">
        <w:rPr>
          <w:rFonts w:ascii="Times New Roman" w:eastAsia="Calibri" w:hAnsi="Times New Roman" w:cs="Times New Roman"/>
          <w:color w:val="000000" w:themeColor="text1"/>
          <w:sz w:val="24"/>
        </w:rPr>
        <w:t xml:space="preserve"> учебный год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. </w:t>
      </w:r>
      <w:r w:rsidRPr="00AB07C3">
        <w:rPr>
          <w:rFonts w:ascii="Times New Roman" w:eastAsia="Calibri" w:hAnsi="Times New Roman" w:cs="Times New Roman"/>
          <w:color w:val="000000" w:themeColor="text1"/>
          <w:sz w:val="24"/>
        </w:rPr>
        <w:t>Учет возрастных особенностей д</w:t>
      </w:r>
      <w:r w:rsidRPr="00AB07C3">
        <w:rPr>
          <w:rFonts w:ascii="Times New Roman" w:eastAsia="Calibri" w:hAnsi="Times New Roman" w:cs="Times New Roman"/>
          <w:color w:val="000000" w:themeColor="text1"/>
          <w:sz w:val="24"/>
        </w:rPr>
        <w:t>о</w:t>
      </w:r>
      <w:r w:rsidRPr="00AB07C3">
        <w:rPr>
          <w:rFonts w:ascii="Times New Roman" w:eastAsia="Calibri" w:hAnsi="Times New Roman" w:cs="Times New Roman"/>
          <w:color w:val="000000" w:themeColor="text1"/>
          <w:sz w:val="24"/>
        </w:rPr>
        <w:t>школьника в работе педагога.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AB07C3">
        <w:rPr>
          <w:rFonts w:ascii="Times New Roman" w:eastAsia="Calibri" w:hAnsi="Times New Roman" w:cs="Times New Roman"/>
          <w:color w:val="000000" w:themeColor="text1"/>
          <w:sz w:val="24"/>
        </w:rPr>
        <w:t>Паспорт группы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. </w:t>
      </w:r>
      <w:r w:rsidRPr="00AB07C3">
        <w:rPr>
          <w:rFonts w:ascii="Times New Roman" w:eastAsia="Calibri" w:hAnsi="Times New Roman" w:cs="Times New Roman"/>
          <w:color w:val="000000" w:themeColor="text1"/>
          <w:sz w:val="24"/>
        </w:rPr>
        <w:t>Оздоровительные технологии в ДОУ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. </w:t>
      </w:r>
      <w:r w:rsidRPr="00AB07C3">
        <w:rPr>
          <w:rFonts w:ascii="Times New Roman" w:eastAsia="Calibri" w:hAnsi="Times New Roman" w:cs="Times New Roman"/>
          <w:color w:val="000000" w:themeColor="text1"/>
          <w:sz w:val="24"/>
        </w:rPr>
        <w:t>Планирование совместной коррекционной работы логопеда и воспитателя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. </w:t>
      </w:r>
      <w:r w:rsidRPr="00AB07C3">
        <w:rPr>
          <w:rFonts w:ascii="Times New Roman" w:eastAsia="Calibri" w:hAnsi="Times New Roman" w:cs="Times New Roman"/>
          <w:color w:val="000000" w:themeColor="text1"/>
          <w:sz w:val="24"/>
        </w:rPr>
        <w:t>Консультация «Инновационные техн</w:t>
      </w:r>
      <w:r w:rsidRPr="00AB07C3">
        <w:rPr>
          <w:rFonts w:ascii="Times New Roman" w:eastAsia="Calibri" w:hAnsi="Times New Roman" w:cs="Times New Roman"/>
          <w:color w:val="000000" w:themeColor="text1"/>
          <w:sz w:val="24"/>
        </w:rPr>
        <w:t>о</w:t>
      </w:r>
      <w:r w:rsidRPr="00AB07C3">
        <w:rPr>
          <w:rFonts w:ascii="Times New Roman" w:eastAsia="Calibri" w:hAnsi="Times New Roman" w:cs="Times New Roman"/>
          <w:color w:val="000000" w:themeColor="text1"/>
          <w:sz w:val="24"/>
        </w:rPr>
        <w:t>логии».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AB07C3">
        <w:rPr>
          <w:rFonts w:ascii="Times New Roman" w:eastAsia="Calibri" w:hAnsi="Times New Roman" w:cs="Times New Roman"/>
          <w:color w:val="000000" w:themeColor="text1"/>
          <w:sz w:val="24"/>
        </w:rPr>
        <w:t>Консультация: «Летние оздоровительные мероприятия в ДОУ и семье»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. </w:t>
      </w:r>
      <w:r w:rsidRPr="00AB07C3">
        <w:rPr>
          <w:rFonts w:ascii="Times New Roman" w:eastAsia="Calibri" w:hAnsi="Times New Roman" w:cs="Times New Roman"/>
          <w:color w:val="000000" w:themeColor="text1"/>
          <w:sz w:val="24"/>
        </w:rPr>
        <w:t>Организация реч</w:t>
      </w:r>
      <w:r w:rsidRPr="00AB07C3">
        <w:rPr>
          <w:rFonts w:ascii="Times New Roman" w:eastAsia="Calibri" w:hAnsi="Times New Roman" w:cs="Times New Roman"/>
          <w:color w:val="000000" w:themeColor="text1"/>
          <w:sz w:val="24"/>
        </w:rPr>
        <w:t>е</w:t>
      </w:r>
      <w:r w:rsidRPr="00AB07C3">
        <w:rPr>
          <w:rFonts w:ascii="Times New Roman" w:eastAsia="Calibri" w:hAnsi="Times New Roman" w:cs="Times New Roman"/>
          <w:color w:val="000000" w:themeColor="text1"/>
          <w:sz w:val="24"/>
        </w:rPr>
        <w:t>вой среды в группах ДОУ по реализации   коммуникативных технологий по татарскому языку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. </w:t>
      </w:r>
      <w:r w:rsidRPr="00AB07C3">
        <w:rPr>
          <w:rFonts w:ascii="Times New Roman" w:eastAsia="Calibri" w:hAnsi="Times New Roman" w:cs="Times New Roman"/>
          <w:color w:val="000000" w:themeColor="text1"/>
          <w:sz w:val="24"/>
        </w:rPr>
        <w:t xml:space="preserve">Как </w:t>
      </w:r>
      <w:r>
        <w:rPr>
          <w:rFonts w:ascii="Times New Roman" w:eastAsia="Calibri" w:hAnsi="Times New Roman" w:cs="Times New Roman"/>
          <w:color w:val="000000" w:themeColor="text1"/>
          <w:sz w:val="24"/>
        </w:rPr>
        <w:t>создать свой сайт или страницу в интернете</w:t>
      </w:r>
      <w:r w:rsidRPr="00AB07C3">
        <w:rPr>
          <w:rFonts w:ascii="Times New Roman" w:eastAsia="Calibri" w:hAnsi="Times New Roman" w:cs="Times New Roman"/>
          <w:color w:val="000000" w:themeColor="text1"/>
          <w:sz w:val="24"/>
        </w:rPr>
        <w:t>?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AB07C3">
        <w:rPr>
          <w:rFonts w:ascii="Times New Roman" w:eastAsia="Calibri" w:hAnsi="Times New Roman" w:cs="Times New Roman"/>
          <w:color w:val="000000" w:themeColor="text1"/>
          <w:sz w:val="24"/>
        </w:rPr>
        <w:t xml:space="preserve">Организация книжного уголка в группе в соответствии с реализацией ФГОС </w:t>
      </w:r>
      <w:proofErr w:type="gramStart"/>
      <w:r w:rsidRPr="00AB07C3">
        <w:rPr>
          <w:rFonts w:ascii="Times New Roman" w:eastAsia="Calibri" w:hAnsi="Times New Roman" w:cs="Times New Roman"/>
          <w:color w:val="000000" w:themeColor="text1"/>
          <w:sz w:val="24"/>
        </w:rPr>
        <w:t>ДО</w:t>
      </w:r>
      <w:proofErr w:type="gramEnd"/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. </w:t>
      </w:r>
      <w:r w:rsidRPr="00AB07C3">
        <w:rPr>
          <w:rFonts w:ascii="Times New Roman" w:eastAsia="Calibri" w:hAnsi="Times New Roman" w:cs="Times New Roman"/>
          <w:color w:val="000000" w:themeColor="text1"/>
          <w:sz w:val="24"/>
        </w:rPr>
        <w:t>Организация работы в летний период.</w:t>
      </w:r>
    </w:p>
    <w:p w:rsidR="00AE367B" w:rsidRDefault="00AE367B" w:rsidP="00AE36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- </w:t>
      </w:r>
      <w:r w:rsidRPr="00796C4E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Индивидиульная работа с воспитателями</w:t>
      </w:r>
      <w:r w:rsidRPr="00796C4E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:</w:t>
      </w:r>
      <w:r w:rsidRPr="000C2379">
        <w:rPr>
          <w:rFonts w:ascii="Times New Roman" w:eastAsia="Times New Roman" w:hAnsi="Times New Roman" w:cs="Times New Roman"/>
          <w:color w:val="FF0000"/>
          <w:sz w:val="24"/>
          <w:szCs w:val="24"/>
          <w:lang w:val="tt-RU" w:eastAsia="ru-RU"/>
        </w:rPr>
        <w:t xml:space="preserve"> </w:t>
      </w:r>
      <w:r w:rsidRPr="000C237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</w:t>
      </w:r>
      <w:r w:rsidRPr="000C2379">
        <w:rPr>
          <w:rFonts w:ascii="Times New Roman" w:eastAsia="Calibri" w:hAnsi="Times New Roman" w:cs="Times New Roman"/>
          <w:sz w:val="24"/>
          <w:lang w:val="tt-RU" w:eastAsia="ru-RU"/>
        </w:rPr>
        <w:t xml:space="preserve">Аттестующимся педагогам”, </w:t>
      </w:r>
      <w:r w:rsidRPr="000C2379">
        <w:rPr>
          <w:rFonts w:ascii="Times New Roman" w:eastAsia="Calibri" w:hAnsi="Times New Roman" w:cs="Times New Roman"/>
          <w:sz w:val="24"/>
          <w:lang w:eastAsia="ru-RU"/>
        </w:rPr>
        <w:t>Консультация по пе</w:t>
      </w:r>
      <w:r w:rsidRPr="000C2379">
        <w:rPr>
          <w:rFonts w:ascii="Times New Roman" w:eastAsia="Calibri" w:hAnsi="Times New Roman" w:cs="Times New Roman"/>
          <w:sz w:val="24"/>
          <w:lang w:eastAsia="ru-RU"/>
        </w:rPr>
        <w:t>р</w:t>
      </w:r>
      <w:r w:rsidRPr="000C2379">
        <w:rPr>
          <w:rFonts w:ascii="Times New Roman" w:eastAsia="Calibri" w:hAnsi="Times New Roman" w:cs="Times New Roman"/>
          <w:sz w:val="24"/>
          <w:lang w:eastAsia="ru-RU"/>
        </w:rPr>
        <w:t xml:space="preserve">спективному планированию, </w:t>
      </w:r>
      <w:r w:rsidRPr="000C2379">
        <w:rPr>
          <w:rFonts w:ascii="Times New Roman" w:eastAsia="Calibri" w:hAnsi="Times New Roman" w:cs="Times New Roman"/>
          <w:sz w:val="24"/>
          <w:lang w:val="tt-RU" w:eastAsia="ru-RU"/>
        </w:rPr>
        <w:t xml:space="preserve">Работа с педагогами проходящих курсовое обучение, </w:t>
      </w:r>
      <w:r w:rsidRPr="000C2379">
        <w:rPr>
          <w:rFonts w:ascii="Times New Roman" w:eastAsia="Calibri" w:hAnsi="Times New Roman" w:cs="Times New Roman"/>
          <w:sz w:val="24"/>
          <w:lang w:eastAsia="ru-RU"/>
        </w:rPr>
        <w:t>Консультация по планам самообразования, кружковой работы, «Роль взрослого в формировании речи ребенка», Ко</w:t>
      </w:r>
      <w:r w:rsidRPr="000C2379">
        <w:rPr>
          <w:rFonts w:ascii="Times New Roman" w:eastAsia="Calibri" w:hAnsi="Times New Roman" w:cs="Times New Roman"/>
          <w:sz w:val="24"/>
          <w:lang w:eastAsia="ru-RU"/>
        </w:rPr>
        <w:t>н</w:t>
      </w:r>
      <w:r w:rsidRPr="000C2379">
        <w:rPr>
          <w:rFonts w:ascii="Times New Roman" w:eastAsia="Calibri" w:hAnsi="Times New Roman" w:cs="Times New Roman"/>
          <w:sz w:val="24"/>
          <w:lang w:eastAsia="ru-RU"/>
        </w:rPr>
        <w:t>сультации по сезонным заболеваниям и укреплению здоровья</w:t>
      </w:r>
      <w:r>
        <w:rPr>
          <w:rFonts w:ascii="Times New Roman" w:eastAsia="Calibri" w:hAnsi="Times New Roman" w:cs="Times New Roman"/>
          <w:sz w:val="24"/>
          <w:lang w:eastAsia="ru-RU"/>
        </w:rPr>
        <w:t xml:space="preserve">. </w:t>
      </w:r>
      <w:r w:rsidRPr="000C2379">
        <w:rPr>
          <w:rFonts w:ascii="Times New Roman" w:eastAsia="Calibri" w:hAnsi="Times New Roman" w:cs="Times New Roman"/>
          <w:sz w:val="24"/>
          <w:lang w:val="tt-RU" w:eastAsia="ru-RU"/>
        </w:rPr>
        <w:t>Индивидиульная работа с воспитателями</w:t>
      </w:r>
      <w:r w:rsidRPr="000C2379">
        <w:rPr>
          <w:rFonts w:ascii="Times New Roman" w:eastAsia="Calibri" w:hAnsi="Times New Roman" w:cs="Times New Roman"/>
          <w:b/>
          <w:sz w:val="24"/>
          <w:lang w:val="tt-RU" w:eastAsia="ru-RU"/>
        </w:rPr>
        <w:t xml:space="preserve"> </w:t>
      </w:r>
      <w:r w:rsidRPr="000C2379">
        <w:rPr>
          <w:rFonts w:ascii="Times New Roman" w:eastAsia="Calibri" w:hAnsi="Times New Roman" w:cs="Times New Roman"/>
          <w:sz w:val="24"/>
          <w:lang w:val="tt-RU" w:eastAsia="ru-RU"/>
        </w:rPr>
        <w:t>по воспитательно-обазовательной работе  по необходимости</w:t>
      </w:r>
      <w:r>
        <w:rPr>
          <w:rFonts w:ascii="Times New Roman" w:eastAsia="Calibri" w:hAnsi="Times New Roman" w:cs="Times New Roman"/>
          <w:sz w:val="24"/>
          <w:lang w:val="tt-RU" w:eastAsia="ru-RU"/>
        </w:rPr>
        <w:t>.</w:t>
      </w:r>
    </w:p>
    <w:p w:rsidR="00AE367B" w:rsidRPr="00796C4E" w:rsidRDefault="00AE367B" w:rsidP="00AE367B">
      <w:pPr>
        <w:spacing w:after="0"/>
        <w:jc w:val="both"/>
        <w:rPr>
          <w:rFonts w:ascii="Times New Roman" w:eastAsia="Calibri" w:hAnsi="Times New Roman" w:cs="Times New Roman"/>
          <w:sz w:val="24"/>
          <w:lang w:eastAsia="ru-RU"/>
        </w:rPr>
      </w:pPr>
      <w:r>
        <w:rPr>
          <w:rFonts w:ascii="Times New Roman" w:eastAsia="Calibri" w:hAnsi="Times New Roman" w:cs="Times New Roman"/>
          <w:sz w:val="24"/>
          <w:lang w:eastAsia="ru-RU"/>
        </w:rPr>
        <w:t xml:space="preserve">- </w:t>
      </w:r>
      <w:r w:rsidRPr="00796C4E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Работа с молодыми специалистами:</w:t>
      </w:r>
    </w:p>
    <w:p w:rsidR="00AE367B" w:rsidRDefault="00AE367B" w:rsidP="00AE367B">
      <w:pPr>
        <w:spacing w:before="100" w:beforeAutospacing="1" w:after="100" w:afterAutospacing="1" w:line="240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Предварительная работа:</w:t>
      </w:r>
    </w:p>
    <w:p w:rsidR="00AE367B" w:rsidRPr="000C2379" w:rsidRDefault="00AE367B" w:rsidP="00AE367B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Создание методических папок «В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помощь молодому педагогу».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Подготовка выставок методической литературы по вопросам воспитания и обучения детей.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Оказание помощи в создании профессиональных Портфолио педагогов.</w:t>
      </w:r>
    </w:p>
    <w:p w:rsidR="00AE367B" w:rsidRPr="000C2379" w:rsidRDefault="00AE367B" w:rsidP="00AE367B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Планирование образовательного процесса </w:t>
      </w:r>
    </w:p>
    <w:p w:rsidR="00AE367B" w:rsidRPr="000C2379" w:rsidRDefault="00AE367B" w:rsidP="00AE367B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открытых мероприятий с показом открытых занятий, режимных моментов</w:t>
      </w:r>
    </w:p>
    <w:p w:rsidR="00AE367B" w:rsidRPr="000C2379" w:rsidRDefault="00AE367B" w:rsidP="00AE367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- Взаимодействие молодых педагогов с педагогами наставниками. Результаты работы.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367B" w:rsidRPr="003357C1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Мониторинг деятельности </w:t>
      </w:r>
      <w:r w:rsidRPr="000C23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аттестуемых педагогов,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публикация материалов в СМИ, индивид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альные консультации по интересующим темам, по необходимости, «Культура речи педагога, как о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разец для подражания»,</w:t>
      </w:r>
      <w:r w:rsidRPr="000C2379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«Нравственное воспитание дошкольников», обсуждение вопросов,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вызыв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ющих трудности в работе;</w:t>
      </w:r>
    </w:p>
    <w:p w:rsidR="00AE367B" w:rsidRPr="00B70E77" w:rsidRDefault="00AE367B" w:rsidP="00AE367B">
      <w:pPr>
        <w:numPr>
          <w:ilvl w:val="0"/>
          <w:numId w:val="31"/>
        </w:numPr>
        <w:tabs>
          <w:tab w:val="left" w:pos="993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«Школа младшего воспитателя»;</w:t>
      </w:r>
    </w:p>
    <w:p w:rsidR="00AE367B" w:rsidRDefault="00AE367B" w:rsidP="00AE367B">
      <w:pPr>
        <w:numPr>
          <w:ilvl w:val="0"/>
          <w:numId w:val="31"/>
        </w:numPr>
        <w:tabs>
          <w:tab w:val="left" w:pos="993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Инновационная деятельность: </w:t>
      </w:r>
    </w:p>
    <w:p w:rsidR="00AE367B" w:rsidRPr="00B70E77" w:rsidRDefault="00AE367B" w:rsidP="00AE367B">
      <w:pPr>
        <w:numPr>
          <w:ilvl w:val="0"/>
          <w:numId w:val="31"/>
        </w:numPr>
        <w:tabs>
          <w:tab w:val="left" w:pos="993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</w:t>
      </w:r>
      <w:r w:rsidRPr="00B70E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абота творческой группы:                                                                                                                                             </w:t>
      </w:r>
    </w:p>
    <w:p w:rsidR="00AE367B" w:rsidRPr="00B70E77" w:rsidRDefault="00AE367B" w:rsidP="00AE367B">
      <w:pPr>
        <w:tabs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Цель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Разработ</w:t>
      </w:r>
      <w:r w:rsidR="002D646A">
        <w:rPr>
          <w:rFonts w:ascii="Times New Roman" w:eastAsia="Times New Roman" w:hAnsi="Times New Roman" w:cs="Times New Roman"/>
          <w:sz w:val="24"/>
          <w:szCs w:val="24"/>
          <w:lang w:eastAsia="ru-RU"/>
        </w:rPr>
        <w:t>ка плана работы на 2021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-2</w:t>
      </w:r>
      <w:r w:rsidR="002D646A">
        <w:rPr>
          <w:rFonts w:ascii="Times New Roman" w:eastAsia="Times New Roman" w:hAnsi="Times New Roman" w:cs="Times New Roman"/>
          <w:sz w:val="24"/>
          <w:szCs w:val="24"/>
          <w:lang w:eastAsia="ru-RU"/>
        </w:rPr>
        <w:t>022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год, его реализация;</w:t>
      </w:r>
    </w:p>
    <w:p w:rsidR="00AE367B" w:rsidRPr="000C2379" w:rsidRDefault="00AE367B" w:rsidP="00AE367B">
      <w:pPr>
        <w:numPr>
          <w:ilvl w:val="0"/>
          <w:numId w:val="31"/>
        </w:numPr>
        <w:tabs>
          <w:tab w:val="left" w:pos="993"/>
        </w:tabs>
        <w:spacing w:after="0" w:line="240" w:lineRule="auto"/>
        <w:ind w:left="0" w:firstLine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Самообразование педагогов, аттестация.</w:t>
      </w:r>
    </w:p>
    <w:p w:rsidR="00AE367B" w:rsidRPr="000C2379" w:rsidRDefault="00AE367B" w:rsidP="00AE367B">
      <w:pPr>
        <w:tabs>
          <w:tab w:val="left" w:pos="0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Цель: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формирование у педагогов потребности в непрерывном профессиональном росте, пост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янного самосовершенствования:</w:t>
      </w:r>
    </w:p>
    <w:p w:rsidR="00AE367B" w:rsidRPr="000C2379" w:rsidRDefault="00AE367B" w:rsidP="00AE367B">
      <w:pPr>
        <w:tabs>
          <w:tab w:val="left" w:pos="0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Согласование тем по самообразованию и закрепление педагогов за проблемными семинарами,</w:t>
      </w:r>
    </w:p>
    <w:p w:rsidR="00AE367B" w:rsidRPr="000C2379" w:rsidRDefault="00AE367B" w:rsidP="00AE367B">
      <w:pPr>
        <w:tabs>
          <w:tab w:val="left" w:pos="0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Разработка плана курсовой переподготовки педагогов д/с, составление заявки,</w:t>
      </w:r>
    </w:p>
    <w:p w:rsidR="00AE367B" w:rsidRPr="000C2379" w:rsidRDefault="00AE367B" w:rsidP="00AE367B">
      <w:pPr>
        <w:tabs>
          <w:tab w:val="left" w:pos="0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Подготовка заявлений на аттестацию,</w:t>
      </w:r>
    </w:p>
    <w:p w:rsidR="00AE367B" w:rsidRPr="000C2379" w:rsidRDefault="00AE367B" w:rsidP="00AE367B">
      <w:pPr>
        <w:tabs>
          <w:tab w:val="left" w:pos="0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Распространение опыта работы педагогов,</w:t>
      </w:r>
    </w:p>
    <w:p w:rsidR="00AE367B" w:rsidRPr="000C2379" w:rsidRDefault="00AE367B" w:rsidP="00AE367B">
      <w:pPr>
        <w:tabs>
          <w:tab w:val="left" w:pos="0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Аттестация педагогов, претендующих на повышение и подтверждение 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валификационных 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2D646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тегорий в 2021-22 учебном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</w:t>
      </w:r>
    </w:p>
    <w:p w:rsidR="00AE367B" w:rsidRPr="000C2379" w:rsidRDefault="00AE367B" w:rsidP="00AE367B">
      <w:pPr>
        <w:tabs>
          <w:tab w:val="left" w:pos="0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Изучение опыта работы педагогов детского сада, претендующих на подтверждение и повыш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ние 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валифик</w:t>
      </w:r>
      <w:r w:rsidR="002D646A">
        <w:rPr>
          <w:rFonts w:ascii="Times New Roman" w:eastAsia="Times New Roman" w:hAnsi="Times New Roman" w:cs="Times New Roman"/>
          <w:sz w:val="24"/>
          <w:szCs w:val="24"/>
          <w:lang w:eastAsia="ru-RU"/>
        </w:rPr>
        <w:t>ационной категории в 2020-21 учебном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году,</w:t>
      </w:r>
    </w:p>
    <w:p w:rsidR="00AE367B" w:rsidRPr="000C2379" w:rsidRDefault="00AE367B" w:rsidP="00AE367B">
      <w:pPr>
        <w:tabs>
          <w:tab w:val="left" w:pos="0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- Анализ по результатам анкетирования и самоанализа педагогов д/</w:t>
      </w:r>
      <w:proofErr w:type="gramStart"/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AE367B" w:rsidRPr="000C2379" w:rsidRDefault="00AE367B" w:rsidP="00AE367B">
      <w:pPr>
        <w:tabs>
          <w:tab w:val="left" w:pos="0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режимных моментов,</w:t>
      </w:r>
    </w:p>
    <w:p w:rsidR="00AE367B" w:rsidRDefault="00AE367B" w:rsidP="00AE367B">
      <w:pPr>
        <w:tabs>
          <w:tab w:val="left" w:pos="0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- кружковая работа.</w:t>
      </w:r>
    </w:p>
    <w:p w:rsidR="00AE367B" w:rsidRPr="00E85627" w:rsidRDefault="00AE367B" w:rsidP="00AE367B">
      <w:pPr>
        <w:pStyle w:val="a5"/>
        <w:numPr>
          <w:ilvl w:val="0"/>
          <w:numId w:val="31"/>
        </w:numPr>
        <w:tabs>
          <w:tab w:val="left" w:pos="0"/>
          <w:tab w:val="left" w:pos="851"/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выставки</w:t>
      </w:r>
    </w:p>
    <w:p w:rsidR="00AE367B" w:rsidRPr="0057464A" w:rsidRDefault="00AE367B" w:rsidP="00AE367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lang w:eastAsia="ru-RU"/>
        </w:rPr>
      </w:pPr>
      <w:r w:rsidRPr="00B70E77">
        <w:rPr>
          <w:rFonts w:ascii="Times New Roman" w:eastAsia="Calibri" w:hAnsi="Times New Roman" w:cs="Times New Roman"/>
          <w:b/>
          <w:sz w:val="24"/>
          <w:lang w:eastAsia="ru-RU"/>
        </w:rPr>
        <w:t>Для детей</w:t>
      </w:r>
      <w:r w:rsidRPr="00B70E77">
        <w:rPr>
          <w:rFonts w:ascii="Times New Roman" w:eastAsia="Calibri" w:hAnsi="Times New Roman" w:cs="Times New Roman"/>
          <w:sz w:val="24"/>
          <w:lang w:eastAsia="ru-RU"/>
        </w:rPr>
        <w:t xml:space="preserve">: </w:t>
      </w:r>
      <w:r w:rsidRPr="0057464A">
        <w:rPr>
          <w:rFonts w:ascii="Times New Roman" w:eastAsia="Calibri" w:hAnsi="Times New Roman" w:cs="Times New Roman"/>
          <w:sz w:val="24"/>
          <w:lang w:eastAsia="ru-RU"/>
        </w:rPr>
        <w:t xml:space="preserve">Выставка совместных рисунков «По дороге в детский сад», </w:t>
      </w:r>
    </w:p>
    <w:p w:rsidR="00AE367B" w:rsidRPr="0057464A" w:rsidRDefault="00AE367B" w:rsidP="00AE367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lang w:eastAsia="ru-RU"/>
        </w:rPr>
      </w:pPr>
      <w:r>
        <w:rPr>
          <w:rFonts w:ascii="Times New Roman" w:eastAsia="Calibri" w:hAnsi="Times New Roman" w:cs="Times New Roman"/>
          <w:sz w:val="24"/>
          <w:lang w:eastAsia="ru-RU"/>
        </w:rPr>
        <w:t>«Мой любимый воспитатель»</w:t>
      </w:r>
    </w:p>
    <w:p w:rsidR="00AE367B" w:rsidRPr="0057464A" w:rsidRDefault="00AE367B" w:rsidP="00AE367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lang w:eastAsia="ru-RU"/>
        </w:rPr>
      </w:pPr>
      <w:r w:rsidRPr="0057464A">
        <w:rPr>
          <w:rFonts w:ascii="Times New Roman" w:eastAsia="Calibri" w:hAnsi="Times New Roman" w:cs="Times New Roman"/>
          <w:sz w:val="24"/>
          <w:lang w:eastAsia="ru-RU"/>
        </w:rPr>
        <w:t>Выставка детских рисунков «Бабушка рядом с дедушкой»</w:t>
      </w:r>
    </w:p>
    <w:p w:rsidR="00AE367B" w:rsidRPr="0057464A" w:rsidRDefault="00AE367B" w:rsidP="00AE367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lang w:eastAsia="ru-RU"/>
        </w:rPr>
      </w:pPr>
      <w:r w:rsidRPr="0057464A">
        <w:rPr>
          <w:rFonts w:ascii="Times New Roman" w:eastAsia="Calibri" w:hAnsi="Times New Roman" w:cs="Times New Roman"/>
          <w:sz w:val="24"/>
          <w:lang w:eastAsia="ru-RU"/>
        </w:rPr>
        <w:t>Выставка к конкурсу рисунков и видеороликов «Буду бдительным на льду».</w:t>
      </w:r>
    </w:p>
    <w:p w:rsidR="00AE367B" w:rsidRPr="0057464A" w:rsidRDefault="00AE367B" w:rsidP="00AE367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lang w:eastAsia="ru-RU"/>
        </w:rPr>
      </w:pPr>
      <w:r w:rsidRPr="0057464A">
        <w:rPr>
          <w:rFonts w:ascii="Times New Roman" w:eastAsia="Calibri" w:hAnsi="Times New Roman" w:cs="Times New Roman"/>
          <w:sz w:val="24"/>
          <w:lang w:eastAsia="ru-RU"/>
        </w:rPr>
        <w:t>Выставка поделок «Осеннее дерево»</w:t>
      </w:r>
    </w:p>
    <w:p w:rsidR="00AE367B" w:rsidRPr="0057464A" w:rsidRDefault="00AE367B" w:rsidP="00AE367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lang w:eastAsia="ru-RU"/>
        </w:rPr>
      </w:pPr>
      <w:r w:rsidRPr="0057464A">
        <w:rPr>
          <w:rFonts w:ascii="Times New Roman" w:eastAsia="Calibri" w:hAnsi="Times New Roman" w:cs="Times New Roman"/>
          <w:sz w:val="24"/>
          <w:lang w:eastAsia="ru-RU"/>
        </w:rPr>
        <w:t xml:space="preserve">Выставка рисунков «Моя мама лучше всех!» </w:t>
      </w:r>
    </w:p>
    <w:p w:rsidR="00AE367B" w:rsidRPr="0057464A" w:rsidRDefault="00AE367B" w:rsidP="00AE367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lang w:eastAsia="ru-RU"/>
        </w:rPr>
      </w:pPr>
      <w:r w:rsidRPr="0057464A">
        <w:rPr>
          <w:rFonts w:ascii="Times New Roman" w:eastAsia="Calibri" w:hAnsi="Times New Roman" w:cs="Times New Roman"/>
          <w:sz w:val="24"/>
          <w:lang w:eastAsia="ru-RU"/>
        </w:rPr>
        <w:t>Выставка детских рисунков «Не шути с огнем».</w:t>
      </w:r>
    </w:p>
    <w:p w:rsidR="00AE367B" w:rsidRPr="0057464A" w:rsidRDefault="00AE367B" w:rsidP="00AE367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lang w:eastAsia="ru-RU"/>
        </w:rPr>
      </w:pPr>
      <w:r w:rsidRPr="0057464A">
        <w:rPr>
          <w:rFonts w:ascii="Times New Roman" w:eastAsia="Calibri" w:hAnsi="Times New Roman" w:cs="Times New Roman"/>
          <w:sz w:val="24"/>
          <w:lang w:eastAsia="ru-RU"/>
        </w:rPr>
        <w:t>Выставка групповых стенгазет «Наши отважные папы».</w:t>
      </w:r>
    </w:p>
    <w:p w:rsidR="00AE367B" w:rsidRPr="0057464A" w:rsidRDefault="00AE367B" w:rsidP="00AE367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lang w:eastAsia="ru-RU"/>
        </w:rPr>
      </w:pPr>
      <w:r w:rsidRPr="0057464A">
        <w:rPr>
          <w:rFonts w:ascii="Times New Roman" w:eastAsia="Calibri" w:hAnsi="Times New Roman" w:cs="Times New Roman"/>
          <w:sz w:val="24"/>
          <w:lang w:eastAsia="ru-RU"/>
        </w:rPr>
        <w:t xml:space="preserve">Выставка групповых стенгазет «Моя мама самая лучшая» </w:t>
      </w:r>
    </w:p>
    <w:p w:rsidR="00AE367B" w:rsidRPr="0057464A" w:rsidRDefault="00AE367B" w:rsidP="00AE367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lang w:eastAsia="ru-RU"/>
        </w:rPr>
      </w:pPr>
      <w:r w:rsidRPr="0057464A">
        <w:rPr>
          <w:rFonts w:ascii="Times New Roman" w:eastAsia="Calibri" w:hAnsi="Times New Roman" w:cs="Times New Roman"/>
          <w:sz w:val="24"/>
          <w:lang w:eastAsia="ru-RU"/>
        </w:rPr>
        <w:t>Выставка семейных рисунков по безопасности дорожного движения «Транспорт будущего».</w:t>
      </w:r>
    </w:p>
    <w:p w:rsidR="00AE367B" w:rsidRPr="0057464A" w:rsidRDefault="00AE367B" w:rsidP="00AE367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lang w:eastAsia="ru-RU"/>
        </w:rPr>
      </w:pPr>
      <w:r w:rsidRPr="0057464A">
        <w:rPr>
          <w:rFonts w:ascii="Times New Roman" w:eastAsia="Calibri" w:hAnsi="Times New Roman" w:cs="Times New Roman"/>
          <w:sz w:val="24"/>
          <w:lang w:eastAsia="ru-RU"/>
        </w:rPr>
        <w:t>Выставка совместного детско-родительского творчества поделок из вторичного сырья «Ка</w:t>
      </w:r>
      <w:r w:rsidRPr="0057464A">
        <w:rPr>
          <w:rFonts w:ascii="Times New Roman" w:eastAsia="Calibri" w:hAnsi="Times New Roman" w:cs="Times New Roman"/>
          <w:sz w:val="24"/>
          <w:lang w:eastAsia="ru-RU"/>
        </w:rPr>
        <w:t>р</w:t>
      </w:r>
      <w:r w:rsidRPr="0057464A">
        <w:rPr>
          <w:rFonts w:ascii="Times New Roman" w:eastAsia="Calibri" w:hAnsi="Times New Roman" w:cs="Times New Roman"/>
          <w:sz w:val="24"/>
          <w:lang w:eastAsia="ru-RU"/>
        </w:rPr>
        <w:t>тина из мусорной корзины».</w:t>
      </w:r>
    </w:p>
    <w:p w:rsidR="00AE367B" w:rsidRPr="0057464A" w:rsidRDefault="00AE367B" w:rsidP="00AE367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lang w:eastAsia="ru-RU"/>
        </w:rPr>
      </w:pPr>
      <w:r w:rsidRPr="0057464A">
        <w:rPr>
          <w:rFonts w:ascii="Times New Roman" w:eastAsia="Calibri" w:hAnsi="Times New Roman" w:cs="Times New Roman"/>
          <w:sz w:val="24"/>
          <w:lang w:eastAsia="ru-RU"/>
        </w:rPr>
        <w:t>Выставка рисунков ко Дню Земли «Сохраним землю нашу»</w:t>
      </w:r>
    </w:p>
    <w:p w:rsidR="00AE367B" w:rsidRPr="0057464A" w:rsidRDefault="00AE367B" w:rsidP="00AE367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lang w:eastAsia="ru-RU"/>
        </w:rPr>
      </w:pPr>
      <w:r w:rsidRPr="0057464A">
        <w:rPr>
          <w:rFonts w:ascii="Times New Roman" w:eastAsia="Calibri" w:hAnsi="Times New Roman" w:cs="Times New Roman"/>
          <w:sz w:val="24"/>
          <w:lang w:eastAsia="ru-RU"/>
        </w:rPr>
        <w:t>Выставка детских работ, посвященных дню космонавтики «Космос-это мир!».</w:t>
      </w:r>
    </w:p>
    <w:p w:rsidR="00AE367B" w:rsidRPr="0057464A" w:rsidRDefault="00AE367B" w:rsidP="00AE367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lang w:eastAsia="ru-RU"/>
        </w:rPr>
      </w:pPr>
      <w:r w:rsidRPr="0057464A">
        <w:rPr>
          <w:rFonts w:ascii="Times New Roman" w:eastAsia="Calibri" w:hAnsi="Times New Roman" w:cs="Times New Roman"/>
          <w:sz w:val="24"/>
          <w:lang w:eastAsia="ru-RU"/>
        </w:rPr>
        <w:t>Выставка рисунков и поделок «Выставка совместных рисунков и поделок по сказкам Г. Т</w:t>
      </w:r>
      <w:r w:rsidRPr="0057464A">
        <w:rPr>
          <w:rFonts w:ascii="Times New Roman" w:eastAsia="Calibri" w:hAnsi="Times New Roman" w:cs="Times New Roman"/>
          <w:sz w:val="24"/>
          <w:lang w:eastAsia="ru-RU"/>
        </w:rPr>
        <w:t>у</w:t>
      </w:r>
      <w:r w:rsidRPr="0057464A">
        <w:rPr>
          <w:rFonts w:ascii="Times New Roman" w:eastAsia="Calibri" w:hAnsi="Times New Roman" w:cs="Times New Roman"/>
          <w:sz w:val="24"/>
          <w:lang w:eastAsia="ru-RU"/>
        </w:rPr>
        <w:t>кая».</w:t>
      </w:r>
    </w:p>
    <w:p w:rsidR="00AE367B" w:rsidRDefault="00AE367B" w:rsidP="00AE367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lang w:eastAsia="ru-RU"/>
        </w:rPr>
      </w:pPr>
      <w:r w:rsidRPr="0057464A">
        <w:rPr>
          <w:rFonts w:ascii="Times New Roman" w:eastAsia="Calibri" w:hAnsi="Times New Roman" w:cs="Times New Roman"/>
          <w:sz w:val="24"/>
          <w:lang w:eastAsia="ru-RU"/>
        </w:rPr>
        <w:t>Выставка рисунков ко дню П</w:t>
      </w:r>
      <w:r>
        <w:rPr>
          <w:rFonts w:ascii="Times New Roman" w:eastAsia="Calibri" w:hAnsi="Times New Roman" w:cs="Times New Roman"/>
          <w:sz w:val="24"/>
          <w:lang w:eastAsia="ru-RU"/>
        </w:rPr>
        <w:t>обеды «Они сражались за Родину»</w:t>
      </w:r>
    </w:p>
    <w:p w:rsidR="00AE367B" w:rsidRPr="00760231" w:rsidRDefault="00AE367B" w:rsidP="00AE367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6023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участие в районных, республиканских, всероссийских выставках по планам МКУ «УО», РДК, краеведческого музея. ЦВР, детской библиотеки; </w:t>
      </w:r>
    </w:p>
    <w:p w:rsidR="00AE367B" w:rsidRPr="00760231" w:rsidRDefault="00AE367B" w:rsidP="00AE367B">
      <w:pPr>
        <w:tabs>
          <w:tab w:val="left" w:pos="0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6023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Для педагогов:</w:t>
      </w:r>
      <w:r w:rsidRPr="0076023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76023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Участие в </w:t>
      </w:r>
      <w:proofErr w:type="spellStart"/>
      <w:r w:rsidRPr="00760231">
        <w:rPr>
          <w:rFonts w:ascii="Times New Roman" w:eastAsia="Calibri" w:hAnsi="Times New Roman" w:cs="Times New Roman"/>
          <w:sz w:val="24"/>
          <w:szCs w:val="24"/>
          <w:lang w:eastAsia="ru-RU"/>
        </w:rPr>
        <w:t>муниципальн</w:t>
      </w:r>
      <w:proofErr w:type="spellEnd"/>
      <w:r w:rsidRPr="0076023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ых, республиканских, всероссийских конкурсах по планам МКУ </w:t>
      </w:r>
      <w:r w:rsidRPr="00760231">
        <w:rPr>
          <w:rFonts w:ascii="Times New Roman" w:eastAsia="Calibri" w:hAnsi="Times New Roman" w:cs="Times New Roman"/>
          <w:sz w:val="24"/>
          <w:szCs w:val="24"/>
        </w:rPr>
        <w:t>«</w:t>
      </w:r>
      <w:r w:rsidRPr="0076023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УО</w:t>
      </w:r>
      <w:r w:rsidRPr="00760231">
        <w:rPr>
          <w:rFonts w:ascii="Times New Roman" w:eastAsia="Calibri" w:hAnsi="Times New Roman" w:cs="Times New Roman"/>
          <w:sz w:val="24"/>
          <w:szCs w:val="24"/>
        </w:rPr>
        <w:t>»</w:t>
      </w:r>
      <w:r w:rsidRPr="0076023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РДК, краеведческого музея. ЦВР, детской библиотеки </w:t>
      </w:r>
      <w:r w:rsidRPr="00760231">
        <w:rPr>
          <w:rFonts w:ascii="Times New Roman" w:eastAsia="Calibri" w:hAnsi="Times New Roman" w:cs="Times New Roman"/>
          <w:sz w:val="24"/>
          <w:szCs w:val="24"/>
          <w:lang w:eastAsia="ru-RU"/>
        </w:rPr>
        <w:t>по мере поступления.</w:t>
      </w:r>
    </w:p>
    <w:p w:rsidR="00AE367B" w:rsidRPr="00760231" w:rsidRDefault="00AE367B" w:rsidP="00AE367B">
      <w:pPr>
        <w:pStyle w:val="a5"/>
        <w:numPr>
          <w:ilvl w:val="0"/>
          <w:numId w:val="33"/>
        </w:numPr>
        <w:tabs>
          <w:tab w:val="left" w:pos="0"/>
          <w:tab w:val="left" w:pos="851"/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lang w:eastAsia="ru-RU"/>
        </w:rPr>
      </w:pPr>
      <w:r w:rsidRPr="00760231">
        <w:rPr>
          <w:rFonts w:ascii="Times New Roman" w:eastAsia="Calibri" w:hAnsi="Times New Roman" w:cs="Times New Roman"/>
          <w:b/>
          <w:sz w:val="24"/>
          <w:lang w:eastAsia="ru-RU"/>
        </w:rPr>
        <w:t>досуги и развлечения:</w:t>
      </w:r>
    </w:p>
    <w:p w:rsidR="00AE367B" w:rsidRPr="004F592F" w:rsidRDefault="00AE367B" w:rsidP="00AE367B">
      <w:pPr>
        <w:tabs>
          <w:tab w:val="left" w:pos="0"/>
          <w:tab w:val="left" w:pos="709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«Праздник Осени» во всех возрастных группах, «День пожилого человека», </w:t>
      </w:r>
      <w:r>
        <w:rPr>
          <w:rFonts w:ascii="Times New Roman" w:eastAsia="Calibri" w:hAnsi="Times New Roman" w:cs="Times New Roman"/>
          <w:sz w:val="24"/>
          <w:lang w:val="tt-RU"/>
        </w:rPr>
        <w:t xml:space="preserve">“Әнием  кадерлем”,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«День Матери»</w:t>
      </w:r>
      <w:r w:rsidRPr="000C2379">
        <w:rPr>
          <w:rFonts w:ascii="Times New Roman" w:eastAsia="Calibri" w:hAnsi="Times New Roman" w:cs="Times New Roman"/>
          <w:sz w:val="24"/>
          <w:lang w:val="tt-RU"/>
        </w:rPr>
        <w:t xml:space="preserve"> </w:t>
      </w:r>
      <w:r>
        <w:rPr>
          <w:rFonts w:ascii="Times New Roman" w:eastAsia="Calibri" w:hAnsi="Times New Roman" w:cs="Times New Roman"/>
          <w:sz w:val="24"/>
          <w:lang w:val="tt-RU"/>
        </w:rPr>
        <w:t>праздник ко дню матери</w:t>
      </w:r>
      <w:r w:rsidRPr="000C2379">
        <w:rPr>
          <w:rFonts w:ascii="Times New Roman" w:eastAsia="Calibri" w:hAnsi="Times New Roman" w:cs="Times New Roman"/>
          <w:sz w:val="24"/>
          <w:lang w:val="tt-RU"/>
        </w:rPr>
        <w:t>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«Международный д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ень языков», «Новогодний Маскарад» во всех возрастных группах, </w:t>
      </w:r>
      <w:r w:rsidRPr="000C2379">
        <w:rPr>
          <w:rFonts w:ascii="Times New Roman" w:eastAsia="Calibri" w:hAnsi="Times New Roman" w:cs="Times New Roman"/>
          <w:sz w:val="24"/>
          <w:lang w:val="tt-RU"/>
        </w:rPr>
        <w:t xml:space="preserve">“Хуш  киләсең Яңа </w:t>
      </w:r>
      <w:r>
        <w:rPr>
          <w:rFonts w:ascii="Times New Roman" w:eastAsia="Calibri" w:hAnsi="Times New Roman" w:cs="Times New Roman"/>
          <w:sz w:val="24"/>
          <w:lang w:val="tt-RU"/>
        </w:rPr>
        <w:t xml:space="preserve">ел”  бәйрәме, 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зимние спортивные развл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чения, спортивное развлече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ние «День защитника О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течества», </w:t>
      </w:r>
      <w:r>
        <w:rPr>
          <w:rFonts w:ascii="Times New Roman" w:eastAsia="Calibri" w:hAnsi="Times New Roman" w:cs="Times New Roman"/>
          <w:sz w:val="24"/>
          <w:lang w:val="tt-RU"/>
        </w:rPr>
        <w:t>”Мин  булачак  ил  сакчысы”</w:t>
      </w:r>
      <w:proofErr w:type="gramStart"/>
      <w:r>
        <w:rPr>
          <w:rFonts w:ascii="Times New Roman" w:eastAsia="Calibri" w:hAnsi="Times New Roman" w:cs="Times New Roman"/>
          <w:sz w:val="24"/>
          <w:lang w:val="tt-RU"/>
        </w:rPr>
        <w:t xml:space="preserve"> </w:t>
      </w:r>
      <w:r w:rsidRPr="000C2379">
        <w:rPr>
          <w:rFonts w:ascii="Times New Roman" w:eastAsia="Calibri" w:hAnsi="Times New Roman" w:cs="Times New Roman"/>
          <w:sz w:val="24"/>
          <w:lang w:val="tt-RU"/>
        </w:rPr>
        <w:t>,</w:t>
      </w:r>
      <w:proofErr w:type="gramEnd"/>
      <w:r w:rsidRPr="000C2379">
        <w:rPr>
          <w:rFonts w:ascii="Times New Roman" w:eastAsia="Calibri" w:hAnsi="Times New Roman" w:cs="Times New Roman"/>
          <w:sz w:val="24"/>
          <w:lang w:val="tt-RU"/>
        </w:rPr>
        <w:t xml:space="preserve"> 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Джал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ловские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чтения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»,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«Живая классика», 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</w:t>
      </w:r>
      <w:r w:rsidRPr="000C2379">
        <w:rPr>
          <w:rFonts w:ascii="Times New Roman" w:eastAsia="Calibri" w:hAnsi="Times New Roman" w:cs="Times New Roman"/>
          <w:sz w:val="24"/>
          <w:lang w:eastAsia="ru-RU"/>
        </w:rPr>
        <w:t xml:space="preserve">еждународный женский день, </w:t>
      </w:r>
      <w:r w:rsidRPr="000C2379">
        <w:rPr>
          <w:rFonts w:ascii="Times New Roman" w:eastAsia="Calibri" w:hAnsi="Times New Roman" w:cs="Times New Roman"/>
          <w:sz w:val="24"/>
          <w:szCs w:val="24"/>
          <w:lang w:val="tt-RU"/>
        </w:rPr>
        <w:t>”Кояш  гомере  телим  мин, әнием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сиңа!”, п</w:t>
      </w:r>
      <w:proofErr w:type="spellStart"/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раздник</w:t>
      </w:r>
      <w:proofErr w:type="spellEnd"/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На</w:t>
      </w:r>
      <w:r w:rsidRPr="000C237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уруз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0C237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для 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подготовительных, </w:t>
      </w:r>
      <w:r w:rsidRPr="000C237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старших и средних групп, </w:t>
      </w:r>
      <w:r w:rsidRPr="000C2379">
        <w:rPr>
          <w:rFonts w:ascii="Times New Roman" w:eastAsia="Calibri" w:hAnsi="Times New Roman" w:cs="Times New Roman"/>
          <w:sz w:val="24"/>
          <w:lang w:val="tt-RU" w:eastAsia="ru-RU"/>
        </w:rPr>
        <w:t xml:space="preserve"> </w:t>
      </w:r>
      <w:r w:rsidRPr="000C2379">
        <w:rPr>
          <w:rFonts w:ascii="Times New Roman" w:eastAsia="Calibri" w:hAnsi="Times New Roman" w:cs="Times New Roman"/>
          <w:sz w:val="24"/>
          <w:lang w:eastAsia="ru-RU"/>
        </w:rPr>
        <w:t>праздник п</w:t>
      </w:r>
      <w:r w:rsidRPr="000C2379">
        <w:rPr>
          <w:rFonts w:ascii="Times New Roman" w:eastAsia="Calibri" w:hAnsi="Times New Roman" w:cs="Times New Roman"/>
          <w:sz w:val="24"/>
          <w:lang w:eastAsia="ru-RU"/>
        </w:rPr>
        <w:t>о</w:t>
      </w:r>
      <w:r w:rsidRPr="000C2379">
        <w:rPr>
          <w:rFonts w:ascii="Times New Roman" w:eastAsia="Calibri" w:hAnsi="Times New Roman" w:cs="Times New Roman"/>
          <w:sz w:val="24"/>
          <w:lang w:eastAsia="ru-RU"/>
        </w:rPr>
        <w:t xml:space="preserve">священный дню рождения </w:t>
      </w:r>
      <w:proofErr w:type="spellStart"/>
      <w:r w:rsidRPr="000C2379">
        <w:rPr>
          <w:rFonts w:ascii="Times New Roman" w:eastAsia="Calibri" w:hAnsi="Times New Roman" w:cs="Times New Roman"/>
          <w:sz w:val="24"/>
          <w:lang w:eastAsia="ru-RU"/>
        </w:rPr>
        <w:t>Г.Тукая</w:t>
      </w:r>
      <w:proofErr w:type="spellEnd"/>
      <w:r w:rsidRPr="000C2379">
        <w:rPr>
          <w:rFonts w:ascii="Times New Roman" w:eastAsia="Calibri" w:hAnsi="Times New Roman" w:cs="Times New Roman"/>
          <w:sz w:val="24"/>
          <w:lang w:eastAsia="ru-RU"/>
        </w:rPr>
        <w:t>,</w:t>
      </w:r>
      <w:r>
        <w:rPr>
          <w:rFonts w:ascii="Times New Roman" w:eastAsia="Calibri" w:hAnsi="Times New Roman" w:cs="Times New Roman"/>
          <w:color w:val="FF0000"/>
          <w:sz w:val="24"/>
          <w:lang w:eastAsia="ru-RU"/>
        </w:rPr>
        <w:t xml:space="preserve"> </w:t>
      </w:r>
      <w:r w:rsidRPr="00760231">
        <w:rPr>
          <w:rFonts w:ascii="Times New Roman" w:eastAsia="Calibri" w:hAnsi="Times New Roman" w:cs="Times New Roman"/>
          <w:sz w:val="24"/>
          <w:lang w:eastAsia="ru-RU"/>
        </w:rPr>
        <w:t>«</w:t>
      </w:r>
      <w:r w:rsidRPr="00760231">
        <w:rPr>
          <w:rFonts w:ascii="Times New Roman" w:eastAsia="Calibri" w:hAnsi="Times New Roman" w:cs="Times New Roman"/>
          <w:sz w:val="24"/>
          <w:lang w:val="tt-RU"/>
        </w:rPr>
        <w:t>Г.</w:t>
      </w:r>
      <w:r>
        <w:rPr>
          <w:rFonts w:ascii="Times New Roman" w:eastAsia="Calibri" w:hAnsi="Times New Roman" w:cs="Times New Roman"/>
          <w:sz w:val="24"/>
          <w:lang w:val="tt-RU"/>
        </w:rPr>
        <w:t>Тукай  безнен куңелләрдә”</w:t>
      </w:r>
      <w:r w:rsidRPr="000C2379">
        <w:rPr>
          <w:rFonts w:ascii="Times New Roman" w:eastAsia="Calibri" w:hAnsi="Times New Roman" w:cs="Times New Roman"/>
          <w:sz w:val="24"/>
          <w:lang w:val="tt-RU"/>
        </w:rPr>
        <w:t xml:space="preserve"> шигыр</w:t>
      </w:r>
      <w:r w:rsidRPr="000C2379">
        <w:rPr>
          <w:rFonts w:ascii="Times New Roman" w:eastAsia="Calibri" w:hAnsi="Times New Roman" w:cs="Times New Roman"/>
          <w:sz w:val="24"/>
        </w:rPr>
        <w:t>ь</w:t>
      </w:r>
      <w:r w:rsidRPr="000C2379">
        <w:rPr>
          <w:rFonts w:ascii="Times New Roman" w:eastAsia="Calibri" w:hAnsi="Times New Roman" w:cs="Times New Roman"/>
          <w:sz w:val="24"/>
          <w:lang w:val="tt-RU"/>
        </w:rPr>
        <w:t xml:space="preserve">  бәйрәме  үткәрү, </w:t>
      </w:r>
      <w:r w:rsidRPr="000C2379">
        <w:rPr>
          <w:rFonts w:ascii="Times New Roman" w:eastAsia="Calibri" w:hAnsi="Times New Roman" w:cs="Times New Roman"/>
          <w:sz w:val="24"/>
          <w:lang w:eastAsia="ru-RU"/>
        </w:rPr>
        <w:t>театр</w:t>
      </w:r>
      <w:r w:rsidRPr="000C2379">
        <w:rPr>
          <w:rFonts w:ascii="Times New Roman" w:eastAsia="Calibri" w:hAnsi="Times New Roman" w:cs="Times New Roman"/>
          <w:sz w:val="24"/>
          <w:lang w:eastAsia="ru-RU"/>
        </w:rPr>
        <w:t>а</w:t>
      </w:r>
      <w:r w:rsidRPr="000C2379">
        <w:rPr>
          <w:rFonts w:ascii="Times New Roman" w:eastAsia="Calibri" w:hAnsi="Times New Roman" w:cs="Times New Roman"/>
          <w:sz w:val="24"/>
          <w:lang w:eastAsia="ru-RU"/>
        </w:rPr>
        <w:t>лизованные досуги по татарским народным сказкам,</w:t>
      </w:r>
      <w:r w:rsidRPr="000C2379">
        <w:rPr>
          <w:rFonts w:ascii="Times New Roman" w:eastAsia="Calibri" w:hAnsi="Times New Roman" w:cs="Times New Roman"/>
          <w:color w:val="FF0000"/>
          <w:sz w:val="24"/>
          <w:lang w:eastAsia="ru-RU"/>
        </w:rPr>
        <w:t xml:space="preserve"> </w:t>
      </w:r>
      <w:r w:rsidRPr="000C2379">
        <w:rPr>
          <w:rFonts w:ascii="Times New Roman" w:eastAsia="Calibri" w:hAnsi="Times New Roman" w:cs="Times New Roman"/>
          <w:sz w:val="24"/>
          <w:lang w:eastAsia="ru-RU"/>
        </w:rPr>
        <w:t>п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раздник, посвященный Дню защиты детей, </w:t>
      </w:r>
      <w:r w:rsidRPr="000C2379">
        <w:rPr>
          <w:rFonts w:ascii="Times New Roman" w:eastAsia="Calibri" w:hAnsi="Times New Roman" w:cs="Times New Roman"/>
          <w:sz w:val="24"/>
          <w:lang w:val="tt-RU"/>
        </w:rPr>
        <w:t>“Котлы  булсын Сабантуе”  милли бәйрәм  уздыру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0C2379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«Праздник лета», Театрализованная деятельность на татарском, английском языках,</w:t>
      </w:r>
      <w:r w:rsidRPr="000C2379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а так же в группах</w:t>
      </w:r>
      <w:r w:rsidRPr="000C2379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«Праздник воздушных шаров»,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«Цветные ле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точки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 и др.</w:t>
      </w:r>
    </w:p>
    <w:p w:rsidR="00AE367B" w:rsidRDefault="00AE367B" w:rsidP="00AE367B">
      <w:pPr>
        <w:pStyle w:val="a5"/>
        <w:numPr>
          <w:ilvl w:val="0"/>
          <w:numId w:val="33"/>
        </w:numPr>
        <w:tabs>
          <w:tab w:val="left" w:pos="0"/>
          <w:tab w:val="left" w:pos="851"/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lang w:eastAsia="ru-RU"/>
        </w:rPr>
      </w:pPr>
      <w:r w:rsidRPr="00B70E77">
        <w:rPr>
          <w:rFonts w:ascii="Times New Roman" w:eastAsia="Calibri" w:hAnsi="Times New Roman" w:cs="Times New Roman"/>
          <w:b/>
          <w:sz w:val="24"/>
          <w:lang w:eastAsia="ru-RU"/>
        </w:rPr>
        <w:t>проекты:</w:t>
      </w:r>
    </w:p>
    <w:p w:rsidR="00AE367B" w:rsidRPr="000C2379" w:rsidRDefault="00AE367B" w:rsidP="00D9529D">
      <w:pPr>
        <w:tabs>
          <w:tab w:val="left" w:pos="0"/>
          <w:tab w:val="left" w:pos="851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0E77">
        <w:t xml:space="preserve"> </w:t>
      </w:r>
      <w:r w:rsidRPr="00B70E77">
        <w:rPr>
          <w:rFonts w:ascii="Times New Roman" w:eastAsia="Calibri" w:hAnsi="Times New Roman" w:cs="Times New Roman"/>
          <w:sz w:val="24"/>
          <w:lang w:eastAsia="ru-RU"/>
        </w:rPr>
        <w:t>- «</w:t>
      </w:r>
      <w:r w:rsidRPr="000C23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Родительские собрания: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lang w:eastAsia="ru-RU"/>
        </w:rPr>
      </w:pPr>
      <w:r w:rsidRPr="000C2379">
        <w:rPr>
          <w:rFonts w:ascii="Times New Roman" w:eastAsia="Calibri" w:hAnsi="Times New Roman" w:cs="Times New Roman"/>
          <w:sz w:val="24"/>
          <w:lang w:eastAsia="ru-RU"/>
        </w:rPr>
        <w:t xml:space="preserve">- «Знакомство родителей с </w:t>
      </w:r>
      <w:proofErr w:type="spellStart"/>
      <w:r w:rsidRPr="000C2379">
        <w:rPr>
          <w:rFonts w:ascii="Times New Roman" w:eastAsia="Calibri" w:hAnsi="Times New Roman" w:cs="Times New Roman"/>
          <w:sz w:val="24"/>
          <w:lang w:eastAsia="ru-RU"/>
        </w:rPr>
        <w:t>воспитательно</w:t>
      </w:r>
      <w:proofErr w:type="spellEnd"/>
      <w:r w:rsidRPr="000C2379">
        <w:rPr>
          <w:rFonts w:ascii="Times New Roman" w:eastAsia="Calibri" w:hAnsi="Times New Roman" w:cs="Times New Roman"/>
          <w:sz w:val="24"/>
          <w:lang w:eastAsia="ru-RU"/>
        </w:rPr>
        <w:t xml:space="preserve"> - образовательной деятельностью детского сада, ц</w:t>
      </w:r>
      <w:r w:rsidRPr="000C2379">
        <w:rPr>
          <w:rFonts w:ascii="Times New Roman" w:eastAsia="Calibri" w:hAnsi="Times New Roman" w:cs="Times New Roman"/>
          <w:sz w:val="24"/>
          <w:lang w:eastAsia="ru-RU"/>
        </w:rPr>
        <w:t>е</w:t>
      </w:r>
      <w:r w:rsidRPr="000C2379">
        <w:rPr>
          <w:rFonts w:ascii="Times New Roman" w:eastAsia="Calibri" w:hAnsi="Times New Roman" w:cs="Times New Roman"/>
          <w:sz w:val="24"/>
          <w:lang w:eastAsia="ru-RU"/>
        </w:rPr>
        <w:t xml:space="preserve">лями и задачами на новый учебный год»; «Жизнь детей в детском саду. </w:t>
      </w:r>
      <w:proofErr w:type="gramStart"/>
      <w:r w:rsidRPr="000C2379">
        <w:rPr>
          <w:rFonts w:ascii="Times New Roman" w:eastAsia="Calibri" w:hAnsi="Times New Roman" w:cs="Times New Roman"/>
          <w:sz w:val="24"/>
          <w:lang w:eastAsia="ru-RU"/>
        </w:rPr>
        <w:t>Давайте знакомиться», «Зн</w:t>
      </w:r>
      <w:r w:rsidRPr="000C2379">
        <w:rPr>
          <w:rFonts w:ascii="Times New Roman" w:eastAsia="Calibri" w:hAnsi="Times New Roman" w:cs="Times New Roman"/>
          <w:sz w:val="24"/>
          <w:lang w:eastAsia="ru-RU"/>
        </w:rPr>
        <w:t>а</w:t>
      </w:r>
      <w:r w:rsidRPr="000C2379">
        <w:rPr>
          <w:rFonts w:ascii="Times New Roman" w:eastAsia="Calibri" w:hAnsi="Times New Roman" w:cs="Times New Roman"/>
          <w:sz w:val="24"/>
          <w:lang w:eastAsia="ru-RU"/>
        </w:rPr>
        <w:t xml:space="preserve">ете ли Вы про УМК»; «Задачи воспитания и обучения во всех возрастных группах», «Проведение Новогодних утренников», «Роль семьи в подготовке ребенка к школе», «Как провести новогодние каникулы», «Вот и стали мы выпускниками», </w:t>
      </w:r>
      <w:r>
        <w:rPr>
          <w:rFonts w:ascii="Times New Roman" w:eastAsia="Calibri" w:hAnsi="Times New Roman" w:cs="Times New Roman"/>
          <w:sz w:val="24"/>
          <w:lang w:eastAsia="ru-RU"/>
        </w:rPr>
        <w:t>«</w:t>
      </w:r>
      <w:r w:rsidRPr="000C2379">
        <w:rPr>
          <w:rFonts w:ascii="Times New Roman" w:eastAsia="Calibri" w:hAnsi="Times New Roman" w:cs="Times New Roman"/>
          <w:sz w:val="24"/>
          <w:lang w:eastAsia="ru-RU"/>
        </w:rPr>
        <w:t>Возрастные особенности детей», «Здоровье ребенка в наших руках», «Об итогах учебного года» и др..</w:t>
      </w:r>
      <w:r>
        <w:rPr>
          <w:rFonts w:ascii="Times New Roman" w:eastAsia="Calibri" w:hAnsi="Times New Roman" w:cs="Times New Roman"/>
          <w:sz w:val="24"/>
          <w:lang w:eastAsia="ru-RU"/>
        </w:rPr>
        <w:t xml:space="preserve"> (проводились в онлайн-режиме, через </w:t>
      </w:r>
      <w:r>
        <w:rPr>
          <w:rFonts w:ascii="Times New Roman" w:eastAsia="Calibri" w:hAnsi="Times New Roman" w:cs="Times New Roman"/>
          <w:sz w:val="24"/>
          <w:lang w:val="en-US" w:eastAsia="ru-RU"/>
        </w:rPr>
        <w:t>ZOOM</w:t>
      </w:r>
      <w:r>
        <w:rPr>
          <w:rFonts w:ascii="Times New Roman" w:eastAsia="Calibri" w:hAnsi="Times New Roman" w:cs="Times New Roman"/>
          <w:sz w:val="24"/>
          <w:lang w:eastAsia="ru-RU"/>
        </w:rPr>
        <w:t>)</w:t>
      </w:r>
      <w:proofErr w:type="gramEnd"/>
    </w:p>
    <w:p w:rsidR="00AE367B" w:rsidRPr="000C2379" w:rsidRDefault="00AE367B" w:rsidP="00AE367B">
      <w:pPr>
        <w:numPr>
          <w:ilvl w:val="0"/>
          <w:numId w:val="35"/>
        </w:numPr>
        <w:tabs>
          <w:tab w:val="left" w:pos="0"/>
          <w:tab w:val="left" w:pos="284"/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Анкетирование родителей: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«Часто ли мы говорим в семье на родном языке» (91%), «Из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чение уро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вня удовлетворенности родителей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качеством предоставления услуг дошкольного образов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ния»</w:t>
      </w:r>
      <w:r w:rsidRPr="000C2379">
        <w:rPr>
          <w:rFonts w:ascii="Times New Roman" w:eastAsia="Calibri" w:hAnsi="Times New Roman" w:cs="Times New Roman"/>
          <w:sz w:val="24"/>
        </w:rPr>
        <w:t xml:space="preserve"> (99%)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E367B" w:rsidRPr="000C2379" w:rsidRDefault="00AE367B" w:rsidP="00AE367B">
      <w:pPr>
        <w:numPr>
          <w:ilvl w:val="0"/>
          <w:numId w:val="35"/>
        </w:numPr>
        <w:tabs>
          <w:tab w:val="left" w:pos="0"/>
          <w:tab w:val="left" w:pos="851"/>
        </w:tabs>
        <w:spacing w:after="0" w:line="240" w:lineRule="auto"/>
        <w:ind w:left="0" w:firstLine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Calibri" w:hAnsi="Times New Roman" w:cs="Times New Roman"/>
          <w:b/>
          <w:sz w:val="24"/>
          <w:lang w:val="tt-RU" w:eastAsia="ru-RU"/>
        </w:rPr>
        <w:t>Ден</w:t>
      </w:r>
      <w:r w:rsidRPr="000C2379">
        <w:rPr>
          <w:rFonts w:ascii="Times New Roman" w:eastAsia="Calibri" w:hAnsi="Times New Roman" w:cs="Times New Roman"/>
          <w:b/>
          <w:sz w:val="24"/>
          <w:lang w:eastAsia="ru-RU"/>
        </w:rPr>
        <w:t xml:space="preserve">ь </w:t>
      </w:r>
      <w:r w:rsidRPr="000C2379">
        <w:rPr>
          <w:rFonts w:ascii="Times New Roman" w:eastAsia="Calibri" w:hAnsi="Times New Roman" w:cs="Times New Roman"/>
          <w:b/>
          <w:sz w:val="24"/>
          <w:lang w:val="tt-RU" w:eastAsia="ru-RU"/>
        </w:rPr>
        <w:t xml:space="preserve">открытых дверей: </w:t>
      </w:r>
      <w:r w:rsidRPr="000C2379">
        <w:rPr>
          <w:rFonts w:ascii="Times New Roman" w:eastAsia="Calibri" w:hAnsi="Times New Roman" w:cs="Times New Roman"/>
          <w:sz w:val="24"/>
          <w:lang w:val="tt-RU" w:eastAsia="ru-RU"/>
        </w:rPr>
        <w:t>ежемесячно, 25 числа.</w:t>
      </w:r>
      <w:r w:rsidRPr="000C2379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</w:t>
      </w:r>
    </w:p>
    <w:p w:rsidR="00AE367B" w:rsidRPr="000C2379" w:rsidRDefault="00AE367B" w:rsidP="00AE367B">
      <w:pPr>
        <w:numPr>
          <w:ilvl w:val="0"/>
          <w:numId w:val="35"/>
        </w:numPr>
        <w:tabs>
          <w:tab w:val="left" w:pos="0"/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Консультации:</w:t>
      </w:r>
      <w:r w:rsidRPr="000C237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</w:t>
      </w:r>
      <w:proofErr w:type="gramStart"/>
      <w:r w:rsidRPr="000C23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</w:t>
      </w:r>
      <w:r w:rsidRPr="000C2379">
        <w:rPr>
          <w:rFonts w:ascii="Times New Roman" w:eastAsia="Calibri" w:hAnsi="Times New Roman" w:cs="Times New Roman"/>
          <w:sz w:val="24"/>
        </w:rPr>
        <w:t>Адаптация ребенка в детском саду</w:t>
      </w:r>
      <w:r w:rsidRPr="000C23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», 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«Физическое развитие детей раннего возраста»,</w:t>
      </w:r>
      <w:r w:rsidRPr="000C23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«</w:t>
      </w:r>
      <w:r w:rsidRPr="000C2379">
        <w:rPr>
          <w:rFonts w:ascii="Times New Roman" w:eastAsia="Calibri" w:hAnsi="Times New Roman" w:cs="Times New Roman"/>
          <w:sz w:val="24"/>
        </w:rPr>
        <w:t>Движение – заряд бодрости и здоровье ребенка</w:t>
      </w:r>
      <w:r w:rsidRPr="000C23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», 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«Почему возникла потребность в УМК»,</w:t>
      </w:r>
      <w:r w:rsidRPr="000C23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«Как быть здоровым и душой и телом»,</w:t>
      </w:r>
      <w:r w:rsidRPr="000C23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«Всему свое время», «Режим дня ребенка»,</w:t>
      </w:r>
      <w:r w:rsidRPr="000C2379">
        <w:rPr>
          <w:rFonts w:ascii="Times New Roman" w:eastAsia="Calibri" w:hAnsi="Times New Roman" w:cs="Times New Roman"/>
          <w:sz w:val="24"/>
        </w:rPr>
        <w:t xml:space="preserve"> «Проф</w:t>
      </w:r>
      <w:r w:rsidRPr="000C2379">
        <w:rPr>
          <w:rFonts w:ascii="Times New Roman" w:eastAsia="Calibri" w:hAnsi="Times New Roman" w:cs="Times New Roman"/>
          <w:sz w:val="24"/>
        </w:rPr>
        <w:t>и</w:t>
      </w:r>
      <w:r w:rsidRPr="000C2379">
        <w:rPr>
          <w:rFonts w:ascii="Times New Roman" w:eastAsia="Calibri" w:hAnsi="Times New Roman" w:cs="Times New Roman"/>
          <w:sz w:val="24"/>
        </w:rPr>
        <w:t xml:space="preserve">лактика заболеваемости детей», 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«Учите и читайте вместе с детьми», «Зимние забавы», «О дисц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плине детей», «Организация летнего отдыха детей», «Любите природу»</w:t>
      </w:r>
      <w:r w:rsidRPr="000C237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  <w:r w:rsidRPr="000C23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0C2379">
        <w:rPr>
          <w:rFonts w:ascii="Times New Roman" w:eastAsia="Calibri" w:hAnsi="Times New Roman" w:cs="Times New Roman"/>
          <w:sz w:val="24"/>
          <w:lang w:eastAsia="ru-RU"/>
        </w:rPr>
        <w:t>«Готовность ребенка к шк</w:t>
      </w:r>
      <w:r w:rsidRPr="000C2379">
        <w:rPr>
          <w:rFonts w:ascii="Times New Roman" w:eastAsia="Calibri" w:hAnsi="Times New Roman" w:cs="Times New Roman"/>
          <w:sz w:val="24"/>
          <w:lang w:eastAsia="ru-RU"/>
        </w:rPr>
        <w:t>о</w:t>
      </w:r>
      <w:r w:rsidRPr="000C2379">
        <w:rPr>
          <w:rFonts w:ascii="Times New Roman" w:eastAsia="Calibri" w:hAnsi="Times New Roman" w:cs="Times New Roman"/>
          <w:sz w:val="24"/>
          <w:lang w:eastAsia="ru-RU"/>
        </w:rPr>
        <w:t>ле» в подготовительных</w:t>
      </w:r>
      <w:proofErr w:type="gramEnd"/>
      <w:r w:rsidRPr="000C2379">
        <w:rPr>
          <w:rFonts w:ascii="Times New Roman" w:eastAsia="Calibri" w:hAnsi="Times New Roman" w:cs="Times New Roman"/>
          <w:sz w:val="24"/>
          <w:lang w:eastAsia="ru-RU"/>
        </w:rPr>
        <w:t xml:space="preserve"> </w:t>
      </w:r>
      <w:proofErr w:type="gramStart"/>
      <w:r w:rsidRPr="000C2379">
        <w:rPr>
          <w:rFonts w:ascii="Times New Roman" w:eastAsia="Calibri" w:hAnsi="Times New Roman" w:cs="Times New Roman"/>
          <w:sz w:val="24"/>
          <w:lang w:eastAsia="ru-RU"/>
        </w:rPr>
        <w:t>группах</w:t>
      </w:r>
      <w:proofErr w:type="gramEnd"/>
      <w:r w:rsidRPr="000C2379">
        <w:rPr>
          <w:rFonts w:ascii="Times New Roman" w:eastAsia="Calibri" w:hAnsi="Times New Roman" w:cs="Times New Roman"/>
          <w:sz w:val="24"/>
          <w:lang w:eastAsia="ru-RU"/>
        </w:rPr>
        <w:t>, «Учить стихи нелегкий труд», «Поведение в общественном тран</w:t>
      </w:r>
      <w:r w:rsidRPr="000C2379">
        <w:rPr>
          <w:rFonts w:ascii="Times New Roman" w:eastAsia="Calibri" w:hAnsi="Times New Roman" w:cs="Times New Roman"/>
          <w:sz w:val="24"/>
          <w:lang w:eastAsia="ru-RU"/>
        </w:rPr>
        <w:t>с</w:t>
      </w:r>
      <w:r w:rsidRPr="000C2379">
        <w:rPr>
          <w:rFonts w:ascii="Times New Roman" w:eastAsia="Calibri" w:hAnsi="Times New Roman" w:cs="Times New Roman"/>
          <w:sz w:val="24"/>
          <w:lang w:eastAsia="ru-RU"/>
        </w:rPr>
        <w:t>порте», «Математические игры для дошкольников», «Как поддержать детскую инициативу?», «Б</w:t>
      </w:r>
      <w:r w:rsidRPr="000C2379">
        <w:rPr>
          <w:rFonts w:ascii="Times New Roman" w:eastAsia="Calibri" w:hAnsi="Times New Roman" w:cs="Times New Roman"/>
          <w:sz w:val="24"/>
          <w:lang w:eastAsia="ru-RU"/>
        </w:rPr>
        <w:t>у</w:t>
      </w:r>
      <w:r w:rsidRPr="000C2379">
        <w:rPr>
          <w:rFonts w:ascii="Times New Roman" w:eastAsia="Calibri" w:hAnsi="Times New Roman" w:cs="Times New Roman"/>
          <w:sz w:val="24"/>
          <w:lang w:eastAsia="ru-RU"/>
        </w:rPr>
        <w:t>дущие первоклассники», «Внимание! Ледостав», «Безопасная весна», «Почему дети боятся живо</w:t>
      </w:r>
      <w:r w:rsidRPr="000C2379">
        <w:rPr>
          <w:rFonts w:ascii="Times New Roman" w:eastAsia="Calibri" w:hAnsi="Times New Roman" w:cs="Times New Roman"/>
          <w:sz w:val="24"/>
          <w:lang w:eastAsia="ru-RU"/>
        </w:rPr>
        <w:t>т</w:t>
      </w:r>
      <w:r w:rsidRPr="000C2379">
        <w:rPr>
          <w:rFonts w:ascii="Times New Roman" w:eastAsia="Calibri" w:hAnsi="Times New Roman" w:cs="Times New Roman"/>
          <w:sz w:val="24"/>
          <w:lang w:eastAsia="ru-RU"/>
        </w:rPr>
        <w:t xml:space="preserve">ных», «Игра как важнейшее средство </w:t>
      </w:r>
      <w:proofErr w:type="spellStart"/>
      <w:r w:rsidRPr="000C2379">
        <w:rPr>
          <w:rFonts w:ascii="Times New Roman" w:eastAsia="Calibri" w:hAnsi="Times New Roman" w:cs="Times New Roman"/>
          <w:sz w:val="24"/>
          <w:lang w:eastAsia="ru-RU"/>
        </w:rPr>
        <w:t>воспитательно</w:t>
      </w:r>
      <w:proofErr w:type="spellEnd"/>
      <w:r w:rsidRPr="000C2379">
        <w:rPr>
          <w:rFonts w:ascii="Times New Roman" w:eastAsia="Calibri" w:hAnsi="Times New Roman" w:cs="Times New Roman"/>
          <w:sz w:val="24"/>
          <w:lang w:eastAsia="ru-RU"/>
        </w:rPr>
        <w:t>-образовательной работы с детьми в саду и с</w:t>
      </w:r>
      <w:r w:rsidRPr="000C2379">
        <w:rPr>
          <w:rFonts w:ascii="Times New Roman" w:eastAsia="Calibri" w:hAnsi="Times New Roman" w:cs="Times New Roman"/>
          <w:sz w:val="24"/>
          <w:lang w:eastAsia="ru-RU"/>
        </w:rPr>
        <w:t>е</w:t>
      </w:r>
      <w:r w:rsidRPr="000C2379">
        <w:rPr>
          <w:rFonts w:ascii="Times New Roman" w:eastAsia="Calibri" w:hAnsi="Times New Roman" w:cs="Times New Roman"/>
          <w:sz w:val="24"/>
          <w:lang w:eastAsia="ru-RU"/>
        </w:rPr>
        <w:t xml:space="preserve">мье», «Витаминный </w:t>
      </w:r>
      <w:r>
        <w:rPr>
          <w:rFonts w:ascii="Times New Roman" w:eastAsia="Calibri" w:hAnsi="Times New Roman" w:cs="Times New Roman"/>
          <w:sz w:val="24"/>
          <w:lang w:eastAsia="ru-RU"/>
        </w:rPr>
        <w:t>календарь», «Наступили холода».</w:t>
      </w:r>
    </w:p>
    <w:p w:rsidR="00AE367B" w:rsidRPr="000C2379" w:rsidRDefault="00AE367B" w:rsidP="00AE367B">
      <w:pPr>
        <w:numPr>
          <w:ilvl w:val="0"/>
          <w:numId w:val="35"/>
        </w:numPr>
        <w:tabs>
          <w:tab w:val="left" w:pos="0"/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Calibri" w:hAnsi="Times New Roman" w:cs="Times New Roman"/>
          <w:b/>
          <w:sz w:val="24"/>
          <w:lang w:val="tt-RU" w:eastAsia="ru-RU"/>
        </w:rPr>
        <w:t>Выставки и фотовыставки –</w:t>
      </w:r>
      <w:r w:rsidRPr="000C237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по плану</w:t>
      </w:r>
    </w:p>
    <w:p w:rsidR="00AE367B" w:rsidRPr="000C2379" w:rsidRDefault="00AE367B" w:rsidP="00AE367B">
      <w:pPr>
        <w:numPr>
          <w:ilvl w:val="0"/>
          <w:numId w:val="35"/>
        </w:numPr>
        <w:tabs>
          <w:tab w:val="left" w:pos="0"/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Calibri" w:hAnsi="Times New Roman" w:cs="Times New Roman"/>
          <w:b/>
          <w:sz w:val="24"/>
          <w:lang w:val="tt-RU" w:eastAsia="ru-RU"/>
        </w:rPr>
        <w:t>Уголки для родителей –</w:t>
      </w:r>
      <w:r w:rsidRPr="000C2379">
        <w:rPr>
          <w:rFonts w:ascii="Times New Roman" w:eastAsia="Times New Roman" w:hAnsi="Times New Roman" w:cs="Times New Roman"/>
          <w:color w:val="FF0000"/>
          <w:sz w:val="24"/>
          <w:szCs w:val="24"/>
          <w:lang w:val="tt-RU" w:eastAsia="ru-RU"/>
        </w:rPr>
        <w:t xml:space="preserve"> 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Уголок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безопасности», «Для родителей», «Уголок логопеда», «Изучаем татарский язык», «Советы родителям», «Здоровье» и др.</w:t>
      </w:r>
    </w:p>
    <w:p w:rsidR="00AE367B" w:rsidRPr="000C2379" w:rsidRDefault="00AE367B" w:rsidP="00AE367B">
      <w:pPr>
        <w:numPr>
          <w:ilvl w:val="0"/>
          <w:numId w:val="35"/>
        </w:numPr>
        <w:tabs>
          <w:tab w:val="left" w:pos="0"/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0C2379">
        <w:rPr>
          <w:rFonts w:ascii="Times New Roman" w:eastAsia="Calibri" w:hAnsi="Times New Roman" w:cs="Times New Roman"/>
          <w:b/>
          <w:sz w:val="24"/>
          <w:lang w:val="tt-RU" w:eastAsia="ru-RU"/>
        </w:rPr>
        <w:t>Развлечения –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участие по плану </w:t>
      </w:r>
    </w:p>
    <w:p w:rsidR="00AE367B" w:rsidRPr="000C2379" w:rsidRDefault="00AE367B" w:rsidP="00AE367B">
      <w:pPr>
        <w:numPr>
          <w:ilvl w:val="0"/>
          <w:numId w:val="35"/>
        </w:numPr>
        <w:tabs>
          <w:tab w:val="left" w:pos="0"/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Calibri" w:hAnsi="Times New Roman" w:cs="Times New Roman"/>
          <w:b/>
          <w:sz w:val="24"/>
          <w:lang w:val="tt-RU" w:eastAsia="ru-RU"/>
        </w:rPr>
        <w:t>В каждой группе имеются сообщества в соцсетях.</w:t>
      </w:r>
    </w:p>
    <w:p w:rsidR="00AE367B" w:rsidRPr="00C000BD" w:rsidRDefault="00AE367B" w:rsidP="00AE367B">
      <w:pPr>
        <w:pStyle w:val="a5"/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lang w:eastAsia="ru-RU"/>
        </w:rPr>
      </w:pPr>
      <w:r w:rsidRPr="0067542C">
        <w:rPr>
          <w:rFonts w:ascii="Times New Roman" w:eastAsia="Calibri" w:hAnsi="Times New Roman" w:cs="Times New Roman"/>
          <w:b/>
          <w:sz w:val="24"/>
          <w:lang w:eastAsia="ru-RU"/>
        </w:rPr>
        <w:t>Взаимодействие с социальным окружением</w:t>
      </w:r>
      <w:r w:rsidRPr="0067542C">
        <w:rPr>
          <w:rFonts w:ascii="Times New Roman" w:eastAsia="Calibri" w:hAnsi="Times New Roman" w:cs="Times New Roman"/>
          <w:sz w:val="24"/>
          <w:lang w:eastAsia="ru-RU"/>
        </w:rPr>
        <w:t xml:space="preserve">: </w:t>
      </w:r>
      <w:r w:rsidRPr="00C000BD">
        <w:rPr>
          <w:rFonts w:ascii="Times New Roman" w:eastAsia="Calibri" w:hAnsi="Times New Roman" w:cs="Times New Roman"/>
          <w:b/>
          <w:sz w:val="24"/>
          <w:lang w:eastAsia="ru-RU"/>
        </w:rPr>
        <w:t xml:space="preserve">библиотека </w:t>
      </w:r>
      <w:r w:rsidRPr="0067542C">
        <w:rPr>
          <w:rFonts w:ascii="Times New Roman" w:eastAsia="Calibri" w:hAnsi="Times New Roman" w:cs="Times New Roman"/>
          <w:sz w:val="24"/>
          <w:lang w:eastAsia="ru-RU"/>
        </w:rPr>
        <w:t>- организация экскурсий, проведение серий занятий, конкурсов, выставок, встреч с интересными людьми (по плану ЦБС</w:t>
      </w:r>
      <w:r>
        <w:rPr>
          <w:rFonts w:ascii="Times New Roman" w:eastAsia="Calibri" w:hAnsi="Times New Roman" w:cs="Times New Roman"/>
          <w:sz w:val="24"/>
          <w:lang w:eastAsia="ru-RU"/>
        </w:rPr>
        <w:t>): и</w:t>
      </w:r>
      <w:r>
        <w:rPr>
          <w:rFonts w:ascii="Times New Roman" w:eastAsia="Calibri" w:hAnsi="Times New Roman" w:cs="Times New Roman"/>
          <w:sz w:val="24"/>
          <w:lang w:eastAsia="ru-RU"/>
        </w:rPr>
        <w:t>г</w:t>
      </w:r>
      <w:r>
        <w:rPr>
          <w:rFonts w:ascii="Times New Roman" w:eastAsia="Calibri" w:hAnsi="Times New Roman" w:cs="Times New Roman"/>
          <w:sz w:val="24"/>
          <w:lang w:eastAsia="ru-RU"/>
        </w:rPr>
        <w:t xml:space="preserve">ра-путешествие «татар </w:t>
      </w:r>
      <w:proofErr w:type="spellStart"/>
      <w:r>
        <w:rPr>
          <w:rFonts w:ascii="Times New Roman" w:eastAsia="Calibri" w:hAnsi="Times New Roman" w:cs="Times New Roman"/>
          <w:sz w:val="24"/>
          <w:lang w:eastAsia="ru-RU"/>
        </w:rPr>
        <w:t>экиятлэре</w:t>
      </w:r>
      <w:proofErr w:type="spellEnd"/>
      <w:r>
        <w:rPr>
          <w:rFonts w:ascii="Times New Roman" w:eastAsia="Calibri" w:hAnsi="Times New Roman" w:cs="Times New Roman"/>
          <w:sz w:val="24"/>
          <w:lang w:eastAsia="ru-RU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lang w:eastAsia="ru-RU"/>
        </w:rPr>
        <w:t>буенча</w:t>
      </w:r>
      <w:proofErr w:type="spellEnd"/>
      <w:r>
        <w:rPr>
          <w:rFonts w:ascii="Times New Roman" w:eastAsia="Calibri" w:hAnsi="Times New Roman" w:cs="Times New Roman"/>
          <w:sz w:val="24"/>
          <w:lang w:eastAsia="ru-RU"/>
        </w:rPr>
        <w:t xml:space="preserve">!», </w:t>
      </w:r>
      <w:proofErr w:type="spellStart"/>
      <w:r>
        <w:rPr>
          <w:rFonts w:ascii="Times New Roman" w:eastAsia="Calibri" w:hAnsi="Times New Roman" w:cs="Times New Roman"/>
          <w:sz w:val="24"/>
          <w:lang w:eastAsia="ru-RU"/>
        </w:rPr>
        <w:t>библиопочта</w:t>
      </w:r>
      <w:proofErr w:type="spellEnd"/>
      <w:r>
        <w:rPr>
          <w:rFonts w:ascii="Times New Roman" w:eastAsia="Calibri" w:hAnsi="Times New Roman" w:cs="Times New Roman"/>
          <w:sz w:val="24"/>
          <w:lang w:eastAsia="ru-RU"/>
        </w:rPr>
        <w:t xml:space="preserve"> посвященное дню </w:t>
      </w:r>
      <w:proofErr w:type="spellStart"/>
      <w:r>
        <w:rPr>
          <w:rFonts w:ascii="Times New Roman" w:eastAsia="Calibri" w:hAnsi="Times New Roman" w:cs="Times New Roman"/>
          <w:sz w:val="24"/>
          <w:lang w:eastAsia="ru-RU"/>
        </w:rPr>
        <w:t>книгодарения</w:t>
      </w:r>
      <w:proofErr w:type="spellEnd"/>
      <w:r>
        <w:rPr>
          <w:rFonts w:ascii="Times New Roman" w:eastAsia="Calibri" w:hAnsi="Times New Roman" w:cs="Times New Roman"/>
          <w:sz w:val="24"/>
          <w:lang w:eastAsia="ru-RU"/>
        </w:rPr>
        <w:t xml:space="preserve"> «Веселые картинки в гостях у дошколят» творческое партнерство «Библиотека и детский сад», литературная минутка «И девчонки, и мальчишки – все на свете любят книжки» </w:t>
      </w:r>
      <w:proofErr w:type="gramStart"/>
      <w:r>
        <w:rPr>
          <w:rFonts w:ascii="Times New Roman" w:eastAsia="Calibri" w:hAnsi="Times New Roman" w:cs="Times New Roman"/>
          <w:sz w:val="24"/>
          <w:lang w:eastAsia="ru-RU"/>
        </w:rPr>
        <w:t>ко</w:t>
      </w:r>
      <w:proofErr w:type="gramEnd"/>
      <w:r>
        <w:rPr>
          <w:rFonts w:ascii="Times New Roman" w:eastAsia="Calibri" w:hAnsi="Times New Roman" w:cs="Times New Roman"/>
          <w:sz w:val="24"/>
          <w:lang w:eastAsia="ru-RU"/>
        </w:rPr>
        <w:t xml:space="preserve"> всемирному дню детской кн</w:t>
      </w:r>
      <w:r>
        <w:rPr>
          <w:rFonts w:ascii="Times New Roman" w:eastAsia="Calibri" w:hAnsi="Times New Roman" w:cs="Times New Roman"/>
          <w:sz w:val="24"/>
          <w:lang w:eastAsia="ru-RU"/>
        </w:rPr>
        <w:t>и</w:t>
      </w:r>
      <w:r>
        <w:rPr>
          <w:rFonts w:ascii="Times New Roman" w:eastAsia="Calibri" w:hAnsi="Times New Roman" w:cs="Times New Roman"/>
          <w:sz w:val="24"/>
          <w:lang w:eastAsia="ru-RU"/>
        </w:rPr>
        <w:t xml:space="preserve">ги, литературная прогулка «Читаем вместе! </w:t>
      </w:r>
      <w:proofErr w:type="gramStart"/>
      <w:r>
        <w:rPr>
          <w:rFonts w:ascii="Times New Roman" w:eastAsia="Calibri" w:hAnsi="Times New Roman" w:cs="Times New Roman"/>
          <w:sz w:val="24"/>
          <w:lang w:eastAsia="ru-RU"/>
        </w:rPr>
        <w:t xml:space="preserve">Читаем вслух!», презентация книги И. </w:t>
      </w:r>
      <w:proofErr w:type="spellStart"/>
      <w:r>
        <w:rPr>
          <w:rFonts w:ascii="Times New Roman" w:eastAsia="Calibri" w:hAnsi="Times New Roman" w:cs="Times New Roman"/>
          <w:sz w:val="24"/>
          <w:lang w:eastAsia="ru-RU"/>
        </w:rPr>
        <w:t>Иксановой</w:t>
      </w:r>
      <w:proofErr w:type="spellEnd"/>
      <w:r>
        <w:rPr>
          <w:rFonts w:ascii="Times New Roman" w:eastAsia="Calibri" w:hAnsi="Times New Roman" w:cs="Times New Roman"/>
          <w:sz w:val="24"/>
          <w:lang w:eastAsia="ru-RU"/>
        </w:rPr>
        <w:t xml:space="preserve"> «</w:t>
      </w:r>
      <w:proofErr w:type="spellStart"/>
      <w:r>
        <w:rPr>
          <w:rFonts w:ascii="Times New Roman" w:eastAsia="Calibri" w:hAnsi="Times New Roman" w:cs="Times New Roman"/>
          <w:sz w:val="24"/>
          <w:lang w:eastAsia="ru-RU"/>
        </w:rPr>
        <w:t>Би</w:t>
      </w:r>
      <w:r>
        <w:rPr>
          <w:rFonts w:ascii="Times New Roman" w:eastAsia="Calibri" w:hAnsi="Times New Roman" w:cs="Times New Roman"/>
          <w:sz w:val="24"/>
          <w:lang w:eastAsia="ru-RU"/>
        </w:rPr>
        <w:t>ю</w:t>
      </w:r>
      <w:r>
        <w:rPr>
          <w:rFonts w:ascii="Times New Roman" w:eastAsia="Calibri" w:hAnsi="Times New Roman" w:cs="Times New Roman"/>
          <w:sz w:val="24"/>
          <w:lang w:eastAsia="ru-RU"/>
        </w:rPr>
        <w:t>че</w:t>
      </w:r>
      <w:proofErr w:type="spellEnd"/>
      <w:r>
        <w:rPr>
          <w:rFonts w:ascii="Times New Roman" w:eastAsia="Calibri" w:hAnsi="Times New Roman" w:cs="Times New Roman"/>
          <w:sz w:val="24"/>
          <w:lang w:eastAsia="ru-RU"/>
        </w:rPr>
        <w:t xml:space="preserve"> бал корты», «Сказки народов Татарстана» эко-час «По следам царя тайги» ко дню тигра, эколого - познавательный час «Насекомые и их знакомые» познавательный час «Улыбайтесь веселей: у карт</w:t>
      </w:r>
      <w:r>
        <w:rPr>
          <w:rFonts w:ascii="Times New Roman" w:eastAsia="Calibri" w:hAnsi="Times New Roman" w:cs="Times New Roman"/>
          <w:sz w:val="24"/>
          <w:lang w:eastAsia="ru-RU"/>
        </w:rPr>
        <w:t>и</w:t>
      </w:r>
      <w:r>
        <w:rPr>
          <w:rFonts w:ascii="Times New Roman" w:eastAsia="Calibri" w:hAnsi="Times New Roman" w:cs="Times New Roman"/>
          <w:sz w:val="24"/>
          <w:lang w:eastAsia="ru-RU"/>
        </w:rPr>
        <w:t xml:space="preserve">нок – Юбилей!» посвященный юбилею журнала «Веселые картинки», </w:t>
      </w:r>
      <w:r>
        <w:rPr>
          <w:rFonts w:ascii="Times New Roman" w:hAnsi="Times New Roman" w:cs="Times New Roman"/>
          <w:sz w:val="24"/>
          <w:szCs w:val="24"/>
        </w:rPr>
        <w:t>межрегиональные</w:t>
      </w:r>
      <w:r w:rsidRPr="00F622A0">
        <w:rPr>
          <w:rFonts w:ascii="Times New Roman" w:hAnsi="Times New Roman" w:cs="Times New Roman"/>
          <w:sz w:val="24"/>
          <w:szCs w:val="24"/>
        </w:rPr>
        <w:t xml:space="preserve"> акции</w:t>
      </w:r>
      <w:r w:rsidRPr="0067542C">
        <w:rPr>
          <w:rFonts w:ascii="Times New Roman" w:eastAsia="Calibri" w:hAnsi="Times New Roman" w:cs="Times New Roman"/>
          <w:sz w:val="24"/>
          <w:lang w:eastAsia="ru-RU"/>
        </w:rPr>
        <w:t xml:space="preserve"> </w:t>
      </w:r>
      <w:r w:rsidRPr="00F622A0">
        <w:rPr>
          <w:rFonts w:ascii="Times New Roman" w:hAnsi="Times New Roman" w:cs="Times New Roman"/>
          <w:sz w:val="24"/>
          <w:szCs w:val="24"/>
        </w:rPr>
        <w:t>«Ч</w:t>
      </w:r>
      <w:r w:rsidRPr="00F622A0">
        <w:rPr>
          <w:rFonts w:ascii="Times New Roman" w:hAnsi="Times New Roman" w:cs="Times New Roman"/>
          <w:sz w:val="24"/>
          <w:szCs w:val="24"/>
        </w:rPr>
        <w:t>и</w:t>
      </w:r>
      <w:r w:rsidRPr="00F622A0">
        <w:rPr>
          <w:rFonts w:ascii="Times New Roman" w:hAnsi="Times New Roman" w:cs="Times New Roman"/>
          <w:sz w:val="24"/>
          <w:szCs w:val="24"/>
        </w:rPr>
        <w:t xml:space="preserve">таем книги Нины Павловой»,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F622A0">
        <w:rPr>
          <w:rFonts w:ascii="Times New Roman" w:hAnsi="Times New Roman" w:cs="Times New Roman"/>
          <w:sz w:val="24"/>
          <w:szCs w:val="24"/>
        </w:rPr>
        <w:t>еждународная акция «Читаем Пушкина вместе»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7542C">
        <w:rPr>
          <w:rFonts w:ascii="Times New Roman" w:eastAsia="Calibri" w:hAnsi="Times New Roman" w:cs="Times New Roman"/>
          <w:sz w:val="24"/>
          <w:lang w:eastAsia="ru-RU"/>
        </w:rPr>
        <w:t>конкурсы чтецов «</w:t>
      </w:r>
      <w:proofErr w:type="spellStart"/>
      <w:r w:rsidRPr="0067542C">
        <w:rPr>
          <w:rFonts w:ascii="Times New Roman" w:eastAsia="Calibri" w:hAnsi="Times New Roman" w:cs="Times New Roman"/>
          <w:sz w:val="24"/>
          <w:lang w:eastAsia="ru-RU"/>
        </w:rPr>
        <w:t>Джалиловские</w:t>
      </w:r>
      <w:proofErr w:type="spellEnd"/>
      <w:r w:rsidRPr="0067542C">
        <w:rPr>
          <w:rFonts w:ascii="Times New Roman" w:eastAsia="Calibri" w:hAnsi="Times New Roman" w:cs="Times New Roman"/>
          <w:sz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4"/>
          <w:lang w:eastAsia="ru-RU"/>
        </w:rPr>
        <w:t>чтения», «Читаем детям о войне»;</w:t>
      </w:r>
      <w:proofErr w:type="gramEnd"/>
      <w:r>
        <w:rPr>
          <w:rFonts w:ascii="Times New Roman" w:eastAsia="Calibri" w:hAnsi="Times New Roman" w:cs="Times New Roman"/>
          <w:sz w:val="24"/>
          <w:lang w:eastAsia="ru-RU"/>
        </w:rPr>
        <w:t xml:space="preserve"> </w:t>
      </w:r>
      <w:proofErr w:type="gramStart"/>
      <w:r w:rsidRPr="00C000BD">
        <w:rPr>
          <w:rFonts w:ascii="Times New Roman" w:eastAsia="Calibri" w:hAnsi="Times New Roman" w:cs="Times New Roman"/>
          <w:b/>
          <w:sz w:val="24"/>
          <w:lang w:eastAsia="ru-RU"/>
        </w:rPr>
        <w:t>Дом Культуры</w:t>
      </w:r>
      <w:r w:rsidRPr="00C000BD">
        <w:rPr>
          <w:rFonts w:ascii="Times New Roman" w:eastAsia="Calibri" w:hAnsi="Times New Roman" w:cs="Times New Roman"/>
          <w:sz w:val="24"/>
          <w:lang w:eastAsia="ru-RU"/>
        </w:rPr>
        <w:t xml:space="preserve"> - участие в концертах и конку</w:t>
      </w:r>
      <w:r w:rsidRPr="00C000BD">
        <w:rPr>
          <w:rFonts w:ascii="Times New Roman" w:eastAsia="Calibri" w:hAnsi="Times New Roman" w:cs="Times New Roman"/>
          <w:sz w:val="24"/>
          <w:lang w:eastAsia="ru-RU"/>
        </w:rPr>
        <w:t>р</w:t>
      </w:r>
      <w:r w:rsidRPr="00C000BD">
        <w:rPr>
          <w:rFonts w:ascii="Times New Roman" w:eastAsia="Calibri" w:hAnsi="Times New Roman" w:cs="Times New Roman"/>
          <w:sz w:val="24"/>
          <w:lang w:eastAsia="ru-RU"/>
        </w:rPr>
        <w:t>сах, развлечениях (по плану работы  ДК)</w:t>
      </w:r>
      <w:r>
        <w:rPr>
          <w:rFonts w:ascii="Times New Roman" w:eastAsia="Calibri" w:hAnsi="Times New Roman" w:cs="Times New Roman"/>
          <w:sz w:val="24"/>
          <w:lang w:eastAsia="ru-RU"/>
        </w:rPr>
        <w:t>: районный творческий марафон «Девятый день большого мая»</w:t>
      </w:r>
      <w:r w:rsidRPr="00C000BD">
        <w:rPr>
          <w:rFonts w:ascii="Times New Roman" w:eastAsia="Calibri" w:hAnsi="Times New Roman" w:cs="Times New Roman"/>
          <w:sz w:val="24"/>
          <w:lang w:eastAsia="ru-RU"/>
        </w:rPr>
        <w:t>, выставки детских работ и рисунков (по плану работы  ДК); МБОУ - «Камско-</w:t>
      </w:r>
      <w:proofErr w:type="spellStart"/>
      <w:r w:rsidRPr="00C000BD">
        <w:rPr>
          <w:rFonts w:ascii="Times New Roman" w:eastAsia="Calibri" w:hAnsi="Times New Roman" w:cs="Times New Roman"/>
          <w:sz w:val="24"/>
          <w:lang w:eastAsia="ru-RU"/>
        </w:rPr>
        <w:t>Устьинская</w:t>
      </w:r>
      <w:proofErr w:type="spellEnd"/>
      <w:r w:rsidRPr="00C000BD">
        <w:rPr>
          <w:rFonts w:ascii="Times New Roman" w:eastAsia="Calibri" w:hAnsi="Times New Roman" w:cs="Times New Roman"/>
          <w:sz w:val="24"/>
          <w:lang w:eastAsia="ru-RU"/>
        </w:rPr>
        <w:t xml:space="preserve"> СОШ», МБОУ Камско-</w:t>
      </w:r>
      <w:proofErr w:type="spellStart"/>
      <w:r w:rsidRPr="00C000BD">
        <w:rPr>
          <w:rFonts w:ascii="Times New Roman" w:eastAsia="Calibri" w:hAnsi="Times New Roman" w:cs="Times New Roman"/>
          <w:sz w:val="24"/>
          <w:lang w:eastAsia="ru-RU"/>
        </w:rPr>
        <w:t>Устьинская</w:t>
      </w:r>
      <w:proofErr w:type="spellEnd"/>
      <w:r w:rsidRPr="00C000BD">
        <w:rPr>
          <w:rFonts w:ascii="Times New Roman" w:eastAsia="Calibri" w:hAnsi="Times New Roman" w:cs="Times New Roman"/>
          <w:sz w:val="24"/>
          <w:lang w:eastAsia="ru-RU"/>
        </w:rPr>
        <w:t xml:space="preserve"> татарская СОШ – (работа ведется согласно совместно разраб</w:t>
      </w:r>
      <w:r w:rsidRPr="00C000BD">
        <w:rPr>
          <w:rFonts w:ascii="Times New Roman" w:eastAsia="Calibri" w:hAnsi="Times New Roman" w:cs="Times New Roman"/>
          <w:sz w:val="24"/>
          <w:lang w:eastAsia="ru-RU"/>
        </w:rPr>
        <w:t>о</w:t>
      </w:r>
      <w:r w:rsidRPr="00C000BD">
        <w:rPr>
          <w:rFonts w:ascii="Times New Roman" w:eastAsia="Calibri" w:hAnsi="Times New Roman" w:cs="Times New Roman"/>
          <w:sz w:val="24"/>
          <w:lang w:eastAsia="ru-RU"/>
        </w:rPr>
        <w:t>танному плану) - совместные мероприятия, экскурсии в школу, спортзал, библи</w:t>
      </w:r>
      <w:r>
        <w:rPr>
          <w:rFonts w:ascii="Times New Roman" w:eastAsia="Calibri" w:hAnsi="Times New Roman" w:cs="Times New Roman"/>
          <w:sz w:val="24"/>
          <w:lang w:eastAsia="ru-RU"/>
        </w:rPr>
        <w:t>отеку, просмотр спектаклей орга</w:t>
      </w:r>
      <w:r w:rsidRPr="00C000BD">
        <w:rPr>
          <w:rFonts w:ascii="Times New Roman" w:eastAsia="Calibri" w:hAnsi="Times New Roman" w:cs="Times New Roman"/>
          <w:sz w:val="24"/>
          <w:lang w:eastAsia="ru-RU"/>
        </w:rPr>
        <w:t>низованных учениками обеих школ, проведение диагностики:</w:t>
      </w:r>
      <w:proofErr w:type="gramEnd"/>
      <w:r w:rsidRPr="00C000BD">
        <w:rPr>
          <w:rFonts w:ascii="Times New Roman" w:eastAsia="Calibri" w:hAnsi="Times New Roman" w:cs="Times New Roman"/>
          <w:sz w:val="24"/>
          <w:lang w:eastAsia="ru-RU"/>
        </w:rPr>
        <w:t xml:space="preserve"> «Готовность детей к школе»; </w:t>
      </w:r>
      <w:r w:rsidRPr="00C000BD">
        <w:rPr>
          <w:rFonts w:ascii="Times New Roman" w:eastAsia="Calibri" w:hAnsi="Times New Roman" w:cs="Times New Roman"/>
          <w:b/>
          <w:sz w:val="24"/>
          <w:lang w:eastAsia="ru-RU"/>
        </w:rPr>
        <w:t>ГИБДД, пожарная часть, ГИМС:</w:t>
      </w:r>
      <w:r w:rsidRPr="00C000BD">
        <w:rPr>
          <w:rFonts w:ascii="Times New Roman" w:eastAsia="Calibri" w:hAnsi="Times New Roman" w:cs="Times New Roman"/>
          <w:sz w:val="24"/>
          <w:lang w:eastAsia="ru-RU"/>
        </w:rPr>
        <w:t xml:space="preserve"> </w:t>
      </w:r>
      <w:proofErr w:type="gramStart"/>
      <w:r w:rsidRPr="00C000BD">
        <w:rPr>
          <w:rFonts w:ascii="Times New Roman" w:eastAsia="Calibri" w:hAnsi="Times New Roman" w:cs="Times New Roman"/>
          <w:sz w:val="24"/>
          <w:lang w:eastAsia="ru-RU"/>
        </w:rPr>
        <w:t>«</w:t>
      </w:r>
      <w:r>
        <w:rPr>
          <w:rFonts w:ascii="Times New Roman" w:eastAsia="Calibri" w:hAnsi="Times New Roman" w:cs="Times New Roman"/>
          <w:sz w:val="24"/>
          <w:lang w:eastAsia="ru-RU"/>
        </w:rPr>
        <w:t>Буду бдительным на льду</w:t>
      </w:r>
      <w:r w:rsidRPr="00C000BD">
        <w:rPr>
          <w:rFonts w:ascii="Times New Roman" w:eastAsia="Calibri" w:hAnsi="Times New Roman" w:cs="Times New Roman"/>
          <w:sz w:val="24"/>
          <w:lang w:eastAsia="ru-RU"/>
        </w:rPr>
        <w:t>», «Безопасность в летний п</w:t>
      </w:r>
      <w:r w:rsidRPr="00C000BD">
        <w:rPr>
          <w:rFonts w:ascii="Times New Roman" w:eastAsia="Calibri" w:hAnsi="Times New Roman" w:cs="Times New Roman"/>
          <w:sz w:val="24"/>
          <w:lang w:eastAsia="ru-RU"/>
        </w:rPr>
        <w:t>е</w:t>
      </w:r>
      <w:r w:rsidRPr="00C000BD">
        <w:rPr>
          <w:rFonts w:ascii="Times New Roman" w:eastAsia="Calibri" w:hAnsi="Times New Roman" w:cs="Times New Roman"/>
          <w:sz w:val="24"/>
          <w:lang w:eastAsia="ru-RU"/>
        </w:rPr>
        <w:t>риод на воде»</w:t>
      </w:r>
      <w:r>
        <w:rPr>
          <w:rFonts w:ascii="Times New Roman" w:eastAsia="Calibri" w:hAnsi="Times New Roman" w:cs="Times New Roman"/>
          <w:sz w:val="24"/>
          <w:lang w:eastAsia="ru-RU"/>
        </w:rPr>
        <w:t>,</w:t>
      </w:r>
      <w:r w:rsidRPr="00326C7F">
        <w:rPr>
          <w:rFonts w:ascii="Times New Roman" w:eastAsia="Calibri" w:hAnsi="Times New Roman" w:cs="Times New Roman"/>
          <w:sz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4"/>
          <w:lang w:eastAsia="ru-RU"/>
        </w:rPr>
        <w:t xml:space="preserve">«Безопасность в зимний </w:t>
      </w:r>
      <w:r w:rsidRPr="00C000BD">
        <w:rPr>
          <w:rFonts w:ascii="Times New Roman" w:eastAsia="Calibri" w:hAnsi="Times New Roman" w:cs="Times New Roman"/>
          <w:sz w:val="24"/>
          <w:lang w:eastAsia="ru-RU"/>
        </w:rPr>
        <w:t xml:space="preserve"> период на воде»; беседы с детьми, занятия по пожарной бе</w:t>
      </w:r>
      <w:r w:rsidRPr="00C000BD">
        <w:rPr>
          <w:rFonts w:ascii="Times New Roman" w:eastAsia="Calibri" w:hAnsi="Times New Roman" w:cs="Times New Roman"/>
          <w:sz w:val="24"/>
          <w:lang w:eastAsia="ru-RU"/>
        </w:rPr>
        <w:t>з</w:t>
      </w:r>
      <w:r w:rsidRPr="00C000BD">
        <w:rPr>
          <w:rFonts w:ascii="Times New Roman" w:eastAsia="Calibri" w:hAnsi="Times New Roman" w:cs="Times New Roman"/>
          <w:sz w:val="24"/>
          <w:lang w:eastAsia="ru-RU"/>
        </w:rPr>
        <w:t>опаснос</w:t>
      </w:r>
      <w:r>
        <w:rPr>
          <w:rFonts w:ascii="Times New Roman" w:eastAsia="Calibri" w:hAnsi="Times New Roman" w:cs="Times New Roman"/>
          <w:sz w:val="24"/>
          <w:lang w:eastAsia="ru-RU"/>
        </w:rPr>
        <w:t>ти и о правилах дорожного движе</w:t>
      </w:r>
      <w:r w:rsidRPr="00C000BD">
        <w:rPr>
          <w:rFonts w:ascii="Times New Roman" w:eastAsia="Calibri" w:hAnsi="Times New Roman" w:cs="Times New Roman"/>
          <w:sz w:val="24"/>
          <w:lang w:eastAsia="ru-RU"/>
        </w:rPr>
        <w:t>ния с приглашением сотрудников пожарной части, инспе</w:t>
      </w:r>
      <w:r w:rsidRPr="00C000BD">
        <w:rPr>
          <w:rFonts w:ascii="Times New Roman" w:eastAsia="Calibri" w:hAnsi="Times New Roman" w:cs="Times New Roman"/>
          <w:sz w:val="24"/>
          <w:lang w:eastAsia="ru-RU"/>
        </w:rPr>
        <w:t>к</w:t>
      </w:r>
      <w:r w:rsidRPr="00C000BD">
        <w:rPr>
          <w:rFonts w:ascii="Times New Roman" w:eastAsia="Calibri" w:hAnsi="Times New Roman" w:cs="Times New Roman"/>
          <w:sz w:val="24"/>
          <w:lang w:eastAsia="ru-RU"/>
        </w:rPr>
        <w:t>тора</w:t>
      </w:r>
      <w:r>
        <w:rPr>
          <w:rFonts w:ascii="Times New Roman" w:eastAsia="Calibri" w:hAnsi="Times New Roman" w:cs="Times New Roman"/>
          <w:sz w:val="24"/>
          <w:lang w:eastAsia="ru-RU"/>
        </w:rPr>
        <w:t xml:space="preserve">, </w:t>
      </w:r>
      <w:r w:rsidRPr="00C000BD">
        <w:rPr>
          <w:rFonts w:ascii="Times New Roman" w:eastAsia="Calibri" w:hAnsi="Times New Roman" w:cs="Times New Roman"/>
          <w:sz w:val="24"/>
          <w:lang w:eastAsia="ru-RU"/>
        </w:rPr>
        <w:t>ГИБДД,</w:t>
      </w:r>
      <w:r>
        <w:rPr>
          <w:rFonts w:ascii="Times New Roman" w:eastAsia="Calibri" w:hAnsi="Times New Roman" w:cs="Times New Roman"/>
          <w:sz w:val="24"/>
          <w:lang w:eastAsia="ru-RU"/>
        </w:rPr>
        <w:t xml:space="preserve"> участие в конкурсах «Зеленый огонек», «Доброй дорогой детства»</w:t>
      </w:r>
      <w:r w:rsidRPr="00C000BD">
        <w:rPr>
          <w:rFonts w:ascii="Times New Roman" w:eastAsia="Calibri" w:hAnsi="Times New Roman" w:cs="Times New Roman"/>
          <w:sz w:val="24"/>
          <w:lang w:eastAsia="ru-RU"/>
        </w:rPr>
        <w:t xml:space="preserve">; </w:t>
      </w:r>
      <w:r w:rsidRPr="00C000BD">
        <w:rPr>
          <w:rFonts w:ascii="Times New Roman" w:eastAsia="Calibri" w:hAnsi="Times New Roman" w:cs="Times New Roman"/>
          <w:b/>
          <w:sz w:val="24"/>
          <w:lang w:eastAsia="ru-RU"/>
        </w:rPr>
        <w:t>ЦРБ</w:t>
      </w:r>
      <w:r w:rsidRPr="00C000BD">
        <w:rPr>
          <w:rFonts w:ascii="Times New Roman" w:eastAsia="Calibri" w:hAnsi="Times New Roman" w:cs="Times New Roman"/>
          <w:sz w:val="24"/>
          <w:lang w:eastAsia="ru-RU"/>
        </w:rPr>
        <w:t xml:space="preserve"> - организация прививочной и противотуберкулезной работы, медицинские осмотры дете</w:t>
      </w:r>
      <w:r>
        <w:rPr>
          <w:rFonts w:ascii="Times New Roman" w:eastAsia="Calibri" w:hAnsi="Times New Roman" w:cs="Times New Roman"/>
          <w:sz w:val="24"/>
          <w:lang w:eastAsia="ru-RU"/>
        </w:rPr>
        <w:t>й участковыми педи</w:t>
      </w:r>
      <w:r w:rsidRPr="00C000BD">
        <w:rPr>
          <w:rFonts w:ascii="Times New Roman" w:eastAsia="Calibri" w:hAnsi="Times New Roman" w:cs="Times New Roman"/>
          <w:sz w:val="24"/>
          <w:lang w:eastAsia="ru-RU"/>
        </w:rPr>
        <w:t>атр</w:t>
      </w:r>
      <w:r w:rsidRPr="00C000BD">
        <w:rPr>
          <w:rFonts w:ascii="Times New Roman" w:eastAsia="Calibri" w:hAnsi="Times New Roman" w:cs="Times New Roman"/>
          <w:sz w:val="24"/>
          <w:lang w:eastAsia="ru-RU"/>
        </w:rPr>
        <w:t>а</w:t>
      </w:r>
      <w:r w:rsidRPr="00C000BD">
        <w:rPr>
          <w:rFonts w:ascii="Times New Roman" w:eastAsia="Calibri" w:hAnsi="Times New Roman" w:cs="Times New Roman"/>
          <w:sz w:val="24"/>
          <w:lang w:eastAsia="ru-RU"/>
        </w:rPr>
        <w:t>ми, обследование детей узкими специалистами.</w:t>
      </w:r>
      <w:proofErr w:type="gramEnd"/>
    </w:p>
    <w:p w:rsidR="00AE367B" w:rsidRDefault="00AE367B" w:rsidP="00AE367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lang w:eastAsia="ru-RU"/>
        </w:rPr>
      </w:pPr>
      <w:r w:rsidRPr="0067542C">
        <w:rPr>
          <w:rFonts w:ascii="Times New Roman" w:eastAsia="Calibri" w:hAnsi="Times New Roman" w:cs="Times New Roman"/>
          <w:sz w:val="24"/>
          <w:lang w:eastAsia="ru-RU"/>
        </w:rPr>
        <w:t>Была продолжена систематическая работа по обучению детей ПДД, для этого имеются все н</w:t>
      </w:r>
      <w:r w:rsidRPr="0067542C">
        <w:rPr>
          <w:rFonts w:ascii="Times New Roman" w:eastAsia="Calibri" w:hAnsi="Times New Roman" w:cs="Times New Roman"/>
          <w:sz w:val="24"/>
          <w:lang w:eastAsia="ru-RU"/>
        </w:rPr>
        <w:t>е</w:t>
      </w:r>
      <w:r w:rsidRPr="0067542C">
        <w:rPr>
          <w:rFonts w:ascii="Times New Roman" w:eastAsia="Calibri" w:hAnsi="Times New Roman" w:cs="Times New Roman"/>
          <w:sz w:val="24"/>
          <w:lang w:eastAsia="ru-RU"/>
        </w:rPr>
        <w:t xml:space="preserve">обходимые условия: </w:t>
      </w:r>
      <w:proofErr w:type="spellStart"/>
      <w:r w:rsidRPr="0067542C">
        <w:rPr>
          <w:rFonts w:ascii="Times New Roman" w:eastAsia="Calibri" w:hAnsi="Times New Roman" w:cs="Times New Roman"/>
          <w:sz w:val="24"/>
          <w:lang w:eastAsia="ru-RU"/>
        </w:rPr>
        <w:t>автокласс</w:t>
      </w:r>
      <w:proofErr w:type="spellEnd"/>
      <w:r w:rsidRPr="0067542C">
        <w:rPr>
          <w:rFonts w:ascii="Times New Roman" w:eastAsia="Calibri" w:hAnsi="Times New Roman" w:cs="Times New Roman"/>
          <w:sz w:val="24"/>
          <w:lang w:eastAsia="ru-RU"/>
        </w:rPr>
        <w:t xml:space="preserve"> с магнитными досками и магнитный стол, </w:t>
      </w:r>
      <w:proofErr w:type="spellStart"/>
      <w:r>
        <w:rPr>
          <w:rFonts w:ascii="Times New Roman" w:eastAsia="Calibri" w:hAnsi="Times New Roman" w:cs="Times New Roman"/>
          <w:sz w:val="24"/>
          <w:lang w:eastAsia="ru-RU"/>
        </w:rPr>
        <w:t>автогородок</w:t>
      </w:r>
      <w:proofErr w:type="spellEnd"/>
      <w:r>
        <w:rPr>
          <w:rFonts w:ascii="Times New Roman" w:eastAsia="Calibri" w:hAnsi="Times New Roman" w:cs="Times New Roman"/>
          <w:sz w:val="24"/>
          <w:lang w:eastAsia="ru-RU"/>
        </w:rPr>
        <w:t xml:space="preserve">, </w:t>
      </w:r>
      <w:r w:rsidRPr="0067542C">
        <w:rPr>
          <w:rFonts w:ascii="Times New Roman" w:eastAsia="Calibri" w:hAnsi="Times New Roman" w:cs="Times New Roman"/>
          <w:sz w:val="24"/>
          <w:lang w:eastAsia="ru-RU"/>
        </w:rPr>
        <w:t>стенды, св</w:t>
      </w:r>
      <w:r w:rsidRPr="0067542C">
        <w:rPr>
          <w:rFonts w:ascii="Times New Roman" w:eastAsia="Calibri" w:hAnsi="Times New Roman" w:cs="Times New Roman"/>
          <w:sz w:val="24"/>
          <w:lang w:eastAsia="ru-RU"/>
        </w:rPr>
        <w:t>е</w:t>
      </w:r>
      <w:r w:rsidRPr="0067542C">
        <w:rPr>
          <w:rFonts w:ascii="Times New Roman" w:eastAsia="Calibri" w:hAnsi="Times New Roman" w:cs="Times New Roman"/>
          <w:sz w:val="24"/>
          <w:lang w:eastAsia="ru-RU"/>
        </w:rPr>
        <w:t xml:space="preserve">тофор, дорожные знаки, различные виды транспорта. </w:t>
      </w:r>
      <w:proofErr w:type="gramStart"/>
      <w:r w:rsidRPr="0067542C">
        <w:rPr>
          <w:rFonts w:ascii="Times New Roman" w:eastAsia="Calibri" w:hAnsi="Times New Roman" w:cs="Times New Roman"/>
          <w:sz w:val="24"/>
          <w:lang w:eastAsia="ru-RU"/>
        </w:rPr>
        <w:t>В ДОУ имеется перспективный план работы по обучению детей ПДД, у каждого воспитателя имеется перспективный план по ПДД по своей во</w:t>
      </w:r>
      <w:r w:rsidRPr="0067542C">
        <w:rPr>
          <w:rFonts w:ascii="Times New Roman" w:eastAsia="Calibri" w:hAnsi="Times New Roman" w:cs="Times New Roman"/>
          <w:sz w:val="24"/>
          <w:lang w:eastAsia="ru-RU"/>
        </w:rPr>
        <w:t>з</w:t>
      </w:r>
      <w:r w:rsidRPr="0067542C">
        <w:rPr>
          <w:rFonts w:ascii="Times New Roman" w:eastAsia="Calibri" w:hAnsi="Times New Roman" w:cs="Times New Roman"/>
          <w:sz w:val="24"/>
          <w:lang w:eastAsia="ru-RU"/>
        </w:rPr>
        <w:t xml:space="preserve">растной группе, </w:t>
      </w:r>
      <w:r w:rsidRPr="006E2587">
        <w:rPr>
          <w:rFonts w:ascii="Times New Roman" w:eastAsia="Calibri" w:hAnsi="Times New Roman" w:cs="Times New Roman"/>
          <w:sz w:val="24"/>
          <w:lang w:eastAsia="ru-RU"/>
        </w:rPr>
        <w:t>уголки безопасности дорожного движения</w:t>
      </w:r>
      <w:r>
        <w:rPr>
          <w:rFonts w:ascii="Times New Roman" w:eastAsia="Calibri" w:hAnsi="Times New Roman" w:cs="Times New Roman"/>
          <w:sz w:val="24"/>
          <w:lang w:eastAsia="ru-RU"/>
        </w:rPr>
        <w:t>,</w:t>
      </w:r>
      <w:r w:rsidRPr="006E2587">
        <w:rPr>
          <w:rFonts w:ascii="Times New Roman" w:eastAsia="Calibri" w:hAnsi="Times New Roman" w:cs="Times New Roman"/>
          <w:sz w:val="24"/>
          <w:lang w:eastAsia="ru-RU"/>
        </w:rPr>
        <w:t xml:space="preserve"> в каждой группе </w:t>
      </w:r>
      <w:r w:rsidRPr="0067542C">
        <w:rPr>
          <w:rFonts w:ascii="Times New Roman" w:eastAsia="Calibri" w:hAnsi="Times New Roman" w:cs="Times New Roman"/>
          <w:sz w:val="24"/>
          <w:lang w:eastAsia="ru-RU"/>
        </w:rPr>
        <w:t>регулярно проводятся занятия, так же проводятся развлечения, спортивные соревнования, наблюдения за транспортом, п</w:t>
      </w:r>
      <w:r w:rsidRPr="0067542C">
        <w:rPr>
          <w:rFonts w:ascii="Times New Roman" w:eastAsia="Calibri" w:hAnsi="Times New Roman" w:cs="Times New Roman"/>
          <w:sz w:val="24"/>
          <w:lang w:eastAsia="ru-RU"/>
        </w:rPr>
        <w:t>е</w:t>
      </w:r>
      <w:r w:rsidRPr="0067542C">
        <w:rPr>
          <w:rFonts w:ascii="Times New Roman" w:eastAsia="Calibri" w:hAnsi="Times New Roman" w:cs="Times New Roman"/>
          <w:sz w:val="24"/>
          <w:lang w:eastAsia="ru-RU"/>
        </w:rPr>
        <w:t>шеходами, про</w:t>
      </w:r>
      <w:r>
        <w:rPr>
          <w:rFonts w:ascii="Times New Roman" w:eastAsia="Calibri" w:hAnsi="Times New Roman" w:cs="Times New Roman"/>
          <w:sz w:val="24"/>
          <w:lang w:eastAsia="ru-RU"/>
        </w:rPr>
        <w:t>хожими, решаются различные ситу</w:t>
      </w:r>
      <w:r w:rsidRPr="0067542C">
        <w:rPr>
          <w:rFonts w:ascii="Times New Roman" w:eastAsia="Calibri" w:hAnsi="Times New Roman" w:cs="Times New Roman"/>
          <w:sz w:val="24"/>
          <w:lang w:eastAsia="ru-RU"/>
        </w:rPr>
        <w:t>ации с детьми, так же воспитатели читают детям художественные произведения, рассматривают иллюстрации, картины, просматривают презен</w:t>
      </w:r>
      <w:r>
        <w:rPr>
          <w:rFonts w:ascii="Times New Roman" w:eastAsia="Calibri" w:hAnsi="Times New Roman" w:cs="Times New Roman"/>
          <w:sz w:val="24"/>
          <w:lang w:eastAsia="ru-RU"/>
        </w:rPr>
        <w:t>тации</w:t>
      </w:r>
      <w:proofErr w:type="gramEnd"/>
      <w:r>
        <w:rPr>
          <w:rFonts w:ascii="Times New Roman" w:eastAsia="Calibri" w:hAnsi="Times New Roman" w:cs="Times New Roman"/>
          <w:sz w:val="24"/>
          <w:lang w:eastAsia="ru-RU"/>
        </w:rPr>
        <w:t>, мультфильмы, видеоролики.</w:t>
      </w:r>
      <w:r w:rsidRPr="0067542C">
        <w:rPr>
          <w:rFonts w:ascii="Times New Roman" w:eastAsia="Calibri" w:hAnsi="Times New Roman" w:cs="Times New Roman"/>
          <w:sz w:val="24"/>
          <w:lang w:eastAsia="ru-RU"/>
        </w:rPr>
        <w:t xml:space="preserve"> </w:t>
      </w:r>
      <w:r w:rsidRPr="006E2587">
        <w:rPr>
          <w:rFonts w:ascii="Times New Roman" w:eastAsia="Calibri" w:hAnsi="Times New Roman" w:cs="Times New Roman"/>
          <w:sz w:val="24"/>
          <w:lang w:eastAsia="ru-RU"/>
        </w:rPr>
        <w:t>Дважды в год в нашем саду проводятся месячники по ПДД, в течени</w:t>
      </w:r>
      <w:proofErr w:type="gramStart"/>
      <w:r w:rsidRPr="006E2587">
        <w:rPr>
          <w:rFonts w:ascii="Times New Roman" w:eastAsia="Calibri" w:hAnsi="Times New Roman" w:cs="Times New Roman"/>
          <w:sz w:val="24"/>
          <w:lang w:eastAsia="ru-RU"/>
        </w:rPr>
        <w:t>и</w:t>
      </w:r>
      <w:proofErr w:type="gramEnd"/>
      <w:r w:rsidRPr="006E2587">
        <w:rPr>
          <w:rFonts w:ascii="Times New Roman" w:eastAsia="Calibri" w:hAnsi="Times New Roman" w:cs="Times New Roman"/>
          <w:sz w:val="24"/>
          <w:lang w:eastAsia="ru-RU"/>
        </w:rPr>
        <w:t xml:space="preserve"> учебного года проводятся различные республиканские и муниципальные конкурсы по ПДД, на кот</w:t>
      </w:r>
      <w:r w:rsidRPr="006E2587">
        <w:rPr>
          <w:rFonts w:ascii="Times New Roman" w:eastAsia="Calibri" w:hAnsi="Times New Roman" w:cs="Times New Roman"/>
          <w:sz w:val="24"/>
          <w:lang w:eastAsia="ru-RU"/>
        </w:rPr>
        <w:t>о</w:t>
      </w:r>
      <w:r w:rsidRPr="006E2587">
        <w:rPr>
          <w:rFonts w:ascii="Times New Roman" w:eastAsia="Calibri" w:hAnsi="Times New Roman" w:cs="Times New Roman"/>
          <w:sz w:val="24"/>
          <w:lang w:eastAsia="ru-RU"/>
        </w:rPr>
        <w:t>рых наши воспита</w:t>
      </w:r>
      <w:r>
        <w:rPr>
          <w:rFonts w:ascii="Times New Roman" w:eastAsia="Calibri" w:hAnsi="Times New Roman" w:cs="Times New Roman"/>
          <w:sz w:val="24"/>
          <w:lang w:eastAsia="ru-RU"/>
        </w:rPr>
        <w:t>тели показывают свое мастерство</w:t>
      </w:r>
      <w:r w:rsidRPr="0067542C">
        <w:rPr>
          <w:rFonts w:ascii="Times New Roman" w:eastAsia="Calibri" w:hAnsi="Times New Roman" w:cs="Times New Roman"/>
          <w:sz w:val="24"/>
          <w:lang w:eastAsia="ru-RU"/>
        </w:rPr>
        <w:t xml:space="preserve">. </w:t>
      </w:r>
      <w:r w:rsidRPr="006E2587">
        <w:rPr>
          <w:rFonts w:ascii="Times New Roman" w:eastAsia="Calibri" w:hAnsi="Times New Roman" w:cs="Times New Roman"/>
          <w:sz w:val="24"/>
          <w:lang w:eastAsia="ru-RU"/>
        </w:rPr>
        <w:t>Частыми гостями нашего детского сада являю</w:t>
      </w:r>
      <w:r w:rsidRPr="006E2587">
        <w:rPr>
          <w:rFonts w:ascii="Times New Roman" w:eastAsia="Calibri" w:hAnsi="Times New Roman" w:cs="Times New Roman"/>
          <w:sz w:val="24"/>
          <w:lang w:eastAsia="ru-RU"/>
        </w:rPr>
        <w:t>т</w:t>
      </w:r>
      <w:r w:rsidRPr="006E2587">
        <w:rPr>
          <w:rFonts w:ascii="Times New Roman" w:eastAsia="Calibri" w:hAnsi="Times New Roman" w:cs="Times New Roman"/>
          <w:sz w:val="24"/>
          <w:lang w:eastAsia="ru-RU"/>
        </w:rPr>
        <w:t xml:space="preserve">ся представители ОГИБДД, представители отделения </w:t>
      </w:r>
      <w:proofErr w:type="gramStart"/>
      <w:r w:rsidRPr="006E2587">
        <w:rPr>
          <w:rFonts w:ascii="Times New Roman" w:eastAsia="Calibri" w:hAnsi="Times New Roman" w:cs="Times New Roman"/>
          <w:sz w:val="24"/>
          <w:lang w:eastAsia="ru-RU"/>
        </w:rPr>
        <w:t>в</w:t>
      </w:r>
      <w:proofErr w:type="gramEnd"/>
      <w:r w:rsidRPr="006E2587">
        <w:rPr>
          <w:rFonts w:ascii="Times New Roman" w:eastAsia="Calibri" w:hAnsi="Times New Roman" w:cs="Times New Roman"/>
          <w:sz w:val="24"/>
          <w:lang w:eastAsia="ru-RU"/>
        </w:rPr>
        <w:t xml:space="preserve"> </w:t>
      </w:r>
      <w:proofErr w:type="gramStart"/>
      <w:r w:rsidRPr="006E2587">
        <w:rPr>
          <w:rFonts w:ascii="Times New Roman" w:eastAsia="Calibri" w:hAnsi="Times New Roman" w:cs="Times New Roman"/>
          <w:sz w:val="24"/>
          <w:lang w:eastAsia="ru-RU"/>
        </w:rPr>
        <w:t>Зеленодольском</w:t>
      </w:r>
      <w:proofErr w:type="gramEnd"/>
      <w:r w:rsidRPr="006E2587">
        <w:rPr>
          <w:rFonts w:ascii="Times New Roman" w:eastAsia="Calibri" w:hAnsi="Times New Roman" w:cs="Times New Roman"/>
          <w:sz w:val="24"/>
          <w:lang w:eastAsia="ru-RU"/>
        </w:rPr>
        <w:t xml:space="preserve"> районе, Территориального управления г. Казани ГБУ «Безопасность дорожного движения», которые приходят к детям на встр</w:t>
      </w:r>
      <w:r w:rsidRPr="006E2587">
        <w:rPr>
          <w:rFonts w:ascii="Times New Roman" w:eastAsia="Calibri" w:hAnsi="Times New Roman" w:cs="Times New Roman"/>
          <w:sz w:val="24"/>
          <w:lang w:eastAsia="ru-RU"/>
        </w:rPr>
        <w:t>е</w:t>
      </w:r>
      <w:r w:rsidRPr="006E2587">
        <w:rPr>
          <w:rFonts w:ascii="Times New Roman" w:eastAsia="Calibri" w:hAnsi="Times New Roman" w:cs="Times New Roman"/>
          <w:sz w:val="24"/>
          <w:lang w:eastAsia="ru-RU"/>
        </w:rPr>
        <w:t>чи, проводят познавательные беседы, уточняют знания детей о правилах дорожного движения, пок</w:t>
      </w:r>
      <w:r w:rsidRPr="006E2587">
        <w:rPr>
          <w:rFonts w:ascii="Times New Roman" w:eastAsia="Calibri" w:hAnsi="Times New Roman" w:cs="Times New Roman"/>
          <w:sz w:val="24"/>
          <w:lang w:eastAsia="ru-RU"/>
        </w:rPr>
        <w:t>а</w:t>
      </w:r>
      <w:r w:rsidRPr="006E2587">
        <w:rPr>
          <w:rFonts w:ascii="Times New Roman" w:eastAsia="Calibri" w:hAnsi="Times New Roman" w:cs="Times New Roman"/>
          <w:sz w:val="24"/>
          <w:lang w:eastAsia="ru-RU"/>
        </w:rPr>
        <w:t xml:space="preserve">зывают дорожные знаки, объясняют правила перехода дороги на перекрестках. Представители </w:t>
      </w:r>
      <w:r w:rsidRPr="006E2587">
        <w:rPr>
          <w:rFonts w:ascii="Times New Roman" w:eastAsia="Calibri" w:hAnsi="Times New Roman" w:cs="Times New Roman"/>
          <w:sz w:val="24"/>
          <w:lang w:eastAsia="ru-RU"/>
        </w:rPr>
        <w:lastRenderedPageBreak/>
        <w:t>ОГИБДД также приглашаются на родительские собрания с выступлениями о безопасности на дор</w:t>
      </w:r>
      <w:r w:rsidRPr="006E2587">
        <w:rPr>
          <w:rFonts w:ascii="Times New Roman" w:eastAsia="Calibri" w:hAnsi="Times New Roman" w:cs="Times New Roman"/>
          <w:sz w:val="24"/>
          <w:lang w:eastAsia="ru-RU"/>
        </w:rPr>
        <w:t>о</w:t>
      </w:r>
      <w:r w:rsidRPr="006E2587">
        <w:rPr>
          <w:rFonts w:ascii="Times New Roman" w:eastAsia="Calibri" w:hAnsi="Times New Roman" w:cs="Times New Roman"/>
          <w:sz w:val="24"/>
          <w:lang w:eastAsia="ru-RU"/>
        </w:rPr>
        <w:t>гах, о соблюдении правил перевоза детей в автомобилях, о детских удерживающих устройствах и светоотражающих элементах.</w:t>
      </w:r>
    </w:p>
    <w:p w:rsidR="00AE367B" w:rsidRDefault="00AE367B" w:rsidP="00AE367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lang w:eastAsia="ru-RU"/>
        </w:rPr>
      </w:pPr>
    </w:p>
    <w:p w:rsidR="00AE367B" w:rsidRDefault="00AE367B" w:rsidP="00AE367B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lang w:eastAsia="ru-RU"/>
        </w:rPr>
      </w:pPr>
      <w:r w:rsidRPr="008C3428">
        <w:rPr>
          <w:rFonts w:ascii="Times New Roman" w:eastAsia="Calibri" w:hAnsi="Times New Roman" w:cs="Times New Roman"/>
          <w:b/>
          <w:sz w:val="24"/>
          <w:lang w:eastAsia="ru-RU"/>
        </w:rPr>
        <w:t xml:space="preserve">Мониторинг итоговых результатов освоения детьми </w:t>
      </w:r>
    </w:p>
    <w:p w:rsidR="00AE367B" w:rsidRDefault="00AE367B" w:rsidP="00AE367B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lang w:eastAsia="ru-RU"/>
        </w:rPr>
        <w:t>о</w:t>
      </w:r>
      <w:r w:rsidRPr="008C3428">
        <w:rPr>
          <w:rFonts w:ascii="Times New Roman" w:eastAsia="Calibri" w:hAnsi="Times New Roman" w:cs="Times New Roman"/>
          <w:b/>
          <w:sz w:val="24"/>
          <w:lang w:eastAsia="ru-RU"/>
        </w:rPr>
        <w:t>сновной</w:t>
      </w:r>
      <w:r>
        <w:rPr>
          <w:rFonts w:ascii="Times New Roman" w:eastAsia="Calibri" w:hAnsi="Times New Roman" w:cs="Times New Roman"/>
          <w:b/>
          <w:sz w:val="24"/>
          <w:lang w:eastAsia="ru-RU"/>
        </w:rPr>
        <w:t xml:space="preserve"> </w:t>
      </w:r>
      <w:r w:rsidRPr="008C3428">
        <w:rPr>
          <w:rFonts w:ascii="Times New Roman" w:eastAsia="Calibri" w:hAnsi="Times New Roman" w:cs="Times New Roman"/>
          <w:b/>
          <w:sz w:val="24"/>
          <w:lang w:eastAsia="ru-RU"/>
        </w:rPr>
        <w:t>общеобразовательной программы дошкольно</w:t>
      </w:r>
      <w:r>
        <w:rPr>
          <w:rFonts w:ascii="Times New Roman" w:eastAsia="Calibri" w:hAnsi="Times New Roman" w:cs="Times New Roman"/>
          <w:b/>
          <w:sz w:val="24"/>
          <w:lang w:eastAsia="ru-RU"/>
        </w:rPr>
        <w:t>го образования</w:t>
      </w:r>
    </w:p>
    <w:p w:rsidR="00AE367B" w:rsidRDefault="002D646A" w:rsidP="002D646A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lang w:eastAsia="ru-RU"/>
        </w:rPr>
        <w:t>за 2021-2022</w:t>
      </w:r>
      <w:r w:rsidR="00AE367B" w:rsidRPr="008C3428">
        <w:rPr>
          <w:rFonts w:ascii="Times New Roman" w:eastAsia="Calibri" w:hAnsi="Times New Roman" w:cs="Times New Roman"/>
          <w:b/>
          <w:sz w:val="24"/>
          <w:lang w:eastAsia="ru-RU"/>
        </w:rPr>
        <w:t xml:space="preserve"> учебный</w:t>
      </w:r>
      <w:r w:rsidR="00AE367B">
        <w:rPr>
          <w:rFonts w:ascii="Times New Roman" w:eastAsia="Calibri" w:hAnsi="Times New Roman" w:cs="Times New Roman"/>
          <w:b/>
          <w:sz w:val="24"/>
          <w:lang w:eastAsia="ru-RU"/>
        </w:rPr>
        <w:t xml:space="preserve"> год</w:t>
      </w:r>
    </w:p>
    <w:p w:rsidR="00AE367B" w:rsidRPr="00FC44E4" w:rsidRDefault="00AE367B" w:rsidP="00AE367B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lang w:eastAsia="ru-RU"/>
        </w:rPr>
      </w:pPr>
    </w:p>
    <w:p w:rsidR="00AE367B" w:rsidRPr="00FC44E4" w:rsidRDefault="00AE367B" w:rsidP="00AE367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lang w:eastAsia="ru-RU"/>
        </w:rPr>
      </w:pPr>
      <w:r>
        <w:rPr>
          <w:rFonts w:ascii="Times New Roman" w:eastAsia="Calibri" w:hAnsi="Times New Roman" w:cs="Times New Roman"/>
          <w:sz w:val="24"/>
          <w:lang w:eastAsia="ru-RU"/>
        </w:rPr>
        <w:t>Основной программой, реализуемой в</w:t>
      </w:r>
      <w:r w:rsidRPr="00FC44E4">
        <w:rPr>
          <w:rFonts w:ascii="Times New Roman" w:eastAsia="Calibri" w:hAnsi="Times New Roman" w:cs="Times New Roman"/>
          <w:sz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4"/>
          <w:lang w:eastAsia="ru-RU"/>
        </w:rPr>
        <w:t>МБДОУ «Детский сад «Р</w:t>
      </w:r>
      <w:r w:rsidR="002D646A">
        <w:rPr>
          <w:rFonts w:ascii="Times New Roman" w:eastAsia="Calibri" w:hAnsi="Times New Roman" w:cs="Times New Roman"/>
          <w:sz w:val="24"/>
          <w:lang w:eastAsia="ru-RU"/>
        </w:rPr>
        <w:t xml:space="preserve">одничок» </w:t>
      </w:r>
      <w:proofErr w:type="spellStart"/>
      <w:r w:rsidR="002D646A">
        <w:rPr>
          <w:rFonts w:ascii="Times New Roman" w:eastAsia="Calibri" w:hAnsi="Times New Roman" w:cs="Times New Roman"/>
          <w:sz w:val="24"/>
          <w:lang w:eastAsia="ru-RU"/>
        </w:rPr>
        <w:t>пгт</w:t>
      </w:r>
      <w:proofErr w:type="spellEnd"/>
      <w:r w:rsidR="002D646A">
        <w:rPr>
          <w:rFonts w:ascii="Times New Roman" w:eastAsia="Calibri" w:hAnsi="Times New Roman" w:cs="Times New Roman"/>
          <w:sz w:val="24"/>
          <w:lang w:eastAsia="ru-RU"/>
        </w:rPr>
        <w:t>. Куйбышевский Затон</w:t>
      </w:r>
      <w:r>
        <w:rPr>
          <w:rFonts w:ascii="Times New Roman" w:eastAsia="Calibri" w:hAnsi="Times New Roman" w:cs="Times New Roman"/>
          <w:sz w:val="24"/>
          <w:lang w:eastAsia="ru-RU"/>
        </w:rPr>
        <w:t>» обеспечивающей целостность</w:t>
      </w:r>
      <w:r w:rsidRPr="00FC44E4">
        <w:rPr>
          <w:rFonts w:ascii="Times New Roman" w:eastAsia="Calibri" w:hAnsi="Times New Roman" w:cs="Times New Roman"/>
          <w:sz w:val="24"/>
          <w:lang w:eastAsia="ru-RU"/>
        </w:rPr>
        <w:t xml:space="preserve"> </w:t>
      </w:r>
      <w:proofErr w:type="spellStart"/>
      <w:r w:rsidRPr="00FC44E4">
        <w:rPr>
          <w:rFonts w:ascii="Times New Roman" w:eastAsia="Calibri" w:hAnsi="Times New Roman" w:cs="Times New Roman"/>
          <w:sz w:val="24"/>
          <w:lang w:eastAsia="ru-RU"/>
        </w:rPr>
        <w:t>воспитательно</w:t>
      </w:r>
      <w:proofErr w:type="spellEnd"/>
      <w:r w:rsidRPr="00FC44E4">
        <w:rPr>
          <w:rFonts w:ascii="Times New Roman" w:eastAsia="Calibri" w:hAnsi="Times New Roman" w:cs="Times New Roman"/>
          <w:sz w:val="24"/>
          <w:lang w:eastAsia="ru-RU"/>
        </w:rPr>
        <w:t>-о</w:t>
      </w:r>
      <w:r>
        <w:rPr>
          <w:rFonts w:ascii="Times New Roman" w:eastAsia="Calibri" w:hAnsi="Times New Roman" w:cs="Times New Roman"/>
          <w:sz w:val="24"/>
          <w:lang w:eastAsia="ru-RU"/>
        </w:rPr>
        <w:t>бразовательного процесса является</w:t>
      </w:r>
      <w:r w:rsidRPr="00FC44E4">
        <w:rPr>
          <w:rFonts w:ascii="Times New Roman" w:eastAsia="Calibri" w:hAnsi="Times New Roman" w:cs="Times New Roman"/>
          <w:sz w:val="24"/>
          <w:lang w:eastAsia="ru-RU"/>
        </w:rPr>
        <w:t xml:space="preserve"> основн</w:t>
      </w:r>
      <w:r>
        <w:rPr>
          <w:rFonts w:ascii="Times New Roman" w:eastAsia="Calibri" w:hAnsi="Times New Roman" w:cs="Times New Roman"/>
          <w:sz w:val="24"/>
          <w:lang w:eastAsia="ru-RU"/>
        </w:rPr>
        <w:t xml:space="preserve">ая образовательная программа «От рождения до </w:t>
      </w:r>
      <w:r w:rsidRPr="00FC44E4">
        <w:rPr>
          <w:rFonts w:ascii="Times New Roman" w:eastAsia="Calibri" w:hAnsi="Times New Roman" w:cs="Times New Roman"/>
          <w:sz w:val="24"/>
          <w:lang w:eastAsia="ru-RU"/>
        </w:rPr>
        <w:t>школы» под</w:t>
      </w:r>
      <w:r>
        <w:rPr>
          <w:rFonts w:ascii="Times New Roman" w:eastAsia="Calibri" w:hAnsi="Times New Roman" w:cs="Times New Roman"/>
          <w:sz w:val="24"/>
          <w:lang w:eastAsia="ru-RU"/>
        </w:rPr>
        <w:t xml:space="preserve"> </w:t>
      </w:r>
      <w:r w:rsidRPr="00FC44E4">
        <w:rPr>
          <w:rFonts w:ascii="Times New Roman" w:eastAsia="Calibri" w:hAnsi="Times New Roman" w:cs="Times New Roman"/>
          <w:sz w:val="24"/>
          <w:lang w:eastAsia="ru-RU"/>
        </w:rPr>
        <w:t>ред.</w:t>
      </w:r>
      <w:r>
        <w:rPr>
          <w:rFonts w:ascii="Times New Roman" w:eastAsia="Calibri" w:hAnsi="Times New Roman" w:cs="Times New Roman"/>
          <w:sz w:val="24"/>
          <w:lang w:eastAsia="ru-RU"/>
        </w:rPr>
        <w:t xml:space="preserve"> </w:t>
      </w:r>
      <w:proofErr w:type="spellStart"/>
      <w:r w:rsidRPr="00FC44E4">
        <w:rPr>
          <w:rFonts w:ascii="Times New Roman" w:eastAsia="Calibri" w:hAnsi="Times New Roman" w:cs="Times New Roman"/>
          <w:sz w:val="24"/>
          <w:lang w:eastAsia="ru-RU"/>
        </w:rPr>
        <w:t>Н.Е.Вераксы</w:t>
      </w:r>
      <w:proofErr w:type="spellEnd"/>
      <w:r w:rsidRPr="00FC44E4">
        <w:rPr>
          <w:rFonts w:ascii="Times New Roman" w:eastAsia="Calibri" w:hAnsi="Times New Roman" w:cs="Times New Roman"/>
          <w:sz w:val="24"/>
          <w:lang w:eastAsia="ru-RU"/>
        </w:rPr>
        <w:t>,</w:t>
      </w:r>
      <w:r>
        <w:rPr>
          <w:rFonts w:ascii="Times New Roman" w:eastAsia="Calibri" w:hAnsi="Times New Roman" w:cs="Times New Roman"/>
          <w:sz w:val="24"/>
          <w:lang w:eastAsia="ru-RU"/>
        </w:rPr>
        <w:t xml:space="preserve"> </w:t>
      </w:r>
      <w:proofErr w:type="spellStart"/>
      <w:r w:rsidRPr="00FC44E4">
        <w:rPr>
          <w:rFonts w:ascii="Times New Roman" w:eastAsia="Calibri" w:hAnsi="Times New Roman" w:cs="Times New Roman"/>
          <w:sz w:val="24"/>
          <w:lang w:eastAsia="ru-RU"/>
        </w:rPr>
        <w:t>Т.С.Комаровой</w:t>
      </w:r>
      <w:proofErr w:type="spellEnd"/>
      <w:r w:rsidRPr="00FC44E4">
        <w:rPr>
          <w:rFonts w:ascii="Times New Roman" w:eastAsia="Calibri" w:hAnsi="Times New Roman" w:cs="Times New Roman"/>
          <w:sz w:val="24"/>
          <w:lang w:eastAsia="ru-RU"/>
        </w:rPr>
        <w:t>,</w:t>
      </w:r>
      <w:r>
        <w:rPr>
          <w:rFonts w:ascii="Times New Roman" w:eastAsia="Calibri" w:hAnsi="Times New Roman" w:cs="Times New Roman"/>
          <w:sz w:val="24"/>
          <w:lang w:eastAsia="ru-RU"/>
        </w:rPr>
        <w:t xml:space="preserve"> </w:t>
      </w:r>
      <w:proofErr w:type="spellStart"/>
      <w:r w:rsidRPr="00FC44E4">
        <w:rPr>
          <w:rFonts w:ascii="Times New Roman" w:eastAsia="Calibri" w:hAnsi="Times New Roman" w:cs="Times New Roman"/>
          <w:sz w:val="24"/>
          <w:lang w:eastAsia="ru-RU"/>
        </w:rPr>
        <w:t>М.А.Васильевой</w:t>
      </w:r>
      <w:proofErr w:type="spellEnd"/>
      <w:r w:rsidRPr="00FC44E4">
        <w:rPr>
          <w:rFonts w:ascii="Times New Roman" w:eastAsia="Calibri" w:hAnsi="Times New Roman" w:cs="Times New Roman"/>
          <w:sz w:val="24"/>
          <w:lang w:eastAsia="ru-RU"/>
        </w:rPr>
        <w:t>.</w:t>
      </w:r>
    </w:p>
    <w:p w:rsidR="00AE367B" w:rsidRPr="00167375" w:rsidRDefault="00AE367B" w:rsidP="00AE367B">
      <w:pPr>
        <w:spacing w:after="0" w:line="240" w:lineRule="auto"/>
        <w:ind w:firstLine="567"/>
        <w:jc w:val="both"/>
      </w:pPr>
      <w:r>
        <w:rPr>
          <w:rFonts w:ascii="Times New Roman" w:eastAsia="Calibri" w:hAnsi="Times New Roman" w:cs="Times New Roman"/>
          <w:sz w:val="24"/>
          <w:lang w:eastAsia="ru-RU"/>
        </w:rPr>
        <w:t>Программа предусматривает умственное,</w:t>
      </w:r>
      <w:r w:rsidRPr="00FC44E4">
        <w:rPr>
          <w:rFonts w:ascii="Times New Roman" w:eastAsia="Calibri" w:hAnsi="Times New Roman" w:cs="Times New Roman"/>
          <w:sz w:val="24"/>
          <w:lang w:eastAsia="ru-RU"/>
        </w:rPr>
        <w:t xml:space="preserve"> нравственн</w:t>
      </w:r>
      <w:r>
        <w:rPr>
          <w:rFonts w:ascii="Times New Roman" w:eastAsia="Calibri" w:hAnsi="Times New Roman" w:cs="Times New Roman"/>
          <w:sz w:val="24"/>
          <w:lang w:eastAsia="ru-RU"/>
        </w:rPr>
        <w:t xml:space="preserve">ое, трудовое и эстетическое воспитание </w:t>
      </w:r>
      <w:r w:rsidRPr="00FC44E4">
        <w:rPr>
          <w:rFonts w:ascii="Times New Roman" w:eastAsia="Calibri" w:hAnsi="Times New Roman" w:cs="Times New Roman"/>
          <w:sz w:val="24"/>
          <w:lang w:eastAsia="ru-RU"/>
        </w:rPr>
        <w:t>дет</w:t>
      </w:r>
      <w:r>
        <w:rPr>
          <w:rFonts w:ascii="Times New Roman" w:eastAsia="Calibri" w:hAnsi="Times New Roman" w:cs="Times New Roman"/>
          <w:sz w:val="24"/>
          <w:lang w:eastAsia="ru-RU"/>
        </w:rPr>
        <w:t xml:space="preserve">ей в соответствии с их возрастными </w:t>
      </w:r>
      <w:r w:rsidRPr="00FC44E4">
        <w:rPr>
          <w:rFonts w:ascii="Times New Roman" w:eastAsia="Calibri" w:hAnsi="Times New Roman" w:cs="Times New Roman"/>
          <w:sz w:val="24"/>
          <w:lang w:eastAsia="ru-RU"/>
        </w:rPr>
        <w:t>и</w:t>
      </w:r>
      <w:r>
        <w:rPr>
          <w:rFonts w:ascii="Times New Roman" w:eastAsia="Calibri" w:hAnsi="Times New Roman" w:cs="Times New Roman"/>
          <w:sz w:val="24"/>
          <w:lang w:eastAsia="ru-RU"/>
        </w:rPr>
        <w:t xml:space="preserve"> психофизическими</w:t>
      </w:r>
      <w:r w:rsidRPr="00FC44E4">
        <w:rPr>
          <w:rFonts w:ascii="Times New Roman" w:eastAsia="Calibri" w:hAnsi="Times New Roman" w:cs="Times New Roman"/>
          <w:sz w:val="24"/>
          <w:lang w:eastAsia="ru-RU"/>
        </w:rPr>
        <w:t xml:space="preserve"> особенностям</w:t>
      </w:r>
      <w:r>
        <w:rPr>
          <w:rFonts w:ascii="Times New Roman" w:eastAsia="Calibri" w:hAnsi="Times New Roman" w:cs="Times New Roman"/>
          <w:sz w:val="24"/>
          <w:lang w:eastAsia="ru-RU"/>
        </w:rPr>
        <w:t>и, имеет</w:t>
      </w:r>
      <w:r w:rsidRPr="00FC44E4">
        <w:rPr>
          <w:rFonts w:ascii="Times New Roman" w:eastAsia="Calibri" w:hAnsi="Times New Roman" w:cs="Times New Roman"/>
          <w:sz w:val="24"/>
          <w:lang w:eastAsia="ru-RU"/>
        </w:rPr>
        <w:t xml:space="preserve"> полн</w:t>
      </w:r>
      <w:r>
        <w:rPr>
          <w:rFonts w:ascii="Times New Roman" w:eastAsia="Calibri" w:hAnsi="Times New Roman" w:cs="Times New Roman"/>
          <w:sz w:val="24"/>
          <w:lang w:eastAsia="ru-RU"/>
        </w:rPr>
        <w:t>ое метод</w:t>
      </w:r>
      <w:r>
        <w:rPr>
          <w:rFonts w:ascii="Times New Roman" w:eastAsia="Calibri" w:hAnsi="Times New Roman" w:cs="Times New Roman"/>
          <w:sz w:val="24"/>
          <w:lang w:eastAsia="ru-RU"/>
        </w:rPr>
        <w:t>и</w:t>
      </w:r>
      <w:r>
        <w:rPr>
          <w:rFonts w:ascii="Times New Roman" w:eastAsia="Calibri" w:hAnsi="Times New Roman" w:cs="Times New Roman"/>
          <w:sz w:val="24"/>
          <w:lang w:eastAsia="ru-RU"/>
        </w:rPr>
        <w:t>ческое обеспечение. Основные разделы программы изучены</w:t>
      </w:r>
      <w:r w:rsidRPr="00FC44E4">
        <w:rPr>
          <w:rFonts w:ascii="Times New Roman" w:eastAsia="Calibri" w:hAnsi="Times New Roman" w:cs="Times New Roman"/>
          <w:sz w:val="24"/>
          <w:lang w:eastAsia="ru-RU"/>
        </w:rPr>
        <w:t xml:space="preserve"> в соо</w:t>
      </w:r>
      <w:r>
        <w:rPr>
          <w:rFonts w:ascii="Times New Roman" w:eastAsia="Calibri" w:hAnsi="Times New Roman" w:cs="Times New Roman"/>
          <w:sz w:val="24"/>
          <w:lang w:eastAsia="ru-RU"/>
        </w:rPr>
        <w:t>тветствии с учебным планом. Де</w:t>
      </w:r>
      <w:r>
        <w:rPr>
          <w:rFonts w:ascii="Times New Roman" w:eastAsia="Calibri" w:hAnsi="Times New Roman" w:cs="Times New Roman"/>
          <w:sz w:val="24"/>
          <w:lang w:eastAsia="ru-RU"/>
        </w:rPr>
        <w:t>я</w:t>
      </w:r>
      <w:r>
        <w:rPr>
          <w:rFonts w:ascii="Times New Roman" w:eastAsia="Calibri" w:hAnsi="Times New Roman" w:cs="Times New Roman"/>
          <w:sz w:val="24"/>
          <w:lang w:eastAsia="ru-RU"/>
        </w:rPr>
        <w:t xml:space="preserve">тельность </w:t>
      </w:r>
      <w:r w:rsidRPr="00FC44E4">
        <w:rPr>
          <w:rFonts w:ascii="Times New Roman" w:eastAsia="Calibri" w:hAnsi="Times New Roman" w:cs="Times New Roman"/>
          <w:sz w:val="24"/>
          <w:lang w:eastAsia="ru-RU"/>
        </w:rPr>
        <w:t>дошкольного</w:t>
      </w:r>
      <w:r>
        <w:rPr>
          <w:rFonts w:ascii="Times New Roman" w:eastAsia="Calibri" w:hAnsi="Times New Roman" w:cs="Times New Roman"/>
          <w:sz w:val="24"/>
          <w:lang w:eastAsia="ru-RU"/>
        </w:rPr>
        <w:t xml:space="preserve"> учреждения была ориентирована на создание</w:t>
      </w:r>
      <w:r w:rsidRPr="00FC44E4">
        <w:rPr>
          <w:rFonts w:ascii="Times New Roman" w:eastAsia="Calibri" w:hAnsi="Times New Roman" w:cs="Times New Roman"/>
          <w:sz w:val="24"/>
          <w:lang w:eastAsia="ru-RU"/>
        </w:rPr>
        <w:t xml:space="preserve"> эмоционально-комфортного состояния ребенка и благоприятных условий для развития индивидуальности и других позитивных личностных качеств.</w:t>
      </w:r>
      <w:r w:rsidRPr="008C3428">
        <w:t xml:space="preserve"> </w:t>
      </w:r>
    </w:p>
    <w:p w:rsidR="00AE367B" w:rsidRPr="00FC44E4" w:rsidRDefault="00AE367B" w:rsidP="00AE367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lang w:eastAsia="ru-RU"/>
        </w:rPr>
      </w:pPr>
      <w:r w:rsidRPr="008C3428">
        <w:rPr>
          <w:rFonts w:ascii="Times New Roman" w:eastAsia="Calibri" w:hAnsi="Times New Roman" w:cs="Times New Roman"/>
          <w:sz w:val="24"/>
          <w:lang w:eastAsia="ru-RU"/>
        </w:rPr>
        <w:t>На основании годового плана ДОУ проведён мониторинг результатов реализации</w:t>
      </w:r>
      <w:r>
        <w:rPr>
          <w:rFonts w:ascii="Times New Roman" w:eastAsia="Calibri" w:hAnsi="Times New Roman" w:cs="Times New Roman"/>
          <w:sz w:val="24"/>
          <w:lang w:eastAsia="ru-RU"/>
        </w:rPr>
        <w:t xml:space="preserve"> основной о</w:t>
      </w:r>
      <w:r>
        <w:rPr>
          <w:rFonts w:ascii="Times New Roman" w:eastAsia="Calibri" w:hAnsi="Times New Roman" w:cs="Times New Roman"/>
          <w:sz w:val="24"/>
          <w:lang w:eastAsia="ru-RU"/>
        </w:rPr>
        <w:t>б</w:t>
      </w:r>
      <w:r>
        <w:rPr>
          <w:rFonts w:ascii="Times New Roman" w:eastAsia="Calibri" w:hAnsi="Times New Roman" w:cs="Times New Roman"/>
          <w:sz w:val="24"/>
          <w:lang w:eastAsia="ru-RU"/>
        </w:rPr>
        <w:t xml:space="preserve">разовательной программы дошкольного образования, в рамках </w:t>
      </w:r>
      <w:r w:rsidRPr="008C3428">
        <w:rPr>
          <w:rFonts w:ascii="Times New Roman" w:eastAsia="Calibri" w:hAnsi="Times New Roman" w:cs="Times New Roman"/>
          <w:sz w:val="24"/>
          <w:lang w:eastAsia="ru-RU"/>
        </w:rPr>
        <w:t>педагогической диагностики (оценки индивидуального развития детей) воспитанников по</w:t>
      </w:r>
      <w:r>
        <w:rPr>
          <w:rFonts w:ascii="Times New Roman" w:eastAsia="Calibri" w:hAnsi="Times New Roman" w:cs="Times New Roman"/>
          <w:sz w:val="24"/>
          <w:lang w:eastAsia="ru-RU"/>
        </w:rPr>
        <w:t xml:space="preserve"> </w:t>
      </w:r>
      <w:r w:rsidRPr="008C3428">
        <w:rPr>
          <w:rFonts w:ascii="Times New Roman" w:eastAsia="Calibri" w:hAnsi="Times New Roman" w:cs="Times New Roman"/>
          <w:sz w:val="24"/>
          <w:lang w:eastAsia="ru-RU"/>
        </w:rPr>
        <w:t xml:space="preserve">пяти образовательным областям </w:t>
      </w:r>
      <w:proofErr w:type="gramStart"/>
      <w:r w:rsidRPr="008C3428">
        <w:rPr>
          <w:rFonts w:ascii="Times New Roman" w:eastAsia="Calibri" w:hAnsi="Times New Roman" w:cs="Times New Roman"/>
          <w:sz w:val="24"/>
          <w:lang w:eastAsia="ru-RU"/>
        </w:rPr>
        <w:t>на конец</w:t>
      </w:r>
      <w:proofErr w:type="gramEnd"/>
      <w:r w:rsidRPr="008C3428">
        <w:rPr>
          <w:rFonts w:ascii="Times New Roman" w:eastAsia="Calibri" w:hAnsi="Times New Roman" w:cs="Times New Roman"/>
          <w:sz w:val="24"/>
          <w:lang w:eastAsia="ru-RU"/>
        </w:rPr>
        <w:t xml:space="preserve"> </w:t>
      </w:r>
      <w:r w:rsidR="002D646A">
        <w:rPr>
          <w:rFonts w:ascii="Times New Roman" w:eastAsia="Calibri" w:hAnsi="Times New Roman" w:cs="Times New Roman"/>
          <w:sz w:val="24"/>
          <w:lang w:eastAsia="ru-RU"/>
        </w:rPr>
        <w:t>2021-2022</w:t>
      </w:r>
      <w:r>
        <w:rPr>
          <w:rFonts w:ascii="Times New Roman" w:eastAsia="Calibri" w:hAnsi="Times New Roman" w:cs="Times New Roman"/>
          <w:sz w:val="24"/>
          <w:lang w:eastAsia="ru-RU"/>
        </w:rPr>
        <w:t xml:space="preserve"> учебного года:</w:t>
      </w:r>
    </w:p>
    <w:p w:rsidR="00AE367B" w:rsidRPr="00FC44E4" w:rsidRDefault="00AE367B" w:rsidP="00AE367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lang w:eastAsia="ru-RU"/>
        </w:rPr>
      </w:pPr>
      <w:r w:rsidRPr="00FC44E4">
        <w:rPr>
          <w:rFonts w:ascii="Times New Roman" w:eastAsia="Calibri" w:hAnsi="Times New Roman" w:cs="Times New Roman"/>
          <w:sz w:val="24"/>
          <w:lang w:eastAsia="ru-RU"/>
        </w:rPr>
        <w:t>Познавательное развитие</w:t>
      </w:r>
    </w:p>
    <w:p w:rsidR="00AE367B" w:rsidRPr="00FC44E4" w:rsidRDefault="00AE367B" w:rsidP="00AE367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lang w:eastAsia="ru-RU"/>
        </w:rPr>
      </w:pPr>
      <w:r w:rsidRPr="00FC44E4">
        <w:rPr>
          <w:rFonts w:ascii="Times New Roman" w:eastAsia="Calibri" w:hAnsi="Times New Roman" w:cs="Times New Roman"/>
          <w:sz w:val="24"/>
          <w:lang w:eastAsia="ru-RU"/>
        </w:rPr>
        <w:t>Социально-коммуникативное развитие</w:t>
      </w:r>
    </w:p>
    <w:p w:rsidR="00AE367B" w:rsidRPr="00FC44E4" w:rsidRDefault="00AE367B" w:rsidP="00AE367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lang w:eastAsia="ru-RU"/>
        </w:rPr>
      </w:pPr>
      <w:r w:rsidRPr="00FC44E4">
        <w:rPr>
          <w:rFonts w:ascii="Times New Roman" w:eastAsia="Calibri" w:hAnsi="Times New Roman" w:cs="Times New Roman"/>
          <w:sz w:val="24"/>
          <w:lang w:eastAsia="ru-RU"/>
        </w:rPr>
        <w:t>Физическая культура</w:t>
      </w:r>
    </w:p>
    <w:p w:rsidR="00AE367B" w:rsidRPr="00FC44E4" w:rsidRDefault="00AE367B" w:rsidP="00AE367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lang w:eastAsia="ru-RU"/>
        </w:rPr>
      </w:pPr>
      <w:r w:rsidRPr="00FC44E4">
        <w:rPr>
          <w:rFonts w:ascii="Times New Roman" w:eastAsia="Calibri" w:hAnsi="Times New Roman" w:cs="Times New Roman"/>
          <w:sz w:val="24"/>
          <w:lang w:eastAsia="ru-RU"/>
        </w:rPr>
        <w:t>Художественно-эстетическое развитие</w:t>
      </w:r>
    </w:p>
    <w:p w:rsidR="00AE367B" w:rsidRDefault="00AE367B" w:rsidP="00AE367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lang w:eastAsia="ru-RU"/>
        </w:rPr>
      </w:pPr>
      <w:r w:rsidRPr="00FC44E4">
        <w:rPr>
          <w:rFonts w:ascii="Times New Roman" w:eastAsia="Calibri" w:hAnsi="Times New Roman" w:cs="Times New Roman"/>
          <w:sz w:val="24"/>
          <w:lang w:eastAsia="ru-RU"/>
        </w:rPr>
        <w:t>Речевое развитие</w:t>
      </w:r>
      <w:r w:rsidRPr="006E2587">
        <w:rPr>
          <w:rFonts w:ascii="Times New Roman" w:eastAsia="Calibri" w:hAnsi="Times New Roman" w:cs="Times New Roman"/>
          <w:sz w:val="24"/>
          <w:lang w:eastAsia="ru-RU"/>
        </w:rPr>
        <w:t xml:space="preserve"> </w:t>
      </w:r>
    </w:p>
    <w:p w:rsidR="00AE367B" w:rsidRDefault="00AE367B" w:rsidP="00AE367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lang w:eastAsia="ru-RU"/>
        </w:rPr>
      </w:pPr>
    </w:p>
    <w:p w:rsidR="00AE367B" w:rsidRPr="000C2379" w:rsidRDefault="00AE367B" w:rsidP="00B00CC8">
      <w:pPr>
        <w:shd w:val="clear" w:color="auto" w:fill="FFFFFF"/>
        <w:spacing w:after="0" w:line="337" w:lineRule="atLeast"/>
        <w:ind w:left="1985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0"/>
          <w:bdr w:val="none" w:sz="0" w:space="0" w:color="auto" w:frame="1"/>
          <w:lang w:eastAsia="ru-RU"/>
        </w:rPr>
      </w:pPr>
      <w:r w:rsidRPr="000C2379">
        <w:rPr>
          <w:rFonts w:ascii="Times New Roman" w:eastAsia="Times New Roman" w:hAnsi="Times New Roman" w:cs="Times New Roman"/>
          <w:b/>
          <w:bCs/>
          <w:sz w:val="24"/>
          <w:szCs w:val="20"/>
          <w:bdr w:val="none" w:sz="0" w:space="0" w:color="auto" w:frame="1"/>
          <w:lang w:eastAsia="ru-RU"/>
        </w:rPr>
        <w:t>Образовательная область «Познавательно развитие»</w:t>
      </w:r>
    </w:p>
    <w:p w:rsidR="00AE367B" w:rsidRPr="000C2379" w:rsidRDefault="00AE367B" w:rsidP="00AE367B">
      <w:pPr>
        <w:shd w:val="clear" w:color="auto" w:fill="FFFFFF"/>
        <w:spacing w:after="0" w:line="337" w:lineRule="atLeast"/>
        <w:ind w:firstLine="567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FF0000"/>
          <w:sz w:val="16"/>
          <w:szCs w:val="20"/>
          <w:bdr w:val="none" w:sz="0" w:space="0" w:color="auto" w:frame="1"/>
          <w:lang w:eastAsia="ru-RU"/>
        </w:rPr>
      </w:pPr>
    </w:p>
    <w:p w:rsidR="00AE367B" w:rsidRPr="000C2379" w:rsidRDefault="00AE367B" w:rsidP="00AE367B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ДОУ созданы условия для реализации работы по данной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области. В группах оборудованы: уг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о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лок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природы, экспериментирования, математики, конструирования, оснащенные в соответствии с предъявляемыми к ним требованиями. Развивающая среда групп обновляется, в обновлении прин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и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мают участие дети, родители, воспитатели.</w:t>
      </w:r>
      <w:r w:rsidRPr="006532D4">
        <w:t xml:space="preserve">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 ООД воспитатели используют развивающие методы и приёмы </w:t>
      </w:r>
      <w:r w:rsidRPr="006532D4">
        <w:rPr>
          <w:rFonts w:ascii="Times New Roman" w:eastAsia="Times New Roman" w:hAnsi="Times New Roman" w:cs="Times New Roman"/>
          <w:sz w:val="24"/>
          <w:szCs w:val="20"/>
          <w:lang w:eastAsia="ru-RU"/>
        </w:rPr>
        <w:t>(л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огические задачи, проблемные ситуации, моделирование), </w:t>
      </w:r>
      <w:r w:rsidRPr="006532D4">
        <w:rPr>
          <w:rFonts w:ascii="Times New Roman" w:eastAsia="Times New Roman" w:hAnsi="Times New Roman" w:cs="Times New Roman"/>
          <w:sz w:val="24"/>
          <w:szCs w:val="20"/>
          <w:lang w:eastAsia="ru-RU"/>
        </w:rPr>
        <w:t>разн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ообразный демонстрацио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н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ный и раздаточный</w:t>
      </w:r>
      <w:r w:rsidRPr="006532D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материал. 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В</w:t>
      </w:r>
      <w:r w:rsidRPr="006532D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б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ольшинстве групп воспитатели стараются как можно </w:t>
      </w:r>
      <w:r w:rsidRPr="006532D4">
        <w:rPr>
          <w:rFonts w:ascii="Times New Roman" w:eastAsia="Times New Roman" w:hAnsi="Times New Roman" w:cs="Times New Roman"/>
          <w:sz w:val="24"/>
          <w:szCs w:val="20"/>
          <w:lang w:eastAsia="ru-RU"/>
        </w:rPr>
        <w:t>больше зан</w:t>
      </w:r>
      <w:r w:rsidRPr="006532D4">
        <w:rPr>
          <w:rFonts w:ascii="Times New Roman" w:eastAsia="Times New Roman" w:hAnsi="Times New Roman" w:cs="Times New Roman"/>
          <w:sz w:val="24"/>
          <w:szCs w:val="20"/>
          <w:lang w:eastAsia="ru-RU"/>
        </w:rPr>
        <w:t>и</w:t>
      </w:r>
      <w:r w:rsidRPr="006532D4">
        <w:rPr>
          <w:rFonts w:ascii="Times New Roman" w:eastAsia="Times New Roman" w:hAnsi="Times New Roman" w:cs="Times New Roman"/>
          <w:sz w:val="24"/>
          <w:szCs w:val="20"/>
          <w:lang w:eastAsia="ru-RU"/>
        </w:rPr>
        <w:t>мат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ься с детьми индивидуально, что позволяет систематически отслеживать уровень</w:t>
      </w:r>
      <w:r w:rsidRPr="006532D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усвоения мат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е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риала  ребёнком,  давать </w:t>
      </w:r>
      <w:r w:rsidRPr="006532D4">
        <w:rPr>
          <w:rFonts w:ascii="Times New Roman" w:eastAsia="Times New Roman" w:hAnsi="Times New Roman" w:cs="Times New Roman"/>
          <w:sz w:val="24"/>
          <w:szCs w:val="20"/>
          <w:lang w:eastAsia="ru-RU"/>
        </w:rPr>
        <w:t>нагля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дную  информацию  родителям  о достижениях  и  возникающих  у </w:t>
      </w:r>
      <w:r w:rsidRPr="006532D4">
        <w:rPr>
          <w:rFonts w:ascii="Times New Roman" w:eastAsia="Times New Roman" w:hAnsi="Times New Roman" w:cs="Times New Roman"/>
          <w:sz w:val="24"/>
          <w:szCs w:val="20"/>
          <w:lang w:eastAsia="ru-RU"/>
        </w:rPr>
        <w:t>р</w:t>
      </w:r>
      <w:r w:rsidRPr="006532D4">
        <w:rPr>
          <w:rFonts w:ascii="Times New Roman" w:eastAsia="Times New Roman" w:hAnsi="Times New Roman" w:cs="Times New Roman"/>
          <w:sz w:val="24"/>
          <w:szCs w:val="20"/>
          <w:lang w:eastAsia="ru-RU"/>
        </w:rPr>
        <w:t>е</w:t>
      </w:r>
      <w:r w:rsidRPr="006532D4">
        <w:rPr>
          <w:rFonts w:ascii="Times New Roman" w:eastAsia="Times New Roman" w:hAnsi="Times New Roman" w:cs="Times New Roman"/>
          <w:sz w:val="24"/>
          <w:szCs w:val="20"/>
          <w:lang w:eastAsia="ru-RU"/>
        </w:rPr>
        <w:t>бе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нка  трудностях,  своевременно </w:t>
      </w:r>
      <w:r w:rsidRPr="006532D4">
        <w:rPr>
          <w:rFonts w:ascii="Times New Roman" w:eastAsia="Times New Roman" w:hAnsi="Times New Roman" w:cs="Times New Roman"/>
          <w:sz w:val="24"/>
          <w:szCs w:val="20"/>
          <w:lang w:eastAsia="ru-RU"/>
        </w:rPr>
        <w:t>преодолевать возникающие проблемы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</w:p>
    <w:p w:rsidR="00AE367B" w:rsidRPr="000C2379" w:rsidRDefault="00AE367B" w:rsidP="00AE367B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В перспективе - продолжать по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вышать уровень профессиональной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компетентности молодых педагогов, через посещение Школы молодого воспитателя.</w:t>
      </w:r>
    </w:p>
    <w:p w:rsidR="00AE367B" w:rsidRPr="000C2379" w:rsidRDefault="00AE367B" w:rsidP="00AE367B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FF0000"/>
          <w:sz w:val="8"/>
          <w:szCs w:val="20"/>
          <w:bdr w:val="none" w:sz="0" w:space="0" w:color="auto" w:frame="1"/>
          <w:lang w:eastAsia="ru-RU"/>
        </w:rPr>
      </w:pPr>
    </w:p>
    <w:p w:rsidR="00AE367B" w:rsidRPr="000C2379" w:rsidRDefault="00AE367B" w:rsidP="00AE367B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FF0000"/>
          <w:sz w:val="8"/>
          <w:szCs w:val="20"/>
          <w:bdr w:val="none" w:sz="0" w:space="0" w:color="auto" w:frame="1"/>
          <w:lang w:eastAsia="ru-RU"/>
        </w:rPr>
      </w:pPr>
    </w:p>
    <w:p w:rsidR="00AE367B" w:rsidRPr="000C2379" w:rsidRDefault="00AE367B" w:rsidP="00E42912">
      <w:pPr>
        <w:shd w:val="clear" w:color="auto" w:fill="FFFFFF"/>
        <w:spacing w:after="0" w:line="337" w:lineRule="atLeast"/>
        <w:ind w:left="2552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0"/>
          <w:bdr w:val="none" w:sz="0" w:space="0" w:color="auto" w:frame="1"/>
          <w:lang w:eastAsia="ru-RU"/>
        </w:rPr>
      </w:pPr>
      <w:r w:rsidRPr="000C2379">
        <w:rPr>
          <w:rFonts w:ascii="Times New Roman" w:eastAsia="Times New Roman" w:hAnsi="Times New Roman" w:cs="Times New Roman"/>
          <w:b/>
          <w:bCs/>
          <w:sz w:val="24"/>
          <w:szCs w:val="20"/>
          <w:bdr w:val="none" w:sz="0" w:space="0" w:color="auto" w:frame="1"/>
          <w:lang w:val="tt-RU" w:eastAsia="ru-RU"/>
        </w:rPr>
        <w:t xml:space="preserve"> </w:t>
      </w:r>
      <w:r w:rsidRPr="000C2379">
        <w:rPr>
          <w:rFonts w:ascii="Times New Roman" w:eastAsia="Times New Roman" w:hAnsi="Times New Roman" w:cs="Times New Roman"/>
          <w:b/>
          <w:bCs/>
          <w:sz w:val="24"/>
          <w:szCs w:val="20"/>
          <w:bdr w:val="none" w:sz="0" w:space="0" w:color="auto" w:frame="1"/>
          <w:lang w:eastAsia="ru-RU"/>
        </w:rPr>
        <w:t>Образовательная область «Физическое развитие»</w:t>
      </w:r>
    </w:p>
    <w:p w:rsidR="00AE367B" w:rsidRPr="000C2379" w:rsidRDefault="00AE367B" w:rsidP="00AE367B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</w:t>
      </w:r>
      <w:r w:rsidRPr="000C2379">
        <w:rPr>
          <w:rFonts w:ascii="Times New Roman" w:eastAsia="Times New Roman" w:hAnsi="Times New Roman" w:cs="Times New Roman"/>
          <w:b/>
          <w:bCs/>
          <w:sz w:val="24"/>
          <w:szCs w:val="20"/>
          <w:bdr w:val="none" w:sz="0" w:space="0" w:color="auto" w:frame="1"/>
          <w:lang w:eastAsia="ru-RU"/>
        </w:rPr>
        <w:t>Образовательная область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«Физическое развитие» направлено на достижение целей охраны здоровья детей и формирования основы культуры здоровья; «Физическая культура», направлено на достижение целей формирования у детей интереса и ценностного отношения к занятиям физической культуры. Работа по физическому воспитанию и оздоровлению детей осуществлялась как на спец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и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альных физкультурных занятиях, так и в игрово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й деятельности в соответствии с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примерной общео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б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разовательной программой дошкольного образования «От рождения до школы» под ред. Н.Е. </w:t>
      </w:r>
      <w:proofErr w:type="spellStart"/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Вера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к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сы</w:t>
      </w:r>
      <w:proofErr w:type="spellEnd"/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, Т.С.</w:t>
      </w:r>
      <w:r w:rsidR="002D646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Комаровой, М.А.</w:t>
      </w:r>
      <w:r w:rsidR="002D646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Васильевой.</w:t>
      </w:r>
    </w:p>
    <w:p w:rsidR="00AE367B" w:rsidRPr="000C2379" w:rsidRDefault="002D646A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Педагогом </w:t>
      </w:r>
      <w:r w:rsidR="00AE367B"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использовались методики Л.И. </w:t>
      </w:r>
      <w:proofErr w:type="spellStart"/>
      <w:r w:rsidR="00AE367B"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Пензулаевой</w:t>
      </w:r>
      <w:proofErr w:type="spellEnd"/>
      <w:r w:rsidR="00AE367B"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Д.В. </w:t>
      </w:r>
      <w:proofErr w:type="spellStart"/>
      <w:r w:rsidR="00AE367B"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Хухлаевой</w:t>
      </w:r>
      <w:proofErr w:type="spellEnd"/>
      <w:r w:rsidR="00AE367B"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 xml:space="preserve">В детском саду созданы условия для развития </w:t>
      </w:r>
      <w:r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физических качеств и навыков у </w:t>
      </w:r>
      <w:r w:rsidRPr="000C2379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 xml:space="preserve">дошкольника: 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спортивный зал оснащен спортивным оборудованием для развития различных групп мышц, спортивным инвентарем и атрибутами для проведения общеразвивающих упражнений, подвижных и малоподвижных игр. В спортивном зале имеется нетрадиционное оборудование для проведения упражнений с детьми.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lastRenderedPageBreak/>
        <w:t>Оздоровительная работа в ДОУ ведется согласно плану старшей медицинской сестры.</w:t>
      </w:r>
      <w:r w:rsidRPr="000C2379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 xml:space="preserve"> 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МБДОУ большое внимание уделяется укреплению здоровья детей, осуществляется постоя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ный медицинский контроль здоровья и физического развития дошкольников. 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Об эффективности работы по укреплению здоровья детей говорит понижение случаев забо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емости, в этом педагогическому коллективу помогают родител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- следят за здоровьем детей, 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дят домашние профилактические мероприятия и т.д.).</w:t>
      </w:r>
      <w:proofErr w:type="gramEnd"/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AE367B" w:rsidRPr="000C2379" w:rsidRDefault="00AE367B" w:rsidP="00AE367B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  <w:lang w:val="tt-RU"/>
        </w:rPr>
      </w:pPr>
      <w:r w:rsidRPr="000C2379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  </w:t>
      </w:r>
      <w:r w:rsidRPr="000C2379">
        <w:rPr>
          <w:rFonts w:ascii="Times New Roman" w:eastAsia="Calibri" w:hAnsi="Times New Roman" w:cs="Times New Roman"/>
          <w:b/>
          <w:sz w:val="24"/>
          <w:szCs w:val="24"/>
          <w:u w:val="single"/>
          <w:lang w:val="tt-RU"/>
        </w:rPr>
        <w:t>Показатели сохранности здоровья воспитанников детского дошкольного учреждения</w:t>
      </w:r>
    </w:p>
    <w:p w:rsidR="00AE367B" w:rsidRPr="000C2379" w:rsidRDefault="00AE367B" w:rsidP="00AE367B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  <w:u w:val="single"/>
          <w:lang w:val="tt-RU"/>
        </w:rPr>
      </w:pPr>
    </w:p>
    <w:tbl>
      <w:tblPr>
        <w:tblStyle w:val="41"/>
        <w:tblpPr w:leftFromText="180" w:rightFromText="180" w:vertAnchor="text" w:horzAnchor="margin" w:tblpXSpec="right" w:tblpY="179"/>
        <w:tblOverlap w:val="never"/>
        <w:tblW w:w="10031" w:type="dxa"/>
        <w:tblLook w:val="04A0" w:firstRow="1" w:lastRow="0" w:firstColumn="1" w:lastColumn="0" w:noHBand="0" w:noVBand="1"/>
      </w:tblPr>
      <w:tblGrid>
        <w:gridCol w:w="1951"/>
        <w:gridCol w:w="3119"/>
        <w:gridCol w:w="2551"/>
        <w:gridCol w:w="2410"/>
      </w:tblGrid>
      <w:tr w:rsidR="00AE367B" w:rsidRPr="000C2379" w:rsidTr="004E53B2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367B" w:rsidRPr="000C2379" w:rsidRDefault="00AE367B" w:rsidP="004E53B2">
            <w:pPr>
              <w:ind w:firstLine="567"/>
              <w:jc w:val="center"/>
              <w:rPr>
                <w:rFonts w:ascii="Times New Roman" w:hAnsi="Times New Roman"/>
                <w:sz w:val="24"/>
              </w:rPr>
            </w:pPr>
            <w:r w:rsidRPr="000C2379">
              <w:rPr>
                <w:rFonts w:ascii="Times New Roman" w:hAnsi="Times New Roman"/>
                <w:sz w:val="24"/>
              </w:rPr>
              <w:t>Год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367B" w:rsidRPr="000C2379" w:rsidRDefault="00AE367B" w:rsidP="004E53B2">
            <w:pPr>
              <w:ind w:firstLine="567"/>
              <w:rPr>
                <w:rFonts w:ascii="Times New Roman" w:hAnsi="Times New Roman"/>
                <w:sz w:val="24"/>
              </w:rPr>
            </w:pPr>
            <w:r w:rsidRPr="000C2379">
              <w:rPr>
                <w:rFonts w:ascii="Times New Roman" w:hAnsi="Times New Roman"/>
                <w:sz w:val="24"/>
              </w:rPr>
              <w:t>В среднем по д</w:t>
            </w:r>
            <w:r w:rsidRPr="000C2379">
              <w:rPr>
                <w:rFonts w:ascii="Times New Roman" w:hAnsi="Times New Roman"/>
                <w:sz w:val="24"/>
              </w:rPr>
              <w:t>о</w:t>
            </w:r>
            <w:r w:rsidRPr="000C2379">
              <w:rPr>
                <w:rFonts w:ascii="Times New Roman" w:hAnsi="Times New Roman"/>
                <w:sz w:val="24"/>
              </w:rPr>
              <w:t>школьному учреждению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367B" w:rsidRPr="000C2379" w:rsidRDefault="00AE367B" w:rsidP="004E53B2">
            <w:pPr>
              <w:ind w:firstLine="20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среднем по </w:t>
            </w:r>
            <w:r w:rsidRPr="000C2379">
              <w:rPr>
                <w:rFonts w:ascii="Times New Roman" w:hAnsi="Times New Roman"/>
                <w:sz w:val="24"/>
              </w:rPr>
              <w:t>рай</w:t>
            </w:r>
            <w:r w:rsidRPr="000C2379">
              <w:rPr>
                <w:rFonts w:ascii="Times New Roman" w:hAnsi="Times New Roman"/>
                <w:sz w:val="24"/>
              </w:rPr>
              <w:t>о</w:t>
            </w:r>
            <w:r w:rsidRPr="000C2379">
              <w:rPr>
                <w:rFonts w:ascii="Times New Roman" w:hAnsi="Times New Roman"/>
                <w:sz w:val="24"/>
              </w:rPr>
              <w:t>ну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367B" w:rsidRPr="000C2379" w:rsidRDefault="00AE367B" w:rsidP="004E53B2">
            <w:pPr>
              <w:ind w:firstLine="567"/>
              <w:rPr>
                <w:rFonts w:ascii="Times New Roman" w:hAnsi="Times New Roman"/>
                <w:sz w:val="24"/>
              </w:rPr>
            </w:pPr>
            <w:r w:rsidRPr="000C2379">
              <w:rPr>
                <w:rFonts w:ascii="Times New Roman" w:hAnsi="Times New Roman"/>
                <w:sz w:val="24"/>
              </w:rPr>
              <w:t>В среднем по РТ</w:t>
            </w:r>
          </w:p>
        </w:tc>
      </w:tr>
      <w:tr w:rsidR="00AE367B" w:rsidRPr="000C2379" w:rsidTr="004E53B2">
        <w:trPr>
          <w:trHeight w:val="430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367B" w:rsidRPr="000C2379" w:rsidRDefault="00E42912" w:rsidP="004E53B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2021 – 2022</w:t>
            </w:r>
            <w:r w:rsidR="00AE367B" w:rsidRPr="000C2379">
              <w:rPr>
                <w:rFonts w:ascii="Times New Roman" w:hAnsi="Times New Roman"/>
                <w:sz w:val="24"/>
              </w:rPr>
              <w:t xml:space="preserve"> год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367B" w:rsidRPr="000C2379" w:rsidRDefault="00AE367B" w:rsidP="004E53B2">
            <w:pPr>
              <w:ind w:firstLine="567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3.53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367B" w:rsidRPr="000C2379" w:rsidRDefault="00AE367B" w:rsidP="004E53B2">
            <w:pPr>
              <w:ind w:firstLine="567"/>
              <w:jc w:val="center"/>
              <w:rPr>
                <w:rFonts w:ascii="Times New Roman" w:hAnsi="Times New Roman"/>
                <w:sz w:val="24"/>
              </w:rPr>
            </w:pPr>
            <w:r w:rsidRPr="000C2379"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E367B" w:rsidRPr="000C2379" w:rsidRDefault="00AE367B" w:rsidP="004E53B2">
            <w:pPr>
              <w:ind w:firstLine="567"/>
              <w:jc w:val="center"/>
              <w:rPr>
                <w:rFonts w:ascii="Times New Roman" w:hAnsi="Times New Roman"/>
                <w:sz w:val="24"/>
              </w:rPr>
            </w:pPr>
            <w:r w:rsidRPr="000C2379">
              <w:rPr>
                <w:rFonts w:ascii="Times New Roman" w:hAnsi="Times New Roman"/>
                <w:sz w:val="24"/>
              </w:rPr>
              <w:t>-</w:t>
            </w:r>
          </w:p>
        </w:tc>
      </w:tr>
    </w:tbl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0"/>
          <w:lang w:eastAsia="ru-RU"/>
        </w:rPr>
      </w:pPr>
    </w:p>
    <w:p w:rsidR="00E42912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 xml:space="preserve">В </w:t>
      </w:r>
    </w:p>
    <w:p w:rsidR="00E42912" w:rsidRDefault="00E42912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</w:p>
    <w:p w:rsidR="00AE367B" w:rsidRPr="006532D4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spellStart"/>
      <w:r w:rsidRPr="000C2379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р</w:t>
      </w:r>
      <w:r w:rsidR="00E42912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В</w:t>
      </w:r>
      <w:proofErr w:type="spellEnd"/>
      <w:r w:rsidR="00E42912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 xml:space="preserve"> р</w:t>
      </w:r>
      <w:r w:rsidRPr="000C2379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аботе ДОУ используются разнообразные виды и формы организации режима двигательной акти</w:t>
      </w:r>
      <w:r w:rsidRPr="000C2379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в</w:t>
      </w:r>
      <w:r w:rsidRPr="000C2379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ности детей. Согласно принципу интеграции, физическое развитие детей осуществляется не только в процессе проведения НОД по физической культуре, утренней гимнастики, спортивных игр и упра</w:t>
      </w:r>
      <w:r w:rsidRPr="000C2379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ж</w:t>
      </w:r>
      <w:r w:rsidRPr="000C2379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 xml:space="preserve">нений, но и при организации всех видов детской деятельности через физкультминутки, динамические паузы, пальчиковую гимнастику, дидактические игры с элементами движений, подвижные игры с элементами развития речи. Ежедневно проводились: проветривание групп, </w:t>
      </w:r>
      <w:proofErr w:type="spellStart"/>
      <w:r w:rsidRPr="000C2379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кварцевание</w:t>
      </w:r>
      <w:proofErr w:type="spellEnd"/>
      <w:r w:rsidRPr="000C2379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, закалива</w:t>
      </w:r>
      <w:r w:rsidRPr="000C2379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ю</w:t>
      </w:r>
      <w:r w:rsidRPr="000C2379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щие мероприятия (полоскание горла кипяченой водой, мытье рук прохладной водой, ходьба по ма</w:t>
      </w:r>
      <w:r w:rsidRPr="000C2379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с</w:t>
      </w:r>
      <w:r w:rsidRPr="000C2379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 xml:space="preserve">сажным коврикам, мытье ног (в теплое время года) и др.). В холодное время года применяем </w:t>
      </w:r>
      <w:proofErr w:type="spellStart"/>
      <w:r w:rsidRPr="000C2379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оксол</w:t>
      </w:r>
      <w:r w:rsidRPr="000C2379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и</w:t>
      </w:r>
      <w:r w:rsidRPr="000C2379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>новую</w:t>
      </w:r>
      <w:proofErr w:type="spellEnd"/>
      <w:r w:rsidRPr="000C2379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 xml:space="preserve"> мазь и витамины. 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Большое внимание уделяется профилактике плоскостопия: с детьми пров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о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дятся специальные упражнения, используется такое физическое оборудование - массажные коврики, дорожки здоровья.</w:t>
      </w:r>
      <w:r w:rsidRPr="000C2379">
        <w:rPr>
          <w:rFonts w:ascii="Times New Roman" w:eastAsia="Times New Roman" w:hAnsi="Times New Roman" w:cs="Times New Roman"/>
          <w:color w:val="FF0000"/>
          <w:sz w:val="24"/>
          <w:szCs w:val="20"/>
          <w:lang w:eastAsia="ru-RU"/>
        </w:rPr>
        <w:t xml:space="preserve"> 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14"/>
          <w:szCs w:val="24"/>
          <w:lang w:eastAsia="ru-RU"/>
        </w:rPr>
      </w:pP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каждой группе проводятся: 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совместная деятельность взрослого с детьми по физкультуре (2 в зале, 1 на воздухе);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- утренняя гимнастика в группе и на открытом воздухе;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- ежедневные прогулки с детьми (2 раза в день);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закаливание после дневного сна: ходьба по ребристой доске, пробковым коврикам, обмывание рук прохладной водой, орошение горла кипяченой водой, обтирание массажными рукавицами;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- динамические паузы и физкультминутки во время образовательной деятельности;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подвижные игры;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кварцевание</w:t>
      </w:r>
      <w:proofErr w:type="spellEnd"/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помещений (ежедневно);</w:t>
      </w:r>
    </w:p>
    <w:p w:rsidR="00AE367B" w:rsidRPr="00A528BB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проветривание помещений (скв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озное 5 раз в день ежедневно). 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 руководством старшей медсестры проводятся лечебно-оздоровительные мероприятия: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закаливающие процедуры;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закаливающие процедуры после сна;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солнечные ванны;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природная дорожка;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обливание ног водой комнатной температуры;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орошение зева соленым раствором или раствором календулы после прогулки в холодное вр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мя года;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долечивание по назначению врача с использованием </w:t>
      </w:r>
      <w:proofErr w:type="spellStart"/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физиоаппаратуры</w:t>
      </w:r>
      <w:proofErr w:type="spellEnd"/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(ин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галятор «Гейзер», 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бытовые ингаляторы, тубус-кварц)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поливитаминизация</w:t>
      </w:r>
      <w:proofErr w:type="spellEnd"/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(«</w:t>
      </w:r>
      <w:proofErr w:type="spellStart"/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Ревит</w:t>
      </w:r>
      <w:proofErr w:type="spellEnd"/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«Аскорбиновая кислота»), витаминизация третьего блюда;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- вакцинация против гриппа и других заболеваний;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аромотерапия</w:t>
      </w:r>
      <w:proofErr w:type="spellEnd"/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(чесночные крошки);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профилактика недостато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чности йода («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Йодактив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Микрой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одит</w:t>
      </w:r>
      <w:proofErr w:type="spellEnd"/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»)</w:t>
      </w:r>
    </w:p>
    <w:p w:rsidR="00AE367B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коррекционная работа по профилактике плоскостопья и искривления позвоночника.</w:t>
      </w:r>
    </w:p>
    <w:p w:rsidR="00AE367B" w:rsidRPr="00167375" w:rsidRDefault="00AE367B" w:rsidP="00AE367B">
      <w:pPr>
        <w:shd w:val="clear" w:color="auto" w:fill="FFFFFF"/>
        <w:spacing w:after="0" w:line="240" w:lineRule="auto"/>
        <w:ind w:firstLine="567"/>
        <w:jc w:val="both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E429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детском саду созданы условия по охране жизни и здоровья детей дошкольного возраста. Все помещения соответствуют санитарно-гигиеническим нормам и требованиям, которые поддержив</w:t>
      </w:r>
      <w:r w:rsidRPr="00E429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E429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ются в удовлетворительном состоянии. Режим соответствует гигиеническим требованиям к орган</w:t>
      </w:r>
      <w:r w:rsidRPr="00E429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E429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зации образовательного процесса. Со всеми педагогами и обслуживающим персоналом согласно г</w:t>
      </w:r>
      <w:r w:rsidRPr="00E429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E429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довому плану проводятся инструктажи по соблюдению правил безопасности, как на занятиях, так и в повседневной жизни, инструктажи по пожарной безопасности, по охране жизни и здоровья детей. </w:t>
      </w:r>
      <w:r w:rsidRPr="00E429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Вся физкультурно оздоровительная работа в детском саду была построена таким образом, чтобы у детей сформировалась потребность в здоровом образе жизни, в занятиях физическими упражнени</w:t>
      </w:r>
      <w:r w:rsidRPr="00E429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E429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ми, развивалась самостоятельность</w:t>
      </w:r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.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10"/>
          <w:szCs w:val="24"/>
          <w:lang w:eastAsia="ru-RU"/>
        </w:rPr>
      </w:pP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gramStart"/>
      <w:r w:rsidRPr="000C2379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Физкультурно-оздоровительные задачи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решались  в течение года в различных видах де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я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тельности, с использованием разнообразных форм работы: закаливание, прогулка, гимнастика пр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о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буждения, физкультурные и спортивные мероприятия, соревнования, </w:t>
      </w:r>
      <w:proofErr w:type="spellStart"/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здоровьесберегающие</w:t>
      </w:r>
      <w:proofErr w:type="spellEnd"/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технол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о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гии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, так же проводились: консультации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для педагогов и родителей </w:t>
      </w:r>
      <w:r w:rsidRPr="00B12081"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r w:rsidRPr="000C2379">
        <w:rPr>
          <w:rFonts w:ascii="Times New Roman" w:eastAsia="Times New Roman" w:hAnsi="Times New Roman" w:cs="Times New Roman"/>
          <w:color w:val="FF0000"/>
          <w:sz w:val="24"/>
          <w:szCs w:val="20"/>
          <w:lang w:eastAsia="ru-RU"/>
        </w:rPr>
        <w:t xml:space="preserve"> </w:t>
      </w:r>
      <w:r w:rsidRPr="000C23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</w:t>
      </w:r>
      <w:r w:rsidRPr="000C2379">
        <w:rPr>
          <w:rFonts w:ascii="Times New Roman" w:eastAsia="Calibri" w:hAnsi="Times New Roman" w:cs="Times New Roman"/>
          <w:sz w:val="24"/>
        </w:rPr>
        <w:t>Движение – заряд бодрости и здоровье ребенка</w:t>
      </w:r>
      <w:r w:rsidRPr="000C23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», 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«Как быть здоровым и душой и телом»,</w:t>
      </w:r>
      <w:r w:rsidRPr="000C23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0C2379">
        <w:rPr>
          <w:rFonts w:ascii="Times New Roman" w:eastAsia="Times New Roman" w:hAnsi="Times New Roman" w:cs="Times New Roman"/>
          <w:color w:val="FF0000"/>
          <w:sz w:val="24"/>
          <w:szCs w:val="20"/>
          <w:lang w:eastAsia="ru-RU"/>
        </w:rPr>
        <w:t xml:space="preserve"> 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«Всему свое время», «Режим дня ребе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ка»,</w:t>
      </w:r>
      <w:r w:rsidRPr="000C2379">
        <w:rPr>
          <w:rFonts w:ascii="Times New Roman" w:eastAsia="Calibri" w:hAnsi="Times New Roman" w:cs="Times New Roman"/>
          <w:sz w:val="24"/>
        </w:rPr>
        <w:t xml:space="preserve"> «Профилактика заболеваемости детей», 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«Зимние забавы», «О дисциплине</w:t>
      </w:r>
      <w:proofErr w:type="gramEnd"/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детей», 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кружковая д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е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ятельность, медосмотр.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Для успешной работы и реализации задач </w:t>
      </w:r>
      <w:r w:rsidRPr="00593B29">
        <w:rPr>
          <w:rFonts w:ascii="Times New Roman" w:eastAsia="Times New Roman" w:hAnsi="Times New Roman" w:cs="Times New Roman"/>
          <w:sz w:val="24"/>
          <w:szCs w:val="20"/>
          <w:lang w:eastAsia="ru-RU"/>
        </w:rPr>
        <w:t>физическ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ого развития дошкольников в ДОУ созданы оптимальные условия: имеется </w:t>
      </w:r>
      <w:r w:rsidRPr="00593B29">
        <w:rPr>
          <w:rFonts w:ascii="Times New Roman" w:eastAsia="Times New Roman" w:hAnsi="Times New Roman" w:cs="Times New Roman"/>
          <w:sz w:val="24"/>
          <w:szCs w:val="20"/>
          <w:lang w:eastAsia="ru-RU"/>
        </w:rPr>
        <w:t>сп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ортивная площадка на улице, физкультурный зал, </w:t>
      </w:r>
      <w:r w:rsidRPr="00593B29">
        <w:rPr>
          <w:rFonts w:ascii="Times New Roman" w:eastAsia="Times New Roman" w:hAnsi="Times New Roman" w:cs="Times New Roman"/>
          <w:sz w:val="24"/>
          <w:szCs w:val="20"/>
          <w:lang w:eastAsia="ru-RU"/>
        </w:rPr>
        <w:t>физкультурные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уголки </w:t>
      </w:r>
      <w:r w:rsidRPr="00593B29">
        <w:rPr>
          <w:rFonts w:ascii="Times New Roman" w:eastAsia="Times New Roman" w:hAnsi="Times New Roman" w:cs="Times New Roman"/>
          <w:sz w:val="24"/>
          <w:szCs w:val="20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группах.  Физкультурный   зал</w:t>
      </w:r>
      <w:r w:rsidRPr="00593B2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оснащён необходимым спортивным оборудованием и инве</w:t>
      </w:r>
      <w:r w:rsidRPr="00593B29">
        <w:rPr>
          <w:rFonts w:ascii="Times New Roman" w:eastAsia="Times New Roman" w:hAnsi="Times New Roman" w:cs="Times New Roman"/>
          <w:sz w:val="24"/>
          <w:szCs w:val="20"/>
          <w:lang w:eastAsia="ru-RU"/>
        </w:rPr>
        <w:t>н</w:t>
      </w:r>
      <w:r w:rsidRPr="00593B2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тарём: гимнастические стенки, скамейки,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мячи, скакалки, обручи. </w:t>
      </w:r>
      <w:r w:rsidRPr="00593B29">
        <w:rPr>
          <w:rFonts w:ascii="Times New Roman" w:eastAsia="Times New Roman" w:hAnsi="Times New Roman" w:cs="Times New Roman"/>
          <w:sz w:val="24"/>
          <w:szCs w:val="20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организации физкультурных з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нятий и подвижных игр педагоги осуществляют дифференцированный подход к детям с учётом группы здоровья и уровня </w:t>
      </w:r>
      <w:r w:rsidRPr="00593B29">
        <w:rPr>
          <w:rFonts w:ascii="Times New Roman" w:eastAsia="Times New Roman" w:hAnsi="Times New Roman" w:cs="Times New Roman"/>
          <w:sz w:val="24"/>
          <w:szCs w:val="20"/>
          <w:lang w:eastAsia="ru-RU"/>
        </w:rPr>
        <w:t>физического развития, наблюдая за самочувствием ребёнка, регулируют нагрузку.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Детьми освоены культурно-гигиенические навыки в соответствии с возрастными особе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н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ностями, они понимают необходимость и пользу быть аккуратными, самостоятельными. Применяют культурно-гигиенические навыки и навыки самообслуживания в повседневной жизни. 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Для эффективности работы п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о укреплению здоровья детей для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родителей педагоги всех групп систематически обновляют материал в информационных уголках.</w:t>
      </w:r>
    </w:p>
    <w:p w:rsidR="00AE367B" w:rsidRPr="003573B7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Для анализа выполнения программы проводим диагностику физического развития ребенка.</w:t>
      </w:r>
      <w:r w:rsidRPr="000C2379">
        <w:rPr>
          <w:rFonts w:ascii="Times New Roman" w:eastAsia="Times New Roman" w:hAnsi="Times New Roman" w:cs="Times New Roman"/>
          <w:color w:val="FF0000"/>
          <w:sz w:val="24"/>
          <w:szCs w:val="20"/>
          <w:lang w:eastAsia="ru-RU"/>
        </w:rPr>
        <w:t xml:space="preserve"> 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Повысилась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двигательная активность детей в течение дня, за счет организации подвижных игр и спортивных упражнений.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детском саду так же проводятся «Дни здоровья», спортивные развлечения, эстафеты, в том числе и с родителями, как в помещении, так и на свежем воздухе. Осенью спортивные развлечения, зимой это - «Зимние спортивные развлечения», летом -  спортивные развлечения с героями русских народных сказок </w:t>
      </w:r>
      <w:r w:rsidRPr="000C2379">
        <w:rPr>
          <w:rFonts w:ascii="Times New Roman" w:eastAsia="Calibri" w:hAnsi="Times New Roman" w:cs="Times New Roman"/>
          <w:sz w:val="24"/>
          <w:szCs w:val="24"/>
          <w:lang w:eastAsia="ru-RU"/>
        </w:rPr>
        <w:t>«Сказочное путешествие»,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«Сабантуй», «</w:t>
      </w:r>
      <w:r w:rsidRPr="000C2379">
        <w:rPr>
          <w:rFonts w:ascii="Times New Roman" w:eastAsia="Calibri" w:hAnsi="Times New Roman" w:cs="Times New Roman"/>
          <w:sz w:val="24"/>
          <w:szCs w:val="24"/>
          <w:lang w:eastAsia="ru-RU"/>
        </w:rPr>
        <w:t>День спорта», закаливание, принятие со</w:t>
      </w:r>
      <w:r w:rsidRPr="000C2379">
        <w:rPr>
          <w:rFonts w:ascii="Times New Roman" w:eastAsia="Calibri" w:hAnsi="Times New Roman" w:cs="Times New Roman"/>
          <w:sz w:val="24"/>
          <w:szCs w:val="24"/>
          <w:lang w:eastAsia="ru-RU"/>
        </w:rPr>
        <w:t>л</w:t>
      </w:r>
      <w:r w:rsidRPr="000C2379">
        <w:rPr>
          <w:rFonts w:ascii="Times New Roman" w:eastAsia="Calibri" w:hAnsi="Times New Roman" w:cs="Times New Roman"/>
          <w:sz w:val="24"/>
          <w:szCs w:val="24"/>
          <w:lang w:eastAsia="ru-RU"/>
        </w:rPr>
        <w:t>нечных и воздушных ванн, прогулки, утренняя гимнастика и СОД на свежем воздухе.</w:t>
      </w:r>
    </w:p>
    <w:p w:rsidR="00AE367B" w:rsidRPr="00593B2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</w:pPr>
      <w:r w:rsidRPr="000C2379">
        <w:rPr>
          <w:rFonts w:ascii="Arial" w:eastAsia="Times New Roman" w:hAnsi="Arial" w:cs="Arial"/>
          <w:sz w:val="24"/>
          <w:szCs w:val="20"/>
          <w:bdr w:val="none" w:sz="0" w:space="0" w:color="auto" w:frame="1"/>
          <w:lang w:val="en-US" w:eastAsia="ru-RU"/>
        </w:rPr>
        <w:t> </w:t>
      </w:r>
      <w:r w:rsidRPr="00593B29"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>Педагогами    ДОУ ведется дальнейший поиск эффективных способов сохранения и укрепл</w:t>
      </w:r>
      <w:r w:rsidRPr="00593B29"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>е</w:t>
      </w:r>
      <w:r w:rsidRPr="00593B29"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>ния здоровья дошкольников, который предусматривает повышение роли родителей в</w:t>
      </w:r>
      <w:r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 xml:space="preserve"> оздоровлении детей, приобщение их к здоровому образу жизни,</w:t>
      </w:r>
      <w:r w:rsidRPr="00593B29"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 xml:space="preserve"> создание семейных традиций физического восп</w:t>
      </w:r>
      <w:r w:rsidRPr="00593B29"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>и</w:t>
      </w:r>
      <w:r w:rsidRPr="00593B29"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>тания.</w:t>
      </w:r>
    </w:p>
    <w:p w:rsidR="00AE367B" w:rsidRPr="00593B2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u w:val="single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u w:val="single"/>
          <w:bdr w:val="none" w:sz="0" w:space="0" w:color="auto" w:frame="1"/>
          <w:lang w:eastAsia="ru-RU"/>
        </w:rPr>
        <w:t>Перспективы в работе</w:t>
      </w:r>
      <w:r w:rsidRPr="00593B29">
        <w:rPr>
          <w:rFonts w:ascii="Times New Roman" w:eastAsia="Times New Roman" w:hAnsi="Times New Roman" w:cs="Times New Roman"/>
          <w:sz w:val="24"/>
          <w:szCs w:val="20"/>
          <w:u w:val="single"/>
          <w:bdr w:val="none" w:sz="0" w:space="0" w:color="auto" w:frame="1"/>
          <w:lang w:eastAsia="ru-RU"/>
        </w:rPr>
        <w:t>:</w:t>
      </w:r>
    </w:p>
    <w:p w:rsidR="00AE367B" w:rsidRPr="00593B2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</w:pPr>
      <w:r w:rsidRPr="00593B29"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 xml:space="preserve">Администрации усилить </w:t>
      </w:r>
      <w:proofErr w:type="gramStart"/>
      <w:r w:rsidRPr="00593B29"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>контроль за</w:t>
      </w:r>
      <w:proofErr w:type="gramEnd"/>
      <w:r w:rsidRPr="00593B29"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 xml:space="preserve"> выполнением требований </w:t>
      </w:r>
      <w:proofErr w:type="spellStart"/>
      <w:r w:rsidRPr="00593B29"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>СанПин</w:t>
      </w:r>
      <w:proofErr w:type="spellEnd"/>
      <w:r w:rsidRPr="00593B29"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 xml:space="preserve">. </w:t>
      </w:r>
    </w:p>
    <w:p w:rsidR="00AE367B" w:rsidRPr="00593B2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 xml:space="preserve">Воспитателям строго соблюдать режим </w:t>
      </w:r>
      <w:r w:rsidRPr="00593B29"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>прогул</w:t>
      </w:r>
      <w:r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 xml:space="preserve">ок и </w:t>
      </w:r>
      <w:r w:rsidRPr="00593B29"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>организ</w:t>
      </w:r>
      <w:r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 xml:space="preserve">ацию двигательной активности </w:t>
      </w:r>
      <w:r w:rsidRPr="00593B29"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>д</w:t>
      </w:r>
      <w:r w:rsidRPr="00593B29"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>е</w:t>
      </w:r>
      <w:r w:rsidRPr="00593B29"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>тей.</w:t>
      </w:r>
    </w:p>
    <w:p w:rsidR="00AE367B" w:rsidRPr="00593B2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</w:pPr>
      <w:r w:rsidRPr="00593B29"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>Строго соблюдать проведение утреннего фильтра детей.</w:t>
      </w:r>
    </w:p>
    <w:p w:rsidR="00AE367B" w:rsidRPr="00593B2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 xml:space="preserve">Усилить </w:t>
      </w:r>
      <w:proofErr w:type="spellStart"/>
      <w:r w:rsidRPr="00593B29"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>анпросветительскую</w:t>
      </w:r>
      <w:proofErr w:type="spellEnd"/>
      <w:r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 xml:space="preserve"> и   профилактическую работу</w:t>
      </w:r>
      <w:r w:rsidRPr="00593B29"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 xml:space="preserve"> сред</w:t>
      </w:r>
      <w:r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 xml:space="preserve">и  родителей  воспитанников  и </w:t>
      </w:r>
      <w:r w:rsidRPr="00593B29"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>педагогическим коллективом.</w:t>
      </w:r>
      <w:r w:rsidRPr="00593B29">
        <w:t xml:space="preserve"> </w:t>
      </w:r>
      <w:r w:rsidRPr="00593B29"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>В новом учебном году необходимо продолжить работу по формир</w:t>
      </w:r>
      <w:r w:rsidRPr="00593B29"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>о</w:t>
      </w:r>
      <w:r w:rsidRPr="00593B29"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>ванию ценностей здорового образа жизни и совершенствованию форм организации режима двиг</w:t>
      </w:r>
      <w:r w:rsidRPr="00593B29"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>а</w:t>
      </w:r>
      <w:r w:rsidRPr="00593B29"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>тельной активности, путем внедрения в практику работы современных методик и технологий со</w:t>
      </w:r>
      <w:r w:rsidRPr="00593B29"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>в</w:t>
      </w:r>
      <w:r w:rsidRPr="00593B29">
        <w:rPr>
          <w:rFonts w:ascii="Times New Roman" w:eastAsia="Times New Roman" w:hAnsi="Times New Roman" w:cs="Times New Roman"/>
          <w:sz w:val="24"/>
          <w:szCs w:val="20"/>
          <w:bdr w:val="none" w:sz="0" w:space="0" w:color="auto" w:frame="1"/>
          <w:lang w:eastAsia="ru-RU"/>
        </w:rPr>
        <w:t xml:space="preserve">местно с семьей.  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Arial" w:eastAsia="Times New Roman" w:hAnsi="Arial" w:cs="Arial"/>
          <w:color w:val="FF0000"/>
          <w:sz w:val="10"/>
          <w:szCs w:val="20"/>
          <w:bdr w:val="none" w:sz="0" w:space="0" w:color="auto" w:frame="1"/>
          <w:lang w:eastAsia="ru-RU"/>
        </w:rPr>
      </w:pP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Arial" w:eastAsia="Times New Roman" w:hAnsi="Arial" w:cs="Arial"/>
          <w:color w:val="FF0000"/>
          <w:sz w:val="10"/>
          <w:szCs w:val="20"/>
          <w:bdr w:val="none" w:sz="0" w:space="0" w:color="auto" w:frame="1"/>
          <w:lang w:eastAsia="ru-RU"/>
        </w:rPr>
      </w:pPr>
    </w:p>
    <w:p w:rsidR="00AE367B" w:rsidRPr="000C2379" w:rsidRDefault="00AE367B" w:rsidP="00E42912">
      <w:pPr>
        <w:shd w:val="clear" w:color="auto" w:fill="FFFFFF"/>
        <w:spacing w:after="0" w:line="337" w:lineRule="atLeast"/>
        <w:ind w:left="2062"/>
        <w:contextualSpacing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0"/>
          <w:bdr w:val="none" w:sz="0" w:space="0" w:color="auto" w:frame="1"/>
          <w:lang w:eastAsia="ru-RU"/>
        </w:rPr>
      </w:pPr>
      <w:r w:rsidRPr="000C2379">
        <w:rPr>
          <w:rFonts w:ascii="Times New Roman" w:eastAsia="Times New Roman" w:hAnsi="Times New Roman" w:cs="Times New Roman"/>
          <w:b/>
          <w:bCs/>
          <w:sz w:val="24"/>
          <w:szCs w:val="20"/>
          <w:bdr w:val="none" w:sz="0" w:space="0" w:color="auto" w:frame="1"/>
          <w:lang w:val="tt-RU" w:eastAsia="ru-RU"/>
        </w:rPr>
        <w:t xml:space="preserve"> </w:t>
      </w:r>
      <w:r w:rsidRPr="000C2379">
        <w:rPr>
          <w:rFonts w:ascii="Times New Roman" w:eastAsia="Times New Roman" w:hAnsi="Times New Roman" w:cs="Times New Roman"/>
          <w:b/>
          <w:bCs/>
          <w:sz w:val="24"/>
          <w:szCs w:val="20"/>
          <w:bdr w:val="none" w:sz="0" w:space="0" w:color="auto" w:frame="1"/>
          <w:lang w:eastAsia="ru-RU"/>
        </w:rPr>
        <w:t>Образовательная область «Речевое развитие»</w:t>
      </w:r>
    </w:p>
    <w:p w:rsidR="00AE367B" w:rsidRPr="000C2379" w:rsidRDefault="00AE367B" w:rsidP="00AE367B">
      <w:pPr>
        <w:shd w:val="clear" w:color="auto" w:fill="FFFFFF"/>
        <w:spacing w:after="0" w:line="337" w:lineRule="atLeast"/>
        <w:ind w:firstLine="567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FF0000"/>
          <w:sz w:val="24"/>
          <w:szCs w:val="20"/>
          <w:bdr w:val="none" w:sz="0" w:space="0" w:color="auto" w:frame="1"/>
          <w:lang w:eastAsia="ru-RU"/>
        </w:rPr>
      </w:pP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В группах созданы условия для речевого развития детей: имеется достаточно пособий, ди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да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к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тических игр, атрибутов к творческим играм, драматизация, различные виды кукольного театра, книжный уголок. </w:t>
      </w:r>
    </w:p>
    <w:p w:rsidR="00AE367B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82287C">
        <w:rPr>
          <w:rFonts w:ascii="Times New Roman" w:eastAsia="Times New Roman" w:hAnsi="Times New Roman" w:cs="Times New Roman"/>
          <w:sz w:val="24"/>
          <w:szCs w:val="20"/>
          <w:lang w:eastAsia="ru-RU"/>
        </w:rPr>
        <w:t>Раб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ота  по  развитию  речи  детей </w:t>
      </w:r>
      <w:r w:rsidRPr="0082287C">
        <w:rPr>
          <w:rFonts w:ascii="Times New Roman" w:eastAsia="Times New Roman" w:hAnsi="Times New Roman" w:cs="Times New Roman"/>
          <w:sz w:val="24"/>
          <w:szCs w:val="20"/>
          <w:lang w:eastAsia="ru-RU"/>
        </w:rPr>
        <w:t>строит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ся  на  основе  перспективного </w:t>
      </w:r>
      <w:r w:rsidRPr="0082287C">
        <w:rPr>
          <w:rFonts w:ascii="Times New Roman" w:eastAsia="Times New Roman" w:hAnsi="Times New Roman" w:cs="Times New Roman"/>
          <w:sz w:val="24"/>
          <w:szCs w:val="20"/>
          <w:lang w:eastAsia="ru-RU"/>
        </w:rPr>
        <w:t>тематическо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го планир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о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вания, с учётом </w:t>
      </w:r>
      <w:r w:rsidRPr="0082287C">
        <w:rPr>
          <w:rFonts w:ascii="Times New Roman" w:eastAsia="Times New Roman" w:hAnsi="Times New Roman" w:cs="Times New Roman"/>
          <w:sz w:val="24"/>
          <w:szCs w:val="20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озрастного  и  индивидуального развития  ребёнка.  Интерес  и </w:t>
      </w:r>
      <w:r w:rsidRPr="0082287C">
        <w:rPr>
          <w:rFonts w:ascii="Times New Roman" w:eastAsia="Times New Roman" w:hAnsi="Times New Roman" w:cs="Times New Roman"/>
          <w:sz w:val="24"/>
          <w:szCs w:val="20"/>
          <w:lang w:eastAsia="ru-RU"/>
        </w:rPr>
        <w:t>акти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вность  детей   поддерживается </w:t>
      </w:r>
      <w:r w:rsidRPr="0082287C">
        <w:rPr>
          <w:rFonts w:ascii="Times New Roman" w:eastAsia="Times New Roman" w:hAnsi="Times New Roman" w:cs="Times New Roman"/>
          <w:sz w:val="24"/>
          <w:szCs w:val="20"/>
          <w:lang w:eastAsia="ru-RU"/>
        </w:rPr>
        <w:t>через  использование  развивающих</w:t>
      </w:r>
      <w:r w:rsidRPr="0082287C">
        <w:t xml:space="preserve"> </w:t>
      </w:r>
      <w:r w:rsidRPr="0082287C">
        <w:rPr>
          <w:rFonts w:ascii="Times New Roman" w:eastAsia="Times New Roman" w:hAnsi="Times New Roman" w:cs="Times New Roman"/>
          <w:sz w:val="24"/>
          <w:szCs w:val="20"/>
          <w:lang w:eastAsia="ru-RU"/>
        </w:rPr>
        <w:t>методов  и  приёмов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  <w:r w:rsidRPr="0082287C">
        <w:t xml:space="preserve"> </w:t>
      </w:r>
      <w:proofErr w:type="gramStart"/>
      <w:r w:rsidRPr="0082287C">
        <w:rPr>
          <w:rFonts w:ascii="Times New Roman" w:eastAsia="Times New Roman" w:hAnsi="Times New Roman" w:cs="Times New Roman"/>
          <w:sz w:val="24"/>
          <w:szCs w:val="20"/>
          <w:lang w:eastAsia="ru-RU"/>
        </w:rPr>
        <w:t>Обог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ащению словаря д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е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тей, развитию </w:t>
      </w:r>
      <w:r w:rsidRPr="0082287C">
        <w:rPr>
          <w:rFonts w:ascii="Times New Roman" w:eastAsia="Times New Roman" w:hAnsi="Times New Roman" w:cs="Times New Roman"/>
          <w:sz w:val="24"/>
          <w:szCs w:val="20"/>
          <w:lang w:eastAsia="ru-RU"/>
        </w:rPr>
        <w:t>уме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ния  передавать  в  речи  свои </w:t>
      </w:r>
      <w:r w:rsidRPr="0082287C">
        <w:rPr>
          <w:rFonts w:ascii="Times New Roman" w:eastAsia="Times New Roman" w:hAnsi="Times New Roman" w:cs="Times New Roman"/>
          <w:sz w:val="24"/>
          <w:szCs w:val="20"/>
          <w:lang w:eastAsia="ru-RU"/>
        </w:rPr>
        <w:t>впеча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тления об увиденном, во многом </w:t>
      </w:r>
      <w:r w:rsidRPr="0082287C">
        <w:rPr>
          <w:rFonts w:ascii="Times New Roman" w:eastAsia="Times New Roman" w:hAnsi="Times New Roman" w:cs="Times New Roman"/>
          <w:sz w:val="24"/>
          <w:szCs w:val="20"/>
          <w:lang w:eastAsia="ru-RU"/>
        </w:rPr>
        <w:t>спо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собствов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ла  организованная  в течение  года,  разнообразная познавательная деятельность.</w:t>
      </w:r>
      <w:proofErr w:type="gramEnd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82287C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Так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же развитию коммуникации детей </w:t>
      </w:r>
      <w:r w:rsidRPr="0082287C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и  её 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эмоциональной  выразительности способствует  театрализованная де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я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тельность. </w:t>
      </w:r>
      <w:r w:rsidRPr="0082287C">
        <w:rPr>
          <w:rFonts w:ascii="Times New Roman" w:eastAsia="Times New Roman" w:hAnsi="Times New Roman" w:cs="Times New Roman"/>
          <w:sz w:val="24"/>
          <w:szCs w:val="20"/>
          <w:lang w:eastAsia="ru-RU"/>
        </w:rPr>
        <w:t>Анализ к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алендарных планов в течение учебного  года  показал,  что воспитатели  план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lastRenderedPageBreak/>
        <w:t xml:space="preserve">руют  разные формы речевой деятельности на ООД </w:t>
      </w:r>
      <w:r w:rsidRPr="0082287C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и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  свободное  время,  но  при планировании  НОД  по образовательной  области «Коммуникация»  чаще  всего используется  такой  вид,  как </w:t>
      </w:r>
      <w:r w:rsidRPr="0082287C">
        <w:rPr>
          <w:rFonts w:ascii="Times New Roman" w:eastAsia="Times New Roman" w:hAnsi="Times New Roman" w:cs="Times New Roman"/>
          <w:sz w:val="24"/>
          <w:szCs w:val="20"/>
          <w:lang w:eastAsia="ru-RU"/>
        </w:rPr>
        <w:t>с</w:t>
      </w:r>
      <w:r w:rsidRPr="0082287C">
        <w:rPr>
          <w:rFonts w:ascii="Times New Roman" w:eastAsia="Times New Roman" w:hAnsi="Times New Roman" w:cs="Times New Roman"/>
          <w:sz w:val="24"/>
          <w:szCs w:val="20"/>
          <w:lang w:eastAsia="ru-RU"/>
        </w:rPr>
        <w:t>о</w:t>
      </w:r>
      <w:r w:rsidRPr="0082287C">
        <w:rPr>
          <w:rFonts w:ascii="Times New Roman" w:eastAsia="Times New Roman" w:hAnsi="Times New Roman" w:cs="Times New Roman"/>
          <w:sz w:val="24"/>
          <w:szCs w:val="20"/>
          <w:lang w:eastAsia="ru-RU"/>
        </w:rPr>
        <w:t>став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ление  описательных  рассказов или рассказов по картине. </w:t>
      </w:r>
      <w:r w:rsidRPr="0082287C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Но 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не  всегда  осуществляется  на д</w:t>
      </w:r>
      <w:r w:rsidRPr="0082287C">
        <w:rPr>
          <w:rFonts w:ascii="Times New Roman" w:eastAsia="Times New Roman" w:hAnsi="Times New Roman" w:cs="Times New Roman"/>
          <w:sz w:val="24"/>
          <w:szCs w:val="20"/>
          <w:lang w:eastAsia="ru-RU"/>
        </w:rPr>
        <w:t>олжном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уровне  работа  по  детскому словотворчеству,  развитию планирующей  и  регулирующей </w:t>
      </w:r>
      <w:r w:rsidRPr="0082287C">
        <w:rPr>
          <w:rFonts w:ascii="Times New Roman" w:eastAsia="Times New Roman" w:hAnsi="Times New Roman" w:cs="Times New Roman"/>
          <w:sz w:val="24"/>
          <w:szCs w:val="20"/>
          <w:lang w:eastAsia="ru-RU"/>
        </w:rPr>
        <w:t>функций  речи  в  соответст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вии  с </w:t>
      </w:r>
      <w:r w:rsidRPr="0082287C">
        <w:rPr>
          <w:rFonts w:ascii="Times New Roman" w:eastAsia="Times New Roman" w:hAnsi="Times New Roman" w:cs="Times New Roman"/>
          <w:sz w:val="24"/>
          <w:szCs w:val="20"/>
          <w:lang w:eastAsia="ru-RU"/>
        </w:rPr>
        <w:t>требованиями.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Речь у большинства детей развита, грамматически правильна, имеется достаточный словарный запас. Дети, имеющие отклонения в речевом развитии, посещают </w:t>
      </w:r>
      <w:proofErr w:type="spellStart"/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логопункт</w:t>
      </w:r>
      <w:proofErr w:type="spellEnd"/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Т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ак же имеются и нед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о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четы: недостаточный уровень использования художественной литературы, как средства развития р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е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чи детей.</w:t>
      </w:r>
    </w:p>
    <w:p w:rsidR="00AE367B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82287C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>Перспективы в работе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: 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С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овершенствовать работу по развитию связной речи детей, как диалогической, так и монолог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и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ческой, обратить внимание на выразительную сторону речи посредством художественной литерат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у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ры.</w:t>
      </w:r>
    </w:p>
    <w:p w:rsidR="00AE367B" w:rsidRPr="000C2379" w:rsidRDefault="00AE367B" w:rsidP="00AE367B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12"/>
          <w:szCs w:val="20"/>
          <w:lang w:eastAsia="ru-RU"/>
        </w:rPr>
      </w:pPr>
    </w:p>
    <w:p w:rsidR="00AE367B" w:rsidRPr="00593B29" w:rsidRDefault="00AE367B" w:rsidP="00B00CC8">
      <w:pPr>
        <w:shd w:val="clear" w:color="auto" w:fill="FFFFFF"/>
        <w:spacing w:before="240" w:after="0" w:line="337" w:lineRule="atLeast"/>
        <w:ind w:left="1418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0"/>
          <w:bdr w:val="none" w:sz="0" w:space="0" w:color="auto" w:frame="1"/>
          <w:lang w:eastAsia="ru-RU"/>
        </w:rPr>
      </w:pPr>
      <w:r w:rsidRPr="000C2379">
        <w:rPr>
          <w:rFonts w:ascii="Times New Roman" w:eastAsia="Times New Roman" w:hAnsi="Times New Roman" w:cs="Times New Roman"/>
          <w:b/>
          <w:bCs/>
          <w:sz w:val="24"/>
          <w:szCs w:val="20"/>
          <w:bdr w:val="none" w:sz="0" w:space="0" w:color="auto" w:frame="1"/>
          <w:lang w:eastAsia="ru-RU"/>
        </w:rPr>
        <w:t xml:space="preserve">Образовательная область </w:t>
      </w:r>
      <w:r w:rsidRPr="00593B29">
        <w:rPr>
          <w:rFonts w:ascii="Times New Roman" w:eastAsia="Times New Roman" w:hAnsi="Times New Roman" w:cs="Times New Roman"/>
          <w:b/>
          <w:bCs/>
          <w:sz w:val="24"/>
          <w:szCs w:val="20"/>
          <w:bdr w:val="none" w:sz="0" w:space="0" w:color="auto" w:frame="1"/>
          <w:lang w:eastAsia="ru-RU"/>
        </w:rPr>
        <w:t>«Социально-коммуникативное развитие»</w:t>
      </w:r>
    </w:p>
    <w:p w:rsidR="00AE367B" w:rsidRPr="00EB26B9" w:rsidRDefault="00AE367B" w:rsidP="00AE367B">
      <w:pPr>
        <w:shd w:val="clear" w:color="auto" w:fill="FFFFFF"/>
        <w:spacing w:before="240"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</w:pPr>
      <w:r w:rsidRPr="0082287C"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>В  течени</w:t>
      </w:r>
      <w:r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 xml:space="preserve">е  учебного  года  воспитатели </w:t>
      </w:r>
      <w:r w:rsidRPr="0082287C"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>п</w:t>
      </w:r>
      <w:r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 xml:space="preserve">оддерживали  интерес  детей  к </w:t>
      </w:r>
      <w:r w:rsidRPr="0082287C"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>сюжетно-рол</w:t>
      </w:r>
      <w:r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>евым  и</w:t>
      </w:r>
      <w:r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>г</w:t>
      </w:r>
      <w:r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 xml:space="preserve">рам.  Создавали условия  для  самостоятельного отражения  в  сюжете </w:t>
      </w:r>
      <w:r w:rsidRPr="0082287C"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>разнообразных событ</w:t>
      </w:r>
      <w:r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>ий:  жи</w:t>
      </w:r>
      <w:r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>з</w:t>
      </w:r>
      <w:r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 xml:space="preserve">ни  взрослых,  сказок, мультфильмов,  фантастических событий.  Большое  внимание </w:t>
      </w:r>
      <w:r w:rsidRPr="0082287C"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>уделялось</w:t>
      </w:r>
      <w:r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 xml:space="preserve">  ра</w:t>
      </w:r>
      <w:r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>з</w:t>
      </w:r>
      <w:r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 xml:space="preserve">витию  у  детей  интереса </w:t>
      </w:r>
      <w:r w:rsidRPr="0082287C"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 xml:space="preserve">к  сверстнику,  желание </w:t>
      </w:r>
      <w:r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 xml:space="preserve"> лучше  узнать  </w:t>
      </w:r>
      <w:r w:rsidRPr="0082287C"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 xml:space="preserve">друг </w:t>
      </w:r>
      <w:r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 xml:space="preserve"> друга.  Формировать  пр</w:t>
      </w:r>
      <w:r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>и</w:t>
      </w:r>
      <w:r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 xml:space="preserve">вычку выражать  доброжелательность, готовность  к  общению  и сотрудничеству. </w:t>
      </w:r>
      <w:r w:rsidRPr="0082287C"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 xml:space="preserve">Во </w:t>
      </w:r>
      <w:r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 xml:space="preserve"> всех  группах  детского  сада </w:t>
      </w:r>
      <w:r w:rsidRPr="0082287C"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>во</w:t>
      </w:r>
      <w:r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 xml:space="preserve">спитатели  знакомили  детей  с </w:t>
      </w:r>
      <w:r w:rsidRPr="0082287C"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>разн</w:t>
      </w:r>
      <w:r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 xml:space="preserve">ообразными профессиями. Давали </w:t>
      </w:r>
      <w:r w:rsidRPr="0082287C"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>элемент</w:t>
      </w:r>
      <w:r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 xml:space="preserve">арные  знания  о  многообразии стран и народов мира. Необходимо  в  дальнейшем </w:t>
      </w:r>
      <w:r w:rsidRPr="0082287C"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>п</w:t>
      </w:r>
      <w:r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 xml:space="preserve">родолжать  знакомить  детей  с </w:t>
      </w:r>
      <w:r w:rsidRPr="0082287C"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>п</w:t>
      </w:r>
      <w:r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 xml:space="preserve">равилами  и  нормами  культуры </w:t>
      </w:r>
      <w:r w:rsidRPr="0082287C"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>общени</w:t>
      </w:r>
      <w:r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 xml:space="preserve">я 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>со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 xml:space="preserve">  взрослыми  и  детьми  и </w:t>
      </w:r>
      <w:r w:rsidRPr="0082287C"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>прав</w:t>
      </w:r>
      <w:r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>илами повед</w:t>
      </w:r>
      <w:r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>е</w:t>
      </w:r>
      <w:r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 xml:space="preserve">ния в общественных </w:t>
      </w:r>
      <w:r w:rsidRPr="0082287C">
        <w:rPr>
          <w:rFonts w:ascii="Times New Roman" w:eastAsia="Times New Roman" w:hAnsi="Times New Roman" w:cs="Times New Roman"/>
          <w:bCs/>
          <w:sz w:val="24"/>
          <w:szCs w:val="20"/>
          <w:bdr w:val="none" w:sz="0" w:space="0" w:color="auto" w:frame="1"/>
          <w:lang w:eastAsia="ru-RU"/>
        </w:rPr>
        <w:t>местах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Дети активно осваивали культуру общения с взрослыми и сверстниками, культуру поведения в обществе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нных местах, через организацию О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ОД, образовательной деятельности  в режимных моме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н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тах, через различные виды детской деятельности.</w:t>
      </w:r>
    </w:p>
    <w:p w:rsidR="00AE367B" w:rsidRPr="00EB26B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В ДОУ создан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а предметно-развивающая среда, 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способствующая, трудовому  воспитанию детей дошкольного возраста</w:t>
      </w:r>
      <w:r w:rsidR="00B00CC8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</w:p>
    <w:p w:rsidR="00AE367B" w:rsidRPr="00EB26B9" w:rsidRDefault="00AE367B" w:rsidP="00AE367B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12"/>
          <w:szCs w:val="20"/>
          <w:lang w:eastAsia="ru-RU"/>
        </w:rPr>
      </w:pPr>
    </w:p>
    <w:p w:rsidR="00AE367B" w:rsidRPr="000C2379" w:rsidRDefault="00AE367B" w:rsidP="00B00CC8">
      <w:pPr>
        <w:shd w:val="clear" w:color="auto" w:fill="FFFFFF"/>
        <w:spacing w:after="0" w:line="337" w:lineRule="atLeast"/>
        <w:ind w:left="1418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0"/>
          <w:bdr w:val="none" w:sz="0" w:space="0" w:color="auto" w:frame="1"/>
          <w:lang w:eastAsia="ru-RU"/>
        </w:rPr>
      </w:pPr>
      <w:r w:rsidRPr="000C2379">
        <w:rPr>
          <w:rFonts w:ascii="Times New Roman" w:eastAsia="Times New Roman" w:hAnsi="Times New Roman" w:cs="Times New Roman"/>
          <w:b/>
          <w:bCs/>
          <w:sz w:val="24"/>
          <w:szCs w:val="20"/>
          <w:bdr w:val="none" w:sz="0" w:space="0" w:color="auto" w:frame="1"/>
          <w:lang w:eastAsia="ru-RU"/>
        </w:rPr>
        <w:t>Образовательная область «Художественно-эстетическое направление»</w:t>
      </w:r>
    </w:p>
    <w:p w:rsidR="00AE367B" w:rsidRPr="000C2379" w:rsidRDefault="00AE367B" w:rsidP="00AE367B">
      <w:pPr>
        <w:shd w:val="clear" w:color="auto" w:fill="FFFFFF"/>
        <w:spacing w:after="0" w:line="337" w:lineRule="atLeast"/>
        <w:ind w:firstLine="567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FF0000"/>
          <w:sz w:val="24"/>
          <w:szCs w:val="20"/>
          <w:bdr w:val="none" w:sz="0" w:space="0" w:color="auto" w:frame="1"/>
          <w:lang w:eastAsia="ru-RU"/>
        </w:rPr>
      </w:pP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Воспитатели </w:t>
      </w:r>
      <w:r w:rsidRPr="00EB26B9">
        <w:rPr>
          <w:rFonts w:ascii="Times New Roman" w:eastAsia="Times New Roman" w:hAnsi="Times New Roman" w:cs="Times New Roman"/>
          <w:sz w:val="24"/>
          <w:szCs w:val="20"/>
          <w:lang w:eastAsia="ru-RU"/>
        </w:rPr>
        <w:t>шир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око используют  нестандартные </w:t>
      </w:r>
      <w:r w:rsidRPr="00EB26B9">
        <w:rPr>
          <w:rFonts w:ascii="Times New Roman" w:eastAsia="Times New Roman" w:hAnsi="Times New Roman" w:cs="Times New Roman"/>
          <w:sz w:val="24"/>
          <w:szCs w:val="20"/>
          <w:lang w:eastAsia="ru-RU"/>
        </w:rPr>
        <w:t>формы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работы с детьми, знакомство с </w:t>
      </w:r>
      <w:r w:rsidRPr="00EB26B9">
        <w:rPr>
          <w:rFonts w:ascii="Times New Roman" w:eastAsia="Times New Roman" w:hAnsi="Times New Roman" w:cs="Times New Roman"/>
          <w:sz w:val="24"/>
          <w:szCs w:val="20"/>
          <w:lang w:eastAsia="ru-RU"/>
        </w:rPr>
        <w:t>ра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з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личной  техникой  изображения </w:t>
      </w:r>
      <w:r w:rsidRPr="00EB26B9">
        <w:rPr>
          <w:rFonts w:ascii="Times New Roman" w:eastAsia="Times New Roman" w:hAnsi="Times New Roman" w:cs="Times New Roman"/>
          <w:sz w:val="24"/>
          <w:szCs w:val="20"/>
          <w:lang w:eastAsia="ru-RU"/>
        </w:rPr>
        <w:t>(моноти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пия,  </w:t>
      </w:r>
      <w:proofErr w:type="spellStart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кляксография</w:t>
      </w:r>
      <w:proofErr w:type="spellEnd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 рисование </w:t>
      </w:r>
      <w:proofErr w:type="gramStart"/>
      <w:r w:rsidRPr="00EB26B9">
        <w:rPr>
          <w:rFonts w:ascii="Times New Roman" w:eastAsia="Times New Roman" w:hAnsi="Times New Roman" w:cs="Times New Roman"/>
          <w:sz w:val="24"/>
          <w:szCs w:val="20"/>
          <w:lang w:eastAsia="ru-RU"/>
        </w:rPr>
        <w:t>тычк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ом</w:t>
      </w:r>
      <w:proofErr w:type="gramEnd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,  воском,  пластил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ном).  В </w:t>
      </w:r>
      <w:r w:rsidRPr="00EB26B9">
        <w:rPr>
          <w:rFonts w:ascii="Times New Roman" w:eastAsia="Times New Roman" w:hAnsi="Times New Roman" w:cs="Times New Roman"/>
          <w:sz w:val="24"/>
          <w:szCs w:val="20"/>
          <w:lang w:eastAsia="ru-RU"/>
        </w:rPr>
        <w:t>сист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ему  художественного  развития </w:t>
      </w:r>
      <w:r w:rsidRPr="00EB26B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средствами  изобразительной деятельности  педагоги  включали различные  формы  организации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взаимодействия  с  детьми: </w:t>
      </w:r>
      <w:r w:rsidRPr="00EB26B9">
        <w:rPr>
          <w:rFonts w:ascii="Times New Roman" w:eastAsia="Times New Roman" w:hAnsi="Times New Roman" w:cs="Times New Roman"/>
          <w:sz w:val="24"/>
          <w:szCs w:val="20"/>
          <w:lang w:eastAsia="ru-RU"/>
        </w:rPr>
        <w:t>неп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осредственная  образов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тельная деятельность  бывает,  как фронтальная,  подгрупповая, </w:t>
      </w:r>
      <w:r w:rsidRPr="00EB26B9">
        <w:rPr>
          <w:rFonts w:ascii="Times New Roman" w:eastAsia="Times New Roman" w:hAnsi="Times New Roman" w:cs="Times New Roman"/>
          <w:sz w:val="24"/>
          <w:szCs w:val="20"/>
          <w:lang w:eastAsia="ru-RU"/>
        </w:rPr>
        <w:t>ин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дивидуальная;  тематическая  и </w:t>
      </w:r>
      <w:r w:rsidRPr="00EB26B9">
        <w:rPr>
          <w:rFonts w:ascii="Times New Roman" w:eastAsia="Times New Roman" w:hAnsi="Times New Roman" w:cs="Times New Roman"/>
          <w:sz w:val="24"/>
          <w:szCs w:val="20"/>
          <w:lang w:eastAsia="ru-RU"/>
        </w:rPr>
        <w:t>интегрир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ованная.  Воспитатели </w:t>
      </w:r>
      <w:r w:rsidRPr="00EB26B9">
        <w:rPr>
          <w:rFonts w:ascii="Times New Roman" w:eastAsia="Times New Roman" w:hAnsi="Times New Roman" w:cs="Times New Roman"/>
          <w:sz w:val="24"/>
          <w:szCs w:val="20"/>
          <w:lang w:eastAsia="ru-RU"/>
        </w:rPr>
        <w:t>реализ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уют  индивидуальный  подход  к детям.</w:t>
      </w:r>
      <w:r w:rsidRPr="00EB26B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  теч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ение  года  были  организованы </w:t>
      </w:r>
      <w:r w:rsidRPr="00EB26B9">
        <w:rPr>
          <w:rFonts w:ascii="Times New Roman" w:eastAsia="Times New Roman" w:hAnsi="Times New Roman" w:cs="Times New Roman"/>
          <w:sz w:val="24"/>
          <w:szCs w:val="20"/>
          <w:lang w:eastAsia="ru-RU"/>
        </w:rPr>
        <w:t>выставки  детских  работ  и  работ,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изготовленных  совместно  с  </w:t>
      </w:r>
      <w:r w:rsidRPr="00EB26B9">
        <w:rPr>
          <w:rFonts w:ascii="Times New Roman" w:eastAsia="Times New Roman" w:hAnsi="Times New Roman" w:cs="Times New Roman"/>
          <w:sz w:val="24"/>
          <w:szCs w:val="20"/>
          <w:lang w:eastAsia="ru-RU"/>
        </w:rPr>
        <w:t>ро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дителями  «Осе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н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ние  фантазии», «Зимние  чудеса» и др. Большое  внимание  педагогами уделялось  овладению  дет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ь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ми </w:t>
      </w:r>
      <w:r w:rsidRPr="00EB26B9">
        <w:rPr>
          <w:rFonts w:ascii="Times New Roman" w:eastAsia="Times New Roman" w:hAnsi="Times New Roman" w:cs="Times New Roman"/>
          <w:sz w:val="24"/>
          <w:szCs w:val="20"/>
          <w:lang w:eastAsia="ru-RU"/>
        </w:rPr>
        <w:t>тех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ническими  навыками  в  разных в</w:t>
      </w:r>
      <w:r w:rsidRPr="00EB26B9">
        <w:rPr>
          <w:rFonts w:ascii="Times New Roman" w:eastAsia="Times New Roman" w:hAnsi="Times New Roman" w:cs="Times New Roman"/>
          <w:sz w:val="24"/>
          <w:szCs w:val="20"/>
          <w:lang w:eastAsia="ru-RU"/>
        </w:rPr>
        <w:t>идах  изобразительной  де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ятельности: </w:t>
      </w:r>
      <w:r w:rsidRPr="00EB26B9">
        <w:rPr>
          <w:rFonts w:ascii="Times New Roman" w:eastAsia="Times New Roman" w:hAnsi="Times New Roman" w:cs="Times New Roman"/>
          <w:sz w:val="24"/>
          <w:szCs w:val="20"/>
          <w:lang w:eastAsia="ru-RU"/>
        </w:rPr>
        <w:t>сист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ематически  пр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о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водился  анализ </w:t>
      </w:r>
      <w:r w:rsidRPr="00EB26B9">
        <w:rPr>
          <w:rFonts w:ascii="Times New Roman" w:eastAsia="Times New Roman" w:hAnsi="Times New Roman" w:cs="Times New Roman"/>
          <w:sz w:val="24"/>
          <w:szCs w:val="20"/>
          <w:lang w:eastAsia="ru-RU"/>
        </w:rPr>
        <w:t>уровня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их  усвоения,  на  основании которого  осуществлялась индивидуальная р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бота. Однако выявлен и ряд проблем: Не</w:t>
      </w:r>
      <w:r w:rsidRPr="00EB26B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  по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лной  мере  проводится  работа </w:t>
      </w:r>
      <w:r w:rsidRPr="00EB26B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по  ознакомлению  с  художниками  </w:t>
      </w:r>
      <w:proofErr w:type="gramStart"/>
      <w:r w:rsidRPr="00EB26B9">
        <w:rPr>
          <w:rFonts w:ascii="Times New Roman" w:eastAsia="Times New Roman" w:hAnsi="Times New Roman" w:cs="Times New Roman"/>
          <w:sz w:val="24"/>
          <w:szCs w:val="20"/>
          <w:lang w:eastAsia="ru-RU"/>
        </w:rPr>
        <w:t>-и</w:t>
      </w:r>
      <w:proofErr w:type="gramEnd"/>
      <w:r w:rsidRPr="00EB26B9">
        <w:rPr>
          <w:rFonts w:ascii="Times New Roman" w:eastAsia="Times New Roman" w:hAnsi="Times New Roman" w:cs="Times New Roman"/>
          <w:sz w:val="24"/>
          <w:szCs w:val="20"/>
          <w:lang w:eastAsia="ru-RU"/>
        </w:rPr>
        <w:t>ллюстраторами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 с  различными видами  живописи:   натюрморт, портрет, пейзаж. </w:t>
      </w:r>
      <w:r w:rsidRPr="00EB26B9">
        <w:rPr>
          <w:rFonts w:ascii="Times New Roman" w:eastAsia="Times New Roman" w:hAnsi="Times New Roman" w:cs="Times New Roman"/>
          <w:sz w:val="24"/>
          <w:szCs w:val="20"/>
          <w:lang w:eastAsia="ru-RU"/>
        </w:rPr>
        <w:t>Недост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аточно  проводится  работа  по </w:t>
      </w:r>
      <w:r w:rsidRPr="00EB26B9">
        <w:rPr>
          <w:rFonts w:ascii="Times New Roman" w:eastAsia="Times New Roman" w:hAnsi="Times New Roman" w:cs="Times New Roman"/>
          <w:sz w:val="24"/>
          <w:szCs w:val="20"/>
          <w:lang w:eastAsia="ru-RU"/>
        </w:rPr>
        <w:t>ознакомлению  с  декоративно-прик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ладным   искусством.  Во  всех </w:t>
      </w:r>
      <w:r w:rsidRPr="00EB26B9">
        <w:rPr>
          <w:rFonts w:ascii="Times New Roman" w:eastAsia="Times New Roman" w:hAnsi="Times New Roman" w:cs="Times New Roman"/>
          <w:sz w:val="24"/>
          <w:szCs w:val="20"/>
          <w:lang w:eastAsia="ru-RU"/>
        </w:rPr>
        <w:t>возраст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ных  группах  созданы  условия по  формированию  творческих </w:t>
      </w:r>
      <w:r w:rsidRPr="00EB26B9">
        <w:rPr>
          <w:rFonts w:ascii="Times New Roman" w:eastAsia="Times New Roman" w:hAnsi="Times New Roman" w:cs="Times New Roman"/>
          <w:sz w:val="24"/>
          <w:szCs w:val="20"/>
          <w:lang w:eastAsia="ru-RU"/>
        </w:rPr>
        <w:t>изоб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разительных  сп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о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собностей.</w:t>
      </w:r>
    </w:p>
    <w:p w:rsidR="00AE367B" w:rsidRPr="00FF3C03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Во время музыкально-художественной деятельности совершенствуются певческие способности детей, танцевальные движения, детей знакомят с произведениями композиторов. Уровень усвоения образовательной области 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В ДОУ созданы условия для театрализованной деятельности. В каждой группе имеются ра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з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личные виды кукольного театра, атрибуты для драматизаций. Осуществляется преемственность ме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ж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ду группами раннего возраста и старшими группами; драматизация старшими детьми сказок, пост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а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новка кукольных спектаклей для младших групп. Использование театрализованных постановок на праздниках, развлечениях. </w:t>
      </w:r>
    </w:p>
    <w:p w:rsidR="00AE367B" w:rsidRPr="000C2379" w:rsidRDefault="00AE367B" w:rsidP="00AE36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16"/>
          <w:szCs w:val="20"/>
          <w:lang w:eastAsia="ru-RU"/>
        </w:rPr>
      </w:pPr>
    </w:p>
    <w:p w:rsidR="00AE367B" w:rsidRDefault="00AE367B" w:rsidP="00AE367B">
      <w:pPr>
        <w:spacing w:after="0" w:line="240" w:lineRule="auto"/>
        <w:ind w:left="92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lastRenderedPageBreak/>
        <w:t>Итоговые результаты мониторинга об</w:t>
      </w:r>
      <w:r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разовательного процесса </w:t>
      </w:r>
    </w:p>
    <w:p w:rsidR="00AE367B" w:rsidRPr="000C2379" w:rsidRDefault="0025181D" w:rsidP="00AE367B">
      <w:pPr>
        <w:spacing w:after="0" w:line="240" w:lineRule="auto"/>
        <w:ind w:left="92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на 2022-2023</w:t>
      </w:r>
      <w:r w:rsidR="00AE367B" w:rsidRPr="000C2379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учебный год</w:t>
      </w:r>
    </w:p>
    <w:p w:rsidR="00AE367B" w:rsidRPr="000C2379" w:rsidRDefault="00AE367B" w:rsidP="00AE367B">
      <w:pPr>
        <w:spacing w:after="0" w:line="240" w:lineRule="auto"/>
        <w:jc w:val="both"/>
        <w:rPr>
          <w:rFonts w:ascii="Times New Roman" w:eastAsia="Calibri" w:hAnsi="Times New Roman" w:cs="Times New Roman"/>
          <w:b/>
          <w:iCs/>
          <w:color w:val="FF0000"/>
          <w:sz w:val="16"/>
          <w:szCs w:val="24"/>
          <w:lang w:eastAsia="ru-RU"/>
        </w:rPr>
      </w:pPr>
    </w:p>
    <w:tbl>
      <w:tblPr>
        <w:tblW w:w="9952" w:type="dxa"/>
        <w:tblInd w:w="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52"/>
        <w:gridCol w:w="590"/>
        <w:gridCol w:w="1703"/>
        <w:gridCol w:w="1304"/>
        <w:gridCol w:w="1843"/>
        <w:gridCol w:w="1843"/>
        <w:gridCol w:w="1417"/>
      </w:tblGrid>
      <w:tr w:rsidR="00AE367B" w:rsidRPr="000A1827" w:rsidTr="00B00CC8">
        <w:trPr>
          <w:cantSplit/>
          <w:trHeight w:val="630"/>
        </w:trPr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67B" w:rsidRPr="000A1827" w:rsidRDefault="00AE367B" w:rsidP="004E53B2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lang w:eastAsia="ru-RU"/>
              </w:rPr>
            </w:pPr>
            <w:r w:rsidRPr="000A1827">
              <w:rPr>
                <w:rFonts w:ascii="Times New Roman" w:eastAsia="Calibri" w:hAnsi="Times New Roman" w:cs="Times New Roman"/>
                <w:color w:val="000000" w:themeColor="text1"/>
                <w:sz w:val="24"/>
                <w:lang w:eastAsia="ru-RU"/>
              </w:rPr>
              <w:t>Образовател</w:t>
            </w:r>
            <w:r w:rsidRPr="000A1827">
              <w:rPr>
                <w:rFonts w:ascii="Times New Roman" w:eastAsia="Calibri" w:hAnsi="Times New Roman" w:cs="Times New Roman"/>
                <w:color w:val="000000" w:themeColor="text1"/>
                <w:sz w:val="24"/>
                <w:lang w:eastAsia="ru-RU"/>
              </w:rPr>
              <w:t>ь</w:t>
            </w:r>
            <w:r w:rsidRPr="000A1827">
              <w:rPr>
                <w:rFonts w:ascii="Times New Roman" w:eastAsia="Calibri" w:hAnsi="Times New Roman" w:cs="Times New Roman"/>
                <w:color w:val="000000" w:themeColor="text1"/>
                <w:sz w:val="24"/>
                <w:lang w:eastAsia="ru-RU"/>
              </w:rPr>
              <w:t>ные области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67B" w:rsidRPr="000A1827" w:rsidRDefault="00AE367B" w:rsidP="004E53B2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lang w:eastAsia="ru-RU"/>
              </w:rPr>
            </w:pPr>
            <w:r w:rsidRPr="000A1827">
              <w:rPr>
                <w:rFonts w:ascii="Times New Roman" w:eastAsia="Calibri" w:hAnsi="Times New Roman" w:cs="Times New Roman"/>
                <w:color w:val="000000" w:themeColor="text1"/>
                <w:sz w:val="24"/>
                <w:lang w:eastAsia="ru-RU"/>
              </w:rPr>
              <w:t>Познав.</w:t>
            </w:r>
          </w:p>
          <w:p w:rsidR="00AE367B" w:rsidRPr="000A1827" w:rsidRDefault="00AE367B" w:rsidP="004E53B2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lang w:eastAsia="ru-RU"/>
              </w:rPr>
            </w:pPr>
            <w:r w:rsidRPr="000A1827">
              <w:rPr>
                <w:rFonts w:ascii="Times New Roman" w:eastAsia="Calibri" w:hAnsi="Times New Roman" w:cs="Times New Roman"/>
                <w:color w:val="000000" w:themeColor="text1"/>
                <w:sz w:val="24"/>
                <w:lang w:eastAsia="ru-RU"/>
              </w:rPr>
              <w:t>развитие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67B" w:rsidRPr="000A1827" w:rsidRDefault="00AE367B" w:rsidP="004E53B2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lang w:eastAsia="ru-RU"/>
              </w:rPr>
            </w:pPr>
            <w:r w:rsidRPr="000A1827">
              <w:rPr>
                <w:rFonts w:ascii="Times New Roman" w:eastAsia="Calibri" w:hAnsi="Times New Roman" w:cs="Times New Roman"/>
                <w:color w:val="000000" w:themeColor="text1"/>
                <w:sz w:val="24"/>
                <w:lang w:eastAsia="ru-RU"/>
              </w:rPr>
              <w:t>Речевое развитие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67B" w:rsidRPr="000A1827" w:rsidRDefault="00AE367B" w:rsidP="004E53B2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lang w:eastAsia="ru-RU"/>
              </w:rPr>
            </w:pPr>
            <w:r w:rsidRPr="000A1827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bdr w:val="none" w:sz="0" w:space="0" w:color="auto" w:frame="1"/>
                <w:lang w:eastAsia="ru-RU"/>
              </w:rPr>
              <w:t xml:space="preserve">Соц. </w:t>
            </w:r>
            <w:proofErr w:type="gramStart"/>
            <w:r w:rsidRPr="000A1827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bdr w:val="none" w:sz="0" w:space="0" w:color="auto" w:frame="1"/>
                <w:lang w:eastAsia="ru-RU"/>
              </w:rPr>
              <w:t>–к</w:t>
            </w:r>
            <w:proofErr w:type="gramEnd"/>
            <w:r w:rsidRPr="000A1827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bdr w:val="none" w:sz="0" w:space="0" w:color="auto" w:frame="1"/>
                <w:lang w:eastAsia="ru-RU"/>
              </w:rPr>
              <w:t>ом-</w:t>
            </w:r>
            <w:proofErr w:type="spellStart"/>
            <w:r w:rsidRPr="000A1827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bdr w:val="none" w:sz="0" w:space="0" w:color="auto" w:frame="1"/>
                <w:lang w:eastAsia="ru-RU"/>
              </w:rPr>
              <w:t>муник</w:t>
            </w:r>
            <w:proofErr w:type="spellEnd"/>
            <w:r w:rsidRPr="000A1827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bdr w:val="none" w:sz="0" w:space="0" w:color="auto" w:frame="1"/>
                <w:lang w:eastAsia="ru-RU"/>
              </w:rPr>
              <w:t xml:space="preserve">.  </w:t>
            </w:r>
            <w:proofErr w:type="spellStart"/>
            <w:r w:rsidRPr="000A1827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bdr w:val="none" w:sz="0" w:space="0" w:color="auto" w:frame="1"/>
                <w:lang w:eastAsia="ru-RU"/>
              </w:rPr>
              <w:t>разв</w:t>
            </w:r>
            <w:proofErr w:type="spellEnd"/>
            <w:r w:rsidRPr="000A1827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67B" w:rsidRPr="000A1827" w:rsidRDefault="00AE367B" w:rsidP="004E53B2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lang w:eastAsia="ru-RU"/>
              </w:rPr>
            </w:pPr>
            <w:r w:rsidRPr="000A1827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bdr w:val="none" w:sz="0" w:space="0" w:color="auto" w:frame="1"/>
                <w:lang w:eastAsia="ru-RU"/>
              </w:rPr>
              <w:t>Худ-</w:t>
            </w:r>
            <w:proofErr w:type="spellStart"/>
            <w:r w:rsidRPr="000A1827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bdr w:val="none" w:sz="0" w:space="0" w:color="auto" w:frame="1"/>
                <w:lang w:eastAsia="ru-RU"/>
              </w:rPr>
              <w:t>эстетич</w:t>
            </w:r>
            <w:proofErr w:type="spellEnd"/>
            <w:r w:rsidRPr="000A1827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bdr w:val="none" w:sz="0" w:space="0" w:color="auto" w:frame="1"/>
                <w:lang w:eastAsia="ru-RU"/>
              </w:rPr>
              <w:t xml:space="preserve">. </w:t>
            </w:r>
            <w:proofErr w:type="spellStart"/>
            <w:r w:rsidRPr="000A1827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bdr w:val="none" w:sz="0" w:space="0" w:color="auto" w:frame="1"/>
                <w:lang w:eastAsia="ru-RU"/>
              </w:rPr>
              <w:t>разв</w:t>
            </w:r>
            <w:proofErr w:type="spellEnd"/>
            <w:r w:rsidRPr="000A1827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67B" w:rsidRPr="000A1827" w:rsidRDefault="00AE367B" w:rsidP="004E53B2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lang w:eastAsia="ru-RU"/>
              </w:rPr>
            </w:pPr>
            <w:r w:rsidRPr="000A1827">
              <w:rPr>
                <w:rFonts w:ascii="Times New Roman" w:eastAsia="Calibri" w:hAnsi="Times New Roman" w:cs="Times New Roman"/>
                <w:color w:val="000000" w:themeColor="text1"/>
                <w:sz w:val="24"/>
                <w:lang w:eastAsia="ru-RU"/>
              </w:rPr>
              <w:t>Физич</w:t>
            </w:r>
            <w:r w:rsidRPr="000A1827">
              <w:rPr>
                <w:rFonts w:ascii="Times New Roman" w:eastAsia="Calibri" w:hAnsi="Times New Roman" w:cs="Times New Roman"/>
                <w:color w:val="000000" w:themeColor="text1"/>
                <w:sz w:val="24"/>
                <w:lang w:eastAsia="ru-RU"/>
              </w:rPr>
              <w:t>е</w:t>
            </w:r>
            <w:r w:rsidRPr="000A1827">
              <w:rPr>
                <w:rFonts w:ascii="Times New Roman" w:eastAsia="Calibri" w:hAnsi="Times New Roman" w:cs="Times New Roman"/>
                <w:color w:val="000000" w:themeColor="text1"/>
                <w:sz w:val="24"/>
                <w:lang w:eastAsia="ru-RU"/>
              </w:rPr>
              <w:t>ское разв</w:t>
            </w:r>
            <w:r w:rsidRPr="000A1827">
              <w:rPr>
                <w:rFonts w:ascii="Times New Roman" w:eastAsia="Calibri" w:hAnsi="Times New Roman" w:cs="Times New Roman"/>
                <w:color w:val="000000" w:themeColor="text1"/>
                <w:sz w:val="24"/>
                <w:lang w:eastAsia="ru-RU"/>
              </w:rPr>
              <w:t>и</w:t>
            </w:r>
            <w:r w:rsidRPr="000A1827">
              <w:rPr>
                <w:rFonts w:ascii="Times New Roman" w:eastAsia="Calibri" w:hAnsi="Times New Roman" w:cs="Times New Roman"/>
                <w:color w:val="000000" w:themeColor="text1"/>
                <w:sz w:val="24"/>
                <w:lang w:eastAsia="ru-RU"/>
              </w:rPr>
              <w:t>тие</w:t>
            </w:r>
          </w:p>
        </w:tc>
      </w:tr>
      <w:tr w:rsidR="00AE367B" w:rsidRPr="000A1827" w:rsidTr="00B00CC8">
        <w:trPr>
          <w:trHeight w:val="68"/>
        </w:trPr>
        <w:tc>
          <w:tcPr>
            <w:tcW w:w="1252" w:type="dxa"/>
            <w:vMerge w:val="restar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AE367B" w:rsidRPr="000A1827" w:rsidRDefault="00AE367B" w:rsidP="004E53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0A182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уровень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67B" w:rsidRPr="000A1827" w:rsidRDefault="00AE367B" w:rsidP="004E53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0A182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 xml:space="preserve">В 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67B" w:rsidRPr="000A1827" w:rsidRDefault="00AE367B" w:rsidP="004E53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0A182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57.4 %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67B" w:rsidRPr="000A1827" w:rsidRDefault="00AE367B" w:rsidP="004E53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0A182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39.5%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67B" w:rsidRPr="000A1827" w:rsidRDefault="00AE367B" w:rsidP="004E53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0A182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60.5 %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67B" w:rsidRPr="000A1827" w:rsidRDefault="00AE367B" w:rsidP="004E53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0A182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42.9%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67B" w:rsidRPr="000A1827" w:rsidRDefault="00AE367B" w:rsidP="004E53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0A182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55.5%</w:t>
            </w:r>
          </w:p>
        </w:tc>
      </w:tr>
      <w:tr w:rsidR="00AE367B" w:rsidRPr="000A1827" w:rsidTr="00B00CC8">
        <w:trPr>
          <w:trHeight w:val="68"/>
        </w:trPr>
        <w:tc>
          <w:tcPr>
            <w:tcW w:w="1252" w:type="dxa"/>
            <w:vMerge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AE367B" w:rsidRPr="000A1827" w:rsidRDefault="00AE367B" w:rsidP="004E53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67B" w:rsidRPr="000A1827" w:rsidRDefault="00AE367B" w:rsidP="004E53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0A182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С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67B" w:rsidRPr="000A1827" w:rsidRDefault="00AE367B" w:rsidP="004E53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0A182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37.2%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67B" w:rsidRPr="000A1827" w:rsidRDefault="00AE367B" w:rsidP="004E53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0A182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48.3%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67B" w:rsidRPr="000A1827" w:rsidRDefault="00AE367B" w:rsidP="004E53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0A182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 xml:space="preserve">        30.7 %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67B" w:rsidRPr="000A1827" w:rsidRDefault="00AE367B" w:rsidP="004E53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0A182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49.7%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67B" w:rsidRPr="000A1827" w:rsidRDefault="00AE367B" w:rsidP="004E53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0A182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44,5  %</w:t>
            </w:r>
          </w:p>
        </w:tc>
      </w:tr>
      <w:tr w:rsidR="00AE367B" w:rsidRPr="000A1827" w:rsidTr="00B00CC8">
        <w:trPr>
          <w:trHeight w:val="68"/>
        </w:trPr>
        <w:tc>
          <w:tcPr>
            <w:tcW w:w="1252" w:type="dxa"/>
            <w:vMerge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AE367B" w:rsidRPr="000A1827" w:rsidRDefault="00AE367B" w:rsidP="004E53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AE367B" w:rsidRPr="000A1827" w:rsidRDefault="00AE367B" w:rsidP="004E53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0A182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Н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AE367B" w:rsidRPr="000A1827" w:rsidRDefault="00AE367B" w:rsidP="004E53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0A182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4.4%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AE367B" w:rsidRPr="000A1827" w:rsidRDefault="00AE367B" w:rsidP="004E53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0A182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12.2 %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AE367B" w:rsidRPr="000A1827" w:rsidRDefault="00AE367B" w:rsidP="004E53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0A182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7.8 %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AE367B" w:rsidRPr="000A1827" w:rsidRDefault="00AE367B" w:rsidP="004E53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0A182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7.4 %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AE367B" w:rsidRPr="000A1827" w:rsidRDefault="00AE367B" w:rsidP="004E53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0A182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0 %</w:t>
            </w:r>
          </w:p>
        </w:tc>
      </w:tr>
    </w:tbl>
    <w:p w:rsidR="00AE367B" w:rsidRPr="000C2379" w:rsidRDefault="00AE367B" w:rsidP="00AE367B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color w:val="FF0000"/>
          <w:sz w:val="2"/>
          <w:szCs w:val="20"/>
          <w:lang w:eastAsia="ru-RU"/>
        </w:rPr>
      </w:pPr>
    </w:p>
    <w:p w:rsidR="00AE367B" w:rsidRPr="000C2379" w:rsidRDefault="00AE367B" w:rsidP="00AE367B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0"/>
          <w:lang w:eastAsia="ru-RU"/>
        </w:rPr>
      </w:pPr>
    </w:p>
    <w:p w:rsidR="00AE367B" w:rsidRPr="000C2379" w:rsidRDefault="00AE367B" w:rsidP="00AE367B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val="tt-RU" w:eastAsia="ru-RU"/>
        </w:rPr>
        <w:t>3</w:t>
      </w:r>
      <w:r w:rsidRPr="000C2379">
        <w:rPr>
          <w:rFonts w:ascii="Times New Roman" w:eastAsia="Times New Roman" w:hAnsi="Times New Roman" w:cs="Times New Roman"/>
          <w:b/>
          <w:sz w:val="24"/>
          <w:szCs w:val="20"/>
          <w:lang w:val="tt-RU" w:eastAsia="ru-RU"/>
        </w:rPr>
        <w:t>.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</w:t>
      </w:r>
      <w:r w:rsidRPr="000C2379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Отчет по реализации р</w:t>
      </w:r>
      <w:r w:rsidR="00B00CC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егионального компонента  за 2021-2022</w:t>
      </w:r>
      <w:r w:rsidRPr="000C2379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учебный год.</w:t>
      </w:r>
    </w:p>
    <w:p w:rsidR="00AE367B" w:rsidRPr="000C2379" w:rsidRDefault="00AE367B" w:rsidP="00AE367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</w:pPr>
      <w:r w:rsidRPr="000C2379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  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 своей работе </w:t>
      </w:r>
      <w:r w:rsidR="00B00CC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педагог </w:t>
      </w:r>
      <w:proofErr w:type="spellStart"/>
      <w:r w:rsidR="00B00CC8">
        <w:rPr>
          <w:rFonts w:ascii="Times New Roman" w:eastAsia="Times New Roman" w:hAnsi="Times New Roman" w:cs="Times New Roman"/>
          <w:sz w:val="24"/>
          <w:szCs w:val="20"/>
          <w:lang w:eastAsia="ru-RU"/>
        </w:rPr>
        <w:t>Миннуллина</w:t>
      </w:r>
      <w:proofErr w:type="spellEnd"/>
      <w:r w:rsidR="00B00CC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Д.А.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используют следующие </w:t>
      </w:r>
      <w:r w:rsidRPr="009A480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пособия 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по обучению ро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д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ному и татарскому языку:</w:t>
      </w:r>
      <w:r w:rsidRPr="000C2379"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  <w:t xml:space="preserve"> </w:t>
      </w:r>
    </w:p>
    <w:p w:rsidR="00AE367B" w:rsidRPr="000C2379" w:rsidRDefault="00AE367B" w:rsidP="00AE367B">
      <w:pPr>
        <w:numPr>
          <w:ilvl w:val="0"/>
          <w:numId w:val="3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  <w:t xml:space="preserve">“Татарча сөйләшәбез” проект “Минем өем”  З. М. Зарипова, Казан: “Хәтер” 2011 ел. </w:t>
      </w:r>
    </w:p>
    <w:p w:rsidR="00AE367B" w:rsidRPr="000C2379" w:rsidRDefault="00AE367B" w:rsidP="00AE367B">
      <w:pPr>
        <w:numPr>
          <w:ilvl w:val="0"/>
          <w:numId w:val="3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  <w:t xml:space="preserve"> “Татарча сөйләшәбез” проект “Уйный-уйный үсәбез”  З. М. Зарипова, Казан: “Хәтер” 2012 ел.</w:t>
      </w:r>
    </w:p>
    <w:p w:rsidR="00AE367B" w:rsidRPr="000C2379" w:rsidRDefault="00AE367B" w:rsidP="00AE367B">
      <w:pPr>
        <w:numPr>
          <w:ilvl w:val="0"/>
          <w:numId w:val="3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  <w:t xml:space="preserve"> Пособие  по обучению русскому языку детей дошкольного возраста “Изучаем русский </w:t>
      </w:r>
    </w:p>
    <w:p w:rsidR="00AE367B" w:rsidRPr="000C2379" w:rsidRDefault="00AE367B" w:rsidP="00AE367B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  <w:t>язык” С.М. Гаффарова, Казан: “Хәтер” 2011 ел.</w:t>
      </w:r>
    </w:p>
    <w:p w:rsidR="00AE367B" w:rsidRPr="000C2379" w:rsidRDefault="00AE367B" w:rsidP="00AE367B">
      <w:pPr>
        <w:numPr>
          <w:ilvl w:val="0"/>
          <w:numId w:val="3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  <w:t xml:space="preserve">“Туган телдә сөйләшәбез” Казан “Фолиан” 2013ел. </w:t>
      </w:r>
    </w:p>
    <w:p w:rsidR="00AE367B" w:rsidRPr="000C2379" w:rsidRDefault="00AE367B" w:rsidP="00AE367B">
      <w:pPr>
        <w:numPr>
          <w:ilvl w:val="0"/>
          <w:numId w:val="3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  <w:t>“Балачак – уйнап-көлеп үсәр чак” К. В. Закирова, Казан: “Хәтер” 2012 ел.</w:t>
      </w:r>
    </w:p>
    <w:p w:rsidR="00AE367B" w:rsidRPr="000C2379" w:rsidRDefault="00AE367B" w:rsidP="00AE367B">
      <w:pPr>
        <w:numPr>
          <w:ilvl w:val="0"/>
          <w:numId w:val="3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  <w:t>“Мин бәхетле гаиләм белән?” Н. Р. Мирхазова, Казан: Хәтер, 2011ел.</w:t>
      </w:r>
    </w:p>
    <w:p w:rsidR="00AE367B" w:rsidRPr="000C2379" w:rsidRDefault="00AE367B" w:rsidP="00AE367B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</w:pPr>
      <w:r w:rsidRPr="000C2379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 xml:space="preserve">   </w:t>
      </w:r>
      <w:r w:rsidRPr="000C2379">
        <w:rPr>
          <w:rFonts w:ascii="Times New Roman" w:eastAsia="Times New Roman" w:hAnsi="Times New Roman" w:cs="Times New Roman"/>
          <w:b/>
          <w:sz w:val="24"/>
          <w:szCs w:val="20"/>
          <w:lang w:val="tt-RU" w:eastAsia="ru-RU"/>
        </w:rPr>
        <w:t>Хрестоматии</w:t>
      </w:r>
      <w:r w:rsidRPr="000C2379"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  <w:t>:</w:t>
      </w:r>
    </w:p>
    <w:p w:rsidR="00AE367B" w:rsidRPr="000C2379" w:rsidRDefault="00AE367B" w:rsidP="00AE367B">
      <w:pPr>
        <w:numPr>
          <w:ilvl w:val="0"/>
          <w:numId w:val="38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  <w:t>“На поляне детства” К. В. Закирова, Казан: “Мәгариф” нәшрияты, 2011 ел.</w:t>
      </w:r>
    </w:p>
    <w:p w:rsidR="00AE367B" w:rsidRPr="000C2379" w:rsidRDefault="00AE367B" w:rsidP="00AE367B">
      <w:pPr>
        <w:numPr>
          <w:ilvl w:val="0"/>
          <w:numId w:val="38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  <w:t xml:space="preserve">“Балачак аланы” К. В. Закирова, Казан: “Мәгариф” нәшрияты, 2011 ел.  </w:t>
      </w:r>
    </w:p>
    <w:p w:rsidR="00AE367B" w:rsidRPr="000C2379" w:rsidRDefault="00AE367B" w:rsidP="00AE367B">
      <w:pPr>
        <w:tabs>
          <w:tab w:val="left" w:pos="70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  <w:t xml:space="preserve">   </w:t>
      </w:r>
      <w:r w:rsidRPr="000C2379">
        <w:rPr>
          <w:rFonts w:ascii="Times New Roman" w:eastAsia="Times New Roman" w:hAnsi="Times New Roman" w:cs="Times New Roman"/>
          <w:b/>
          <w:sz w:val="24"/>
          <w:szCs w:val="20"/>
          <w:lang w:val="tt-RU" w:eastAsia="ru-RU"/>
        </w:rPr>
        <w:t>Аудио-приложение</w:t>
      </w:r>
      <w:r w:rsidRPr="000C2379"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  <w:t xml:space="preserve"> к учебно-методическому комплекту для детей 4-5 лет “Минем өем”. </w:t>
      </w:r>
    </w:p>
    <w:p w:rsidR="00AE367B" w:rsidRPr="000C2379" w:rsidRDefault="00AE367B" w:rsidP="00AE367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  <w:t xml:space="preserve">   Аудио-приложение к учебно-методическому комплекту для детей 5-6 лет “Уйный-уйный үсәбез”.</w:t>
      </w:r>
    </w:p>
    <w:p w:rsidR="00AE367B" w:rsidRPr="000C2379" w:rsidRDefault="00AE367B" w:rsidP="00AE367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  <w:t xml:space="preserve">   Аудио-приложение к учебно-методическому комплекту для детей 6-7 лет “Без инде хәзер зурлар – мәктәпкә илтә юллар”.</w:t>
      </w:r>
    </w:p>
    <w:p w:rsidR="00AE367B" w:rsidRPr="000C2379" w:rsidRDefault="00AE367B" w:rsidP="00AE367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Процесс обучения татарскому языку строится с учетом возрастных особенностей детей. У детей дошкольного возраста преобладает непроизвольный вид внимания и памяти. Это значит, что они х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о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рошо запоминают то, что им интересно. Поэтому каждое занятие должно быть праздником для детей – праздником общения на татарском языке с воспитателем, друг с другом, со сказочными персон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а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жами. Этому </w:t>
      </w:r>
      <w:r w:rsidRPr="000C2379"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  <w:t xml:space="preserve">помогают воспитателю 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предложенный в УМК методические пособия, демонстрацио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н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ный и раздаточный материал, рабочие тетради, разнообразные пальчиковые, подвижные, дидактич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е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ские игры, музыка, вид</w:t>
      </w:r>
      <w:proofErr w:type="gramStart"/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ео и ау</w:t>
      </w:r>
      <w:proofErr w:type="gramEnd"/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дио пособия. </w:t>
      </w:r>
    </w:p>
    <w:p w:rsidR="00AE367B" w:rsidRPr="000C2379" w:rsidRDefault="00AE367B" w:rsidP="00AE367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Обучение говорению и </w:t>
      </w:r>
      <w:proofErr w:type="spellStart"/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аудированию</w:t>
      </w:r>
      <w:proofErr w:type="spellEnd"/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осуществляется только в общении, которое протекает в форме диалога воспитателя с ребенком, диалога детей с игрушками по ходу игры, со сказочными персонажами и т.д.</w:t>
      </w:r>
    </w:p>
    <w:p w:rsidR="00AE367B" w:rsidRPr="000C2379" w:rsidRDefault="00AE367B" w:rsidP="00AE367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Все речевые образцы, предназначенные для говорения и </w:t>
      </w:r>
      <w:proofErr w:type="spellStart"/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аудирования</w:t>
      </w:r>
      <w:proofErr w:type="spellEnd"/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, воспитатели</w:t>
      </w:r>
      <w:r w:rsidRPr="000C2379"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  <w:t xml:space="preserve"> вводят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 и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г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ровых ситуациях, в ситуациях каждодневного общения. Обучение диалогической речи направлено на развитие умений задавать вопросы и отвечать на них, выражать согласие и несогласие.</w:t>
      </w:r>
    </w:p>
    <w:p w:rsidR="00AE367B" w:rsidRPr="000C2379" w:rsidRDefault="00AE367B" w:rsidP="00AE367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</w:pPr>
      <w:proofErr w:type="gramStart"/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Для</w:t>
      </w:r>
      <w:proofErr w:type="gramEnd"/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proofErr w:type="gramStart"/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овладение</w:t>
      </w:r>
      <w:proofErr w:type="gramEnd"/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устной речью все педагоги активно используют  игры как методический прием: «</w:t>
      </w:r>
      <w:proofErr w:type="spellStart"/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Акбай</w:t>
      </w:r>
      <w:proofErr w:type="spellEnd"/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proofErr w:type="spellStart"/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белән</w:t>
      </w:r>
      <w:proofErr w:type="spellEnd"/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0C2379"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  <w:t>М</w:t>
      </w:r>
      <w:proofErr w:type="spellStart"/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ияу</w:t>
      </w:r>
      <w:proofErr w:type="spellEnd"/>
      <w:r w:rsidRPr="000C2379"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  <w:t xml:space="preserve"> бездә кунакта”, “Ватык телефон”, “Кем юк?”, “Исемен әйтсәң бирәм”, “Уенчыклар кибетендә”, “Кайтаваз”, “Командир”.</w:t>
      </w:r>
    </w:p>
    <w:p w:rsidR="00AE367B" w:rsidRPr="000C2379" w:rsidRDefault="00AE367B" w:rsidP="00AE367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В предлагаемых разработках занятий обучение лексической стороне речи строится преимущ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е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ственно с опорой на наглядность: игрушки, картинки, изображение действий, жесты, мимика, кот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о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рые воспитатели активно используют в своей работе, что дает неплохие результаты.</w:t>
      </w:r>
    </w:p>
    <w:p w:rsidR="00AE367B" w:rsidRPr="000C2379" w:rsidRDefault="00AE367B" w:rsidP="00AE367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Отобранная лексика носит конкретный характер. В основном дети узнают названия предметов материального мира, названия типичных действий и признаков предметов, которые им уже знакомы на родном языке.</w:t>
      </w:r>
    </w:p>
    <w:p w:rsidR="00AE367B" w:rsidRPr="000C2379" w:rsidRDefault="00AE367B" w:rsidP="00AE367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Воспитательно</w:t>
      </w:r>
      <w:proofErr w:type="spellEnd"/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-образовательный процесс по обучению детей татарскому языку воспитатели по обучению татарскому языку организуют следующими способами:</w:t>
      </w:r>
    </w:p>
    <w:p w:rsidR="00AE367B" w:rsidRPr="000C2379" w:rsidRDefault="00AE367B" w:rsidP="00AE367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- проводят образовательную деятельность по обучению де</w:t>
      </w:r>
      <w:r w:rsidR="00B00CC8">
        <w:rPr>
          <w:rFonts w:ascii="Times New Roman" w:eastAsia="Times New Roman" w:hAnsi="Times New Roman" w:cs="Times New Roman"/>
          <w:sz w:val="24"/>
          <w:szCs w:val="20"/>
          <w:lang w:eastAsia="ru-RU"/>
        </w:rPr>
        <w:t>тей татарскому и родному языку 2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р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аза в неделю, в первую и вторую половину дня, длительностью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от 15 до 30 минут, в зависимости от во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з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раста детей;</w:t>
      </w:r>
    </w:p>
    <w:p w:rsidR="00AE367B" w:rsidRPr="000C2379" w:rsidRDefault="00AE367B" w:rsidP="00AE367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lastRenderedPageBreak/>
        <w:t>- в режимных моментах, в ходе свободных игр, в непосредственном общении с детьми коммун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и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кативно вводят и ситуативно активизируют речевые конструкции разговорной речи;</w:t>
      </w:r>
    </w:p>
    <w:p w:rsidR="00AE367B" w:rsidRPr="000C2379" w:rsidRDefault="00AE367B" w:rsidP="00AE367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- индивидуально, с малой группой, с подгруппой, со всей группой ведут беседы по играм и и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г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рушкам, иллюстрированным книгам;</w:t>
      </w:r>
    </w:p>
    <w:p w:rsidR="00AE367B" w:rsidRPr="000C2379" w:rsidRDefault="00AE367B" w:rsidP="00AE367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-  в непосредственно образовательной деятельности по обучению детей татарскому и родному языку используют наглядный материал, индивидуальные карточки, игрушки, плакаты, различные предметы, много внимания уделяют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прослушиванию и просматриванию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аудио и видеозаписей и мультфильмов на татарском языке. Использует для этого диски, кассеты с записями сказок, игр, п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е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сен по темам, </w:t>
      </w:r>
      <w:proofErr w:type="spellStart"/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интернет-ресурсы</w:t>
      </w:r>
      <w:proofErr w:type="spellEnd"/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;</w:t>
      </w:r>
    </w:p>
    <w:p w:rsidR="00AE367B" w:rsidRPr="000C2379" w:rsidRDefault="00AE367B" w:rsidP="00AE367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- реализуют знание языка на праздниках: привлекая детей к чтению стихов, показу инсценир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о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вок, пению песен на татарском языке. </w:t>
      </w:r>
    </w:p>
    <w:p w:rsidR="00AE367B" w:rsidRPr="000C2379" w:rsidRDefault="00AE367B" w:rsidP="00AE367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В некото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рые моменты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непосредственно образовательной деятельности по обучени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ю детей тата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р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скому и родному языку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включают выполнение заданий  в рабочих тетрадях из УМК по обучению д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е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тей татарскому языку. 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Коммуникативный метод обучения детей дошкольного возра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ста второму языку остается вед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у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щим: взаимодействие с собеседником, звучащим текстом, предметами, картинами вызывает интерес, пробуждает к ответной реакции.</w:t>
      </w:r>
    </w:p>
    <w:p w:rsidR="00AE367B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93B29">
        <w:rPr>
          <w:rFonts w:ascii="Times New Roman" w:eastAsia="Times New Roman" w:hAnsi="Times New Roman" w:cs="Times New Roman"/>
          <w:sz w:val="24"/>
          <w:szCs w:val="20"/>
          <w:lang w:eastAsia="ru-RU"/>
        </w:rPr>
        <w:t>Цель развития речи определяется как достижение коммуникативной компетентности ребенка, которая предполагает возможность посредством речи решать задачи в условиях разных видов де</w:t>
      </w:r>
      <w:r w:rsidRPr="00593B29">
        <w:rPr>
          <w:rFonts w:ascii="Times New Roman" w:eastAsia="Times New Roman" w:hAnsi="Times New Roman" w:cs="Times New Roman"/>
          <w:sz w:val="24"/>
          <w:szCs w:val="20"/>
          <w:lang w:eastAsia="ru-RU"/>
        </w:rPr>
        <w:t>я</w:t>
      </w:r>
      <w:r w:rsidRPr="00593B2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тельности. </w:t>
      </w:r>
    </w:p>
    <w:p w:rsidR="00AE367B" w:rsidRDefault="00AE367B" w:rsidP="00B00CC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lang w:eastAsia="ru-RU"/>
        </w:rPr>
      </w:pPr>
      <w:r w:rsidRPr="00223DDB">
        <w:rPr>
          <w:rFonts w:ascii="Times New Roman" w:eastAsia="Calibri" w:hAnsi="Times New Roman" w:cs="Times New Roman"/>
          <w:sz w:val="24"/>
          <w:lang w:eastAsia="ru-RU"/>
        </w:rPr>
        <w:t>В течение года были проведены мероприятия: татарские народные игры на татарском языке, инсц</w:t>
      </w:r>
      <w:r w:rsidRPr="00223DDB">
        <w:rPr>
          <w:rFonts w:ascii="Times New Roman" w:eastAsia="Calibri" w:hAnsi="Times New Roman" w:cs="Times New Roman"/>
          <w:sz w:val="24"/>
          <w:lang w:eastAsia="ru-RU"/>
        </w:rPr>
        <w:t>е</w:t>
      </w:r>
      <w:r w:rsidRPr="00223DDB">
        <w:rPr>
          <w:rFonts w:ascii="Times New Roman" w:eastAsia="Calibri" w:hAnsi="Times New Roman" w:cs="Times New Roman"/>
          <w:sz w:val="24"/>
          <w:lang w:eastAsia="ru-RU"/>
        </w:rPr>
        <w:t>нировка сказок на татарском языке с русскоязычными детьми старших групп конкурс чтецов по пр</w:t>
      </w:r>
      <w:r w:rsidRPr="00223DDB">
        <w:rPr>
          <w:rFonts w:ascii="Times New Roman" w:eastAsia="Calibri" w:hAnsi="Times New Roman" w:cs="Times New Roman"/>
          <w:sz w:val="24"/>
          <w:lang w:eastAsia="ru-RU"/>
        </w:rPr>
        <w:t>о</w:t>
      </w:r>
      <w:r w:rsidRPr="00223DDB">
        <w:rPr>
          <w:rFonts w:ascii="Times New Roman" w:eastAsia="Calibri" w:hAnsi="Times New Roman" w:cs="Times New Roman"/>
          <w:sz w:val="24"/>
          <w:lang w:eastAsia="ru-RU"/>
        </w:rPr>
        <w:t>изведениям М.</w:t>
      </w:r>
      <w:r>
        <w:rPr>
          <w:rFonts w:ascii="Times New Roman" w:eastAsia="Calibri" w:hAnsi="Times New Roman" w:cs="Times New Roman"/>
          <w:sz w:val="24"/>
          <w:lang w:eastAsia="ru-RU"/>
        </w:rPr>
        <w:t xml:space="preserve"> </w:t>
      </w:r>
      <w:proofErr w:type="spellStart"/>
      <w:r w:rsidRPr="00223DDB">
        <w:rPr>
          <w:rFonts w:ascii="Times New Roman" w:eastAsia="Calibri" w:hAnsi="Times New Roman" w:cs="Times New Roman"/>
          <w:sz w:val="24"/>
          <w:lang w:eastAsia="ru-RU"/>
        </w:rPr>
        <w:t>Джалиля</w:t>
      </w:r>
      <w:proofErr w:type="spellEnd"/>
      <w:r w:rsidRPr="00223DDB">
        <w:rPr>
          <w:rFonts w:ascii="Times New Roman" w:eastAsia="Calibri" w:hAnsi="Times New Roman" w:cs="Times New Roman"/>
          <w:sz w:val="24"/>
          <w:lang w:eastAsia="ru-RU"/>
        </w:rPr>
        <w:t>,</w:t>
      </w:r>
      <w:r>
        <w:rPr>
          <w:rFonts w:ascii="Times New Roman" w:eastAsia="Calibri" w:hAnsi="Times New Roman" w:cs="Times New Roman"/>
          <w:sz w:val="24"/>
          <w:lang w:eastAsia="ru-RU"/>
        </w:rPr>
        <w:t xml:space="preserve"> «Живая классика», «Татар </w:t>
      </w:r>
      <w:proofErr w:type="spellStart"/>
      <w:r>
        <w:rPr>
          <w:rFonts w:ascii="Times New Roman" w:eastAsia="Calibri" w:hAnsi="Times New Roman" w:cs="Times New Roman"/>
          <w:sz w:val="24"/>
          <w:lang w:eastAsia="ru-RU"/>
        </w:rPr>
        <w:t>кызы</w:t>
      </w:r>
      <w:proofErr w:type="spellEnd"/>
      <w:r>
        <w:rPr>
          <w:rFonts w:ascii="Times New Roman" w:eastAsia="Calibri" w:hAnsi="Times New Roman" w:cs="Times New Roman"/>
          <w:sz w:val="24"/>
          <w:lang w:eastAsia="ru-RU"/>
        </w:rPr>
        <w:t xml:space="preserve">», «Татар </w:t>
      </w:r>
      <w:proofErr w:type="spellStart"/>
      <w:r>
        <w:rPr>
          <w:rFonts w:ascii="Times New Roman" w:eastAsia="Calibri" w:hAnsi="Times New Roman" w:cs="Times New Roman"/>
          <w:sz w:val="24"/>
          <w:lang w:eastAsia="ru-RU"/>
        </w:rPr>
        <w:t>егете</w:t>
      </w:r>
      <w:proofErr w:type="spellEnd"/>
      <w:r>
        <w:rPr>
          <w:rFonts w:ascii="Times New Roman" w:eastAsia="Calibri" w:hAnsi="Times New Roman" w:cs="Times New Roman"/>
          <w:sz w:val="24"/>
          <w:lang w:eastAsia="ru-RU"/>
        </w:rPr>
        <w:t>»</w:t>
      </w:r>
      <w:r w:rsidRPr="00223DDB">
        <w:rPr>
          <w:rFonts w:ascii="Times New Roman" w:eastAsia="Calibri" w:hAnsi="Times New Roman" w:cs="Times New Roman"/>
          <w:sz w:val="24"/>
          <w:lang w:eastAsia="ru-RU"/>
        </w:rPr>
        <w:t>,</w:t>
      </w:r>
      <w:r>
        <w:rPr>
          <w:rFonts w:ascii="Times New Roman" w:eastAsia="Calibri" w:hAnsi="Times New Roman" w:cs="Times New Roman"/>
          <w:sz w:val="24"/>
          <w:lang w:eastAsia="ru-RU"/>
        </w:rPr>
        <w:t xml:space="preserve"> </w:t>
      </w:r>
      <w:r w:rsidRPr="00223DDB">
        <w:rPr>
          <w:rFonts w:ascii="Times New Roman" w:eastAsia="Calibri" w:hAnsi="Times New Roman" w:cs="Times New Roman"/>
          <w:sz w:val="24"/>
          <w:lang w:val="tt-RU" w:eastAsia="ru-RU"/>
        </w:rPr>
        <w:t>ра</w:t>
      </w:r>
      <w:r w:rsidR="00B00CC8">
        <w:rPr>
          <w:rFonts w:ascii="Times New Roman" w:eastAsia="Calibri" w:hAnsi="Times New Roman" w:cs="Times New Roman"/>
          <w:sz w:val="24"/>
          <w:lang w:val="tt-RU" w:eastAsia="ru-RU"/>
        </w:rPr>
        <w:t>зучивание стихов, песен, танцев</w:t>
      </w:r>
      <w:proofErr w:type="gramStart"/>
      <w:r w:rsidR="00B00CC8">
        <w:rPr>
          <w:rFonts w:ascii="Times New Roman" w:eastAsia="Calibri" w:hAnsi="Times New Roman" w:cs="Times New Roman"/>
          <w:sz w:val="24"/>
          <w:lang w:eastAsia="ru-RU"/>
        </w:rPr>
        <w:t>.</w:t>
      </w:r>
      <w:r w:rsidRPr="00076838">
        <w:rPr>
          <w:rFonts w:ascii="Times New Roman" w:eastAsia="Calibri" w:hAnsi="Times New Roman" w:cs="Times New Roman"/>
          <w:sz w:val="24"/>
          <w:lang w:eastAsia="ru-RU"/>
        </w:rPr>
        <w:t>О</w:t>
      </w:r>
      <w:proofErr w:type="gramEnd"/>
      <w:r w:rsidRPr="00076838">
        <w:rPr>
          <w:rFonts w:ascii="Times New Roman" w:eastAsia="Calibri" w:hAnsi="Times New Roman" w:cs="Times New Roman"/>
          <w:sz w:val="24"/>
          <w:lang w:eastAsia="ru-RU"/>
        </w:rPr>
        <w:t>формление выставки, на котором представлен большой набор дидактического и демонстр</w:t>
      </w:r>
      <w:r w:rsidRPr="00076838">
        <w:rPr>
          <w:rFonts w:ascii="Times New Roman" w:eastAsia="Calibri" w:hAnsi="Times New Roman" w:cs="Times New Roman"/>
          <w:sz w:val="24"/>
          <w:lang w:eastAsia="ru-RU"/>
        </w:rPr>
        <w:t>а</w:t>
      </w:r>
      <w:r w:rsidRPr="00076838">
        <w:rPr>
          <w:rFonts w:ascii="Times New Roman" w:eastAsia="Calibri" w:hAnsi="Times New Roman" w:cs="Times New Roman"/>
          <w:sz w:val="24"/>
          <w:lang w:eastAsia="ru-RU"/>
        </w:rPr>
        <w:t>ционного материала, пособий по обучению татарскому языку</w:t>
      </w:r>
      <w:r>
        <w:rPr>
          <w:rFonts w:ascii="Times New Roman" w:eastAsia="Calibri" w:hAnsi="Times New Roman" w:cs="Times New Roman"/>
          <w:sz w:val="24"/>
          <w:lang w:eastAsia="ru-RU"/>
        </w:rPr>
        <w:t>.</w:t>
      </w:r>
    </w:p>
    <w:p w:rsidR="00AE367B" w:rsidRPr="00223DDB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proofErr w:type="gramStart"/>
      <w:r w:rsidRPr="00223DD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</w:t>
      </w:r>
      <w:r w:rsidR="00D9529D">
        <w:rPr>
          <w:rFonts w:ascii="Times New Roman" w:eastAsia="Times New Roman" w:hAnsi="Times New Roman" w:cs="Times New Roman"/>
          <w:sz w:val="24"/>
          <w:szCs w:val="24"/>
          <w:lang w:eastAsia="ru-RU"/>
        </w:rPr>
        <w:t>2022</w:t>
      </w:r>
      <w:r w:rsidRPr="00223D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в феврале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был проведен п</w:t>
      </w:r>
      <w:r w:rsidRPr="00F717A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ик ко дню рождения Мусы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Джалиля</w:t>
      </w:r>
      <w:proofErr w:type="spellEnd"/>
      <w:r w:rsidRPr="00223D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223DD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в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марте итоговое мероприятие тематической недели к международному дню языков </w:t>
      </w:r>
      <w:r w:rsidRPr="00223DDB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иркэ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голем</w:t>
      </w:r>
      <w:proofErr w:type="spellEnd"/>
      <w:r w:rsidRPr="00223DD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223DD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праз</w:t>
      </w:r>
      <w:r w:rsidRPr="00223DDB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223DDB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 «</w:t>
      </w:r>
      <w:r w:rsidRPr="00223DD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Нәуруз</w:t>
      </w:r>
      <w:r w:rsidRPr="00223DD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223DD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для </w:t>
      </w:r>
      <w:r w:rsidRPr="00223D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подготовительных, </w:t>
      </w:r>
      <w:r w:rsidRPr="00223DD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старших и средних групп,</w:t>
      </w:r>
      <w:r w:rsidRPr="00B451AA">
        <w:t xml:space="preserve"> </w:t>
      </w:r>
      <w:r>
        <w:rPr>
          <w:rFonts w:ascii="Times New Roman" w:hAnsi="Times New Roman" w:cs="Times New Roman"/>
          <w:sz w:val="24"/>
        </w:rPr>
        <w:t>в апреле</w:t>
      </w:r>
      <w:r w:rsidRPr="00B451AA">
        <w:rPr>
          <w:rFonts w:ascii="Times New Roman" w:hAnsi="Times New Roman" w:cs="Times New Roman"/>
          <w:sz w:val="24"/>
        </w:rPr>
        <w:t xml:space="preserve"> </w:t>
      </w:r>
      <w:r w:rsidRPr="00B451A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«Туган конен белэн, Тукай!» </w:t>
      </w:r>
      <w:r w:rsidRPr="00223DD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223DDB">
        <w:rPr>
          <w:rFonts w:ascii="Times New Roman" w:eastAsia="Calibri" w:hAnsi="Times New Roman" w:cs="Times New Roman"/>
          <w:sz w:val="24"/>
          <w:lang w:eastAsia="ru-RU"/>
        </w:rPr>
        <w:t xml:space="preserve">в </w:t>
      </w:r>
      <w:r w:rsidRPr="00223DDB">
        <w:rPr>
          <w:rFonts w:ascii="Times New Roman" w:eastAsia="Times New Roman" w:hAnsi="Times New Roman" w:cs="Times New Roman"/>
          <w:sz w:val="24"/>
          <w:szCs w:val="24"/>
          <w:lang w:eastAsia="ru-RU"/>
        </w:rPr>
        <w:t>июне «Сабантуй»</w:t>
      </w:r>
      <w:r w:rsidRPr="00223DD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 в</w:t>
      </w:r>
      <w:r w:rsidRPr="00223D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течение года</w:t>
      </w:r>
      <w:r w:rsidRPr="00223DDB">
        <w:rPr>
          <w:rFonts w:ascii="Times New Roman" w:eastAsia="Calibri" w:hAnsi="Times New Roman" w:cs="Times New Roman"/>
          <w:sz w:val="24"/>
          <w:lang w:eastAsia="ru-RU"/>
        </w:rPr>
        <w:t xml:space="preserve"> Театрализова</w:t>
      </w:r>
      <w:r w:rsidR="00B00CC8">
        <w:rPr>
          <w:rFonts w:ascii="Times New Roman" w:eastAsia="Calibri" w:hAnsi="Times New Roman" w:cs="Times New Roman"/>
          <w:sz w:val="24"/>
          <w:lang w:eastAsia="ru-RU"/>
        </w:rPr>
        <w:t>нные досуги по народным сказкам</w:t>
      </w:r>
      <w:proofErr w:type="gramEnd"/>
    </w:p>
    <w:p w:rsidR="00AE367B" w:rsidRDefault="00AE367B" w:rsidP="00AE367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23DDB">
        <w:rPr>
          <w:rFonts w:ascii="Times New Roman" w:eastAsia="Calibri" w:hAnsi="Times New Roman" w:cs="Times New Roman"/>
          <w:sz w:val="24"/>
          <w:szCs w:val="24"/>
          <w:lang w:eastAsia="ru-RU"/>
        </w:rPr>
        <w:t>Регулярно проводится работа по просвещению родителей по обучению детей татарскому языку, обновляется информация для родителей, проводятся индивидуальные консультации, групповые с</w:t>
      </w:r>
      <w:r w:rsidRPr="00223DDB">
        <w:rPr>
          <w:rFonts w:ascii="Times New Roman" w:eastAsia="Calibri" w:hAnsi="Times New Roman" w:cs="Times New Roman"/>
          <w:sz w:val="24"/>
          <w:szCs w:val="24"/>
          <w:lang w:eastAsia="ru-RU"/>
        </w:rPr>
        <w:t>о</w:t>
      </w:r>
      <w:r w:rsidRPr="00223DD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брания «Учим татарский язык вместе». </w:t>
      </w:r>
    </w:p>
    <w:p w:rsidR="00AE367B" w:rsidRDefault="00AE367B" w:rsidP="00AE367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E367B" w:rsidRPr="003573B7" w:rsidRDefault="00AE367B" w:rsidP="00B00CC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ru-RU"/>
        </w:rPr>
      </w:pPr>
      <w:r w:rsidRPr="003573B7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ru-RU"/>
        </w:rPr>
        <w:t xml:space="preserve">  На следующий учебный год воспитатели по обучению детей татарскому языку</w:t>
      </w:r>
      <w:r w:rsidRPr="003573B7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  <w:lang w:eastAsia="ru-RU"/>
        </w:rPr>
        <w:t xml:space="preserve"> </w:t>
      </w:r>
      <w:r w:rsidRPr="003573B7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ru-RU"/>
        </w:rPr>
        <w:t>поставили перед с</w:t>
      </w:r>
      <w:r w:rsidRPr="003573B7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ru-RU"/>
        </w:rPr>
        <w:t>о</w:t>
      </w:r>
      <w:r w:rsidRPr="003573B7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ru-RU"/>
        </w:rPr>
        <w:t xml:space="preserve">бой следующие </w:t>
      </w:r>
      <w:r w:rsidRPr="003573B7">
        <w:rPr>
          <w:rFonts w:ascii="Times New Roman" w:eastAsia="Times New Roman" w:hAnsi="Times New Roman" w:cs="Times New Roman"/>
          <w:b/>
          <w:color w:val="000000" w:themeColor="text1"/>
          <w:sz w:val="24"/>
          <w:szCs w:val="20"/>
          <w:lang w:eastAsia="ru-RU"/>
        </w:rPr>
        <w:t>задачи:</w:t>
      </w:r>
      <w:r w:rsidRPr="003573B7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ru-RU"/>
        </w:rPr>
        <w:t xml:space="preserve"> </w:t>
      </w:r>
    </w:p>
    <w:p w:rsidR="00AE367B" w:rsidRPr="003573B7" w:rsidRDefault="00AE367B" w:rsidP="00AE367B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ru-RU"/>
        </w:rPr>
      </w:pPr>
      <w:r w:rsidRPr="003573B7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ru-RU"/>
        </w:rPr>
        <w:t>1.  Продолжать работу с педагогическим коллективом по обучению родному и татарскому яз</w:t>
      </w:r>
      <w:r w:rsidRPr="003573B7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ru-RU"/>
        </w:rPr>
        <w:t>ы</w:t>
      </w:r>
      <w:r w:rsidRPr="003573B7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ru-RU"/>
        </w:rPr>
        <w:t>ков с использованием УМК.</w:t>
      </w:r>
    </w:p>
    <w:p w:rsidR="00AE367B" w:rsidRDefault="00AE367B" w:rsidP="00AE367B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ru-RU"/>
        </w:rPr>
      </w:pPr>
      <w:r w:rsidRPr="003573B7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ru-RU"/>
        </w:rPr>
        <w:t>2.  В процессе обучения учить детей понимать татарскую речь на слух и говорить по-татарски в пределах доступной тематики, усвоенных слов, грамматических форм и несложных образов связной речи.</w:t>
      </w:r>
    </w:p>
    <w:p w:rsidR="00AE367B" w:rsidRPr="00B72370" w:rsidRDefault="00AE367B" w:rsidP="00AE367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72370">
        <w:rPr>
          <w:rFonts w:ascii="Times New Roman" w:eastAsia="Calibri" w:hAnsi="Times New Roman" w:cs="Times New Roman"/>
          <w:sz w:val="24"/>
          <w:szCs w:val="24"/>
          <w:lang w:eastAsia="ru-RU"/>
        </w:rPr>
        <w:t>Необходимо:</w:t>
      </w:r>
    </w:p>
    <w:p w:rsidR="00AE367B" w:rsidRPr="00B72370" w:rsidRDefault="00AE367B" w:rsidP="00AE367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72370">
        <w:rPr>
          <w:rFonts w:ascii="Times New Roman" w:eastAsia="Calibri" w:hAnsi="Times New Roman" w:cs="Times New Roman"/>
          <w:sz w:val="24"/>
          <w:szCs w:val="24"/>
          <w:lang w:eastAsia="ru-RU"/>
        </w:rPr>
        <w:t>- Продолжать работать над языковой средой в группах;</w:t>
      </w:r>
    </w:p>
    <w:p w:rsidR="00AE367B" w:rsidRPr="00B72370" w:rsidRDefault="00AE367B" w:rsidP="00AE367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72370">
        <w:rPr>
          <w:rFonts w:ascii="Times New Roman" w:eastAsia="Calibri" w:hAnsi="Times New Roman" w:cs="Times New Roman"/>
          <w:sz w:val="24"/>
          <w:szCs w:val="24"/>
          <w:lang w:eastAsia="ru-RU"/>
        </w:rPr>
        <w:t>- Продолжить совершенствовать работу по использованию УМК для обучения детей татарск</w:t>
      </w:r>
      <w:r w:rsidRPr="00B72370">
        <w:rPr>
          <w:rFonts w:ascii="Times New Roman" w:eastAsia="Calibri" w:hAnsi="Times New Roman" w:cs="Times New Roman"/>
          <w:sz w:val="24"/>
          <w:szCs w:val="24"/>
          <w:lang w:eastAsia="ru-RU"/>
        </w:rPr>
        <w:t>о</w:t>
      </w:r>
      <w:r w:rsidRPr="00B72370">
        <w:rPr>
          <w:rFonts w:ascii="Times New Roman" w:eastAsia="Calibri" w:hAnsi="Times New Roman" w:cs="Times New Roman"/>
          <w:sz w:val="24"/>
          <w:szCs w:val="24"/>
          <w:lang w:eastAsia="ru-RU"/>
        </w:rPr>
        <w:t>му и родному языку. Шире использовать анимационные сюжеты, аудиозаписи, видеоматериалы для повышения интереса к изучению языка;</w:t>
      </w:r>
    </w:p>
    <w:p w:rsidR="00AE367B" w:rsidRPr="00B72370" w:rsidRDefault="00AE367B" w:rsidP="00AE367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72370"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Pr="00B72370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>Увеличивать охват детей татарским языком.</w:t>
      </w:r>
    </w:p>
    <w:p w:rsidR="00AE367B" w:rsidRDefault="00B00CC8" w:rsidP="00AE367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>На 2022-2023</w:t>
      </w:r>
      <w:r w:rsidR="00AE367B" w:rsidRPr="00B7237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учебный год необходимо запланировать ряд мероприятий по популяризации т</w:t>
      </w:r>
      <w:r w:rsidR="00AE367B" w:rsidRPr="00B72370">
        <w:rPr>
          <w:rFonts w:ascii="Times New Roman" w:eastAsia="Calibri" w:hAnsi="Times New Roman" w:cs="Times New Roman"/>
          <w:sz w:val="24"/>
          <w:szCs w:val="24"/>
          <w:lang w:eastAsia="ru-RU"/>
        </w:rPr>
        <w:t>а</w:t>
      </w:r>
      <w:r w:rsidR="00AE367B" w:rsidRPr="00B72370">
        <w:rPr>
          <w:rFonts w:ascii="Times New Roman" w:eastAsia="Calibri" w:hAnsi="Times New Roman" w:cs="Times New Roman"/>
          <w:sz w:val="24"/>
          <w:szCs w:val="24"/>
          <w:lang w:eastAsia="ru-RU"/>
        </w:rPr>
        <w:t>тарского языка среди родителей. Пополнить татарские уголки в группах для закрепления пройденн</w:t>
      </w:r>
      <w:r w:rsidR="00AE367B" w:rsidRPr="00B72370">
        <w:rPr>
          <w:rFonts w:ascii="Times New Roman" w:eastAsia="Calibri" w:hAnsi="Times New Roman" w:cs="Times New Roman"/>
          <w:sz w:val="24"/>
          <w:szCs w:val="24"/>
          <w:lang w:eastAsia="ru-RU"/>
        </w:rPr>
        <w:t>о</w:t>
      </w:r>
      <w:r w:rsidR="00AE367B" w:rsidRPr="00B72370">
        <w:rPr>
          <w:rFonts w:ascii="Times New Roman" w:eastAsia="Calibri" w:hAnsi="Times New Roman" w:cs="Times New Roman"/>
          <w:sz w:val="24"/>
          <w:szCs w:val="24"/>
          <w:lang w:eastAsia="ru-RU"/>
        </w:rPr>
        <w:t>го материала.</w:t>
      </w:r>
    </w:p>
    <w:p w:rsidR="00AE367B" w:rsidRPr="003573B7" w:rsidRDefault="00AE367B" w:rsidP="00AE367B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ru-RU"/>
        </w:rPr>
      </w:pPr>
    </w:p>
    <w:p w:rsidR="00AE367B" w:rsidRDefault="003F0A2C" w:rsidP="003F0A2C">
      <w:pPr>
        <w:spacing w:after="0" w:line="240" w:lineRule="auto"/>
        <w:ind w:left="1287"/>
        <w:contextualSpacing/>
        <w:rPr>
          <w:rFonts w:ascii="Times New Roman" w:eastAsia="Times New Roman" w:hAnsi="Times New Roman" w:cs="Times New Roman"/>
          <w:b/>
          <w:color w:val="000000" w:themeColor="text1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0"/>
          <w:lang w:eastAsia="ru-RU"/>
        </w:rPr>
        <w:t xml:space="preserve">                           </w:t>
      </w:r>
      <w:r w:rsidR="00AE367B" w:rsidRPr="003573B7">
        <w:rPr>
          <w:rFonts w:ascii="Times New Roman" w:eastAsia="Times New Roman" w:hAnsi="Times New Roman" w:cs="Times New Roman"/>
          <w:b/>
          <w:color w:val="000000" w:themeColor="text1"/>
          <w:sz w:val="24"/>
          <w:szCs w:val="20"/>
          <w:lang w:eastAsia="ru-RU"/>
        </w:rPr>
        <w:t>Готовность выпускников к обучению в школе.</w:t>
      </w:r>
    </w:p>
    <w:p w:rsidR="00AE367B" w:rsidRPr="003573B7" w:rsidRDefault="00AE367B" w:rsidP="00AE367B">
      <w:pPr>
        <w:spacing w:after="0" w:line="240" w:lineRule="auto"/>
        <w:ind w:left="927"/>
        <w:contextualSpacing/>
        <w:rPr>
          <w:rFonts w:ascii="Times New Roman" w:eastAsia="Times New Roman" w:hAnsi="Times New Roman" w:cs="Times New Roman"/>
          <w:b/>
          <w:color w:val="000000" w:themeColor="text1"/>
          <w:sz w:val="24"/>
          <w:szCs w:val="20"/>
          <w:lang w:eastAsia="ru-RU"/>
        </w:rPr>
      </w:pPr>
    </w:p>
    <w:p w:rsidR="00AE367B" w:rsidRPr="00D73C90" w:rsidRDefault="00AE367B" w:rsidP="003F0A2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4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Всего было обследовано </w:t>
      </w:r>
      <w:r w:rsidR="003F0A2C">
        <w:rPr>
          <w:rFonts w:ascii="Times New Roman" w:eastAsia="Times New Roman" w:hAnsi="Times New Roman" w:cs="Times New Roman"/>
          <w:sz w:val="24"/>
          <w:szCs w:val="24"/>
          <w:lang w:eastAsia="ru-RU"/>
        </w:rPr>
        <w:t>21 человек.</w:t>
      </w:r>
    </w:p>
    <w:p w:rsidR="00AE367B" w:rsidRPr="008F4BDA" w:rsidRDefault="00AE367B" w:rsidP="00AE367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AE367B" w:rsidRDefault="00AE367B" w:rsidP="00AE367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3824">
        <w:rPr>
          <w:rFonts w:ascii="Times New Roman" w:eastAsia="Times New Roman" w:hAnsi="Times New Roman" w:cs="Times New Roman"/>
          <w:sz w:val="24"/>
          <w:szCs w:val="24"/>
        </w:rPr>
        <w:t>Данные диагностики показали:</w:t>
      </w:r>
    </w:p>
    <w:tbl>
      <w:tblPr>
        <w:tblW w:w="10469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42"/>
        <w:gridCol w:w="1104"/>
        <w:gridCol w:w="1105"/>
        <w:gridCol w:w="1104"/>
        <w:gridCol w:w="1105"/>
        <w:gridCol w:w="1104"/>
        <w:gridCol w:w="1105"/>
      </w:tblGrid>
      <w:tr w:rsidR="003F0A2C" w:rsidRPr="007C61D4" w:rsidTr="000D5D4A">
        <w:trPr>
          <w:trHeight w:val="315"/>
        </w:trPr>
        <w:tc>
          <w:tcPr>
            <w:tcW w:w="3842" w:type="dxa"/>
            <w:vMerge w:val="restart"/>
            <w:shd w:val="clear" w:color="auto" w:fill="auto"/>
            <w:noWrap/>
            <w:vAlign w:val="center"/>
            <w:hideMark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C61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Показатель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C61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сформирован</w:t>
            </w:r>
          </w:p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C61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(2,5-4,0 баллов)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C61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частично сфо</w:t>
            </w:r>
            <w:r w:rsidRPr="007C61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</w:t>
            </w:r>
            <w:r w:rsidRPr="007C61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мирован</w:t>
            </w:r>
          </w:p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C61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(2-2,49 баллов)</w:t>
            </w:r>
          </w:p>
        </w:tc>
        <w:tc>
          <w:tcPr>
            <w:tcW w:w="2209" w:type="dxa"/>
            <w:gridSpan w:val="2"/>
            <w:shd w:val="clear" w:color="auto" w:fill="auto"/>
            <w:noWrap/>
            <w:vAlign w:val="center"/>
            <w:hideMark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61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не сформирован</w:t>
            </w:r>
          </w:p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61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(менее 2 баллов)</w:t>
            </w:r>
          </w:p>
        </w:tc>
      </w:tr>
      <w:tr w:rsidR="003F0A2C" w:rsidRPr="007C61D4" w:rsidTr="000D5D4A">
        <w:trPr>
          <w:trHeight w:val="315"/>
        </w:trPr>
        <w:tc>
          <w:tcPr>
            <w:tcW w:w="3842" w:type="dxa"/>
            <w:vMerge/>
            <w:shd w:val="clear" w:color="auto" w:fill="auto"/>
            <w:noWrap/>
            <w:vAlign w:val="bottom"/>
            <w:hideMark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4" w:type="dxa"/>
            <w:shd w:val="clear" w:color="auto" w:fill="auto"/>
            <w:vAlign w:val="bottom"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61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61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61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61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61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C61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3F0A2C" w:rsidRPr="007C61D4" w:rsidTr="000D5D4A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3F0A2C" w:rsidRPr="007C61D4" w:rsidRDefault="003F0A2C" w:rsidP="000D5D4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C61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регуляторный компонент деятел</w:t>
            </w:r>
            <w:r w:rsidRPr="007C61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ь</w:t>
            </w:r>
            <w:r w:rsidRPr="007C61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ности 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88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3F0A2C" w:rsidRPr="007C61D4" w:rsidTr="000D5D4A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3F0A2C" w:rsidRPr="007C61D4" w:rsidRDefault="003F0A2C" w:rsidP="000D5D4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C61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предпосылки к учебной деятел</w:t>
            </w:r>
            <w:r w:rsidRPr="007C61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ь</w:t>
            </w:r>
            <w:r w:rsidRPr="007C61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ности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96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C61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3F0A2C" w:rsidRPr="007C61D4" w:rsidTr="000D5D4A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3F0A2C" w:rsidRPr="007C61D4" w:rsidRDefault="003F0A2C" w:rsidP="000D5D4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C61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пространственные представления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42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</w:tr>
      <w:tr w:rsidR="003F0A2C" w:rsidRPr="007C61D4" w:rsidTr="000D5D4A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3F0A2C" w:rsidRPr="007C61D4" w:rsidRDefault="003F0A2C" w:rsidP="000D5D4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C61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мыслительная  деятельность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63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04" w:type="dxa"/>
            <w:shd w:val="clear" w:color="auto" w:fill="auto"/>
            <w:vAlign w:val="center"/>
            <w:hideMark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3F0A2C" w:rsidRPr="007C61D4" w:rsidRDefault="003F0A2C" w:rsidP="000D5D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</w:tbl>
    <w:p w:rsidR="003F0A2C" w:rsidRPr="00C83824" w:rsidRDefault="003F0A2C" w:rsidP="00AE367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E367B" w:rsidRPr="00C83824" w:rsidRDefault="00AE367B" w:rsidP="00AE367B">
      <w:pPr>
        <w:spacing w:after="0" w:line="240" w:lineRule="auto"/>
        <w:ind w:right="-29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E367B" w:rsidRDefault="00AE367B" w:rsidP="00AE36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</w:p>
    <w:p w:rsidR="003F0A2C" w:rsidRPr="007C61D4" w:rsidRDefault="003F0A2C" w:rsidP="003F0A2C">
      <w:pPr>
        <w:tabs>
          <w:tab w:val="left" w:pos="0"/>
          <w:tab w:val="left" w:pos="993"/>
        </w:tabs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C61D4">
        <w:rPr>
          <w:rFonts w:ascii="Times New Roman" w:hAnsi="Times New Roman" w:cs="Times New Roman"/>
          <w:b/>
          <w:sz w:val="24"/>
          <w:szCs w:val="24"/>
        </w:rPr>
        <w:t>Таким образом</w:t>
      </w:r>
      <w:r w:rsidRPr="007C61D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u w:val="single"/>
        </w:rPr>
        <w:t>21</w:t>
      </w:r>
      <w:r w:rsidRPr="007C61D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воспитанник</w:t>
      </w:r>
      <w:r w:rsidRPr="007C61D4">
        <w:rPr>
          <w:rFonts w:ascii="Times New Roman" w:hAnsi="Times New Roman" w:cs="Times New Roman"/>
          <w:sz w:val="24"/>
          <w:szCs w:val="24"/>
        </w:rPr>
        <w:t xml:space="preserve"> группы (</w:t>
      </w:r>
      <w:r>
        <w:rPr>
          <w:rFonts w:ascii="Times New Roman" w:hAnsi="Times New Roman" w:cs="Times New Roman"/>
          <w:sz w:val="24"/>
          <w:szCs w:val="24"/>
        </w:rPr>
        <w:t>13</w:t>
      </w:r>
      <w:r w:rsidRPr="007C61D4">
        <w:rPr>
          <w:rFonts w:ascii="Times New Roman" w:hAnsi="Times New Roman" w:cs="Times New Roman"/>
          <w:sz w:val="24"/>
          <w:szCs w:val="24"/>
        </w:rPr>
        <w:t xml:space="preserve"> – высокий, 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7C61D4">
        <w:rPr>
          <w:rFonts w:ascii="Times New Roman" w:hAnsi="Times New Roman" w:cs="Times New Roman"/>
          <w:sz w:val="24"/>
          <w:szCs w:val="24"/>
        </w:rPr>
        <w:t xml:space="preserve"> – средний) имеют развитие соответству</w:t>
      </w:r>
      <w:r w:rsidRPr="007C61D4">
        <w:rPr>
          <w:rFonts w:ascii="Times New Roman" w:hAnsi="Times New Roman" w:cs="Times New Roman"/>
          <w:sz w:val="24"/>
          <w:szCs w:val="24"/>
        </w:rPr>
        <w:t>ю</w:t>
      </w:r>
      <w:r w:rsidRPr="007C61D4">
        <w:rPr>
          <w:rFonts w:ascii="Times New Roman" w:hAnsi="Times New Roman" w:cs="Times New Roman"/>
          <w:sz w:val="24"/>
          <w:szCs w:val="24"/>
        </w:rPr>
        <w:t>щее возрастной норме,</w:t>
      </w:r>
      <w:r>
        <w:rPr>
          <w:rFonts w:ascii="Times New Roman" w:hAnsi="Times New Roman" w:cs="Times New Roman"/>
          <w:sz w:val="24"/>
          <w:szCs w:val="24"/>
        </w:rPr>
        <w:t>1 воспитанник, имея средний уровень, частично готов к школе (Андреев Ел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сей), </w:t>
      </w:r>
      <w:r w:rsidRPr="007C61D4">
        <w:rPr>
          <w:rFonts w:ascii="Times New Roman" w:hAnsi="Times New Roman" w:cs="Times New Roman"/>
          <w:sz w:val="24"/>
          <w:szCs w:val="24"/>
        </w:rPr>
        <w:t>2 воспитанника (</w:t>
      </w:r>
      <w:r>
        <w:rPr>
          <w:rFonts w:ascii="Times New Roman" w:hAnsi="Times New Roman" w:cs="Times New Roman"/>
          <w:sz w:val="24"/>
          <w:szCs w:val="24"/>
        </w:rPr>
        <w:t>Комарова Анастасия</w:t>
      </w:r>
      <w:r w:rsidRPr="007C61D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C61D4">
        <w:rPr>
          <w:rFonts w:ascii="Times New Roman" w:hAnsi="Times New Roman" w:cs="Times New Roman"/>
          <w:sz w:val="24"/>
          <w:szCs w:val="24"/>
        </w:rPr>
        <w:t>Удачин</w:t>
      </w:r>
      <w:proofErr w:type="spellEnd"/>
      <w:r w:rsidRPr="007C61D4">
        <w:rPr>
          <w:rFonts w:ascii="Times New Roman" w:hAnsi="Times New Roman" w:cs="Times New Roman"/>
          <w:sz w:val="24"/>
          <w:szCs w:val="24"/>
        </w:rPr>
        <w:t xml:space="preserve"> Вадим)  имеет общий показатель ниже среднего, но к школе готовы частично</w:t>
      </w:r>
      <w:r>
        <w:rPr>
          <w:rFonts w:ascii="Times New Roman" w:hAnsi="Times New Roman" w:cs="Times New Roman"/>
          <w:sz w:val="24"/>
          <w:szCs w:val="24"/>
        </w:rPr>
        <w:t>, 1воспитанник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(Салоев Мухаммадфарид) </w:t>
      </w:r>
      <w:r>
        <w:rPr>
          <w:rFonts w:ascii="Times New Roman" w:hAnsi="Times New Roman" w:cs="Times New Roman"/>
          <w:sz w:val="24"/>
          <w:szCs w:val="24"/>
        </w:rPr>
        <w:t xml:space="preserve"> имеет низкий показатель и к школе не готов.</w:t>
      </w:r>
      <w:r w:rsidRPr="007C61D4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3F0A2C" w:rsidRPr="007C61D4" w:rsidRDefault="003F0A2C" w:rsidP="003F0A2C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F0A2C" w:rsidRPr="007C61D4" w:rsidRDefault="003F0A2C" w:rsidP="003F0A2C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1D4">
        <w:rPr>
          <w:rFonts w:ascii="Times New Roman" w:eastAsia="Times New Roman" w:hAnsi="Times New Roman" w:cs="Times New Roman"/>
          <w:b/>
          <w:sz w:val="24"/>
          <w:szCs w:val="24"/>
        </w:rPr>
        <w:t>Таким образом</w:t>
      </w:r>
      <w:r w:rsidRPr="007C61D4">
        <w:rPr>
          <w:rFonts w:ascii="Times New Roman" w:eastAsia="Times New Roman" w:hAnsi="Times New Roman" w:cs="Times New Roman"/>
          <w:sz w:val="24"/>
          <w:szCs w:val="24"/>
        </w:rPr>
        <w:t xml:space="preserve">, дети, имеющие </w:t>
      </w:r>
      <w:r w:rsidRPr="007C61D4">
        <w:rPr>
          <w:rFonts w:ascii="Times New Roman" w:eastAsia="Times New Roman" w:hAnsi="Times New Roman" w:cs="Times New Roman"/>
          <w:sz w:val="24"/>
          <w:szCs w:val="24"/>
          <w:lang w:val="en-US"/>
        </w:rPr>
        <w:t>IV</w:t>
      </w:r>
      <w:r w:rsidRPr="007C61D4">
        <w:rPr>
          <w:rFonts w:ascii="Times New Roman" w:eastAsia="Times New Roman" w:hAnsi="Times New Roman" w:cs="Times New Roman"/>
          <w:sz w:val="24"/>
          <w:szCs w:val="24"/>
        </w:rPr>
        <w:t xml:space="preserve"> уровень развития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(13</w:t>
      </w:r>
      <w:r w:rsidRPr="007C61D4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воспитанников), смогут усваивать программу повышенного уровня,  при условии выполнения предложенных рекомендаций. Дети, п</w:t>
      </w:r>
      <w:r w:rsidRPr="007C61D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C61D4">
        <w:rPr>
          <w:rFonts w:ascii="Times New Roman" w:eastAsia="Times New Roman" w:hAnsi="Times New Roman" w:cs="Times New Roman"/>
          <w:sz w:val="24"/>
          <w:szCs w:val="24"/>
        </w:rPr>
        <w:t xml:space="preserve">казавшие </w:t>
      </w:r>
      <w:r w:rsidRPr="007C61D4">
        <w:rPr>
          <w:rFonts w:ascii="Times New Roman" w:eastAsia="Times New Roman" w:hAnsi="Times New Roman" w:cs="Times New Roman"/>
          <w:sz w:val="24"/>
          <w:szCs w:val="24"/>
          <w:lang w:val="en-US"/>
        </w:rPr>
        <w:t>III</w:t>
      </w:r>
      <w:r w:rsidRPr="007C61D4">
        <w:rPr>
          <w:rFonts w:ascii="Times New Roman" w:eastAsia="Times New Roman" w:hAnsi="Times New Roman" w:cs="Times New Roman"/>
          <w:sz w:val="24"/>
          <w:szCs w:val="24"/>
        </w:rPr>
        <w:t xml:space="preserve"> уровень развития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(8</w:t>
      </w:r>
      <w:r w:rsidRPr="007C61D4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воспитанников), имеют развитие соответствующее возрастной но</w:t>
      </w:r>
      <w:r w:rsidRPr="007C61D4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7C61D4">
        <w:rPr>
          <w:rFonts w:ascii="Times New Roman" w:eastAsia="Times New Roman" w:hAnsi="Times New Roman" w:cs="Times New Roman"/>
          <w:sz w:val="24"/>
          <w:szCs w:val="24"/>
        </w:rPr>
        <w:t>ме и могут усваивать программу общеобразовательной школы.</w:t>
      </w:r>
    </w:p>
    <w:p w:rsidR="003F0A2C" w:rsidRPr="004865BB" w:rsidRDefault="003F0A2C" w:rsidP="003F0A2C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4865BB">
        <w:rPr>
          <w:rFonts w:ascii="Times New Roman" w:eastAsia="Times New Roman" w:hAnsi="Times New Roman" w:cs="Times New Roman"/>
          <w:sz w:val="24"/>
          <w:szCs w:val="24"/>
        </w:rPr>
        <w:t xml:space="preserve">Детям </w:t>
      </w:r>
      <w:r w:rsidRPr="004865BB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Pr="004865BB">
        <w:rPr>
          <w:rFonts w:ascii="Times New Roman" w:eastAsia="Times New Roman" w:hAnsi="Times New Roman" w:cs="Times New Roman"/>
          <w:sz w:val="24"/>
          <w:szCs w:val="24"/>
        </w:rPr>
        <w:t xml:space="preserve"> уровня развития  (2 воспитанника) требуется консультация узких специалистов: учителя-дефектолога, учителя-логопеда, педагога-психолога и дополнительные развивающие занятия.</w:t>
      </w:r>
    </w:p>
    <w:p w:rsidR="003F0A2C" w:rsidRPr="004865BB" w:rsidRDefault="003F0A2C" w:rsidP="003F0A2C">
      <w:pPr>
        <w:pStyle w:val="a4"/>
        <w:rPr>
          <w:rFonts w:eastAsia="Times New Roman"/>
        </w:rPr>
      </w:pPr>
      <w:r w:rsidRPr="004865BB">
        <w:rPr>
          <w:rFonts w:ascii="Times New Roman" w:eastAsia="Times New Roman" w:hAnsi="Times New Roman" w:cs="Times New Roman"/>
          <w:sz w:val="24"/>
          <w:szCs w:val="24"/>
        </w:rPr>
        <w:t>Дет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ям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4865BB">
        <w:rPr>
          <w:rFonts w:ascii="Times New Roman" w:eastAsia="Times New Roman" w:hAnsi="Times New Roman" w:cs="Times New Roman"/>
          <w:sz w:val="24"/>
          <w:szCs w:val="24"/>
        </w:rPr>
        <w:t xml:space="preserve"> уровня (1 воспитанник</w:t>
      </w:r>
      <w:r>
        <w:rPr>
          <w:rFonts w:eastAsia="Times New Roman"/>
        </w:rPr>
        <w:t xml:space="preserve">) </w:t>
      </w:r>
      <w:r w:rsidRPr="004865BB">
        <w:rPr>
          <w:rFonts w:ascii="Times New Roman" w:eastAsia="Times New Roman" w:hAnsi="Times New Roman" w:cs="Times New Roman"/>
          <w:sz w:val="24"/>
          <w:szCs w:val="24"/>
        </w:rPr>
        <w:t>требуется</w:t>
      </w:r>
      <w:r w:rsidRPr="004E04A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865BB">
        <w:rPr>
          <w:rFonts w:ascii="Times New Roman" w:eastAsia="Times New Roman" w:hAnsi="Times New Roman" w:cs="Times New Roman"/>
          <w:sz w:val="24"/>
          <w:szCs w:val="24"/>
        </w:rPr>
        <w:t xml:space="preserve">консультация узких специалистов: учителя-дефектолога, учителя-логопеда, педагога-психолога и дополнительные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индивидуальные </w:t>
      </w:r>
      <w:r w:rsidRPr="004865BB">
        <w:rPr>
          <w:rFonts w:ascii="Times New Roman" w:eastAsia="Times New Roman" w:hAnsi="Times New Roman" w:cs="Times New Roman"/>
          <w:sz w:val="24"/>
          <w:szCs w:val="24"/>
        </w:rPr>
        <w:t>развивающие занятия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работа по изучению русского языка.</w:t>
      </w:r>
    </w:p>
    <w:p w:rsidR="003F0A2C" w:rsidRPr="007C61D4" w:rsidRDefault="003F0A2C" w:rsidP="003F0A2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C61D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Таким образом</w:t>
      </w:r>
      <w:r w:rsidRPr="007C61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по результатам  диагностики готовы к школьному обучению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21</w:t>
      </w:r>
      <w:r w:rsidRPr="007C61D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61D4">
        <w:rPr>
          <w:rFonts w:ascii="Times New Roman" w:eastAsia="Times New Roman" w:hAnsi="Times New Roman" w:cs="Times New Roman"/>
          <w:color w:val="000000"/>
          <w:sz w:val="24"/>
          <w:szCs w:val="24"/>
        </w:rPr>
        <w:t>человек, ч</w:t>
      </w:r>
      <w:r w:rsidRPr="007C61D4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C61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стично готовы –  </w:t>
      </w:r>
      <w:r w:rsidRPr="007C61D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3  </w:t>
      </w:r>
      <w:r w:rsidRPr="007C61D4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воспитанника, не 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товы к обучению в школе –   1 воспитанник</w:t>
      </w:r>
      <w:r w:rsidRPr="007C61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AE367B" w:rsidRDefault="00AE367B" w:rsidP="00AE36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</w:p>
    <w:p w:rsidR="00AE367B" w:rsidRPr="00595BD7" w:rsidRDefault="00AE367B" w:rsidP="00AE367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AE367B" w:rsidRPr="00DE2460" w:rsidRDefault="00AE367B" w:rsidP="00AE36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DE2460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Контроль </w:t>
      </w:r>
      <w:proofErr w:type="spellStart"/>
      <w:r w:rsidRPr="00DE2460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воспитательно</w:t>
      </w:r>
      <w:proofErr w:type="spellEnd"/>
      <w:r w:rsidRPr="00DE2460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-образовательной работы.</w:t>
      </w:r>
    </w:p>
    <w:p w:rsidR="00AE367B" w:rsidRPr="00595BD7" w:rsidRDefault="00AE367B" w:rsidP="00AE367B">
      <w:pPr>
        <w:spacing w:after="0" w:line="240" w:lineRule="auto"/>
        <w:ind w:left="1080"/>
        <w:contextualSpacing/>
        <w:rPr>
          <w:rFonts w:ascii="Times New Roman" w:eastAsia="Times New Roman" w:hAnsi="Times New Roman" w:cs="Times New Roman"/>
          <w:b/>
          <w:color w:val="FF0000"/>
          <w:sz w:val="24"/>
          <w:szCs w:val="20"/>
          <w:lang w:eastAsia="ru-RU"/>
        </w:rPr>
      </w:pPr>
    </w:p>
    <w:p w:rsidR="00AE367B" w:rsidRPr="00595BD7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95BD7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Контроль </w:t>
      </w:r>
      <w:proofErr w:type="spellStart"/>
      <w:r w:rsidRPr="00595BD7">
        <w:rPr>
          <w:rFonts w:ascii="Times New Roman" w:eastAsia="Times New Roman" w:hAnsi="Times New Roman" w:cs="Times New Roman"/>
          <w:sz w:val="24"/>
          <w:szCs w:val="20"/>
          <w:lang w:eastAsia="ru-RU"/>
        </w:rPr>
        <w:t>воспитательно</w:t>
      </w:r>
      <w:proofErr w:type="spellEnd"/>
      <w:r w:rsidRPr="00595BD7">
        <w:rPr>
          <w:rFonts w:ascii="Times New Roman" w:eastAsia="Times New Roman" w:hAnsi="Times New Roman" w:cs="Times New Roman"/>
          <w:sz w:val="24"/>
          <w:szCs w:val="20"/>
          <w:lang w:eastAsia="ru-RU"/>
        </w:rPr>
        <w:t>-образовательной работы в течение года осуществлялся со стороны з</w:t>
      </w:r>
      <w:r w:rsidRPr="00595BD7">
        <w:rPr>
          <w:rFonts w:ascii="Times New Roman" w:eastAsia="Times New Roman" w:hAnsi="Times New Roman" w:cs="Times New Roman"/>
          <w:sz w:val="24"/>
          <w:szCs w:val="20"/>
          <w:lang w:eastAsia="ru-RU"/>
        </w:rPr>
        <w:t>а</w:t>
      </w:r>
      <w:r w:rsidRPr="00595BD7">
        <w:rPr>
          <w:rFonts w:ascii="Times New Roman" w:eastAsia="Times New Roman" w:hAnsi="Times New Roman" w:cs="Times New Roman"/>
          <w:sz w:val="24"/>
          <w:szCs w:val="20"/>
          <w:lang w:eastAsia="ru-RU"/>
        </w:rPr>
        <w:t>ведующей детским садом, старшего воспитателя. Согласно годовому плану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были проведены два т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е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матических и три оперативных контроля</w:t>
      </w:r>
      <w:r w:rsidRPr="00595BD7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 другие ви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ды проверок</w:t>
      </w:r>
      <w:r w:rsidRPr="00595BD7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Для проведения контроля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разраб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тывается</w:t>
      </w:r>
      <w:r w:rsidRPr="00595BD7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план,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по которому</w:t>
      </w:r>
      <w:r w:rsidRPr="00595BD7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собиралась и анализировалась разнообразная информация. По результ</w:t>
      </w:r>
      <w:r w:rsidRPr="00595BD7">
        <w:rPr>
          <w:rFonts w:ascii="Times New Roman" w:eastAsia="Times New Roman" w:hAnsi="Times New Roman" w:cs="Times New Roman"/>
          <w:sz w:val="24"/>
          <w:szCs w:val="20"/>
          <w:lang w:eastAsia="ru-RU"/>
        </w:rPr>
        <w:t>а</w:t>
      </w:r>
      <w:r w:rsidRPr="00595BD7">
        <w:rPr>
          <w:rFonts w:ascii="Times New Roman" w:eastAsia="Times New Roman" w:hAnsi="Times New Roman" w:cs="Times New Roman"/>
          <w:sz w:val="24"/>
          <w:szCs w:val="20"/>
          <w:lang w:eastAsia="ru-RU"/>
        </w:rPr>
        <w:t>там контроля составлялась справка, вырабатывались рекомендации, определялись пути исправления, проверялось исполнение рекомендаций.</w:t>
      </w:r>
    </w:p>
    <w:p w:rsidR="00AE367B" w:rsidRPr="00595BD7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95BD7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Результаты проверок показали, что </w:t>
      </w:r>
      <w:proofErr w:type="spellStart"/>
      <w:r w:rsidRPr="00595BD7">
        <w:rPr>
          <w:rFonts w:ascii="Times New Roman" w:eastAsia="Times New Roman" w:hAnsi="Times New Roman" w:cs="Times New Roman"/>
          <w:sz w:val="24"/>
          <w:szCs w:val="20"/>
          <w:lang w:eastAsia="ru-RU"/>
        </w:rPr>
        <w:t>воспитательно</w:t>
      </w:r>
      <w:proofErr w:type="spellEnd"/>
      <w:r w:rsidRPr="00595BD7">
        <w:rPr>
          <w:rFonts w:ascii="Times New Roman" w:eastAsia="Times New Roman" w:hAnsi="Times New Roman" w:cs="Times New Roman"/>
          <w:sz w:val="24"/>
          <w:szCs w:val="20"/>
          <w:lang w:eastAsia="ru-RU"/>
        </w:rPr>
        <w:t>-образовательная работа ведется на хорошем уровне. Знания, умения и навыки детей соответствуют программным требованиям. Вся документация ведется методически грамотно. Развивающая среда в группе создана в соответствии с возрастными и индивидуальными особенностями детей, соответствует современным требованиям СанПиН, треб</w:t>
      </w:r>
      <w:r w:rsidRPr="00595BD7">
        <w:rPr>
          <w:rFonts w:ascii="Times New Roman" w:eastAsia="Times New Roman" w:hAnsi="Times New Roman" w:cs="Times New Roman"/>
          <w:sz w:val="24"/>
          <w:szCs w:val="20"/>
          <w:lang w:eastAsia="ru-RU"/>
        </w:rPr>
        <w:t>о</w:t>
      </w:r>
      <w:r w:rsidRPr="00595BD7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ваниям техники безопасности. </w:t>
      </w:r>
    </w:p>
    <w:p w:rsidR="00AE367B" w:rsidRPr="00595BD7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95BD7">
        <w:rPr>
          <w:rFonts w:ascii="Times New Roman" w:eastAsia="Times New Roman" w:hAnsi="Times New Roman" w:cs="Times New Roman"/>
          <w:sz w:val="24"/>
          <w:szCs w:val="20"/>
          <w:lang w:eastAsia="ru-RU"/>
        </w:rPr>
        <w:t>Воспитатели выполняют работу по оформлению групп, документации, активно ведут работу с родителями.</w:t>
      </w:r>
    </w:p>
    <w:p w:rsidR="00AE367B" w:rsidRPr="00595BD7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95BD7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Оперативный контроль и другие виды проводились систематически. Были проконтролированы  разные направления </w:t>
      </w:r>
      <w:proofErr w:type="spellStart"/>
      <w:r w:rsidRPr="00595BD7">
        <w:rPr>
          <w:rFonts w:ascii="Times New Roman" w:eastAsia="Times New Roman" w:hAnsi="Times New Roman" w:cs="Times New Roman"/>
          <w:sz w:val="24"/>
          <w:szCs w:val="20"/>
          <w:lang w:eastAsia="ru-RU"/>
        </w:rPr>
        <w:t>воспитательно</w:t>
      </w:r>
      <w:proofErr w:type="spellEnd"/>
      <w:r w:rsidRPr="00595BD7">
        <w:rPr>
          <w:rFonts w:ascii="Times New Roman" w:eastAsia="Times New Roman" w:hAnsi="Times New Roman" w:cs="Times New Roman"/>
          <w:sz w:val="24"/>
          <w:szCs w:val="20"/>
          <w:lang w:eastAsia="ru-RU"/>
        </w:rPr>
        <w:t>-образовательного процесса. Все рекомендации и предложения выполнялись своевременно.</w:t>
      </w:r>
    </w:p>
    <w:p w:rsidR="00AE367B" w:rsidRDefault="00AE367B" w:rsidP="00AE367B">
      <w:pPr>
        <w:spacing w:after="0" w:line="240" w:lineRule="auto"/>
        <w:ind w:left="92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595BD7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Работа с родителями.</w:t>
      </w:r>
    </w:p>
    <w:p w:rsidR="00AE367B" w:rsidRPr="000C2379" w:rsidRDefault="00AE367B" w:rsidP="00AE367B">
      <w:pPr>
        <w:spacing w:after="0" w:line="240" w:lineRule="auto"/>
        <w:ind w:left="1080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AE367B" w:rsidRPr="00E049B5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Работа с родителями осуществлялась систематично в соответствии с «Планом работы с родит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е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лями» и «Годовы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м планом». </w:t>
      </w:r>
      <w:r w:rsidRPr="00E049B5">
        <w:rPr>
          <w:rFonts w:ascii="Times New Roman" w:eastAsia="Times New Roman" w:hAnsi="Times New Roman" w:cs="Times New Roman"/>
          <w:sz w:val="24"/>
          <w:szCs w:val="20"/>
          <w:lang w:eastAsia="ru-RU"/>
        </w:rPr>
        <w:t>В детском саду использовались эффективные форм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ы работы с родит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е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лями: в каждой </w:t>
      </w:r>
      <w:r w:rsidRPr="00E049B5">
        <w:rPr>
          <w:rFonts w:ascii="Times New Roman" w:eastAsia="Times New Roman" w:hAnsi="Times New Roman" w:cs="Times New Roman"/>
          <w:sz w:val="24"/>
          <w:szCs w:val="20"/>
          <w:lang w:eastAsia="ru-RU"/>
        </w:rPr>
        <w:t>группе были организованы выставки творческих работ детей и совместных с родит</w:t>
      </w:r>
      <w:r w:rsidRPr="00E049B5">
        <w:rPr>
          <w:rFonts w:ascii="Times New Roman" w:eastAsia="Times New Roman" w:hAnsi="Times New Roman" w:cs="Times New Roman"/>
          <w:sz w:val="24"/>
          <w:szCs w:val="20"/>
          <w:lang w:eastAsia="ru-RU"/>
        </w:rPr>
        <w:t>е</w:t>
      </w:r>
      <w:r w:rsidRPr="00E049B5">
        <w:rPr>
          <w:rFonts w:ascii="Times New Roman" w:eastAsia="Times New Roman" w:hAnsi="Times New Roman" w:cs="Times New Roman"/>
          <w:sz w:val="24"/>
          <w:szCs w:val="20"/>
          <w:lang w:eastAsia="ru-RU"/>
        </w:rPr>
        <w:t>лями работ.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proofErr w:type="gramStart"/>
      <w:r w:rsidRPr="00E049B5">
        <w:rPr>
          <w:rFonts w:ascii="Times New Roman" w:eastAsia="Times New Roman" w:hAnsi="Times New Roman" w:cs="Times New Roman"/>
          <w:sz w:val="24"/>
          <w:szCs w:val="20"/>
          <w:lang w:eastAsia="ru-RU"/>
        </w:rPr>
        <w:t>Результаты анкетирования, проведённые в течение у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чебного года позволяют</w:t>
      </w:r>
      <w:proofErr w:type="gramEnd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сказать, </w:t>
      </w:r>
      <w:r w:rsidRPr="00E049B5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что </w:t>
      </w:r>
      <w:r w:rsidRPr="00E049B5">
        <w:rPr>
          <w:rFonts w:ascii="Times New Roman" w:eastAsia="Times New Roman" w:hAnsi="Times New Roman" w:cs="Times New Roman"/>
          <w:sz w:val="24"/>
          <w:szCs w:val="20"/>
          <w:lang w:eastAsia="ru-RU"/>
        </w:rPr>
        <w:lastRenderedPageBreak/>
        <w:t>родители положительно оценивают работу коллектива детского сада, выражают свою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E049B5">
        <w:rPr>
          <w:rFonts w:ascii="Times New Roman" w:eastAsia="Times New Roman" w:hAnsi="Times New Roman" w:cs="Times New Roman"/>
          <w:sz w:val="24"/>
          <w:szCs w:val="20"/>
          <w:lang w:eastAsia="ru-RU"/>
        </w:rPr>
        <w:t>благодарность п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едагогам и всему детскому саду. </w:t>
      </w:r>
      <w:r w:rsidRPr="00E049B5">
        <w:rPr>
          <w:rFonts w:ascii="Times New Roman" w:eastAsia="Times New Roman" w:hAnsi="Times New Roman" w:cs="Times New Roman"/>
          <w:sz w:val="24"/>
          <w:szCs w:val="20"/>
          <w:lang w:eastAsia="ru-RU"/>
        </w:rPr>
        <w:t>Усилия педагогического коллектива были направлен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ы на то, чтобы совершенствовать </w:t>
      </w:r>
      <w:r w:rsidRPr="00E049B5">
        <w:rPr>
          <w:rFonts w:ascii="Times New Roman" w:eastAsia="Times New Roman" w:hAnsi="Times New Roman" w:cs="Times New Roman"/>
          <w:sz w:val="24"/>
          <w:szCs w:val="20"/>
          <w:lang w:eastAsia="ru-RU"/>
        </w:rPr>
        <w:t>подходы в работе с родителями, найти более эффективные формы взаимодействия с семьей. Для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E049B5">
        <w:rPr>
          <w:rFonts w:ascii="Times New Roman" w:eastAsia="Times New Roman" w:hAnsi="Times New Roman" w:cs="Times New Roman"/>
          <w:sz w:val="24"/>
          <w:szCs w:val="20"/>
          <w:lang w:eastAsia="ru-RU"/>
        </w:rPr>
        <w:t>осуществления данной цели воспитатели изучали семьи своих воспитанников: соц</w:t>
      </w:r>
      <w:r w:rsidRPr="00E049B5">
        <w:rPr>
          <w:rFonts w:ascii="Times New Roman" w:eastAsia="Times New Roman" w:hAnsi="Times New Roman" w:cs="Times New Roman"/>
          <w:sz w:val="24"/>
          <w:szCs w:val="20"/>
          <w:lang w:eastAsia="ru-RU"/>
        </w:rPr>
        <w:t>и</w:t>
      </w:r>
      <w:r w:rsidRPr="00E049B5">
        <w:rPr>
          <w:rFonts w:ascii="Times New Roman" w:eastAsia="Times New Roman" w:hAnsi="Times New Roman" w:cs="Times New Roman"/>
          <w:sz w:val="24"/>
          <w:szCs w:val="20"/>
          <w:lang w:eastAsia="ru-RU"/>
        </w:rPr>
        <w:t>ально-экономические условия воспитания детей в семье, образование родителей, трудности, которые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E049B5">
        <w:rPr>
          <w:rFonts w:ascii="Times New Roman" w:eastAsia="Times New Roman" w:hAnsi="Times New Roman" w:cs="Times New Roman"/>
          <w:sz w:val="24"/>
          <w:szCs w:val="20"/>
          <w:lang w:eastAsia="ru-RU"/>
        </w:rPr>
        <w:t>испы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тывают родители при воспитании. </w:t>
      </w:r>
      <w:r w:rsidRPr="00E049B5">
        <w:rPr>
          <w:rFonts w:ascii="Times New Roman" w:eastAsia="Times New Roman" w:hAnsi="Times New Roman" w:cs="Times New Roman"/>
          <w:sz w:val="24"/>
          <w:szCs w:val="20"/>
          <w:lang w:eastAsia="ru-RU"/>
        </w:rPr>
        <w:t>Делая вывод о работе с родителями, можно сказать, ч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то вз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имодействие детского сада </w:t>
      </w:r>
      <w:r w:rsidRPr="00E049B5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с семьями воспитанников носит систематический, плановый характер. 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Проводились 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Дни открытых дверей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ежемесячно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, общие родительские собрания, на которых рассматривались вопросы работы дошкольного учреждения, а так же годовые задачи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не было во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з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можным, так как действовали санитарные нормы в связи с эпидемиологической ситуацией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. Групп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о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вые родительские собрания проводились в соответствии с планами воспитателей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через </w:t>
      </w:r>
      <w:r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ZOOM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В группах оформлены уголки для родителей, которые постоянно обновляются – это ширмы-передвижки, консультации, сведения о детях. Родители участвовали в подготовке к праздникам, утренникам и другим мероприятиям, проводимым в ДОУ: выставки, смотры, конкурсы. 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Воспитатели выбирали различные приемы работы с семьей, в зависимости от конкретных о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б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стоятельств: индивидуальные консультации, беседы, родительские собрания, совместные меропри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я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тия, анкетирование и т.д.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Проводилось консультирование родителей старшим воспитателем, учителем-логопедом, муз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ы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кальным руководителем, старшей медсестрой. Родители воспитанников активно привлекались к уч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а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стию в педагогическом процессе: организация выставок, участие в конкурсах, благоустройстве те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р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ритории детского сада, обновлении и пополнении игрового оборудо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вания на прогулочных площа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д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ках. Родители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принимают активное участие в жизни детского сада, откликаются на просьбы педаг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о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гов об оказании помощи, участвуют в мероприятиях организованных в детском саду, конкурсах и выставках ДОУ. 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Но в тоже время, отмечается низкий уровень культуры и педагогической компетентности о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т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дельных родителей и слабая заинтересованность в проблемах детского сада некоторых семей. С др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у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гой стороны, имеются проблемы в недостаточности опыта работы по взаимодействию с родителями у молодых педагогов.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В новом учебном году необходимо продолжить работу по повышению эффективности и р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е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зультативности сотрудничества с семьей через использование традиционных и нетрадиционных форм работы, повышению уровня профессиональной компетентности педагогов.</w:t>
      </w:r>
    </w:p>
    <w:p w:rsidR="00AE367B" w:rsidRPr="000C2379" w:rsidRDefault="00AE367B" w:rsidP="00AE36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14"/>
          <w:szCs w:val="20"/>
          <w:lang w:eastAsia="ru-RU"/>
        </w:rPr>
      </w:pPr>
    </w:p>
    <w:p w:rsidR="00AE367B" w:rsidRPr="000C2379" w:rsidRDefault="00AE367B" w:rsidP="00AE36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14"/>
          <w:szCs w:val="20"/>
          <w:lang w:eastAsia="ru-RU"/>
        </w:rPr>
      </w:pPr>
    </w:p>
    <w:p w:rsidR="00AE367B" w:rsidRPr="000C2379" w:rsidRDefault="00AE367B" w:rsidP="00AE367B">
      <w:pPr>
        <w:tabs>
          <w:tab w:val="center" w:pos="5244"/>
          <w:tab w:val="right" w:pos="10489"/>
        </w:tabs>
        <w:spacing w:after="0" w:line="240" w:lineRule="auto"/>
        <w:ind w:left="92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8.</w:t>
      </w:r>
      <w:r w:rsidRPr="000C2379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Административно-хо</w:t>
      </w:r>
      <w:r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зяйственная деятельность за 2</w:t>
      </w:r>
      <w:r w:rsidR="003F0A2C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021-2022</w:t>
      </w:r>
      <w:r w:rsidRPr="000C2379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учебный год.</w:t>
      </w:r>
    </w:p>
    <w:p w:rsidR="00AE367B" w:rsidRPr="000C2379" w:rsidRDefault="00AE367B" w:rsidP="00AE367B">
      <w:pPr>
        <w:tabs>
          <w:tab w:val="center" w:pos="5244"/>
          <w:tab w:val="right" w:pos="10489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AE367B" w:rsidRPr="000C2379" w:rsidRDefault="003F0A2C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За прошедший 2021-2022</w:t>
      </w:r>
      <w:r w:rsidR="00AE367B"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учебный год запланированная административно-хозяйственная раб</w:t>
      </w:r>
      <w:r w:rsidR="00AE367B"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о</w:t>
      </w:r>
      <w:r w:rsidR="00AE367B"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та по улучшению условий в детском саду выполнена в полном объеме. Администрация ДОУ стар</w:t>
      </w:r>
      <w:r w:rsidR="00AE367B"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а</w:t>
      </w:r>
      <w:r w:rsidR="00AE367B"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лась обеспечить максимально возможные условия организации обеспечения учебно-воспитательного процесса в ДОУ, приобретены игрушки, спортивный инвентарь (обручи, мячи разного размера), </w:t>
      </w:r>
      <w:r w:rsidR="00AE367B">
        <w:rPr>
          <w:rFonts w:ascii="Times New Roman" w:eastAsia="Times New Roman" w:hAnsi="Times New Roman" w:cs="Times New Roman"/>
          <w:sz w:val="24"/>
          <w:szCs w:val="20"/>
          <w:lang w:eastAsia="ru-RU"/>
        </w:rPr>
        <w:t>ка</w:t>
      </w:r>
      <w:r w:rsidR="00AE367B">
        <w:rPr>
          <w:rFonts w:ascii="Times New Roman" w:eastAsia="Times New Roman" w:hAnsi="Times New Roman" w:cs="Times New Roman"/>
          <w:sz w:val="24"/>
          <w:szCs w:val="20"/>
          <w:lang w:eastAsia="ru-RU"/>
        </w:rPr>
        <w:t>н</w:t>
      </w:r>
      <w:r w:rsidR="00AE367B">
        <w:rPr>
          <w:rFonts w:ascii="Times New Roman" w:eastAsia="Times New Roman" w:hAnsi="Times New Roman" w:cs="Times New Roman"/>
          <w:sz w:val="24"/>
          <w:szCs w:val="20"/>
          <w:lang w:eastAsia="ru-RU"/>
        </w:rPr>
        <w:t>целярия.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Ежемесячно пополняется и обновляется запас дезинфицирующих средств, хозяйственных пр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и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надлежностей для специалистов и персонала ДОУ.</w:t>
      </w:r>
    </w:p>
    <w:p w:rsidR="00AE367B" w:rsidRPr="000C2379" w:rsidRDefault="00AE367B" w:rsidP="00AE367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2"/>
          <w:szCs w:val="20"/>
          <w:lang w:eastAsia="ru-RU"/>
        </w:rPr>
      </w:pPr>
    </w:p>
    <w:p w:rsidR="00AE367B" w:rsidRPr="000C2379" w:rsidRDefault="00AE367B" w:rsidP="00AE367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12"/>
          <w:szCs w:val="20"/>
          <w:lang w:eastAsia="ru-RU"/>
        </w:rPr>
      </w:pPr>
    </w:p>
    <w:p w:rsidR="00AE367B" w:rsidRPr="000C2379" w:rsidRDefault="00AE367B" w:rsidP="00AE367B">
      <w:pPr>
        <w:autoSpaceDE w:val="0"/>
        <w:autoSpaceDN w:val="0"/>
        <w:adjustRightInd w:val="0"/>
        <w:spacing w:after="0" w:line="240" w:lineRule="auto"/>
        <w:ind w:left="92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Анализ результатов коррекционной работы.</w:t>
      </w:r>
    </w:p>
    <w:p w:rsidR="00AE367B" w:rsidRPr="000C2379" w:rsidRDefault="00AE367B" w:rsidP="00AE367B">
      <w:pPr>
        <w:autoSpaceDE w:val="0"/>
        <w:autoSpaceDN w:val="0"/>
        <w:adjustRightInd w:val="0"/>
        <w:spacing w:after="0" w:line="240" w:lineRule="auto"/>
        <w:ind w:left="1080"/>
        <w:contextualSpacing/>
        <w:rPr>
          <w:rFonts w:ascii="Times New Roman" w:eastAsia="Times New Roman" w:hAnsi="Times New Roman" w:cs="Times New Roman"/>
          <w:b/>
          <w:color w:val="FF0000"/>
          <w:sz w:val="24"/>
          <w:szCs w:val="20"/>
          <w:lang w:eastAsia="ru-RU"/>
        </w:rPr>
      </w:pPr>
    </w:p>
    <w:p w:rsidR="00AE367B" w:rsidRPr="00937E8F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Коррекционная работа в детском саду осуществляется</w:t>
      </w:r>
      <w:r w:rsidRPr="000C2379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учителем-логопедом </w:t>
      </w:r>
      <w:proofErr w:type="spellStart"/>
      <w:r w:rsidR="003F0A2C">
        <w:rPr>
          <w:rFonts w:ascii="Times New Roman" w:eastAsia="Times New Roman" w:hAnsi="Times New Roman" w:cs="Times New Roman"/>
          <w:sz w:val="24"/>
          <w:szCs w:val="20"/>
          <w:lang w:eastAsia="ru-RU"/>
        </w:rPr>
        <w:t>Гизатовой</w:t>
      </w:r>
      <w:proofErr w:type="spellEnd"/>
      <w:r w:rsidR="003F0A2C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Н.И. 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по программе </w:t>
      </w:r>
      <w:proofErr w:type="spellStart"/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Г.В.Чиркиной</w:t>
      </w:r>
      <w:proofErr w:type="spellEnd"/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 </w:t>
      </w:r>
      <w:proofErr w:type="spellStart"/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Т.Б.Филичевой</w:t>
      </w:r>
      <w:proofErr w:type="spellEnd"/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«Программа обучения и воспитания детей с фонетико-фонематическим недоразвитием», «Устранение общего недоразвития речи у детей дошкольного во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з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раста» </w:t>
      </w:r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с детьми старших и подготовительных групп (с 5 лет</w:t>
      </w:r>
      <w:proofErr w:type="gramStart"/>
      <w:r w:rsidRPr="000C2379">
        <w:rPr>
          <w:rFonts w:ascii="Times New Roman" w:eastAsia="Times New Roman" w:hAnsi="Times New Roman" w:cs="Times New Roman"/>
          <w:sz w:val="24"/>
          <w:szCs w:val="24"/>
          <w:lang w:eastAsia="ru-RU"/>
        </w:rPr>
        <w:t>),</w:t>
      </w:r>
      <w:r w:rsidRPr="005004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End"/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Проводятся фронтальные, подгрупповые и индивидуальные  занятия по обучению грамоте, ра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з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витию связной речи и коррекции звукопроизношения. 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В ДОУ для логопедической работы с детьми оборудован кабинет, соответствующий санита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р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ным норма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м и требованиям. Логопедический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кабинет приспособлен для индивидуальных и подгру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п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повых занятий с детьми и оснащен различными материалами для успешной работы: имеется большое количество игр, демонстрационного и раздаточного материала, методической и художественной л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и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тературы. </w:t>
      </w:r>
      <w:r>
        <w:rPr>
          <w:rFonts w:ascii="Times New Roman" w:eastAsia="Times New Roman" w:hAnsi="Times New Roman" w:cs="Times New Roman"/>
          <w:iCs/>
          <w:sz w:val="24"/>
          <w:szCs w:val="20"/>
          <w:lang w:eastAsia="ru-RU"/>
        </w:rPr>
        <w:t xml:space="preserve">Логопедом собраны и </w:t>
      </w:r>
      <w:r w:rsidRPr="000C2379">
        <w:rPr>
          <w:rFonts w:ascii="Times New Roman" w:eastAsia="Times New Roman" w:hAnsi="Times New Roman" w:cs="Times New Roman"/>
          <w:iCs/>
          <w:sz w:val="24"/>
          <w:szCs w:val="20"/>
          <w:lang w:eastAsia="ru-RU"/>
        </w:rPr>
        <w:t xml:space="preserve">активно используются материалы экспериментальной диагностики и приемы обследования </w:t>
      </w:r>
      <w:proofErr w:type="spellStart"/>
      <w:r w:rsidRPr="000C2379">
        <w:rPr>
          <w:rFonts w:ascii="Times New Roman" w:eastAsia="Times New Roman" w:hAnsi="Times New Roman" w:cs="Times New Roman"/>
          <w:iCs/>
          <w:sz w:val="24"/>
          <w:szCs w:val="20"/>
          <w:lang w:eastAsia="ru-RU"/>
        </w:rPr>
        <w:t>Е.Ф.Архиповой</w:t>
      </w:r>
      <w:proofErr w:type="spellEnd"/>
      <w:r w:rsidRPr="000C2379">
        <w:rPr>
          <w:rFonts w:ascii="Times New Roman" w:eastAsia="Times New Roman" w:hAnsi="Times New Roman" w:cs="Times New Roman"/>
          <w:iCs/>
          <w:sz w:val="24"/>
          <w:szCs w:val="20"/>
          <w:lang w:eastAsia="ru-RU"/>
        </w:rPr>
        <w:t xml:space="preserve"> (для детей со стертой </w:t>
      </w:r>
      <w:proofErr w:type="spellStart"/>
      <w:r w:rsidRPr="000C2379">
        <w:rPr>
          <w:rFonts w:ascii="Times New Roman" w:eastAsia="Times New Roman" w:hAnsi="Times New Roman" w:cs="Times New Roman"/>
          <w:iCs/>
          <w:sz w:val="24"/>
          <w:szCs w:val="20"/>
          <w:lang w:eastAsia="ru-RU"/>
        </w:rPr>
        <w:t>дезартрией</w:t>
      </w:r>
      <w:proofErr w:type="spellEnd"/>
      <w:r w:rsidRPr="000C2379">
        <w:rPr>
          <w:rFonts w:ascii="Times New Roman" w:eastAsia="Times New Roman" w:hAnsi="Times New Roman" w:cs="Times New Roman"/>
          <w:iCs/>
          <w:sz w:val="24"/>
          <w:szCs w:val="20"/>
          <w:lang w:eastAsia="ru-RU"/>
        </w:rPr>
        <w:t xml:space="preserve">); Н.С. Жуковой (для детей с </w:t>
      </w:r>
      <w:r w:rsidRPr="000C2379">
        <w:rPr>
          <w:rFonts w:ascii="Times New Roman" w:eastAsia="Times New Roman" w:hAnsi="Times New Roman" w:cs="Times New Roman"/>
          <w:iCs/>
          <w:sz w:val="24"/>
          <w:szCs w:val="20"/>
          <w:lang w:eastAsia="ru-RU"/>
        </w:rPr>
        <w:lastRenderedPageBreak/>
        <w:t xml:space="preserve">ОНР); пробы </w:t>
      </w:r>
      <w:proofErr w:type="spellStart"/>
      <w:r w:rsidRPr="000C2379">
        <w:rPr>
          <w:rFonts w:ascii="Times New Roman" w:eastAsia="Times New Roman" w:hAnsi="Times New Roman" w:cs="Times New Roman"/>
          <w:iCs/>
          <w:sz w:val="24"/>
          <w:szCs w:val="20"/>
          <w:lang w:eastAsia="ru-RU"/>
        </w:rPr>
        <w:t>А.Р.Лурии</w:t>
      </w:r>
      <w:proofErr w:type="spellEnd"/>
      <w:r w:rsidRPr="000C2379">
        <w:rPr>
          <w:rFonts w:ascii="Times New Roman" w:eastAsia="Times New Roman" w:hAnsi="Times New Roman" w:cs="Times New Roman"/>
          <w:iCs/>
          <w:sz w:val="24"/>
          <w:szCs w:val="20"/>
          <w:lang w:eastAsia="ru-RU"/>
        </w:rPr>
        <w:t xml:space="preserve">, </w:t>
      </w:r>
      <w:proofErr w:type="spellStart"/>
      <w:r w:rsidRPr="000C2379">
        <w:rPr>
          <w:rFonts w:ascii="Times New Roman" w:eastAsia="Times New Roman" w:hAnsi="Times New Roman" w:cs="Times New Roman"/>
          <w:iCs/>
          <w:sz w:val="24"/>
          <w:szCs w:val="20"/>
          <w:lang w:eastAsia="ru-RU"/>
        </w:rPr>
        <w:t>Н.И.Озерецкого</w:t>
      </w:r>
      <w:proofErr w:type="spellEnd"/>
      <w:r w:rsidRPr="000C2379">
        <w:rPr>
          <w:rFonts w:ascii="Times New Roman" w:eastAsia="Times New Roman" w:hAnsi="Times New Roman" w:cs="Times New Roman"/>
          <w:iCs/>
          <w:sz w:val="24"/>
          <w:szCs w:val="20"/>
          <w:lang w:eastAsia="ru-RU"/>
        </w:rPr>
        <w:t xml:space="preserve">, </w:t>
      </w:r>
      <w:proofErr w:type="spellStart"/>
      <w:r w:rsidRPr="000C2379">
        <w:rPr>
          <w:rFonts w:ascii="Times New Roman" w:eastAsia="Times New Roman" w:hAnsi="Times New Roman" w:cs="Times New Roman"/>
          <w:iCs/>
          <w:sz w:val="24"/>
          <w:szCs w:val="20"/>
          <w:lang w:eastAsia="ru-RU"/>
        </w:rPr>
        <w:t>Хэда</w:t>
      </w:r>
      <w:proofErr w:type="spellEnd"/>
      <w:r w:rsidRPr="000C2379">
        <w:rPr>
          <w:rFonts w:ascii="Times New Roman" w:eastAsia="Times New Roman" w:hAnsi="Times New Roman" w:cs="Times New Roman"/>
          <w:iCs/>
          <w:sz w:val="24"/>
          <w:szCs w:val="20"/>
          <w:lang w:eastAsia="ru-RU"/>
        </w:rPr>
        <w:t xml:space="preserve">; тесты </w:t>
      </w:r>
      <w:proofErr w:type="spellStart"/>
      <w:r w:rsidRPr="000C2379">
        <w:rPr>
          <w:rFonts w:ascii="Times New Roman" w:eastAsia="Times New Roman" w:hAnsi="Times New Roman" w:cs="Times New Roman"/>
          <w:iCs/>
          <w:sz w:val="24"/>
          <w:szCs w:val="20"/>
          <w:lang w:eastAsia="ru-RU"/>
        </w:rPr>
        <w:t>Н.А.Рычковой</w:t>
      </w:r>
      <w:proofErr w:type="spellEnd"/>
      <w:r w:rsidRPr="000C2379">
        <w:rPr>
          <w:rFonts w:ascii="Times New Roman" w:eastAsia="Times New Roman" w:hAnsi="Times New Roman" w:cs="Times New Roman"/>
          <w:iCs/>
          <w:sz w:val="24"/>
          <w:szCs w:val="20"/>
          <w:lang w:eastAsia="ru-RU"/>
        </w:rPr>
        <w:t xml:space="preserve"> (для обследования ручной м</w:t>
      </w:r>
      <w:r w:rsidRPr="000C2379">
        <w:rPr>
          <w:rFonts w:ascii="Times New Roman" w:eastAsia="Times New Roman" w:hAnsi="Times New Roman" w:cs="Times New Roman"/>
          <w:iCs/>
          <w:sz w:val="24"/>
          <w:szCs w:val="20"/>
          <w:lang w:eastAsia="ru-RU"/>
        </w:rPr>
        <w:t>о</w:t>
      </w:r>
      <w:r w:rsidRPr="000C2379">
        <w:rPr>
          <w:rFonts w:ascii="Times New Roman" w:eastAsia="Times New Roman" w:hAnsi="Times New Roman" w:cs="Times New Roman"/>
          <w:iCs/>
          <w:sz w:val="24"/>
          <w:szCs w:val="20"/>
          <w:lang w:eastAsia="ru-RU"/>
        </w:rPr>
        <w:t xml:space="preserve">торики); </w:t>
      </w:r>
      <w:proofErr w:type="spellStart"/>
      <w:r w:rsidRPr="000C2379">
        <w:rPr>
          <w:rFonts w:ascii="Times New Roman" w:eastAsia="Times New Roman" w:hAnsi="Times New Roman" w:cs="Times New Roman"/>
          <w:iCs/>
          <w:sz w:val="24"/>
          <w:szCs w:val="20"/>
          <w:lang w:eastAsia="ru-RU"/>
        </w:rPr>
        <w:t>А.Н.Корнева</w:t>
      </w:r>
      <w:proofErr w:type="spellEnd"/>
      <w:r w:rsidRPr="000C2379">
        <w:rPr>
          <w:rFonts w:ascii="Times New Roman" w:eastAsia="Times New Roman" w:hAnsi="Times New Roman" w:cs="Times New Roman"/>
          <w:iCs/>
          <w:sz w:val="24"/>
          <w:szCs w:val="20"/>
          <w:lang w:eastAsia="ru-RU"/>
        </w:rPr>
        <w:t xml:space="preserve"> (для раннего выявления </w:t>
      </w:r>
      <w:proofErr w:type="spellStart"/>
      <w:r w:rsidRPr="000C2379">
        <w:rPr>
          <w:rFonts w:ascii="Times New Roman" w:eastAsia="Times New Roman" w:hAnsi="Times New Roman" w:cs="Times New Roman"/>
          <w:iCs/>
          <w:sz w:val="24"/>
          <w:szCs w:val="20"/>
          <w:lang w:eastAsia="ru-RU"/>
        </w:rPr>
        <w:t>дислексии</w:t>
      </w:r>
      <w:proofErr w:type="spellEnd"/>
      <w:r w:rsidRPr="000C2379">
        <w:rPr>
          <w:rFonts w:ascii="Times New Roman" w:eastAsia="Times New Roman" w:hAnsi="Times New Roman" w:cs="Times New Roman"/>
          <w:iCs/>
          <w:sz w:val="24"/>
          <w:szCs w:val="20"/>
          <w:lang w:eastAsia="ru-RU"/>
        </w:rPr>
        <w:t xml:space="preserve">). 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 работе применяются разнообразные схемы (для составления рассказов, для </w:t>
      </w:r>
      <w:proofErr w:type="spellStart"/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звуко</w:t>
      </w:r>
      <w:proofErr w:type="spellEnd"/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-слогового анализа, для изучения предложно-падежных конструкций и др.). </w:t>
      </w:r>
    </w:p>
    <w:p w:rsidR="00AE367B" w:rsidRPr="000C2379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В группах по рекомендациям логопедов оформлены стенды, для приобщения родителей к ко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р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рекционно-воспитательной работы по  развитию речи ребенка. За период с сентября по май логоп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е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дом систематически проводились индивидуальные консультации с родителями детей.</w:t>
      </w:r>
      <w:r w:rsidRPr="004A0069">
        <w:t xml:space="preserve"> </w:t>
      </w:r>
      <w:r w:rsidRPr="004A0069">
        <w:rPr>
          <w:rFonts w:ascii="Times New Roman" w:eastAsia="Times New Roman" w:hAnsi="Times New Roman" w:cs="Times New Roman"/>
          <w:sz w:val="24"/>
          <w:szCs w:val="20"/>
          <w:lang w:eastAsia="ru-RU"/>
        </w:rPr>
        <w:t>Родителям д</w:t>
      </w:r>
      <w:r w:rsidRPr="004A0069">
        <w:rPr>
          <w:rFonts w:ascii="Times New Roman" w:eastAsia="Times New Roman" w:hAnsi="Times New Roman" w:cs="Times New Roman"/>
          <w:sz w:val="24"/>
          <w:szCs w:val="20"/>
          <w:lang w:eastAsia="ru-RU"/>
        </w:rPr>
        <w:t>е</w:t>
      </w:r>
      <w:r w:rsidRPr="004A0069">
        <w:rPr>
          <w:rFonts w:ascii="Times New Roman" w:eastAsia="Times New Roman" w:hAnsi="Times New Roman" w:cs="Times New Roman"/>
          <w:sz w:val="24"/>
          <w:szCs w:val="20"/>
          <w:lang w:eastAsia="ru-RU"/>
        </w:rPr>
        <w:t>тей даны необходимые рекомендации для закрепления речевых навыков и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4A0069">
        <w:rPr>
          <w:rFonts w:ascii="Times New Roman" w:eastAsia="Times New Roman" w:hAnsi="Times New Roman" w:cs="Times New Roman"/>
          <w:sz w:val="24"/>
          <w:szCs w:val="20"/>
          <w:lang w:eastAsia="ru-RU"/>
        </w:rPr>
        <w:t>предупреждения появл</w:t>
      </w:r>
      <w:r w:rsidRPr="004A0069">
        <w:rPr>
          <w:rFonts w:ascii="Times New Roman" w:eastAsia="Times New Roman" w:hAnsi="Times New Roman" w:cs="Times New Roman"/>
          <w:sz w:val="24"/>
          <w:szCs w:val="20"/>
          <w:lang w:eastAsia="ru-RU"/>
        </w:rPr>
        <w:t>е</w:t>
      </w:r>
      <w:r w:rsidRPr="004A0069">
        <w:rPr>
          <w:rFonts w:ascii="Times New Roman" w:eastAsia="Times New Roman" w:hAnsi="Times New Roman" w:cs="Times New Roman"/>
          <w:sz w:val="24"/>
          <w:szCs w:val="20"/>
          <w:lang w:eastAsia="ru-RU"/>
        </w:rPr>
        <w:t>ния вторичных нарушений.</w:t>
      </w:r>
    </w:p>
    <w:p w:rsidR="00AE367B" w:rsidRPr="009E61BB" w:rsidRDefault="00AE367B" w:rsidP="00AE36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В целом, работу логопеда можно признать результативной  и удовлетворительной. Трудности возникают при установлении взаимообратной связи с родителями детей, в выполнении рекоменд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>а</w:t>
      </w:r>
      <w:r w:rsidRPr="000C237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ций.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По всем направлениям велась </w:t>
      </w:r>
      <w:r w:rsidRPr="009E61BB">
        <w:rPr>
          <w:rFonts w:ascii="Times New Roman" w:eastAsia="Times New Roman" w:hAnsi="Times New Roman" w:cs="Times New Roman"/>
          <w:sz w:val="24"/>
          <w:szCs w:val="20"/>
          <w:lang w:eastAsia="ru-RU"/>
        </w:rPr>
        <w:t>планомерная работа по оказанию помощи детям с речевыми нарушениями. Поставленные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зад</w:t>
      </w:r>
      <w:r w:rsidRPr="009E61B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ачи в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течение</w:t>
      </w:r>
      <w:r w:rsidRPr="009E61B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учебного года решены, намеченные цели достигнуты.</w:t>
      </w:r>
    </w:p>
    <w:p w:rsidR="00AE367B" w:rsidRPr="000C2379" w:rsidRDefault="00AE367B" w:rsidP="00AE367B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14"/>
          <w:szCs w:val="20"/>
          <w:lang w:eastAsia="ru-RU"/>
        </w:rPr>
      </w:pPr>
    </w:p>
    <w:p w:rsidR="00AE367B" w:rsidRPr="00937E8F" w:rsidRDefault="00AE367B" w:rsidP="00AE367B">
      <w:pPr>
        <w:tabs>
          <w:tab w:val="left" w:pos="851"/>
          <w:tab w:val="left" w:pos="1134"/>
          <w:tab w:val="left" w:pos="8430"/>
        </w:tabs>
        <w:spacing w:after="0" w:line="240" w:lineRule="auto"/>
        <w:ind w:left="567"/>
        <w:contextualSpacing/>
        <w:rPr>
          <w:rFonts w:ascii="Times New Roman" w:eastAsia="Times New Roman" w:hAnsi="Times New Roman" w:cs="Times New Roman"/>
          <w:color w:val="FF0000"/>
          <w:sz w:val="24"/>
          <w:szCs w:val="24"/>
          <w:lang w:val="tt-RU" w:eastAsia="ru-RU"/>
        </w:rPr>
      </w:pPr>
    </w:p>
    <w:p w:rsidR="00AE367B" w:rsidRDefault="003F0A2C" w:rsidP="003F0A2C">
      <w:pPr>
        <w:tabs>
          <w:tab w:val="left" w:pos="851"/>
          <w:tab w:val="left" w:pos="1134"/>
          <w:tab w:val="left" w:pos="4820"/>
          <w:tab w:val="left" w:pos="8430"/>
        </w:tabs>
        <w:spacing w:after="0" w:line="240" w:lineRule="auto"/>
        <w:ind w:left="927"/>
        <w:contextualSpacing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                                                                        </w:t>
      </w:r>
      <w:r w:rsidR="00AE367B" w:rsidRPr="000C2379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Итог.</w:t>
      </w:r>
    </w:p>
    <w:p w:rsidR="00AE367B" w:rsidRPr="003F0A2C" w:rsidRDefault="00AE367B" w:rsidP="00AE3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A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ДОУ созданы организационно-методические условия для решения задач по охране жизни и укрепления здоровья детей; обеспечения интеллектуального, личностного и физического развития ребенка; приобщения детей к общечеловеческим ценностям; взаимодействия с семьей для обеспеч</w:t>
      </w:r>
      <w:r w:rsidRPr="003F0A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3F0A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 полноценного развития ребенка. В ДОУ создана современная, эстетически привлекательная ра</w:t>
      </w:r>
      <w:r w:rsidRPr="003F0A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3F0A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вивающая предметно-пространственная среда, активно используются инновационные методы, сре</w:t>
      </w:r>
      <w:r w:rsidRPr="003F0A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3F0A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ства и формы дошкольного образования, созданы комфортные условия для прогулок детей, развития двигательной активности на воздухе. В ДОУ обеспечивается благоприятный микроклимат, </w:t>
      </w:r>
      <w:proofErr w:type="gramStart"/>
      <w:r w:rsidRPr="003F0A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психол</w:t>
      </w:r>
      <w:r w:rsidRPr="003F0A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3F0A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гической</w:t>
      </w:r>
      <w:proofErr w:type="gramEnd"/>
      <w:r w:rsidRPr="003F0A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комфортность в детском коллективе.</w:t>
      </w:r>
    </w:p>
    <w:p w:rsidR="00AE367B" w:rsidRPr="003F0A2C" w:rsidRDefault="00AE367B" w:rsidP="00AE367B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3F0A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Исходя из выше сказанного можно сделать</w:t>
      </w:r>
      <w:proofErr w:type="gramEnd"/>
      <w:r w:rsidRPr="003F0A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следующие выводы: </w:t>
      </w:r>
    </w:p>
    <w:p w:rsidR="00AE367B" w:rsidRPr="003F0A2C" w:rsidRDefault="00AE367B" w:rsidP="00AE367B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A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целом результаты работы за</w:t>
      </w:r>
      <w:r w:rsidR="002518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2022-2023</w:t>
      </w:r>
      <w:r w:rsidRPr="003F0A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учебный год можно признать удовлетворительными;</w:t>
      </w:r>
    </w:p>
    <w:p w:rsidR="00AE367B" w:rsidRPr="003F0A2C" w:rsidRDefault="00AE367B" w:rsidP="00AE36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A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созданы необходимые санитарно-гигиенические условия;</w:t>
      </w:r>
    </w:p>
    <w:p w:rsidR="00AE367B" w:rsidRPr="003F0A2C" w:rsidRDefault="00AE367B" w:rsidP="00AE36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A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-содержание педагогического процесса охватило все виды детской деятельности;</w:t>
      </w:r>
    </w:p>
    <w:p w:rsidR="00AE367B" w:rsidRPr="003F0A2C" w:rsidRDefault="00AE367B" w:rsidP="00AE36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A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-дети и педагоги участвовали в конкурсах различного уровня, имеют грамоты</w:t>
      </w:r>
      <w:proofErr w:type="gramStart"/>
      <w:r w:rsidRPr="003F0A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.;</w:t>
      </w:r>
      <w:proofErr w:type="gramEnd"/>
    </w:p>
    <w:p w:rsidR="00AE367B" w:rsidRPr="003F0A2C" w:rsidRDefault="00AE367B" w:rsidP="00AE36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A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-педагоги повышают свой педагогический уровень с </w:t>
      </w:r>
      <w:r w:rsidR="003F0A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помощью различных форм обучения.</w:t>
      </w:r>
    </w:p>
    <w:p w:rsidR="00AE367B" w:rsidRPr="009E61BB" w:rsidRDefault="00AE367B" w:rsidP="00AE367B">
      <w:pPr>
        <w:tabs>
          <w:tab w:val="left" w:pos="851"/>
          <w:tab w:val="left" w:pos="1134"/>
          <w:tab w:val="left" w:pos="4820"/>
          <w:tab w:val="left" w:pos="8430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A5371" w:rsidRPr="003B6B9D" w:rsidRDefault="001A5371" w:rsidP="00622E61">
      <w:pPr>
        <w:tabs>
          <w:tab w:val="left" w:pos="284"/>
          <w:tab w:val="left" w:pos="426"/>
          <w:tab w:val="left" w:pos="709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  <w:lang w:eastAsia="ru-RU"/>
        </w:rPr>
      </w:pPr>
    </w:p>
    <w:p w:rsidR="003C2761" w:rsidRDefault="003C2761" w:rsidP="003C2761">
      <w:pPr>
        <w:spacing w:before="240" w:after="0" w:line="240" w:lineRule="auto"/>
        <w:contextualSpacing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</w:p>
    <w:p w:rsidR="005B3809" w:rsidRPr="003C2761" w:rsidRDefault="005B3809" w:rsidP="003C2761">
      <w:pPr>
        <w:spacing w:before="240" w:after="0" w:line="240" w:lineRule="auto"/>
        <w:contextualSpacing/>
        <w:jc w:val="center"/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</w:pPr>
      <w:r w:rsidRPr="003C2761"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  <w:t>Методическая тема района:</w:t>
      </w:r>
    </w:p>
    <w:p w:rsidR="005B3809" w:rsidRPr="003C2761" w:rsidRDefault="005B3809" w:rsidP="005B3809">
      <w:pPr>
        <w:spacing w:before="240" w:after="0"/>
        <w:jc w:val="center"/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</w:pPr>
      <w:r w:rsidRPr="003C2761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>«Повышение качества образования посредством совершенствования профессиональной компетен</w:t>
      </w:r>
      <w:r w:rsidRPr="003C2761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>т</w:t>
      </w:r>
      <w:r w:rsidRPr="003C2761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ности воспитателей в условиях реализации </w:t>
      </w:r>
      <w:r w:rsidRPr="003C2761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ФГОС».</w:t>
      </w:r>
    </w:p>
    <w:p w:rsidR="005B3809" w:rsidRPr="003C2761" w:rsidRDefault="005B3809" w:rsidP="005B3809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C276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</w:t>
      </w:r>
      <w:r w:rsidRPr="003C27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Методическая тема МБДОУ:</w:t>
      </w:r>
    </w:p>
    <w:p w:rsidR="005B3809" w:rsidRPr="003C2761" w:rsidRDefault="003C2761" w:rsidP="005B3809">
      <w:pPr>
        <w:widowControl w:val="0"/>
        <w:autoSpaceDE w:val="0"/>
        <w:autoSpaceDN w:val="0"/>
        <w:adjustRightInd w:val="0"/>
        <w:spacing w:after="0"/>
        <w:ind w:firstLine="284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3C2761">
        <w:rPr>
          <w:rFonts w:ascii="Times New Roman" w:hAnsi="Times New Roman" w:cs="Times New Roman"/>
          <w:sz w:val="24"/>
          <w:szCs w:val="24"/>
        </w:rPr>
        <w:t>« Повышение педагогического мастерства педагогов через систему методических мероприятий»</w:t>
      </w:r>
    </w:p>
    <w:p w:rsidR="001A5371" w:rsidRPr="005B3809" w:rsidRDefault="001A5371" w:rsidP="00622E61">
      <w:pPr>
        <w:tabs>
          <w:tab w:val="left" w:pos="284"/>
          <w:tab w:val="left" w:pos="426"/>
          <w:tab w:val="left" w:pos="709"/>
          <w:tab w:val="left" w:pos="85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B4850" w:rsidRDefault="00215BE8" w:rsidP="00215BE8">
      <w:pPr>
        <w:tabs>
          <w:tab w:val="left" w:pos="284"/>
          <w:tab w:val="left" w:pos="426"/>
          <w:tab w:val="left" w:pos="709"/>
          <w:tab w:val="left" w:pos="851"/>
        </w:tabs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>1.10.</w:t>
      </w:r>
      <w:r w:rsidR="00EB799A" w:rsidRPr="00BB3AC0">
        <w:rPr>
          <w:rFonts w:ascii="Times New Roman" w:hAnsi="Times New Roman"/>
          <w:b/>
          <w:sz w:val="24"/>
          <w:szCs w:val="24"/>
        </w:rPr>
        <w:t>З</w:t>
      </w:r>
      <w:r w:rsidR="006D3FAC">
        <w:rPr>
          <w:rFonts w:ascii="Times New Roman" w:hAnsi="Times New Roman"/>
          <w:b/>
          <w:sz w:val="24"/>
          <w:szCs w:val="24"/>
        </w:rPr>
        <w:t>адачи на 2022-2023</w:t>
      </w:r>
      <w:r w:rsidR="009F0CBA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учебный год</w:t>
      </w:r>
    </w:p>
    <w:p w:rsidR="00BC6199" w:rsidRDefault="00BC6199" w:rsidP="00215BE8">
      <w:pPr>
        <w:tabs>
          <w:tab w:val="left" w:pos="284"/>
          <w:tab w:val="left" w:pos="426"/>
          <w:tab w:val="left" w:pos="709"/>
          <w:tab w:val="left" w:pos="851"/>
        </w:tabs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p w:rsidR="00B349C0" w:rsidRDefault="00B349C0" w:rsidP="00B349C0">
      <w:pPr>
        <w:pStyle w:val="a4"/>
        <w:tabs>
          <w:tab w:val="left" w:pos="-142"/>
          <w:tab w:val="left" w:pos="0"/>
        </w:tabs>
        <w:ind w:left="426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1.Продолжить работу по обеспечению доступности дошкольного образования</w:t>
      </w:r>
      <w:r w:rsidRPr="006A61CA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349C0" w:rsidRPr="006A61CA" w:rsidRDefault="00B349C0" w:rsidP="00B349C0">
      <w:pPr>
        <w:pStyle w:val="a4"/>
        <w:tabs>
          <w:tab w:val="left" w:pos="-142"/>
          <w:tab w:val="left" w:pos="0"/>
        </w:tabs>
        <w:ind w:left="709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349C0" w:rsidRDefault="00B349C0" w:rsidP="00B349C0">
      <w:pPr>
        <w:pStyle w:val="a4"/>
        <w:tabs>
          <w:tab w:val="left" w:pos="-142"/>
          <w:tab w:val="left" w:pos="426"/>
        </w:tabs>
        <w:ind w:left="426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</w:t>
      </w:r>
      <w:r w:rsidRPr="006A61CA">
        <w:rPr>
          <w:rFonts w:ascii="Times New Roman" w:hAnsi="Times New Roman" w:cs="Times New Roman"/>
          <w:sz w:val="24"/>
          <w:szCs w:val="24"/>
          <w:lang w:eastAsia="ru-RU"/>
        </w:rPr>
        <w:t>Достижение современного качества дошкольного образования, его соответствия актуальным и перспективным потребностям личности, общества и государства на основе организации инфо</w:t>
      </w:r>
      <w:r w:rsidRPr="006A61CA">
        <w:rPr>
          <w:rFonts w:ascii="Times New Roman" w:hAnsi="Times New Roman" w:cs="Times New Roman"/>
          <w:sz w:val="24"/>
          <w:szCs w:val="24"/>
          <w:lang w:eastAsia="ru-RU"/>
        </w:rPr>
        <w:t>р</w:t>
      </w:r>
      <w:r w:rsidRPr="006A61CA">
        <w:rPr>
          <w:rFonts w:ascii="Times New Roman" w:hAnsi="Times New Roman" w:cs="Times New Roman"/>
          <w:sz w:val="24"/>
          <w:szCs w:val="24"/>
          <w:lang w:eastAsia="ru-RU"/>
        </w:rPr>
        <w:t>мационно-методических, материально-технических, организационно</w:t>
      </w:r>
      <w:r w:rsidRPr="006A61CA">
        <w:rPr>
          <w:rFonts w:ascii="Times New Roman" w:hAnsi="Times New Roman" w:cs="Times New Roman"/>
          <w:sz w:val="24"/>
          <w:szCs w:val="24"/>
          <w:lang w:eastAsia="ru-RU"/>
        </w:rPr>
        <w:softHyphen/>
      </w: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6A61CA">
        <w:rPr>
          <w:rFonts w:ascii="Times New Roman" w:hAnsi="Times New Roman" w:cs="Times New Roman"/>
          <w:sz w:val="24"/>
          <w:szCs w:val="24"/>
          <w:lang w:eastAsia="ru-RU"/>
        </w:rPr>
        <w:t xml:space="preserve">содержательных условий для развития личностных качеств детей (активности, инициативности и </w:t>
      </w:r>
      <w:proofErr w:type="spellStart"/>
      <w:proofErr w:type="gramStart"/>
      <w:r w:rsidRPr="006A61CA">
        <w:rPr>
          <w:rFonts w:ascii="Times New Roman" w:hAnsi="Times New Roman" w:cs="Times New Roman"/>
          <w:sz w:val="24"/>
          <w:szCs w:val="24"/>
          <w:lang w:eastAsia="ru-RU"/>
        </w:rPr>
        <w:t>др</w:t>
      </w:r>
      <w:proofErr w:type="spellEnd"/>
      <w:proofErr w:type="gramEnd"/>
      <w:r w:rsidRPr="006A61CA">
        <w:rPr>
          <w:rFonts w:ascii="Times New Roman" w:hAnsi="Times New Roman" w:cs="Times New Roman"/>
          <w:sz w:val="24"/>
          <w:szCs w:val="24"/>
          <w:lang w:eastAsia="ru-RU"/>
        </w:rPr>
        <w:t>).</w:t>
      </w:r>
    </w:p>
    <w:p w:rsidR="00B349C0" w:rsidRDefault="00B349C0" w:rsidP="00B349C0">
      <w:pPr>
        <w:pStyle w:val="a4"/>
        <w:tabs>
          <w:tab w:val="left" w:pos="-142"/>
          <w:tab w:val="left" w:pos="426"/>
        </w:tabs>
        <w:ind w:left="426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349C0" w:rsidRDefault="00B349C0" w:rsidP="00B349C0">
      <w:pPr>
        <w:tabs>
          <w:tab w:val="left" w:pos="-142"/>
          <w:tab w:val="left" w:pos="426"/>
          <w:tab w:val="left" w:pos="5550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5E3B54">
        <w:rPr>
          <w:rFonts w:ascii="Times New Roman" w:hAnsi="Times New Roman"/>
          <w:sz w:val="24"/>
          <w:szCs w:val="24"/>
        </w:rPr>
        <w:t>Повышение  качества совместной работы детского сада, семьи и социума  по обучению д</w:t>
      </w:r>
      <w:r w:rsidRPr="005E3B54">
        <w:rPr>
          <w:rFonts w:ascii="Times New Roman" w:hAnsi="Times New Roman"/>
          <w:sz w:val="24"/>
          <w:szCs w:val="24"/>
        </w:rPr>
        <w:t>о</w:t>
      </w:r>
      <w:r w:rsidRPr="005E3B54">
        <w:rPr>
          <w:rFonts w:ascii="Times New Roman" w:hAnsi="Times New Roman"/>
          <w:sz w:val="24"/>
          <w:szCs w:val="24"/>
        </w:rPr>
        <w:t>школьников государственным языкам Республики Татарстан.</w:t>
      </w:r>
    </w:p>
    <w:p w:rsidR="00B349C0" w:rsidRPr="005E3B54" w:rsidRDefault="00B349C0" w:rsidP="00B349C0">
      <w:pPr>
        <w:tabs>
          <w:tab w:val="left" w:pos="-142"/>
          <w:tab w:val="left" w:pos="426"/>
          <w:tab w:val="left" w:pos="5550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B349C0" w:rsidRDefault="00B349C0" w:rsidP="00B349C0">
      <w:pPr>
        <w:pStyle w:val="a5"/>
        <w:tabs>
          <w:tab w:val="left" w:pos="-142"/>
          <w:tab w:val="left" w:pos="0"/>
          <w:tab w:val="left" w:pos="993"/>
        </w:tabs>
        <w:spacing w:line="240" w:lineRule="auto"/>
        <w:ind w:left="426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4.</w:t>
      </w:r>
      <w:r w:rsidRPr="001504F6">
        <w:rPr>
          <w:rFonts w:ascii="Times New Roman" w:hAnsi="Times New Roman"/>
          <w:sz w:val="24"/>
          <w:szCs w:val="24"/>
          <w:shd w:val="clear" w:color="auto" w:fill="FFFFFF"/>
        </w:rPr>
        <w:t>Совершенствование работы в ДОУ по речевому развитию детей дошкольного возраста.</w:t>
      </w:r>
    </w:p>
    <w:p w:rsidR="00B349C0" w:rsidRDefault="00B349C0" w:rsidP="00B349C0">
      <w:pPr>
        <w:pStyle w:val="a5"/>
        <w:tabs>
          <w:tab w:val="left" w:pos="-142"/>
          <w:tab w:val="left" w:pos="0"/>
          <w:tab w:val="left" w:pos="993"/>
        </w:tabs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B349C0" w:rsidRDefault="00B349C0" w:rsidP="00B349C0">
      <w:pPr>
        <w:pStyle w:val="a5"/>
        <w:tabs>
          <w:tab w:val="left" w:pos="-142"/>
          <w:tab w:val="left" w:pos="0"/>
          <w:tab w:val="left" w:pos="993"/>
        </w:tabs>
        <w:spacing w:line="240" w:lineRule="auto"/>
        <w:ind w:left="426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5.Обеспечить непрерывное профессиональное развитие педагогов ДОО</w:t>
      </w:r>
      <w:r w:rsidRPr="001504F6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B349C0" w:rsidRPr="001504F6" w:rsidRDefault="00B349C0" w:rsidP="00B349C0">
      <w:pPr>
        <w:pStyle w:val="a5"/>
        <w:tabs>
          <w:tab w:val="left" w:pos="-142"/>
          <w:tab w:val="left" w:pos="0"/>
          <w:tab w:val="left" w:pos="993"/>
        </w:tabs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B349C0" w:rsidRPr="00BE2618" w:rsidRDefault="00B349C0" w:rsidP="00B349C0">
      <w:pPr>
        <w:pStyle w:val="a5"/>
        <w:tabs>
          <w:tab w:val="left" w:pos="-142"/>
          <w:tab w:val="left" w:pos="0"/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lastRenderedPageBreak/>
        <w:t>6.Продолжить работу п</w:t>
      </w:r>
      <w:r w:rsidR="00E76F39">
        <w:rPr>
          <w:rFonts w:ascii="Times New Roman" w:hAnsi="Times New Roman"/>
          <w:sz w:val="24"/>
          <w:szCs w:val="24"/>
          <w:shd w:val="clear" w:color="auto" w:fill="FFFFFF"/>
          <w:lang w:val="tt-RU"/>
        </w:rPr>
        <w:t>о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созданию в детских садах условий, соответствующих ФГОС ДОО, в том числе для детей с ограниченными возможностями здоровья</w:t>
      </w:r>
      <w:r w:rsidRPr="00164C8B">
        <w:rPr>
          <w:rFonts w:ascii="Times New Roman" w:hAnsi="Times New Roman"/>
          <w:sz w:val="28"/>
          <w:szCs w:val="28"/>
          <w:shd w:val="clear" w:color="auto" w:fill="FFFFFF"/>
        </w:rPr>
        <w:t>.</w:t>
      </w:r>
    </w:p>
    <w:p w:rsidR="005B3809" w:rsidRDefault="005B3809" w:rsidP="005B3809">
      <w:pPr>
        <w:spacing w:after="0" w:line="240" w:lineRule="auto"/>
        <w:ind w:left="36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CE34E9" w:rsidRPr="005B3809" w:rsidRDefault="005B3809" w:rsidP="005B380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5B3809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5B3809">
        <w:rPr>
          <w:rFonts w:ascii="Times New Roman" w:hAnsi="Times New Roman" w:cs="Times New Roman"/>
          <w:b/>
          <w:sz w:val="24"/>
          <w:szCs w:val="24"/>
        </w:rPr>
        <w:t>.</w:t>
      </w:r>
      <w:r w:rsidR="00CE34E9" w:rsidRPr="005B3809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Повышение квалификации и профессионального мастерства</w:t>
      </w:r>
    </w:p>
    <w:p w:rsidR="00CE34E9" w:rsidRDefault="00D055A2" w:rsidP="00CE34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н</w:t>
      </w:r>
      <w:r w:rsidR="0025181D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а 2023</w:t>
      </w:r>
      <w:r w:rsidR="003E096B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-</w:t>
      </w:r>
      <w:r w:rsidR="00AB6FB0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20</w:t>
      </w:r>
      <w:r w:rsidR="0025181D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24</w:t>
      </w:r>
      <w:r w:rsidR="006B291E" w:rsidRPr="00D055A2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</w:t>
      </w:r>
      <w:r w:rsidR="00CE34E9" w:rsidRPr="00D055A2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учебный год</w:t>
      </w:r>
    </w:p>
    <w:p w:rsidR="0039210E" w:rsidRPr="009F6C4F" w:rsidRDefault="0039210E" w:rsidP="0039210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9F6C4F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2.1.</w:t>
      </w:r>
      <w:r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</w:t>
      </w:r>
      <w:r w:rsidRPr="009F6C4F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Пл</w:t>
      </w:r>
      <w:r w:rsidR="006A5A58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ан повышения ква</w:t>
      </w:r>
      <w:r w:rsidR="0025181D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лификации на 2023-2024</w:t>
      </w:r>
      <w:r w:rsidRPr="009F6C4F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учебный год:</w:t>
      </w:r>
    </w:p>
    <w:p w:rsidR="0039210E" w:rsidRPr="00F73689" w:rsidRDefault="0039210E" w:rsidP="0039210E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8"/>
          <w:szCs w:val="20"/>
          <w:lang w:eastAsia="ru-RU"/>
        </w:rPr>
      </w:pPr>
    </w:p>
    <w:p w:rsidR="0039210E" w:rsidRPr="00215BE8" w:rsidRDefault="0039210E" w:rsidP="003921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215BE8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Прохождение курсов:</w:t>
      </w:r>
    </w:p>
    <w:p w:rsidR="0039210E" w:rsidRPr="00F73689" w:rsidRDefault="0039210E" w:rsidP="0039210E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14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9"/>
        <w:gridCol w:w="4165"/>
        <w:gridCol w:w="2694"/>
        <w:gridCol w:w="3118"/>
      </w:tblGrid>
      <w:tr w:rsidR="0039210E" w:rsidRPr="00721639" w:rsidTr="00496000">
        <w:trPr>
          <w:trHeight w:val="433"/>
        </w:trPr>
        <w:tc>
          <w:tcPr>
            <w:tcW w:w="479" w:type="dxa"/>
          </w:tcPr>
          <w:p w:rsidR="0039210E" w:rsidRPr="009F6C4F" w:rsidRDefault="0039210E" w:rsidP="00392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F6C4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№</w:t>
            </w:r>
          </w:p>
        </w:tc>
        <w:tc>
          <w:tcPr>
            <w:tcW w:w="4165" w:type="dxa"/>
          </w:tcPr>
          <w:p w:rsidR="0039210E" w:rsidRPr="009F6C4F" w:rsidRDefault="0039210E" w:rsidP="00392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F6C4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ФИО</w:t>
            </w:r>
          </w:p>
        </w:tc>
        <w:tc>
          <w:tcPr>
            <w:tcW w:w="2694" w:type="dxa"/>
          </w:tcPr>
          <w:p w:rsidR="0039210E" w:rsidRPr="009F6C4F" w:rsidRDefault="0039210E" w:rsidP="00392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F6C4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Должность</w:t>
            </w:r>
          </w:p>
        </w:tc>
        <w:tc>
          <w:tcPr>
            <w:tcW w:w="3118" w:type="dxa"/>
          </w:tcPr>
          <w:p w:rsidR="0039210E" w:rsidRPr="003B39B9" w:rsidRDefault="0039210E" w:rsidP="00392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39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</w:tr>
      <w:tr w:rsidR="0025181D" w:rsidRPr="00721639" w:rsidTr="00496000">
        <w:trPr>
          <w:trHeight w:val="433"/>
        </w:trPr>
        <w:tc>
          <w:tcPr>
            <w:tcW w:w="479" w:type="dxa"/>
          </w:tcPr>
          <w:p w:rsidR="0025181D" w:rsidRPr="009F6C4F" w:rsidRDefault="0025181D" w:rsidP="00392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4165" w:type="dxa"/>
          </w:tcPr>
          <w:p w:rsidR="0025181D" w:rsidRPr="009F6C4F" w:rsidRDefault="0025181D" w:rsidP="002518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Лукина Татьяна Львовна</w:t>
            </w:r>
          </w:p>
        </w:tc>
        <w:tc>
          <w:tcPr>
            <w:tcW w:w="2694" w:type="dxa"/>
          </w:tcPr>
          <w:p w:rsidR="0025181D" w:rsidRPr="009F6C4F" w:rsidRDefault="0025181D" w:rsidP="00392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Музыкальный руков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дитель</w:t>
            </w:r>
          </w:p>
        </w:tc>
        <w:tc>
          <w:tcPr>
            <w:tcW w:w="3118" w:type="dxa"/>
          </w:tcPr>
          <w:p w:rsidR="0025181D" w:rsidRPr="003B39B9" w:rsidRDefault="0025181D" w:rsidP="003921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A5A58" w:rsidRPr="00721639" w:rsidTr="00496000">
        <w:trPr>
          <w:trHeight w:val="574"/>
        </w:trPr>
        <w:tc>
          <w:tcPr>
            <w:tcW w:w="479" w:type="dxa"/>
          </w:tcPr>
          <w:p w:rsidR="006A5A58" w:rsidRPr="001C52E2" w:rsidRDefault="006A5A58" w:rsidP="00392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1</w:t>
            </w:r>
          </w:p>
        </w:tc>
        <w:tc>
          <w:tcPr>
            <w:tcW w:w="4165" w:type="dxa"/>
          </w:tcPr>
          <w:p w:rsidR="006A5A58" w:rsidRDefault="0025181D" w:rsidP="006A5A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Евстропова Светлана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Юрслановна</w:t>
            </w:r>
            <w:proofErr w:type="spellEnd"/>
          </w:p>
        </w:tc>
        <w:tc>
          <w:tcPr>
            <w:tcW w:w="2694" w:type="dxa"/>
          </w:tcPr>
          <w:p w:rsidR="006A5A58" w:rsidRDefault="006A5A58" w:rsidP="006A5A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118" w:type="dxa"/>
          </w:tcPr>
          <w:p w:rsidR="006A5A58" w:rsidRDefault="0025181D" w:rsidP="006A5A58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 xml:space="preserve"> 2024</w:t>
            </w:r>
          </w:p>
        </w:tc>
      </w:tr>
      <w:tr w:rsidR="006A5A58" w:rsidRPr="00721639" w:rsidTr="00496000">
        <w:trPr>
          <w:trHeight w:val="574"/>
        </w:trPr>
        <w:tc>
          <w:tcPr>
            <w:tcW w:w="479" w:type="dxa"/>
          </w:tcPr>
          <w:p w:rsidR="006A5A58" w:rsidRPr="001C52E2" w:rsidRDefault="006A5A58" w:rsidP="00392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2</w:t>
            </w:r>
          </w:p>
        </w:tc>
        <w:tc>
          <w:tcPr>
            <w:tcW w:w="4165" w:type="dxa"/>
          </w:tcPr>
          <w:p w:rsidR="006A5A58" w:rsidRDefault="0025181D" w:rsidP="006A5A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Миннуллина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Дильбар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Анасовна</w:t>
            </w:r>
            <w:proofErr w:type="spellEnd"/>
          </w:p>
        </w:tc>
        <w:tc>
          <w:tcPr>
            <w:tcW w:w="2694" w:type="dxa"/>
          </w:tcPr>
          <w:p w:rsidR="006A5A58" w:rsidRDefault="006A5A58" w:rsidP="006A5A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118" w:type="dxa"/>
          </w:tcPr>
          <w:p w:rsidR="006A5A58" w:rsidRDefault="0025181D" w:rsidP="006A5A58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2024</w:t>
            </w:r>
          </w:p>
        </w:tc>
      </w:tr>
      <w:tr w:rsidR="006A5A58" w:rsidRPr="00721639" w:rsidTr="00496000">
        <w:trPr>
          <w:trHeight w:val="574"/>
        </w:trPr>
        <w:tc>
          <w:tcPr>
            <w:tcW w:w="479" w:type="dxa"/>
          </w:tcPr>
          <w:p w:rsidR="006A5A58" w:rsidRPr="001C52E2" w:rsidRDefault="006A5A58" w:rsidP="00392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3</w:t>
            </w:r>
          </w:p>
        </w:tc>
        <w:tc>
          <w:tcPr>
            <w:tcW w:w="4165" w:type="dxa"/>
          </w:tcPr>
          <w:p w:rsidR="006A5A58" w:rsidRDefault="00552262" w:rsidP="00392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Старостина Алена Станиславовна</w:t>
            </w:r>
          </w:p>
        </w:tc>
        <w:tc>
          <w:tcPr>
            <w:tcW w:w="2694" w:type="dxa"/>
          </w:tcPr>
          <w:p w:rsidR="006A5A58" w:rsidRDefault="006A5A58" w:rsidP="006A5A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118" w:type="dxa"/>
          </w:tcPr>
          <w:p w:rsidR="006A5A58" w:rsidRDefault="0025181D" w:rsidP="006A5A58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2024</w:t>
            </w:r>
          </w:p>
        </w:tc>
      </w:tr>
      <w:tr w:rsidR="006A5A58" w:rsidRPr="00721639" w:rsidTr="00496000">
        <w:trPr>
          <w:trHeight w:val="574"/>
        </w:trPr>
        <w:tc>
          <w:tcPr>
            <w:tcW w:w="479" w:type="dxa"/>
          </w:tcPr>
          <w:p w:rsidR="006A5A58" w:rsidRPr="001C52E2" w:rsidRDefault="006A5A58" w:rsidP="00392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  <w:t>4</w:t>
            </w:r>
          </w:p>
        </w:tc>
        <w:tc>
          <w:tcPr>
            <w:tcW w:w="4165" w:type="dxa"/>
          </w:tcPr>
          <w:p w:rsidR="006A5A58" w:rsidRDefault="00552262" w:rsidP="00392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Симанова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Анна Петровна</w:t>
            </w:r>
          </w:p>
        </w:tc>
        <w:tc>
          <w:tcPr>
            <w:tcW w:w="2694" w:type="dxa"/>
          </w:tcPr>
          <w:p w:rsidR="006A5A58" w:rsidRDefault="00BC6199" w:rsidP="006A5A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  <w:tc>
          <w:tcPr>
            <w:tcW w:w="3118" w:type="dxa"/>
          </w:tcPr>
          <w:p w:rsidR="006A5A58" w:rsidRDefault="0025181D" w:rsidP="006A5A58">
            <w:pPr>
              <w:spacing w:after="0" w:line="240" w:lineRule="auto"/>
              <w:jc w:val="center"/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2024</w:t>
            </w:r>
          </w:p>
        </w:tc>
      </w:tr>
    </w:tbl>
    <w:p w:rsidR="0039210E" w:rsidRDefault="0039210E" w:rsidP="00CE34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39210E" w:rsidRDefault="0039210E" w:rsidP="003921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4E71FF" w:rsidRPr="00B8628A" w:rsidRDefault="003E4D17" w:rsidP="00212107">
      <w:pPr>
        <w:pStyle w:val="a5"/>
        <w:numPr>
          <w:ilvl w:val="1"/>
          <w:numId w:val="16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B862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Аттестация</w:t>
      </w:r>
    </w:p>
    <w:p w:rsidR="003E4D17" w:rsidRPr="000E4C47" w:rsidRDefault="004E71FF" w:rsidP="000E4C47">
      <w:pPr>
        <w:jc w:val="center"/>
        <w:rPr>
          <w:rFonts w:ascii="Times New Roman" w:hAnsi="Times New Roman" w:cs="Times New Roman"/>
          <w:b/>
          <w:iCs/>
          <w:sz w:val="24"/>
          <w:szCs w:val="24"/>
          <w:lang w:eastAsia="ru-RU"/>
        </w:rPr>
      </w:pPr>
      <w:r w:rsidRPr="000E4C47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>2.2.1 Перспективный план график аттестации педагогических работников</w:t>
      </w:r>
    </w:p>
    <w:tbl>
      <w:tblPr>
        <w:tblStyle w:val="ad"/>
        <w:tblW w:w="5000" w:type="pct"/>
        <w:tblLook w:val="04A0" w:firstRow="1" w:lastRow="0" w:firstColumn="1" w:lastColumn="0" w:noHBand="0" w:noVBand="1"/>
      </w:tblPr>
      <w:tblGrid>
        <w:gridCol w:w="456"/>
        <w:gridCol w:w="2049"/>
        <w:gridCol w:w="2013"/>
        <w:gridCol w:w="677"/>
        <w:gridCol w:w="677"/>
        <w:gridCol w:w="565"/>
        <w:gridCol w:w="565"/>
        <w:gridCol w:w="506"/>
        <w:gridCol w:w="565"/>
        <w:gridCol w:w="565"/>
        <w:gridCol w:w="506"/>
        <w:gridCol w:w="526"/>
        <w:gridCol w:w="529"/>
        <w:gridCol w:w="506"/>
      </w:tblGrid>
      <w:tr w:rsidR="006A5A58" w:rsidTr="006A5A58">
        <w:trPr>
          <w:cantSplit/>
          <w:trHeight w:val="1134"/>
        </w:trPr>
        <w:tc>
          <w:tcPr>
            <w:tcW w:w="243" w:type="pct"/>
          </w:tcPr>
          <w:p w:rsidR="006A5A58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:rsidR="006A5A58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970" w:type="pct"/>
          </w:tcPr>
          <w:p w:rsidR="006A5A58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346" w:type="pct"/>
            <w:textDirection w:val="btLr"/>
          </w:tcPr>
          <w:p w:rsidR="006A5A58" w:rsidRDefault="006A5A58" w:rsidP="006A5A58">
            <w:pPr>
              <w:pStyle w:val="a4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346" w:type="pct"/>
            <w:textDirection w:val="btLr"/>
          </w:tcPr>
          <w:p w:rsidR="006A5A58" w:rsidRDefault="006A5A58" w:rsidP="006A5A58">
            <w:pPr>
              <w:ind w:left="113" w:right="113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77" w:type="pct"/>
            <w:textDirection w:val="btLr"/>
          </w:tcPr>
          <w:p w:rsidR="006A5A58" w:rsidRDefault="006A5A58" w:rsidP="006A5A58">
            <w:pPr>
              <w:ind w:left="113" w:right="113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77" w:type="pct"/>
            <w:textDirection w:val="btLr"/>
          </w:tcPr>
          <w:p w:rsidR="006A5A58" w:rsidRDefault="006A5A58" w:rsidP="006A5A58">
            <w:pPr>
              <w:ind w:left="113" w:right="113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08" w:type="pct"/>
            <w:textDirection w:val="btLr"/>
          </w:tcPr>
          <w:p w:rsidR="006A5A58" w:rsidRDefault="006A5A58" w:rsidP="006A5A58">
            <w:pPr>
              <w:ind w:left="113" w:right="113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08" w:type="pct"/>
            <w:textDirection w:val="btLr"/>
          </w:tcPr>
          <w:p w:rsidR="006A5A58" w:rsidRDefault="006A5A58" w:rsidP="006A5A58">
            <w:pPr>
              <w:ind w:left="113" w:right="113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08" w:type="pct"/>
            <w:textDirection w:val="btLr"/>
          </w:tcPr>
          <w:p w:rsidR="006A5A58" w:rsidRDefault="006A5A58" w:rsidP="006A5A58">
            <w:pPr>
              <w:ind w:left="113" w:right="113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08" w:type="pct"/>
            <w:textDirection w:val="btLr"/>
          </w:tcPr>
          <w:p w:rsidR="006A5A58" w:rsidRDefault="006A5A58" w:rsidP="006A5A58">
            <w:pPr>
              <w:ind w:left="113" w:right="113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309" w:type="pct"/>
            <w:textDirection w:val="btLr"/>
          </w:tcPr>
          <w:p w:rsidR="006A5A58" w:rsidRDefault="006A5A58" w:rsidP="006A5A58">
            <w:pPr>
              <w:ind w:left="113" w:right="113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77" w:type="pct"/>
            <w:textDirection w:val="btLr"/>
          </w:tcPr>
          <w:p w:rsidR="006A5A58" w:rsidRDefault="006A5A58" w:rsidP="006A5A5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38" w:type="pct"/>
            <w:textDirection w:val="btLr"/>
          </w:tcPr>
          <w:p w:rsidR="006A5A58" w:rsidRPr="00B65B94" w:rsidRDefault="006A5A58" w:rsidP="006A5A5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2025</w:t>
            </w:r>
          </w:p>
        </w:tc>
      </w:tr>
      <w:tr w:rsidR="006A5A58" w:rsidTr="006A5A58">
        <w:tc>
          <w:tcPr>
            <w:tcW w:w="243" w:type="pct"/>
          </w:tcPr>
          <w:p w:rsidR="006A5A58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7" w:type="pct"/>
          </w:tcPr>
          <w:p w:rsidR="006A5A58" w:rsidRDefault="006A5A58" w:rsidP="006A5A5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Перевозник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рина Викторовна</w:t>
            </w:r>
          </w:p>
        </w:tc>
        <w:tc>
          <w:tcPr>
            <w:tcW w:w="970" w:type="pct"/>
          </w:tcPr>
          <w:p w:rsidR="006A5A58" w:rsidRDefault="006A5A58" w:rsidP="006A5A5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  <w:tc>
          <w:tcPr>
            <w:tcW w:w="346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46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A45E3">
              <w:rPr>
                <w:rFonts w:ascii="Times New Roman" w:hAnsi="Times New Roman" w:cs="Times New Roman"/>
                <w:b/>
                <w:sz w:val="18"/>
                <w:szCs w:val="18"/>
              </w:rPr>
              <w:t>СЗД</w:t>
            </w: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A45E3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9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45E3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A5A58" w:rsidTr="006A5A58">
        <w:tc>
          <w:tcPr>
            <w:tcW w:w="243" w:type="pct"/>
          </w:tcPr>
          <w:p w:rsidR="006A5A58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7" w:type="pct"/>
          </w:tcPr>
          <w:p w:rsidR="006A5A58" w:rsidRDefault="006A5A58" w:rsidP="006A5A5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Гизатова</w:t>
            </w:r>
            <w:proofErr w:type="spellEnd"/>
            <w:r w:rsidRPr="000700BE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Ивановна</w:t>
            </w:r>
          </w:p>
        </w:tc>
        <w:tc>
          <w:tcPr>
            <w:tcW w:w="970" w:type="pct"/>
          </w:tcPr>
          <w:p w:rsidR="006A5A58" w:rsidRDefault="006A5A58" w:rsidP="006A5A5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огопед</w:t>
            </w:r>
          </w:p>
        </w:tc>
        <w:tc>
          <w:tcPr>
            <w:tcW w:w="346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A45E3">
              <w:rPr>
                <w:rFonts w:ascii="Times New Roman" w:hAnsi="Times New Roman" w:cs="Times New Roman"/>
                <w:b/>
                <w:sz w:val="18"/>
                <w:szCs w:val="18"/>
              </w:rPr>
              <w:t>СЗД</w:t>
            </w:r>
          </w:p>
        </w:tc>
        <w:tc>
          <w:tcPr>
            <w:tcW w:w="346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77" w:type="pct"/>
          </w:tcPr>
          <w:p w:rsidR="006A5A58" w:rsidRPr="00B65B94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</w:t>
            </w: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9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45E3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A5A58" w:rsidTr="006A5A58">
        <w:tc>
          <w:tcPr>
            <w:tcW w:w="243" w:type="pct"/>
          </w:tcPr>
          <w:p w:rsidR="006A5A58" w:rsidRPr="00B65B94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87" w:type="pct"/>
          </w:tcPr>
          <w:p w:rsidR="006A5A58" w:rsidRDefault="00552262" w:rsidP="006A5A5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Лукина</w:t>
            </w:r>
            <w:r w:rsidR="006A5A58" w:rsidRPr="000700BE">
              <w:rPr>
                <w:rFonts w:ascii="Times New Roman" w:hAnsi="Times New Roman" w:cs="Times New Roman"/>
                <w:sz w:val="24"/>
                <w:szCs w:val="24"/>
              </w:rPr>
              <w:t xml:space="preserve"> Татьяна Львовна</w:t>
            </w:r>
          </w:p>
        </w:tc>
        <w:tc>
          <w:tcPr>
            <w:tcW w:w="970" w:type="pct"/>
          </w:tcPr>
          <w:p w:rsidR="006A5A58" w:rsidRDefault="006A5A58" w:rsidP="006A5A5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346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46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B65B94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В</w:t>
            </w: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9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7" w:type="pct"/>
          </w:tcPr>
          <w:p w:rsidR="006A5A58" w:rsidRPr="00B65B94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*</w:t>
            </w:r>
          </w:p>
        </w:tc>
        <w:tc>
          <w:tcPr>
            <w:tcW w:w="138" w:type="pct"/>
          </w:tcPr>
          <w:p w:rsidR="006A5A58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6A5A58" w:rsidTr="006A5A58">
        <w:tc>
          <w:tcPr>
            <w:tcW w:w="243" w:type="pct"/>
          </w:tcPr>
          <w:p w:rsidR="006A5A58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7" w:type="pct"/>
          </w:tcPr>
          <w:p w:rsidR="006A5A58" w:rsidRPr="000700BE" w:rsidRDefault="006A5A58" w:rsidP="006A5A5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700BE">
              <w:rPr>
                <w:rFonts w:ascii="Times New Roman" w:hAnsi="Times New Roman" w:cs="Times New Roman"/>
                <w:sz w:val="24"/>
                <w:szCs w:val="24"/>
              </w:rPr>
              <w:t xml:space="preserve">Евстропова Светлана </w:t>
            </w:r>
            <w:proofErr w:type="spellStart"/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слановна</w:t>
            </w:r>
            <w:proofErr w:type="spellEnd"/>
          </w:p>
        </w:tc>
        <w:tc>
          <w:tcPr>
            <w:tcW w:w="970" w:type="pct"/>
          </w:tcPr>
          <w:p w:rsidR="006A5A58" w:rsidRDefault="006A5A58" w:rsidP="006A5A58">
            <w:r w:rsidRPr="004E196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46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A45E3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346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BC6199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9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A5A58" w:rsidTr="006A5A58">
        <w:tc>
          <w:tcPr>
            <w:tcW w:w="243" w:type="pct"/>
          </w:tcPr>
          <w:p w:rsidR="006A5A58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7" w:type="pct"/>
          </w:tcPr>
          <w:p w:rsidR="006A5A58" w:rsidRPr="000700BE" w:rsidRDefault="006A5A58" w:rsidP="006A5A5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Ибрагимова В</w:t>
            </w:r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700BE">
              <w:rPr>
                <w:rFonts w:ascii="Times New Roman" w:hAnsi="Times New Roman" w:cs="Times New Roman"/>
                <w:sz w:val="24"/>
                <w:szCs w:val="24"/>
              </w:rPr>
              <w:t xml:space="preserve">нера </w:t>
            </w:r>
            <w:proofErr w:type="spellStart"/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970" w:type="pct"/>
          </w:tcPr>
          <w:p w:rsidR="006A5A58" w:rsidRDefault="006A5A58" w:rsidP="006A5A58">
            <w:r w:rsidRPr="004E196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46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46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B65B94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9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A5A58" w:rsidTr="006A5A58">
        <w:tc>
          <w:tcPr>
            <w:tcW w:w="243" w:type="pct"/>
          </w:tcPr>
          <w:p w:rsidR="006A5A58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87" w:type="pct"/>
          </w:tcPr>
          <w:p w:rsidR="006A5A58" w:rsidRPr="000700BE" w:rsidRDefault="006A5A58" w:rsidP="006A5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0BE">
              <w:rPr>
                <w:rFonts w:ascii="Times New Roman" w:hAnsi="Times New Roman" w:cs="Times New Roman"/>
                <w:sz w:val="24"/>
                <w:szCs w:val="24"/>
              </w:rPr>
              <w:t xml:space="preserve">Курбанова Ирина </w:t>
            </w:r>
            <w:proofErr w:type="spellStart"/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Юрслановна</w:t>
            </w:r>
            <w:proofErr w:type="spellEnd"/>
          </w:p>
        </w:tc>
        <w:tc>
          <w:tcPr>
            <w:tcW w:w="970" w:type="pct"/>
          </w:tcPr>
          <w:p w:rsidR="006A5A58" w:rsidRDefault="006A5A58" w:rsidP="006A5A58">
            <w:r w:rsidRPr="004E196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46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46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A45E3">
              <w:rPr>
                <w:rFonts w:ascii="Times New Roman" w:hAnsi="Times New Roman" w:cs="Times New Roman"/>
                <w:b/>
                <w:sz w:val="18"/>
                <w:szCs w:val="18"/>
              </w:rPr>
              <w:t>СЗД</w:t>
            </w: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77" w:type="pct"/>
          </w:tcPr>
          <w:p w:rsidR="006A5A58" w:rsidRPr="00B65B94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</w:t>
            </w: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9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45E3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A5A58" w:rsidTr="006A5A58">
        <w:tc>
          <w:tcPr>
            <w:tcW w:w="243" w:type="pct"/>
          </w:tcPr>
          <w:p w:rsidR="006A5A58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87" w:type="pct"/>
          </w:tcPr>
          <w:p w:rsidR="006A5A58" w:rsidRPr="000700BE" w:rsidRDefault="006A5A58" w:rsidP="006A5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Лебедева Све</w:t>
            </w:r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лана Алекса</w:t>
            </w:r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дровна</w:t>
            </w:r>
          </w:p>
        </w:tc>
        <w:tc>
          <w:tcPr>
            <w:tcW w:w="970" w:type="pct"/>
          </w:tcPr>
          <w:p w:rsidR="006A5A58" w:rsidRDefault="006A5A58" w:rsidP="006A5A58">
            <w:r w:rsidRPr="004E196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46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A45E3">
              <w:rPr>
                <w:rFonts w:ascii="Times New Roman" w:hAnsi="Times New Roman" w:cs="Times New Roman"/>
                <w:b/>
                <w:sz w:val="18"/>
                <w:szCs w:val="18"/>
              </w:rPr>
              <w:t>СЗД</w:t>
            </w:r>
          </w:p>
        </w:tc>
        <w:tc>
          <w:tcPr>
            <w:tcW w:w="346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BC6199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СЗД</w:t>
            </w: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9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A5A58" w:rsidTr="006A5A58">
        <w:tc>
          <w:tcPr>
            <w:tcW w:w="243" w:type="pct"/>
          </w:tcPr>
          <w:p w:rsidR="006A5A58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87" w:type="pct"/>
          </w:tcPr>
          <w:p w:rsidR="006A5A58" w:rsidRPr="000700BE" w:rsidRDefault="006A5A58" w:rsidP="006A5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Люлюзова</w:t>
            </w:r>
            <w:proofErr w:type="spellEnd"/>
            <w:r w:rsidRPr="000700BE">
              <w:rPr>
                <w:rFonts w:ascii="Times New Roman" w:hAnsi="Times New Roman" w:cs="Times New Roman"/>
                <w:sz w:val="24"/>
                <w:szCs w:val="24"/>
              </w:rPr>
              <w:t xml:space="preserve"> Нат</w:t>
            </w:r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лья Николаевна</w:t>
            </w:r>
          </w:p>
        </w:tc>
        <w:tc>
          <w:tcPr>
            <w:tcW w:w="970" w:type="pct"/>
          </w:tcPr>
          <w:p w:rsidR="006A5A58" w:rsidRDefault="006A5A58" w:rsidP="006A5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6A5A58" w:rsidRDefault="006A5A58" w:rsidP="006A5A58">
            <w:r w:rsidRPr="004E196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46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46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A45E3">
              <w:rPr>
                <w:rFonts w:ascii="Times New Roman" w:hAnsi="Times New Roman" w:cs="Times New Roman"/>
                <w:b/>
                <w:sz w:val="18"/>
                <w:szCs w:val="18"/>
              </w:rPr>
              <w:t>СЗД</w:t>
            </w: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77" w:type="pct"/>
          </w:tcPr>
          <w:p w:rsidR="006A5A58" w:rsidRPr="00B65B94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</w:t>
            </w: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9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45E3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A5A58" w:rsidTr="006A5A58">
        <w:tc>
          <w:tcPr>
            <w:tcW w:w="243" w:type="pct"/>
          </w:tcPr>
          <w:p w:rsidR="006A5A58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87" w:type="pct"/>
          </w:tcPr>
          <w:p w:rsidR="006A5A58" w:rsidRPr="000700BE" w:rsidRDefault="006A5A58" w:rsidP="006A5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</w:t>
            </w:r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ннуллина</w:t>
            </w:r>
            <w:proofErr w:type="spellEnd"/>
            <w:r w:rsidRPr="000700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Дильбар</w:t>
            </w:r>
            <w:proofErr w:type="spellEnd"/>
            <w:r w:rsidRPr="000700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Анасо</w:t>
            </w:r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</w:p>
        </w:tc>
        <w:tc>
          <w:tcPr>
            <w:tcW w:w="970" w:type="pct"/>
          </w:tcPr>
          <w:p w:rsidR="006A5A58" w:rsidRDefault="006A5A58" w:rsidP="006A5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E196B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6A5A58" w:rsidRDefault="006A5A58" w:rsidP="006A5A58">
            <w:r>
              <w:rPr>
                <w:rFonts w:ascii="Times New Roman" w:hAnsi="Times New Roman" w:cs="Times New Roman"/>
                <w:sz w:val="24"/>
                <w:szCs w:val="24"/>
              </w:rPr>
              <w:t>татарского языка</w:t>
            </w:r>
          </w:p>
        </w:tc>
        <w:tc>
          <w:tcPr>
            <w:tcW w:w="346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A45E3">
              <w:rPr>
                <w:rFonts w:ascii="Times New Roman" w:hAnsi="Times New Roman" w:cs="Times New Roman"/>
                <w:b/>
                <w:sz w:val="18"/>
                <w:szCs w:val="18"/>
              </w:rPr>
              <w:t>СЗД</w:t>
            </w:r>
          </w:p>
        </w:tc>
        <w:tc>
          <w:tcPr>
            <w:tcW w:w="346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A45E3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45E3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  <w:tc>
          <w:tcPr>
            <w:tcW w:w="309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A5A58" w:rsidTr="006A5A58">
        <w:tc>
          <w:tcPr>
            <w:tcW w:w="243" w:type="pct"/>
          </w:tcPr>
          <w:p w:rsidR="006A5A58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87" w:type="pct"/>
          </w:tcPr>
          <w:p w:rsidR="006A5A58" w:rsidRPr="000700BE" w:rsidRDefault="006A5A58" w:rsidP="006A5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Егореничева</w:t>
            </w:r>
            <w:proofErr w:type="spellEnd"/>
            <w:r w:rsidRPr="000700BE">
              <w:rPr>
                <w:rFonts w:ascii="Times New Roman" w:hAnsi="Times New Roman" w:cs="Times New Roman"/>
                <w:sz w:val="24"/>
                <w:szCs w:val="24"/>
              </w:rPr>
              <w:t xml:space="preserve">  Нина Владим</w:t>
            </w:r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ровна</w:t>
            </w:r>
          </w:p>
        </w:tc>
        <w:tc>
          <w:tcPr>
            <w:tcW w:w="970" w:type="pct"/>
          </w:tcPr>
          <w:p w:rsidR="006A5A58" w:rsidRDefault="006A5A58" w:rsidP="006A5A58">
            <w:r w:rsidRPr="004E196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46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46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A45E3">
              <w:rPr>
                <w:rFonts w:ascii="Times New Roman" w:hAnsi="Times New Roman" w:cs="Times New Roman"/>
                <w:b/>
                <w:sz w:val="18"/>
                <w:szCs w:val="18"/>
              </w:rPr>
              <w:t>СЗД</w:t>
            </w: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BC6199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СЗД</w:t>
            </w: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9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A5A58" w:rsidTr="006A5A58">
        <w:tc>
          <w:tcPr>
            <w:tcW w:w="243" w:type="pct"/>
          </w:tcPr>
          <w:p w:rsidR="006A5A58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87" w:type="pct"/>
          </w:tcPr>
          <w:p w:rsidR="006A5A58" w:rsidRPr="000700BE" w:rsidRDefault="006A5A58" w:rsidP="006A5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Симанова</w:t>
            </w:r>
            <w:proofErr w:type="spellEnd"/>
            <w:r w:rsidRPr="000700BE">
              <w:rPr>
                <w:rFonts w:ascii="Times New Roman" w:hAnsi="Times New Roman" w:cs="Times New Roman"/>
                <w:sz w:val="24"/>
                <w:szCs w:val="24"/>
              </w:rPr>
              <w:t xml:space="preserve"> Анна Петровна</w:t>
            </w:r>
          </w:p>
        </w:tc>
        <w:tc>
          <w:tcPr>
            <w:tcW w:w="970" w:type="pct"/>
          </w:tcPr>
          <w:p w:rsidR="006A5A58" w:rsidRDefault="006A5A58" w:rsidP="006A5A58">
            <w:r w:rsidRPr="004E196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46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46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A45E3"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9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A5A58" w:rsidTr="006A5A58">
        <w:trPr>
          <w:trHeight w:val="416"/>
        </w:trPr>
        <w:tc>
          <w:tcPr>
            <w:tcW w:w="243" w:type="pct"/>
          </w:tcPr>
          <w:p w:rsidR="006A5A58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987" w:type="pct"/>
          </w:tcPr>
          <w:p w:rsidR="006A5A58" w:rsidRPr="000700BE" w:rsidRDefault="006A5A58" w:rsidP="006A5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Софьина Ирина Александровна</w:t>
            </w:r>
          </w:p>
        </w:tc>
        <w:tc>
          <w:tcPr>
            <w:tcW w:w="970" w:type="pct"/>
          </w:tcPr>
          <w:p w:rsidR="006A5A58" w:rsidRDefault="006A5A58" w:rsidP="006A5A58">
            <w:r w:rsidRPr="004E196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46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46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A45E3">
              <w:rPr>
                <w:rFonts w:ascii="Times New Roman" w:hAnsi="Times New Roman" w:cs="Times New Roman"/>
                <w:b/>
                <w:sz w:val="18"/>
                <w:szCs w:val="18"/>
              </w:rPr>
              <w:t>СЗД</w:t>
            </w: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B65B94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</w:t>
            </w: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552262" w:rsidRDefault="00552262" w:rsidP="006A5A5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26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09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7" w:type="pct"/>
          </w:tcPr>
          <w:p w:rsidR="006A5A58" w:rsidRPr="00B65B94" w:rsidRDefault="006A5A58" w:rsidP="00552262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A5A58" w:rsidTr="006A5A58">
        <w:tc>
          <w:tcPr>
            <w:tcW w:w="243" w:type="pct"/>
          </w:tcPr>
          <w:p w:rsidR="006A5A58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87" w:type="pct"/>
          </w:tcPr>
          <w:p w:rsidR="006A5A58" w:rsidRPr="000700BE" w:rsidRDefault="006A5A58" w:rsidP="006A5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Старостина </w:t>
            </w:r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на Станиславо</w:t>
            </w:r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</w:p>
        </w:tc>
        <w:tc>
          <w:tcPr>
            <w:tcW w:w="970" w:type="pct"/>
          </w:tcPr>
          <w:p w:rsidR="006A5A58" w:rsidRDefault="006A5A58" w:rsidP="006A5A58">
            <w:r w:rsidRPr="004E196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46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46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552262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9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A5A58" w:rsidTr="006A5A58">
        <w:tc>
          <w:tcPr>
            <w:tcW w:w="243" w:type="pct"/>
          </w:tcPr>
          <w:p w:rsidR="006A5A58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87" w:type="pct"/>
          </w:tcPr>
          <w:p w:rsidR="006A5A58" w:rsidRPr="000700BE" w:rsidRDefault="006A5A58" w:rsidP="006A5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Римма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Тагировна</w:t>
            </w:r>
            <w:proofErr w:type="spellEnd"/>
          </w:p>
        </w:tc>
        <w:tc>
          <w:tcPr>
            <w:tcW w:w="970" w:type="pct"/>
          </w:tcPr>
          <w:p w:rsidR="006A5A58" w:rsidRDefault="006A5A58" w:rsidP="006A5A58">
            <w:r w:rsidRPr="004E196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46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46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A45E3">
              <w:rPr>
                <w:rFonts w:ascii="Times New Roman" w:hAnsi="Times New Roman" w:cs="Times New Roman"/>
                <w:b/>
                <w:sz w:val="18"/>
                <w:szCs w:val="18"/>
              </w:rPr>
              <w:t>СЗД</w:t>
            </w: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9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45E3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  <w:tc>
          <w:tcPr>
            <w:tcW w:w="277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" w:type="pct"/>
          </w:tcPr>
          <w:p w:rsidR="006A5A58" w:rsidRPr="00FA45E3" w:rsidRDefault="006A5A58" w:rsidP="006A5A5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3E4D17" w:rsidRDefault="003E4D17" w:rsidP="003E4D17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3E4D17" w:rsidRDefault="003E4D17" w:rsidP="003E4D17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3E4D17" w:rsidRDefault="003E4D17" w:rsidP="00212107">
      <w:pPr>
        <w:pStyle w:val="a4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Первая квалификационная категория</w:t>
      </w:r>
    </w:p>
    <w:p w:rsidR="003E4D17" w:rsidRDefault="003E4D17" w:rsidP="003E4D17">
      <w:pPr>
        <w:pStyle w:val="a4"/>
        <w:ind w:left="36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- высшая квалификационная категория</w:t>
      </w:r>
    </w:p>
    <w:p w:rsidR="003E4D17" w:rsidRDefault="003E4D17" w:rsidP="003E4D17">
      <w:pPr>
        <w:pStyle w:val="a4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СЗ</w:t>
      </w:r>
      <w:proofErr w:type="gramStart"/>
      <w:r>
        <w:rPr>
          <w:rFonts w:ascii="Times New Roman" w:hAnsi="Times New Roman" w:cs="Times New Roman"/>
          <w:sz w:val="24"/>
          <w:szCs w:val="24"/>
        </w:rPr>
        <w:t>Д-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соответствие занимаемой должности</w:t>
      </w:r>
    </w:p>
    <w:p w:rsidR="003E4D17" w:rsidRDefault="003E4D17" w:rsidP="003E4D17">
      <w:pPr>
        <w:pStyle w:val="a4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    - срок следующей аттестации</w:t>
      </w:r>
    </w:p>
    <w:p w:rsidR="004E71FF" w:rsidRDefault="004E71FF" w:rsidP="003E4D17">
      <w:pPr>
        <w:pStyle w:val="a4"/>
        <w:ind w:left="360"/>
        <w:rPr>
          <w:rFonts w:ascii="Times New Roman" w:hAnsi="Times New Roman" w:cs="Times New Roman"/>
          <w:sz w:val="24"/>
          <w:szCs w:val="24"/>
        </w:rPr>
      </w:pPr>
    </w:p>
    <w:p w:rsidR="009A7EFE" w:rsidRDefault="004E71FF" w:rsidP="00E86E5D">
      <w:pPr>
        <w:pStyle w:val="a4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4C47">
        <w:rPr>
          <w:rFonts w:ascii="Times New Roman" w:hAnsi="Times New Roman" w:cs="Times New Roman"/>
          <w:b/>
          <w:sz w:val="24"/>
          <w:szCs w:val="24"/>
        </w:rPr>
        <w:t>2.2.2.</w:t>
      </w:r>
      <w:r w:rsidR="006D3FAC">
        <w:rPr>
          <w:rFonts w:ascii="Times New Roman" w:hAnsi="Times New Roman" w:cs="Times New Roman"/>
          <w:b/>
          <w:sz w:val="24"/>
          <w:szCs w:val="24"/>
        </w:rPr>
        <w:t xml:space="preserve"> Педагоги, аттестуемые в 2023</w:t>
      </w:r>
      <w:r w:rsidRPr="000E4C47">
        <w:rPr>
          <w:rFonts w:ascii="Times New Roman" w:hAnsi="Times New Roman" w:cs="Times New Roman"/>
          <w:b/>
          <w:sz w:val="24"/>
          <w:szCs w:val="24"/>
        </w:rPr>
        <w:t xml:space="preserve"> году</w:t>
      </w:r>
    </w:p>
    <w:p w:rsidR="00E86E5D" w:rsidRPr="00E86E5D" w:rsidRDefault="00E86E5D" w:rsidP="00E86E5D">
      <w:pPr>
        <w:pStyle w:val="a4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d"/>
        <w:tblW w:w="1049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3544"/>
        <w:gridCol w:w="1843"/>
        <w:gridCol w:w="1843"/>
        <w:gridCol w:w="1984"/>
        <w:gridCol w:w="1276"/>
      </w:tblGrid>
      <w:tr w:rsidR="00E86E5D" w:rsidRPr="00B36D56" w:rsidTr="00E86E5D"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6E5D" w:rsidRPr="00E86E5D" w:rsidRDefault="00E86E5D" w:rsidP="00E86E5D">
            <w:pPr>
              <w:tabs>
                <w:tab w:val="left" w:pos="5529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E5D">
              <w:rPr>
                <w:rFonts w:ascii="Times New Roman" w:eastAsia="Calibri" w:hAnsi="Times New Roman" w:cs="Times New Roman"/>
                <w:sz w:val="24"/>
                <w:szCs w:val="24"/>
              </w:rPr>
              <w:t>ФИО претендента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6E5D" w:rsidRPr="00E86E5D" w:rsidRDefault="00E86E5D" w:rsidP="00E86E5D">
            <w:pPr>
              <w:tabs>
                <w:tab w:val="left" w:pos="5529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E5D">
              <w:rPr>
                <w:rFonts w:ascii="Times New Roman" w:eastAsia="Calibri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6E5D" w:rsidRPr="00E86E5D" w:rsidRDefault="00E86E5D" w:rsidP="00E86E5D">
            <w:pPr>
              <w:tabs>
                <w:tab w:val="left" w:pos="5529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86E5D">
              <w:rPr>
                <w:rFonts w:ascii="Times New Roman" w:eastAsia="Calibri" w:hAnsi="Times New Roman" w:cs="Times New Roman"/>
                <w:sz w:val="24"/>
                <w:szCs w:val="24"/>
              </w:rPr>
              <w:t>Педстаж</w:t>
            </w:r>
            <w:proofErr w:type="spellEnd"/>
            <w:r w:rsidRPr="00E86E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в </w:t>
            </w:r>
            <w:proofErr w:type="spellStart"/>
            <w:r w:rsidRPr="00E86E5D">
              <w:rPr>
                <w:rFonts w:ascii="Times New Roman" w:eastAsia="Calibri" w:hAnsi="Times New Roman" w:cs="Times New Roman"/>
                <w:sz w:val="24"/>
                <w:szCs w:val="24"/>
              </w:rPr>
              <w:t>т.ч</w:t>
            </w:r>
            <w:proofErr w:type="spellEnd"/>
            <w:r w:rsidRPr="00E86E5D">
              <w:rPr>
                <w:rFonts w:ascii="Times New Roman" w:eastAsia="Calibri" w:hAnsi="Times New Roman" w:cs="Times New Roman"/>
                <w:sz w:val="24"/>
                <w:szCs w:val="24"/>
              </w:rPr>
              <w:t>. в должности, по которой а</w:t>
            </w:r>
            <w:r w:rsidRPr="00E86E5D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E86E5D">
              <w:rPr>
                <w:rFonts w:ascii="Times New Roman" w:eastAsia="Calibri" w:hAnsi="Times New Roman" w:cs="Times New Roman"/>
                <w:sz w:val="24"/>
                <w:szCs w:val="24"/>
              </w:rPr>
              <w:t>тестуется.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6E5D" w:rsidRPr="00E86E5D" w:rsidRDefault="00E86E5D" w:rsidP="00E86E5D">
            <w:pPr>
              <w:tabs>
                <w:tab w:val="left" w:pos="5529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E5D">
              <w:rPr>
                <w:rFonts w:ascii="Times New Roman" w:eastAsia="Calibri" w:hAnsi="Times New Roman" w:cs="Times New Roman"/>
                <w:sz w:val="24"/>
                <w:szCs w:val="24"/>
              </w:rPr>
              <w:t>Имеющаяся к</w:t>
            </w:r>
            <w:r w:rsidRPr="00E86E5D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E86E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тегория, дата окончания срока ее действия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6E5D" w:rsidRPr="00E86E5D" w:rsidRDefault="00E86E5D" w:rsidP="00E86E5D">
            <w:pPr>
              <w:tabs>
                <w:tab w:val="left" w:pos="5529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E5D">
              <w:rPr>
                <w:rFonts w:ascii="Times New Roman" w:eastAsia="Calibri" w:hAnsi="Times New Roman" w:cs="Times New Roman"/>
                <w:sz w:val="24"/>
                <w:szCs w:val="24"/>
              </w:rPr>
              <w:t>Заявле</w:t>
            </w:r>
            <w:r w:rsidRPr="00E86E5D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E86E5D">
              <w:rPr>
                <w:rFonts w:ascii="Times New Roman" w:eastAsia="Calibri" w:hAnsi="Times New Roman" w:cs="Times New Roman"/>
                <w:sz w:val="24"/>
                <w:szCs w:val="24"/>
              </w:rPr>
              <w:t>ная кат</w:t>
            </w:r>
            <w:r w:rsidRPr="00E86E5D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E86E5D">
              <w:rPr>
                <w:rFonts w:ascii="Times New Roman" w:eastAsia="Calibri" w:hAnsi="Times New Roman" w:cs="Times New Roman"/>
                <w:sz w:val="24"/>
                <w:szCs w:val="24"/>
              </w:rPr>
              <w:t>гория</w:t>
            </w:r>
          </w:p>
        </w:tc>
      </w:tr>
      <w:tr w:rsidR="006D3FAC" w:rsidRPr="00B36D56" w:rsidTr="00E86E5D"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3FAC" w:rsidRDefault="000D5D4A" w:rsidP="00E86E5D">
            <w:pPr>
              <w:tabs>
                <w:tab w:val="left" w:pos="5529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Гизатова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</w:t>
            </w:r>
            <w:r w:rsidR="006D3FAC">
              <w:rPr>
                <w:rFonts w:ascii="Times New Roman" w:eastAsia="Calibri" w:hAnsi="Times New Roman" w:cs="Times New Roman"/>
                <w:sz w:val="24"/>
                <w:szCs w:val="24"/>
              </w:rPr>
              <w:t>аталья Ивановна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3FAC" w:rsidRPr="00E86E5D" w:rsidRDefault="006D3FAC" w:rsidP="00E86E5D">
            <w:pPr>
              <w:tabs>
                <w:tab w:val="left" w:pos="5529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лог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3FAC" w:rsidRPr="00E86E5D" w:rsidRDefault="00137487" w:rsidP="00E86E5D">
            <w:pPr>
              <w:tabs>
                <w:tab w:val="left" w:pos="5529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23/12 лет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3FAC" w:rsidRDefault="00137487" w:rsidP="00E86E5D">
            <w:pPr>
              <w:tabs>
                <w:tab w:val="left" w:pos="5529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Первая </w:t>
            </w:r>
          </w:p>
          <w:p w:rsidR="00137487" w:rsidRPr="00E86E5D" w:rsidRDefault="00137487" w:rsidP="00E86E5D">
            <w:pPr>
              <w:tabs>
                <w:tab w:val="left" w:pos="5529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28.12. 2023г.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3FAC" w:rsidRDefault="006D3FAC">
            <w:r w:rsidRPr="001E3B0B">
              <w:rPr>
                <w:rFonts w:ascii="Times New Roman" w:eastAsia="Calibri" w:hAnsi="Times New Roman" w:cs="Times New Roman"/>
                <w:sz w:val="24"/>
                <w:szCs w:val="24"/>
              </w:rPr>
              <w:t>первая</w:t>
            </w:r>
          </w:p>
        </w:tc>
      </w:tr>
      <w:tr w:rsidR="00137487" w:rsidRPr="00B36D56" w:rsidTr="00E86E5D"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487" w:rsidRPr="00E86E5D" w:rsidRDefault="00137487" w:rsidP="00E86E5D">
            <w:pPr>
              <w:tabs>
                <w:tab w:val="left" w:pos="5529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Курбанова Ирина Юрьевна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487" w:rsidRPr="00E86E5D" w:rsidRDefault="00137487" w:rsidP="00E86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6E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137487" w:rsidRPr="00E86E5D" w:rsidRDefault="00137487" w:rsidP="00E86E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487" w:rsidRPr="00137487" w:rsidRDefault="00137487" w:rsidP="00E86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8/8 лет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487" w:rsidRDefault="00137487" w:rsidP="00954DF4">
            <w:pPr>
              <w:tabs>
                <w:tab w:val="left" w:pos="5529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0557">
              <w:rPr>
                <w:rFonts w:ascii="Times New Roman" w:eastAsia="Calibri" w:hAnsi="Times New Roman" w:cs="Times New Roman"/>
                <w:sz w:val="24"/>
                <w:szCs w:val="24"/>
              </w:rPr>
              <w:t>Первая</w:t>
            </w:r>
          </w:p>
          <w:p w:rsidR="00137487" w:rsidRPr="00020557" w:rsidRDefault="00137487" w:rsidP="00954DF4">
            <w:pPr>
              <w:tabs>
                <w:tab w:val="left" w:pos="5529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05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28.12. 2023г.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487" w:rsidRDefault="00137487">
            <w:r w:rsidRPr="001E3B0B">
              <w:rPr>
                <w:rFonts w:ascii="Times New Roman" w:eastAsia="Calibri" w:hAnsi="Times New Roman" w:cs="Times New Roman"/>
                <w:sz w:val="24"/>
                <w:szCs w:val="24"/>
              </w:rPr>
              <w:t>первая</w:t>
            </w:r>
          </w:p>
        </w:tc>
      </w:tr>
      <w:tr w:rsidR="00137487" w:rsidRPr="00B36D56" w:rsidTr="00E86E5D"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487" w:rsidRDefault="00137487" w:rsidP="00E86E5D">
            <w:pPr>
              <w:tabs>
                <w:tab w:val="left" w:pos="5529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Люлюзова Наталь Николаевна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487" w:rsidRDefault="00137487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Старший в</w:t>
            </w:r>
            <w:r w:rsidRPr="006035E1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6035E1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6035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питатель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487" w:rsidRPr="00E86E5D" w:rsidRDefault="00137487" w:rsidP="00E86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26/8лет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487" w:rsidRDefault="00137487" w:rsidP="00954D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05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Первая </w:t>
            </w:r>
          </w:p>
          <w:p w:rsidR="00137487" w:rsidRDefault="00137487" w:rsidP="00954DF4">
            <w:r w:rsidRPr="00020557">
              <w:rPr>
                <w:rFonts w:ascii="Times New Roman" w:eastAsia="Calibri" w:hAnsi="Times New Roman" w:cs="Times New Roman"/>
                <w:sz w:val="24"/>
                <w:szCs w:val="24"/>
              </w:rPr>
              <w:t>28.12. 2023г.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487" w:rsidRDefault="00137487">
            <w:r w:rsidRPr="001E3B0B">
              <w:rPr>
                <w:rFonts w:ascii="Times New Roman" w:eastAsia="Calibri" w:hAnsi="Times New Roman" w:cs="Times New Roman"/>
                <w:sz w:val="24"/>
                <w:szCs w:val="24"/>
              </w:rPr>
              <w:t>первая</w:t>
            </w:r>
          </w:p>
        </w:tc>
      </w:tr>
      <w:tr w:rsidR="00137487" w:rsidRPr="00B36D56" w:rsidTr="00E86E5D"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487" w:rsidRDefault="00137487" w:rsidP="00E86E5D">
            <w:pPr>
              <w:tabs>
                <w:tab w:val="left" w:pos="5529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Симанова Анна Петровна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487" w:rsidRDefault="00137487">
            <w:r w:rsidRPr="006035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487" w:rsidRPr="00E86E5D" w:rsidRDefault="00137487" w:rsidP="00E86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33/33года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487" w:rsidRDefault="00137487" w:rsidP="00954DF4">
            <w:pPr>
              <w:tabs>
                <w:tab w:val="left" w:pos="5529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0557">
              <w:rPr>
                <w:rFonts w:ascii="Times New Roman" w:eastAsia="Calibri" w:hAnsi="Times New Roman" w:cs="Times New Roman"/>
                <w:sz w:val="24"/>
                <w:szCs w:val="24"/>
              </w:rPr>
              <w:t>Первая</w:t>
            </w:r>
          </w:p>
          <w:p w:rsidR="00137487" w:rsidRPr="00020557" w:rsidRDefault="00137487" w:rsidP="00954DF4">
            <w:pPr>
              <w:tabs>
                <w:tab w:val="left" w:pos="5529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05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28.12. 2023г.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487" w:rsidRDefault="00137487">
            <w:r w:rsidRPr="001E3B0B">
              <w:rPr>
                <w:rFonts w:ascii="Times New Roman" w:eastAsia="Calibri" w:hAnsi="Times New Roman" w:cs="Times New Roman"/>
                <w:sz w:val="24"/>
                <w:szCs w:val="24"/>
              </w:rPr>
              <w:t>первая</w:t>
            </w:r>
          </w:p>
        </w:tc>
      </w:tr>
      <w:tr w:rsidR="006D3FAC" w:rsidRPr="00B36D56" w:rsidTr="00E86E5D"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3FAC" w:rsidRDefault="006D3FAC" w:rsidP="00E86E5D">
            <w:pPr>
              <w:tabs>
                <w:tab w:val="left" w:pos="5529"/>
              </w:tabs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Егоренчева Нина Владимировна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3FAC" w:rsidRDefault="006D3FAC">
            <w:r w:rsidRPr="006035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3FAC" w:rsidRPr="00E86E5D" w:rsidRDefault="00137487" w:rsidP="000D5D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11/11лет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7487" w:rsidRDefault="00137487" w:rsidP="000D5D4A">
            <w:pPr>
              <w:tabs>
                <w:tab w:val="left" w:pos="5529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СЗД</w:t>
            </w:r>
          </w:p>
          <w:p w:rsidR="006D3FAC" w:rsidRPr="00E86E5D" w:rsidRDefault="006D3FAC" w:rsidP="000D5D4A">
            <w:pPr>
              <w:tabs>
                <w:tab w:val="left" w:pos="5529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6E5D">
              <w:rPr>
                <w:rFonts w:ascii="Times New Roman" w:eastAsia="Calibri" w:hAnsi="Times New Roman" w:cs="Times New Roman"/>
                <w:sz w:val="24"/>
                <w:szCs w:val="24"/>
              </w:rPr>
              <w:t>21.12.2020</w:t>
            </w:r>
            <w:r w:rsidR="0013748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3FAC" w:rsidRDefault="006D3FAC">
            <w:r w:rsidRPr="001E3B0B">
              <w:rPr>
                <w:rFonts w:ascii="Times New Roman" w:eastAsia="Calibri" w:hAnsi="Times New Roman" w:cs="Times New Roman"/>
                <w:sz w:val="24"/>
                <w:szCs w:val="24"/>
              </w:rPr>
              <w:t>первая</w:t>
            </w:r>
          </w:p>
        </w:tc>
      </w:tr>
    </w:tbl>
    <w:p w:rsidR="00137487" w:rsidRDefault="00137487" w:rsidP="00137487">
      <w:pPr>
        <w:pStyle w:val="a4"/>
        <w:jc w:val="center"/>
      </w:pPr>
    </w:p>
    <w:p w:rsidR="00137487" w:rsidRDefault="00137487" w:rsidP="00137487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F0728" w:rsidRPr="00137487" w:rsidRDefault="000E4C47" w:rsidP="00137487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4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2.3.</w:t>
      </w:r>
      <w:r w:rsidR="003F0728" w:rsidRPr="001374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3F0728" w:rsidRPr="00137487">
        <w:rPr>
          <w:rFonts w:ascii="Times New Roman" w:hAnsi="Times New Roman" w:cs="Times New Roman"/>
          <w:b/>
          <w:sz w:val="24"/>
          <w:szCs w:val="24"/>
        </w:rPr>
        <w:t>Темы самообразовательной работы педагогических работников</w:t>
      </w:r>
    </w:p>
    <w:p w:rsidR="003F0728" w:rsidRPr="0011055D" w:rsidRDefault="003F0728" w:rsidP="003F0728">
      <w:pPr>
        <w:rPr>
          <w:rFonts w:ascii="Times New Roman" w:hAnsi="Times New Roman" w:cs="Times New Roman"/>
          <w:sz w:val="24"/>
          <w:szCs w:val="24"/>
        </w:rPr>
      </w:pPr>
      <w:r w:rsidRPr="009B3BB5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Цель: формирование у педагогов потребности в непрерывном профессиональном росте, постоянного самосовершенствования</w:t>
      </w:r>
    </w:p>
    <w:tbl>
      <w:tblPr>
        <w:tblStyle w:val="ad"/>
        <w:tblW w:w="10705" w:type="dxa"/>
        <w:tblLook w:val="04A0" w:firstRow="1" w:lastRow="0" w:firstColumn="1" w:lastColumn="0" w:noHBand="0" w:noVBand="1"/>
      </w:tblPr>
      <w:tblGrid>
        <w:gridCol w:w="2861"/>
        <w:gridCol w:w="3372"/>
        <w:gridCol w:w="4472"/>
      </w:tblGrid>
      <w:tr w:rsidR="00006B30" w:rsidRPr="0011055D" w:rsidTr="00006B30">
        <w:tc>
          <w:tcPr>
            <w:tcW w:w="2861" w:type="dxa"/>
          </w:tcPr>
          <w:p w:rsidR="00006B30" w:rsidRPr="0011055D" w:rsidRDefault="00496783" w:rsidP="004967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3372" w:type="dxa"/>
          </w:tcPr>
          <w:p w:rsidR="00006B30" w:rsidRPr="0011055D" w:rsidRDefault="00496783" w:rsidP="004967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55D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4472" w:type="dxa"/>
          </w:tcPr>
          <w:p w:rsidR="00006B30" w:rsidRPr="0011055D" w:rsidRDefault="00006B30" w:rsidP="000E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55D">
              <w:rPr>
                <w:rFonts w:ascii="Times New Roman" w:hAnsi="Times New Roman" w:cs="Times New Roman"/>
                <w:sz w:val="24"/>
                <w:szCs w:val="24"/>
              </w:rPr>
              <w:t>Тема самообразовательной работы</w:t>
            </w:r>
          </w:p>
        </w:tc>
      </w:tr>
      <w:tr w:rsidR="00006B30" w:rsidRPr="0011055D" w:rsidTr="00006B30">
        <w:tc>
          <w:tcPr>
            <w:tcW w:w="2861" w:type="dxa"/>
          </w:tcPr>
          <w:p w:rsidR="00006B30" w:rsidRPr="0011055D" w:rsidRDefault="00006B30" w:rsidP="000E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Наталья 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новна</w:t>
            </w:r>
          </w:p>
        </w:tc>
        <w:tc>
          <w:tcPr>
            <w:tcW w:w="3372" w:type="dxa"/>
          </w:tcPr>
          <w:p w:rsidR="00006B30" w:rsidRDefault="00F33336" w:rsidP="000E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логопед</w:t>
            </w:r>
          </w:p>
        </w:tc>
        <w:tc>
          <w:tcPr>
            <w:tcW w:w="4472" w:type="dxa"/>
          </w:tcPr>
          <w:p w:rsidR="00006B30" w:rsidRPr="0011055D" w:rsidRDefault="00006B30" w:rsidP="000E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«Нетрадиционные методы и приемы в работе учителя – логопеда ДОУ»</w:t>
            </w:r>
          </w:p>
        </w:tc>
      </w:tr>
      <w:tr w:rsidR="00006B30" w:rsidRPr="0011055D" w:rsidTr="00006B30">
        <w:tc>
          <w:tcPr>
            <w:tcW w:w="2861" w:type="dxa"/>
          </w:tcPr>
          <w:p w:rsidR="00006B30" w:rsidRPr="0011055D" w:rsidRDefault="00006B30" w:rsidP="000E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Демидова Татьяна Львовна</w:t>
            </w:r>
          </w:p>
        </w:tc>
        <w:tc>
          <w:tcPr>
            <w:tcW w:w="3372" w:type="dxa"/>
          </w:tcPr>
          <w:p w:rsidR="00006B30" w:rsidRDefault="00F33336" w:rsidP="00006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4472" w:type="dxa"/>
          </w:tcPr>
          <w:p w:rsidR="00006B30" w:rsidRPr="0011055D" w:rsidRDefault="00006B30" w:rsidP="00006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«Нравственное, патриотическое и кул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турное воспитание дошкольников сре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ствами музыки»</w:t>
            </w:r>
          </w:p>
        </w:tc>
      </w:tr>
      <w:tr w:rsidR="00006B30" w:rsidRPr="0011055D" w:rsidTr="00006B30">
        <w:tc>
          <w:tcPr>
            <w:tcW w:w="2861" w:type="dxa"/>
          </w:tcPr>
          <w:p w:rsidR="00006B30" w:rsidRDefault="00006B30" w:rsidP="000E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Евстропова</w:t>
            </w:r>
          </w:p>
          <w:p w:rsidR="00006B30" w:rsidRDefault="00006B30" w:rsidP="000E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Юрслановна</w:t>
            </w:r>
            <w:proofErr w:type="spellEnd"/>
          </w:p>
        </w:tc>
        <w:tc>
          <w:tcPr>
            <w:tcW w:w="3372" w:type="dxa"/>
          </w:tcPr>
          <w:p w:rsidR="00006B30" w:rsidRDefault="00F33336" w:rsidP="000E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4472" w:type="dxa"/>
          </w:tcPr>
          <w:p w:rsidR="00006B30" w:rsidRPr="0011055D" w:rsidRDefault="00006B30" w:rsidP="000E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«Остров Здоровья»</w:t>
            </w:r>
          </w:p>
        </w:tc>
      </w:tr>
      <w:tr w:rsidR="00F33336" w:rsidRPr="0011055D" w:rsidTr="00006B30">
        <w:tc>
          <w:tcPr>
            <w:tcW w:w="2861" w:type="dxa"/>
          </w:tcPr>
          <w:p w:rsidR="00F33336" w:rsidRPr="00960ED0" w:rsidRDefault="00F33336" w:rsidP="000E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0ED0">
              <w:rPr>
                <w:rFonts w:ascii="Times New Roman" w:hAnsi="Times New Roman" w:cs="Times New Roman"/>
                <w:sz w:val="24"/>
                <w:szCs w:val="24"/>
              </w:rPr>
              <w:t>Загидуллина</w:t>
            </w:r>
            <w:proofErr w:type="spellEnd"/>
            <w:r w:rsidRPr="00960ED0">
              <w:rPr>
                <w:rFonts w:ascii="Times New Roman" w:hAnsi="Times New Roman" w:cs="Times New Roman"/>
                <w:sz w:val="24"/>
                <w:szCs w:val="24"/>
              </w:rPr>
              <w:t xml:space="preserve"> Римма </w:t>
            </w:r>
            <w:proofErr w:type="spellStart"/>
            <w:r w:rsidRPr="00960ED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60ED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60ED0">
              <w:rPr>
                <w:rFonts w:ascii="Times New Roman" w:hAnsi="Times New Roman" w:cs="Times New Roman"/>
                <w:sz w:val="24"/>
                <w:szCs w:val="24"/>
              </w:rPr>
              <w:t>гировна</w:t>
            </w:r>
            <w:proofErr w:type="spellEnd"/>
          </w:p>
        </w:tc>
        <w:tc>
          <w:tcPr>
            <w:tcW w:w="3372" w:type="dxa"/>
          </w:tcPr>
          <w:p w:rsidR="00F33336" w:rsidRDefault="00F33336">
            <w:r w:rsidRPr="00310129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4472" w:type="dxa"/>
          </w:tcPr>
          <w:p w:rsidR="00F33336" w:rsidRDefault="00F33336" w:rsidP="000E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«Здоровый образ жизни  как фактор формирования здоровой  личности»</w:t>
            </w:r>
          </w:p>
        </w:tc>
      </w:tr>
      <w:tr w:rsidR="00F33336" w:rsidRPr="0011055D" w:rsidTr="00006B30">
        <w:tc>
          <w:tcPr>
            <w:tcW w:w="2861" w:type="dxa"/>
          </w:tcPr>
          <w:p w:rsidR="00F33336" w:rsidRDefault="00F33336" w:rsidP="000E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Венера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даровна</w:t>
            </w:r>
            <w:proofErr w:type="spellEnd"/>
          </w:p>
        </w:tc>
        <w:tc>
          <w:tcPr>
            <w:tcW w:w="3372" w:type="dxa"/>
          </w:tcPr>
          <w:p w:rsidR="00F33336" w:rsidRDefault="00F33336">
            <w:r w:rsidRPr="00310129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4472" w:type="dxa"/>
          </w:tcPr>
          <w:p w:rsidR="00F33336" w:rsidRDefault="00F33336" w:rsidP="00947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«Экологическое воспитание</w:t>
            </w:r>
            <w:r w:rsidR="00947C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через худоңественную литературу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F33336" w:rsidRPr="0011055D" w:rsidTr="00006B30">
        <w:tc>
          <w:tcPr>
            <w:tcW w:w="2861" w:type="dxa"/>
          </w:tcPr>
          <w:p w:rsidR="00F33336" w:rsidRPr="00960ED0" w:rsidRDefault="00F33336" w:rsidP="000E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ED0">
              <w:rPr>
                <w:rFonts w:ascii="Times New Roman" w:hAnsi="Times New Roman" w:cs="Times New Roman"/>
                <w:sz w:val="24"/>
                <w:szCs w:val="24"/>
              </w:rPr>
              <w:t xml:space="preserve">Курбанова Ирина </w:t>
            </w:r>
            <w:proofErr w:type="spellStart"/>
            <w:r w:rsidRPr="00960ED0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960ED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60ED0">
              <w:rPr>
                <w:rFonts w:ascii="Times New Roman" w:hAnsi="Times New Roman" w:cs="Times New Roman"/>
                <w:sz w:val="24"/>
                <w:szCs w:val="24"/>
              </w:rPr>
              <w:t>слановна</w:t>
            </w:r>
            <w:proofErr w:type="spellEnd"/>
          </w:p>
        </w:tc>
        <w:tc>
          <w:tcPr>
            <w:tcW w:w="3372" w:type="dxa"/>
          </w:tcPr>
          <w:p w:rsidR="00F33336" w:rsidRDefault="00F33336">
            <w:r w:rsidRPr="00310129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4472" w:type="dxa"/>
          </w:tcPr>
          <w:p w:rsidR="00F33336" w:rsidRDefault="00F33336" w:rsidP="000E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«Формирование осн</w:t>
            </w:r>
            <w:r w:rsidR="00947C23">
              <w:rPr>
                <w:rFonts w:ascii="Times New Roman" w:hAnsi="Times New Roman" w:cs="Times New Roman"/>
                <w:sz w:val="24"/>
                <w:szCs w:val="24"/>
              </w:rPr>
              <w:t xml:space="preserve">ов безопасности у детей </w:t>
            </w:r>
            <w:r w:rsidR="00947C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младшего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дошкольного возраста»</w:t>
            </w:r>
          </w:p>
        </w:tc>
      </w:tr>
      <w:tr w:rsidR="00F33336" w:rsidRPr="0011055D" w:rsidTr="00006B30">
        <w:tc>
          <w:tcPr>
            <w:tcW w:w="2861" w:type="dxa"/>
          </w:tcPr>
          <w:p w:rsidR="00F33336" w:rsidRDefault="00F33336" w:rsidP="000E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ED0">
              <w:rPr>
                <w:rFonts w:ascii="Times New Roman" w:hAnsi="Times New Roman" w:cs="Times New Roman"/>
                <w:sz w:val="24"/>
                <w:szCs w:val="24"/>
              </w:rPr>
              <w:t>Лебедева</w:t>
            </w:r>
          </w:p>
          <w:p w:rsidR="00F33336" w:rsidRPr="00960ED0" w:rsidRDefault="00F33336" w:rsidP="000E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0ED0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Александровна</w:t>
            </w:r>
          </w:p>
        </w:tc>
        <w:tc>
          <w:tcPr>
            <w:tcW w:w="3372" w:type="dxa"/>
          </w:tcPr>
          <w:p w:rsidR="00F33336" w:rsidRDefault="00F33336">
            <w:r w:rsidRPr="00310129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4472" w:type="dxa"/>
          </w:tcPr>
          <w:p w:rsidR="00F33336" w:rsidRPr="007550C3" w:rsidRDefault="00F33336" w:rsidP="000E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0C3">
              <w:rPr>
                <w:rFonts w:ascii="Times New Roman" w:hAnsi="Times New Roman" w:cs="Times New Roman"/>
                <w:sz w:val="24"/>
                <w:szCs w:val="24"/>
              </w:rPr>
              <w:t>«Развитие мелкой моторики у детей д</w:t>
            </w:r>
            <w:r w:rsidRPr="007550C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550C3">
              <w:rPr>
                <w:rFonts w:ascii="Times New Roman" w:hAnsi="Times New Roman" w:cs="Times New Roman"/>
                <w:sz w:val="24"/>
                <w:szCs w:val="24"/>
              </w:rPr>
              <w:t>школьного возраста через нетрадицио</w:t>
            </w:r>
            <w:r w:rsidRPr="007550C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550C3">
              <w:rPr>
                <w:rFonts w:ascii="Times New Roman" w:hAnsi="Times New Roman" w:cs="Times New Roman"/>
                <w:sz w:val="24"/>
                <w:szCs w:val="24"/>
              </w:rPr>
              <w:t>ные техники рисования»</w:t>
            </w:r>
          </w:p>
        </w:tc>
      </w:tr>
      <w:tr w:rsidR="00F33336" w:rsidRPr="0011055D" w:rsidTr="00006B30">
        <w:tc>
          <w:tcPr>
            <w:tcW w:w="2861" w:type="dxa"/>
          </w:tcPr>
          <w:p w:rsidR="00F33336" w:rsidRDefault="00F33336" w:rsidP="000E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Люлюзова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Наталья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колаевна</w:t>
            </w:r>
          </w:p>
        </w:tc>
        <w:tc>
          <w:tcPr>
            <w:tcW w:w="3372" w:type="dxa"/>
          </w:tcPr>
          <w:p w:rsidR="00F33336" w:rsidRDefault="00F33336">
            <w:r w:rsidRPr="00310129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4472" w:type="dxa"/>
          </w:tcPr>
          <w:p w:rsidR="00F33336" w:rsidRDefault="00F33336" w:rsidP="000E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«Повышение эффективности речевой деятельности дошкольников»</w:t>
            </w:r>
          </w:p>
        </w:tc>
      </w:tr>
      <w:tr w:rsidR="00F33336" w:rsidRPr="0011055D" w:rsidTr="00006B30">
        <w:tc>
          <w:tcPr>
            <w:tcW w:w="2861" w:type="dxa"/>
          </w:tcPr>
          <w:p w:rsidR="00F33336" w:rsidRDefault="00F33336" w:rsidP="000E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Дильбар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Анасовна</w:t>
            </w:r>
            <w:proofErr w:type="spellEnd"/>
          </w:p>
        </w:tc>
        <w:tc>
          <w:tcPr>
            <w:tcW w:w="3372" w:type="dxa"/>
          </w:tcPr>
          <w:p w:rsidR="00F33336" w:rsidRDefault="00F33336">
            <w:r w:rsidRPr="003101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Воспитатель </w:t>
            </w:r>
          </w:p>
        </w:tc>
        <w:tc>
          <w:tcPr>
            <w:tcW w:w="4472" w:type="dxa"/>
          </w:tcPr>
          <w:p w:rsidR="00F33336" w:rsidRDefault="00F33336" w:rsidP="00592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«Использование игровых технологий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обучении детей татарскому языку»</w:t>
            </w:r>
          </w:p>
        </w:tc>
      </w:tr>
      <w:tr w:rsidR="00F33336" w:rsidRPr="0011055D" w:rsidTr="00006B30">
        <w:tc>
          <w:tcPr>
            <w:tcW w:w="2861" w:type="dxa"/>
          </w:tcPr>
          <w:p w:rsidR="00F33336" w:rsidRDefault="00F33336" w:rsidP="000E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Егоренчева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Нина Влад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мировна</w:t>
            </w:r>
          </w:p>
        </w:tc>
        <w:tc>
          <w:tcPr>
            <w:tcW w:w="3372" w:type="dxa"/>
          </w:tcPr>
          <w:p w:rsidR="00F33336" w:rsidRDefault="00F33336">
            <w:r w:rsidRPr="00310129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4472" w:type="dxa"/>
          </w:tcPr>
          <w:p w:rsidR="00F33336" w:rsidRDefault="00F33336" w:rsidP="00204A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3748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204A68">
              <w:rPr>
                <w:rFonts w:ascii="Times New Roman" w:hAnsi="Times New Roman" w:cs="Times New Roman"/>
                <w:sz w:val="24"/>
                <w:szCs w:val="24"/>
              </w:rPr>
              <w:t>оль народных праздников в приобщ</w:t>
            </w:r>
            <w:r w:rsidR="00204A6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204A68">
              <w:rPr>
                <w:rFonts w:ascii="Times New Roman" w:hAnsi="Times New Roman" w:cs="Times New Roman"/>
                <w:sz w:val="24"/>
                <w:szCs w:val="24"/>
              </w:rPr>
              <w:t>нии дошкольников к русским, татарским народным традициям</w:t>
            </w:r>
            <w:r w:rsidR="007C144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F33336" w:rsidRPr="0011055D" w:rsidTr="00006B30">
        <w:tc>
          <w:tcPr>
            <w:tcW w:w="2861" w:type="dxa"/>
          </w:tcPr>
          <w:p w:rsidR="00F33336" w:rsidRDefault="00F33336" w:rsidP="000E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Анна Петровна</w:t>
            </w:r>
          </w:p>
        </w:tc>
        <w:tc>
          <w:tcPr>
            <w:tcW w:w="3372" w:type="dxa"/>
          </w:tcPr>
          <w:p w:rsidR="00F33336" w:rsidRDefault="00F33336">
            <w:r w:rsidRPr="00310129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4472" w:type="dxa"/>
          </w:tcPr>
          <w:p w:rsidR="00F33336" w:rsidRDefault="00F33336" w:rsidP="000E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«Патриотическое воспитание дошкол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ников в рамках реализации ФГОС»</w:t>
            </w:r>
          </w:p>
        </w:tc>
      </w:tr>
      <w:tr w:rsidR="00F33336" w:rsidRPr="0011055D" w:rsidTr="00006B30">
        <w:tc>
          <w:tcPr>
            <w:tcW w:w="2861" w:type="dxa"/>
          </w:tcPr>
          <w:p w:rsidR="00F33336" w:rsidRDefault="00F33336" w:rsidP="000E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Софьина Ирина Але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сандровна </w:t>
            </w:r>
          </w:p>
        </w:tc>
        <w:tc>
          <w:tcPr>
            <w:tcW w:w="3372" w:type="dxa"/>
          </w:tcPr>
          <w:p w:rsidR="00F33336" w:rsidRDefault="00F33336">
            <w:r w:rsidRPr="00310129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4472" w:type="dxa"/>
          </w:tcPr>
          <w:p w:rsidR="00F33336" w:rsidRDefault="00F33336" w:rsidP="00947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47C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Рол</w:t>
            </w:r>
            <w:r w:rsidR="00947C23">
              <w:rPr>
                <w:rFonts w:ascii="Times New Roman" w:hAnsi="Times New Roman" w:cs="Times New Roman"/>
                <w:sz w:val="24"/>
                <w:szCs w:val="24"/>
              </w:rPr>
              <w:t>ь семьи в воспитании детей д</w:t>
            </w:r>
            <w:r w:rsidR="00947C2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47C23">
              <w:rPr>
                <w:rFonts w:ascii="Times New Roman" w:hAnsi="Times New Roman" w:cs="Times New Roman"/>
                <w:sz w:val="24"/>
                <w:szCs w:val="24"/>
              </w:rPr>
              <w:t>школьного возраста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1C52E2" w:rsidRDefault="001C52E2" w:rsidP="003C2761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A7EFE" w:rsidRPr="00165F6B" w:rsidRDefault="00EA248F" w:rsidP="009A7EF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Pr="00EA248F">
        <w:rPr>
          <w:rFonts w:ascii="Times New Roman" w:hAnsi="Times New Roman" w:cs="Times New Roman"/>
          <w:b/>
          <w:sz w:val="24"/>
          <w:szCs w:val="24"/>
        </w:rPr>
        <w:t>4.</w:t>
      </w:r>
      <w:r w:rsidR="00165F6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A7EFE" w:rsidRPr="00165F6B">
        <w:rPr>
          <w:rFonts w:ascii="Times New Roman" w:hAnsi="Times New Roman" w:cs="Times New Roman"/>
          <w:b/>
          <w:sz w:val="24"/>
          <w:szCs w:val="24"/>
        </w:rPr>
        <w:t>Образовательный уровень педагогических кадров</w:t>
      </w:r>
    </w:p>
    <w:tbl>
      <w:tblPr>
        <w:tblStyle w:val="ad"/>
        <w:tblW w:w="10881" w:type="dxa"/>
        <w:tblLayout w:type="fixed"/>
        <w:tblLook w:val="04A0" w:firstRow="1" w:lastRow="0" w:firstColumn="1" w:lastColumn="0" w:noHBand="0" w:noVBand="1"/>
      </w:tblPr>
      <w:tblGrid>
        <w:gridCol w:w="743"/>
        <w:gridCol w:w="4075"/>
        <w:gridCol w:w="3174"/>
        <w:gridCol w:w="1330"/>
        <w:gridCol w:w="1559"/>
      </w:tblGrid>
      <w:tr w:rsidR="004E71FF" w:rsidTr="004E71FF">
        <w:trPr>
          <w:cantSplit/>
          <w:trHeight w:val="1134"/>
        </w:trPr>
        <w:tc>
          <w:tcPr>
            <w:tcW w:w="743" w:type="dxa"/>
          </w:tcPr>
          <w:p w:rsidR="004E71FF" w:rsidRDefault="004E71FF" w:rsidP="00165F6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5" w:type="dxa"/>
          </w:tcPr>
          <w:p w:rsidR="004E71FF" w:rsidRDefault="004E71FF" w:rsidP="00165F6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3174" w:type="dxa"/>
          </w:tcPr>
          <w:p w:rsidR="004E71FF" w:rsidRDefault="004E71FF" w:rsidP="00165F6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1330" w:type="dxa"/>
          </w:tcPr>
          <w:p w:rsidR="004E71FF" w:rsidRPr="004E71FF" w:rsidRDefault="004E71FF" w:rsidP="00165F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FF">
              <w:rPr>
                <w:rFonts w:ascii="Times New Roman" w:hAnsi="Times New Roman" w:cs="Times New Roman"/>
                <w:sz w:val="24"/>
                <w:szCs w:val="24"/>
              </w:rPr>
              <w:t>Средне-специал</w:t>
            </w:r>
            <w:r w:rsidRPr="004E71FF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4E71FF"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</w:p>
        </w:tc>
        <w:tc>
          <w:tcPr>
            <w:tcW w:w="1559" w:type="dxa"/>
          </w:tcPr>
          <w:p w:rsidR="004E71FF" w:rsidRPr="004E71FF" w:rsidRDefault="004E71FF" w:rsidP="00165F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FF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</w:tr>
      <w:tr w:rsidR="004E71FF" w:rsidRPr="00FA45E3" w:rsidTr="004E71FF">
        <w:tc>
          <w:tcPr>
            <w:tcW w:w="743" w:type="dxa"/>
          </w:tcPr>
          <w:p w:rsidR="004E71FF" w:rsidRDefault="004E71FF" w:rsidP="00165F6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75" w:type="dxa"/>
          </w:tcPr>
          <w:p w:rsidR="004E71FF" w:rsidRDefault="004E71FF" w:rsidP="00165F6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Гизатова</w:t>
            </w:r>
            <w:proofErr w:type="spellEnd"/>
            <w:r w:rsidRPr="000700BE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Ивановна</w:t>
            </w:r>
          </w:p>
        </w:tc>
        <w:tc>
          <w:tcPr>
            <w:tcW w:w="3174" w:type="dxa"/>
          </w:tcPr>
          <w:p w:rsidR="004E71FF" w:rsidRDefault="004E71FF" w:rsidP="00165F6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огопед</w:t>
            </w:r>
          </w:p>
        </w:tc>
        <w:tc>
          <w:tcPr>
            <w:tcW w:w="1330" w:type="dxa"/>
          </w:tcPr>
          <w:p w:rsidR="004E71FF" w:rsidRPr="00FA45E3" w:rsidRDefault="004E71FF" w:rsidP="00165F6B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:rsidR="004E71FF" w:rsidRPr="00FA45E3" w:rsidRDefault="00165F6B" w:rsidP="00165F6B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+</w:t>
            </w:r>
          </w:p>
        </w:tc>
      </w:tr>
      <w:tr w:rsidR="004E71FF" w:rsidRPr="00FA45E3" w:rsidTr="004E71FF">
        <w:tc>
          <w:tcPr>
            <w:tcW w:w="743" w:type="dxa"/>
          </w:tcPr>
          <w:p w:rsidR="004E71FF" w:rsidRDefault="006D3FAC" w:rsidP="00165F6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75" w:type="dxa"/>
          </w:tcPr>
          <w:p w:rsidR="004E71FF" w:rsidRDefault="004E71FF" w:rsidP="00165F6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Демидова Татьяна Львовна</w:t>
            </w:r>
          </w:p>
        </w:tc>
        <w:tc>
          <w:tcPr>
            <w:tcW w:w="3174" w:type="dxa"/>
          </w:tcPr>
          <w:p w:rsidR="004E71FF" w:rsidRDefault="004E71FF" w:rsidP="00165F6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1330" w:type="dxa"/>
          </w:tcPr>
          <w:p w:rsidR="004E71FF" w:rsidRPr="00FA45E3" w:rsidRDefault="004E71FF" w:rsidP="00165F6B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:rsidR="004E71FF" w:rsidRPr="00FA45E3" w:rsidRDefault="00165F6B" w:rsidP="00165F6B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+</w:t>
            </w:r>
          </w:p>
        </w:tc>
      </w:tr>
      <w:tr w:rsidR="006D3FAC" w:rsidRPr="00FA45E3" w:rsidTr="004E71FF">
        <w:tc>
          <w:tcPr>
            <w:tcW w:w="743" w:type="dxa"/>
          </w:tcPr>
          <w:p w:rsidR="006D3FAC" w:rsidRDefault="006D3FAC" w:rsidP="000D5D4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75" w:type="dxa"/>
          </w:tcPr>
          <w:p w:rsidR="006D3FAC" w:rsidRPr="000700BE" w:rsidRDefault="006D3FAC" w:rsidP="00165F6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700BE">
              <w:rPr>
                <w:rFonts w:ascii="Times New Roman" w:hAnsi="Times New Roman" w:cs="Times New Roman"/>
                <w:sz w:val="24"/>
                <w:szCs w:val="24"/>
              </w:rPr>
              <w:t xml:space="preserve">Евстропова Светлана </w:t>
            </w:r>
            <w:proofErr w:type="spellStart"/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Юрслановна</w:t>
            </w:r>
            <w:proofErr w:type="spellEnd"/>
          </w:p>
        </w:tc>
        <w:tc>
          <w:tcPr>
            <w:tcW w:w="3174" w:type="dxa"/>
          </w:tcPr>
          <w:p w:rsidR="006D3FAC" w:rsidRDefault="006D3FAC" w:rsidP="00165F6B">
            <w:r w:rsidRPr="004E196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330" w:type="dxa"/>
          </w:tcPr>
          <w:p w:rsidR="006D3FAC" w:rsidRPr="00FA45E3" w:rsidRDefault="006D3FAC" w:rsidP="00165F6B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+</w:t>
            </w:r>
          </w:p>
        </w:tc>
        <w:tc>
          <w:tcPr>
            <w:tcW w:w="1559" w:type="dxa"/>
          </w:tcPr>
          <w:p w:rsidR="006D3FAC" w:rsidRPr="00FA45E3" w:rsidRDefault="006D3FAC" w:rsidP="00165F6B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6D3FAC" w:rsidRPr="00FA45E3" w:rsidTr="004E71FF">
        <w:tc>
          <w:tcPr>
            <w:tcW w:w="743" w:type="dxa"/>
          </w:tcPr>
          <w:p w:rsidR="006D3FAC" w:rsidRDefault="006D3FAC" w:rsidP="000D5D4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75" w:type="dxa"/>
          </w:tcPr>
          <w:p w:rsidR="006D3FAC" w:rsidRPr="000700BE" w:rsidRDefault="006D3FAC" w:rsidP="00165F6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700BE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Венера </w:t>
            </w:r>
            <w:proofErr w:type="spellStart"/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3174" w:type="dxa"/>
          </w:tcPr>
          <w:p w:rsidR="006D3FAC" w:rsidRDefault="006D3FAC" w:rsidP="00165F6B">
            <w:r w:rsidRPr="004E196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330" w:type="dxa"/>
          </w:tcPr>
          <w:p w:rsidR="006D3FAC" w:rsidRPr="00FA45E3" w:rsidRDefault="006D3FAC" w:rsidP="00165F6B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:rsidR="006D3FAC" w:rsidRPr="00FA45E3" w:rsidRDefault="006D3FAC" w:rsidP="00165F6B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+</w:t>
            </w:r>
          </w:p>
        </w:tc>
      </w:tr>
      <w:tr w:rsidR="006D3FAC" w:rsidRPr="00FA45E3" w:rsidTr="004E71FF">
        <w:tc>
          <w:tcPr>
            <w:tcW w:w="743" w:type="dxa"/>
          </w:tcPr>
          <w:p w:rsidR="006D3FAC" w:rsidRDefault="006D3FAC" w:rsidP="000D5D4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75" w:type="dxa"/>
          </w:tcPr>
          <w:p w:rsidR="006D3FAC" w:rsidRPr="000700BE" w:rsidRDefault="006D3FAC" w:rsidP="00165F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0BE">
              <w:rPr>
                <w:rFonts w:ascii="Times New Roman" w:hAnsi="Times New Roman" w:cs="Times New Roman"/>
                <w:sz w:val="24"/>
                <w:szCs w:val="24"/>
              </w:rPr>
              <w:t xml:space="preserve">Курбанова Ирина </w:t>
            </w:r>
            <w:proofErr w:type="spellStart"/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Юрслановна</w:t>
            </w:r>
            <w:proofErr w:type="spellEnd"/>
          </w:p>
        </w:tc>
        <w:tc>
          <w:tcPr>
            <w:tcW w:w="3174" w:type="dxa"/>
          </w:tcPr>
          <w:p w:rsidR="006D3FAC" w:rsidRDefault="006D3FAC" w:rsidP="00165F6B">
            <w:r w:rsidRPr="004E196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330" w:type="dxa"/>
          </w:tcPr>
          <w:p w:rsidR="006D3FAC" w:rsidRPr="00FA45E3" w:rsidRDefault="006D3FAC" w:rsidP="00165F6B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:rsidR="006D3FAC" w:rsidRPr="00FA45E3" w:rsidRDefault="006D3FAC" w:rsidP="00165F6B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+</w:t>
            </w:r>
          </w:p>
        </w:tc>
      </w:tr>
      <w:tr w:rsidR="006D3FAC" w:rsidRPr="00FA45E3" w:rsidTr="004E71FF">
        <w:tc>
          <w:tcPr>
            <w:tcW w:w="743" w:type="dxa"/>
          </w:tcPr>
          <w:p w:rsidR="006D3FAC" w:rsidRDefault="006D3FAC" w:rsidP="000D5D4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75" w:type="dxa"/>
          </w:tcPr>
          <w:p w:rsidR="006D3FAC" w:rsidRPr="000700BE" w:rsidRDefault="006D3FAC" w:rsidP="00165F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Лебедева Светлана Александровна</w:t>
            </w:r>
          </w:p>
        </w:tc>
        <w:tc>
          <w:tcPr>
            <w:tcW w:w="3174" w:type="dxa"/>
          </w:tcPr>
          <w:p w:rsidR="006D3FAC" w:rsidRDefault="006D3FAC" w:rsidP="00165F6B">
            <w:r w:rsidRPr="004E196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330" w:type="dxa"/>
          </w:tcPr>
          <w:p w:rsidR="006D3FAC" w:rsidRPr="00FA45E3" w:rsidRDefault="006D3FAC" w:rsidP="00165F6B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:rsidR="006D3FAC" w:rsidRPr="00FA45E3" w:rsidRDefault="006D3FAC" w:rsidP="00165F6B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+</w:t>
            </w:r>
          </w:p>
        </w:tc>
      </w:tr>
      <w:tr w:rsidR="006D3FAC" w:rsidRPr="00FA45E3" w:rsidTr="004E71FF">
        <w:tc>
          <w:tcPr>
            <w:tcW w:w="743" w:type="dxa"/>
          </w:tcPr>
          <w:p w:rsidR="006D3FAC" w:rsidRDefault="006D3FAC" w:rsidP="000D5D4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75" w:type="dxa"/>
          </w:tcPr>
          <w:p w:rsidR="006D3FAC" w:rsidRPr="000700BE" w:rsidRDefault="006D3FAC" w:rsidP="00165F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Люлюзова</w:t>
            </w:r>
            <w:proofErr w:type="spellEnd"/>
            <w:r w:rsidRPr="000700BE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Николаевна</w:t>
            </w:r>
          </w:p>
        </w:tc>
        <w:tc>
          <w:tcPr>
            <w:tcW w:w="3174" w:type="dxa"/>
          </w:tcPr>
          <w:p w:rsidR="006D3FAC" w:rsidRDefault="006D3FAC" w:rsidP="00165F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6D3FAC" w:rsidRDefault="006D3FAC" w:rsidP="00165F6B">
            <w:r w:rsidRPr="004E196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</w:tc>
        <w:tc>
          <w:tcPr>
            <w:tcW w:w="1330" w:type="dxa"/>
          </w:tcPr>
          <w:p w:rsidR="006D3FAC" w:rsidRPr="00FA45E3" w:rsidRDefault="006D3FAC" w:rsidP="00165F6B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:rsidR="006D3FAC" w:rsidRPr="00FA45E3" w:rsidRDefault="006D3FAC" w:rsidP="00165F6B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+</w:t>
            </w:r>
          </w:p>
        </w:tc>
      </w:tr>
      <w:tr w:rsidR="006D3FAC" w:rsidRPr="00FA45E3" w:rsidTr="004E71FF">
        <w:tc>
          <w:tcPr>
            <w:tcW w:w="743" w:type="dxa"/>
          </w:tcPr>
          <w:p w:rsidR="006D3FAC" w:rsidRDefault="006D3FAC" w:rsidP="000D5D4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75" w:type="dxa"/>
          </w:tcPr>
          <w:p w:rsidR="006D3FAC" w:rsidRPr="000700BE" w:rsidRDefault="006D3FAC" w:rsidP="00165F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</w:t>
            </w:r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ннуллина</w:t>
            </w:r>
            <w:proofErr w:type="spellEnd"/>
            <w:r w:rsidRPr="000700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Дильбар</w:t>
            </w:r>
            <w:proofErr w:type="spellEnd"/>
            <w:r w:rsidRPr="000700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Анасовна</w:t>
            </w:r>
            <w:proofErr w:type="spellEnd"/>
          </w:p>
        </w:tc>
        <w:tc>
          <w:tcPr>
            <w:tcW w:w="3174" w:type="dxa"/>
          </w:tcPr>
          <w:p w:rsidR="006D3FAC" w:rsidRDefault="006D3FAC" w:rsidP="00165F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E196B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6D3FAC" w:rsidRDefault="006D3FAC" w:rsidP="00165F6B">
            <w:r>
              <w:rPr>
                <w:rFonts w:ascii="Times New Roman" w:hAnsi="Times New Roman" w:cs="Times New Roman"/>
                <w:sz w:val="24"/>
                <w:szCs w:val="24"/>
              </w:rPr>
              <w:t>татарского языка</w:t>
            </w:r>
          </w:p>
        </w:tc>
        <w:tc>
          <w:tcPr>
            <w:tcW w:w="1330" w:type="dxa"/>
          </w:tcPr>
          <w:p w:rsidR="006D3FAC" w:rsidRPr="00FA45E3" w:rsidRDefault="006D3FAC" w:rsidP="00165F6B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:rsidR="006D3FAC" w:rsidRPr="00FA45E3" w:rsidRDefault="006D3FAC" w:rsidP="00165F6B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+</w:t>
            </w:r>
          </w:p>
        </w:tc>
      </w:tr>
      <w:tr w:rsidR="006D3FAC" w:rsidRPr="00FA45E3" w:rsidTr="004E71FF">
        <w:tc>
          <w:tcPr>
            <w:tcW w:w="743" w:type="dxa"/>
          </w:tcPr>
          <w:p w:rsidR="006D3FAC" w:rsidRDefault="006D3FAC" w:rsidP="000D5D4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75" w:type="dxa"/>
          </w:tcPr>
          <w:p w:rsidR="006D3FAC" w:rsidRPr="000700BE" w:rsidRDefault="006D3FAC" w:rsidP="00165F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Наумова Алена Станиславовна</w:t>
            </w:r>
          </w:p>
        </w:tc>
        <w:tc>
          <w:tcPr>
            <w:tcW w:w="3174" w:type="dxa"/>
          </w:tcPr>
          <w:p w:rsidR="006D3FAC" w:rsidRDefault="006D3FAC" w:rsidP="00165F6B">
            <w:r w:rsidRPr="004E196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330" w:type="dxa"/>
          </w:tcPr>
          <w:p w:rsidR="006D3FAC" w:rsidRPr="00FA45E3" w:rsidRDefault="006D3FAC" w:rsidP="00165F6B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:rsidR="006D3FAC" w:rsidRPr="00FA45E3" w:rsidRDefault="006D3FAC" w:rsidP="00165F6B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+</w:t>
            </w:r>
          </w:p>
        </w:tc>
      </w:tr>
      <w:tr w:rsidR="006D3FAC" w:rsidRPr="00FA45E3" w:rsidTr="004E71FF">
        <w:tc>
          <w:tcPr>
            <w:tcW w:w="743" w:type="dxa"/>
          </w:tcPr>
          <w:p w:rsidR="006D3FAC" w:rsidRDefault="006D3FAC" w:rsidP="000D5D4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75" w:type="dxa"/>
          </w:tcPr>
          <w:p w:rsidR="006D3FAC" w:rsidRPr="000700BE" w:rsidRDefault="006D3FAC" w:rsidP="00165F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Егореничева</w:t>
            </w:r>
            <w:proofErr w:type="spellEnd"/>
            <w:r w:rsidRPr="000700BE">
              <w:rPr>
                <w:rFonts w:ascii="Times New Roman" w:hAnsi="Times New Roman" w:cs="Times New Roman"/>
                <w:sz w:val="24"/>
                <w:szCs w:val="24"/>
              </w:rPr>
              <w:t xml:space="preserve">  Нина Владимировна</w:t>
            </w:r>
          </w:p>
        </w:tc>
        <w:tc>
          <w:tcPr>
            <w:tcW w:w="3174" w:type="dxa"/>
          </w:tcPr>
          <w:p w:rsidR="006D3FAC" w:rsidRDefault="006D3FAC" w:rsidP="00165F6B">
            <w:r w:rsidRPr="004E196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330" w:type="dxa"/>
          </w:tcPr>
          <w:p w:rsidR="006D3FAC" w:rsidRPr="00FA45E3" w:rsidRDefault="006D3FAC" w:rsidP="00165F6B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:rsidR="006D3FAC" w:rsidRPr="00FA45E3" w:rsidRDefault="006D3FAC" w:rsidP="00165F6B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+</w:t>
            </w:r>
          </w:p>
        </w:tc>
      </w:tr>
      <w:tr w:rsidR="006D3FAC" w:rsidRPr="00FA45E3" w:rsidTr="004E71FF">
        <w:trPr>
          <w:trHeight w:val="416"/>
        </w:trPr>
        <w:tc>
          <w:tcPr>
            <w:tcW w:w="743" w:type="dxa"/>
          </w:tcPr>
          <w:p w:rsidR="006D3FAC" w:rsidRDefault="006D3FAC" w:rsidP="000D5D4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75" w:type="dxa"/>
          </w:tcPr>
          <w:p w:rsidR="006D3FAC" w:rsidRPr="000700BE" w:rsidRDefault="006D3FAC" w:rsidP="00165F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Симанова</w:t>
            </w:r>
            <w:proofErr w:type="spellEnd"/>
            <w:r w:rsidRPr="000700BE">
              <w:rPr>
                <w:rFonts w:ascii="Times New Roman" w:hAnsi="Times New Roman" w:cs="Times New Roman"/>
                <w:sz w:val="24"/>
                <w:szCs w:val="24"/>
              </w:rPr>
              <w:t xml:space="preserve"> Анна Петровна</w:t>
            </w:r>
          </w:p>
        </w:tc>
        <w:tc>
          <w:tcPr>
            <w:tcW w:w="3174" w:type="dxa"/>
          </w:tcPr>
          <w:p w:rsidR="006D3FAC" w:rsidRDefault="006D3FAC" w:rsidP="00165F6B">
            <w:r w:rsidRPr="004E196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330" w:type="dxa"/>
          </w:tcPr>
          <w:p w:rsidR="006D3FAC" w:rsidRPr="00FA45E3" w:rsidRDefault="006D3FAC" w:rsidP="00165F6B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+</w:t>
            </w:r>
          </w:p>
        </w:tc>
        <w:tc>
          <w:tcPr>
            <w:tcW w:w="1559" w:type="dxa"/>
          </w:tcPr>
          <w:p w:rsidR="006D3FAC" w:rsidRPr="00FA45E3" w:rsidRDefault="006D3FAC" w:rsidP="00165F6B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6D3FAC" w:rsidRPr="00FA45E3" w:rsidTr="004E71FF">
        <w:tc>
          <w:tcPr>
            <w:tcW w:w="743" w:type="dxa"/>
          </w:tcPr>
          <w:p w:rsidR="006D3FAC" w:rsidRDefault="006D3FAC" w:rsidP="000D5D4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075" w:type="dxa"/>
          </w:tcPr>
          <w:p w:rsidR="006D3FAC" w:rsidRPr="000700BE" w:rsidRDefault="006D3FAC" w:rsidP="00165F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0BE">
              <w:rPr>
                <w:rFonts w:ascii="Times New Roman" w:hAnsi="Times New Roman" w:cs="Times New Roman"/>
                <w:sz w:val="24"/>
                <w:szCs w:val="24"/>
              </w:rPr>
              <w:t>Софьина Ирина Александровна</w:t>
            </w:r>
          </w:p>
        </w:tc>
        <w:tc>
          <w:tcPr>
            <w:tcW w:w="3174" w:type="dxa"/>
          </w:tcPr>
          <w:p w:rsidR="006D3FAC" w:rsidRDefault="006D3FAC" w:rsidP="00165F6B">
            <w:r w:rsidRPr="004E196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330" w:type="dxa"/>
          </w:tcPr>
          <w:p w:rsidR="006D3FAC" w:rsidRPr="00FA45E3" w:rsidRDefault="006D3FAC" w:rsidP="00165F6B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:rsidR="006D3FAC" w:rsidRPr="00FA45E3" w:rsidRDefault="006D3FAC" w:rsidP="002118E9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+</w:t>
            </w:r>
          </w:p>
        </w:tc>
      </w:tr>
      <w:tr w:rsidR="006D3FAC" w:rsidRPr="00FA45E3" w:rsidTr="004E71FF">
        <w:tc>
          <w:tcPr>
            <w:tcW w:w="743" w:type="dxa"/>
          </w:tcPr>
          <w:p w:rsidR="006D3FAC" w:rsidRDefault="006D3FAC" w:rsidP="000D5D4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075" w:type="dxa"/>
          </w:tcPr>
          <w:p w:rsidR="006D3FAC" w:rsidRPr="000700BE" w:rsidRDefault="006D3FAC" w:rsidP="00165F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Римма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Тагировна</w:t>
            </w:r>
            <w:proofErr w:type="spellEnd"/>
          </w:p>
        </w:tc>
        <w:tc>
          <w:tcPr>
            <w:tcW w:w="3174" w:type="dxa"/>
          </w:tcPr>
          <w:p w:rsidR="006D3FAC" w:rsidRDefault="006D3FAC" w:rsidP="00165F6B">
            <w:r w:rsidRPr="004E196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330" w:type="dxa"/>
          </w:tcPr>
          <w:p w:rsidR="006D3FAC" w:rsidRPr="00FA45E3" w:rsidRDefault="006D3FAC" w:rsidP="00165F6B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:rsidR="006D3FAC" w:rsidRPr="00FA45E3" w:rsidRDefault="006D3FAC" w:rsidP="002118E9">
            <w:pPr>
              <w:pStyle w:val="a4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+</w:t>
            </w:r>
          </w:p>
        </w:tc>
      </w:tr>
    </w:tbl>
    <w:p w:rsidR="00096A3F" w:rsidRDefault="00096A3F" w:rsidP="00CE34E9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8"/>
          <w:szCs w:val="20"/>
          <w:u w:val="single"/>
          <w:lang w:eastAsia="ru-RU"/>
        </w:rPr>
      </w:pPr>
    </w:p>
    <w:p w:rsidR="003E096B" w:rsidRDefault="003E096B" w:rsidP="00096A3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6A3F" w:rsidRPr="00F73689" w:rsidRDefault="00096A3F" w:rsidP="00CE34E9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8"/>
          <w:szCs w:val="20"/>
          <w:u w:val="single"/>
          <w:lang w:eastAsia="ru-RU"/>
        </w:rPr>
      </w:pPr>
    </w:p>
    <w:p w:rsidR="009A7EFE" w:rsidRPr="00B90DAE" w:rsidRDefault="00CE34E9" w:rsidP="00212107">
      <w:pPr>
        <w:pStyle w:val="a5"/>
        <w:numPr>
          <w:ilvl w:val="0"/>
          <w:numId w:val="16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B90DAE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Организационно</w:t>
      </w:r>
      <w:proofErr w:type="spellEnd"/>
      <w:r w:rsidR="00B90D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90DAE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-</w:t>
      </w:r>
      <w:r w:rsidR="00B90D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B90DAE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педагогическая</w:t>
      </w:r>
      <w:proofErr w:type="spellEnd"/>
      <w:r w:rsidRPr="00B90DAE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 xml:space="preserve"> </w:t>
      </w:r>
      <w:proofErr w:type="spellStart"/>
      <w:r w:rsidRPr="00B90DAE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работ</w:t>
      </w:r>
      <w:proofErr w:type="spellEnd"/>
      <w:r w:rsidR="0087476F" w:rsidRPr="00B90D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</w:p>
    <w:p w:rsidR="00B8628A" w:rsidRPr="00B90DAE" w:rsidRDefault="00B8628A" w:rsidP="00E56C32">
      <w:pPr>
        <w:pStyle w:val="a5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90D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3.1 Педагогические советы</w:t>
      </w:r>
    </w:p>
    <w:p w:rsidR="00DE32FB" w:rsidRPr="00F73689" w:rsidRDefault="00DE32FB" w:rsidP="00FA004F">
      <w:pPr>
        <w:pStyle w:val="a4"/>
        <w:jc w:val="both"/>
        <w:rPr>
          <w:rFonts w:ascii="Times New Roman" w:hAnsi="Times New Roman" w:cs="Times New Roman"/>
          <w:iCs/>
          <w:sz w:val="16"/>
          <w:szCs w:val="24"/>
          <w:lang w:eastAsia="ru-RU"/>
        </w:rPr>
      </w:pPr>
    </w:p>
    <w:tbl>
      <w:tblPr>
        <w:tblW w:w="1091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30"/>
        <w:gridCol w:w="1276"/>
        <w:gridCol w:w="2410"/>
      </w:tblGrid>
      <w:tr w:rsidR="00721639" w:rsidRPr="00721639" w:rsidTr="009106D5">
        <w:trPr>
          <w:trHeight w:val="129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C01C09" w:rsidRPr="009F6C4F" w:rsidRDefault="00C01C09" w:rsidP="00FA004F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F6C4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Наименование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C09" w:rsidRPr="00194DD9" w:rsidRDefault="00C01C09" w:rsidP="00FA004F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4DD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C09" w:rsidRPr="00194DD9" w:rsidRDefault="00C01C09" w:rsidP="00FA004F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94DD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721639" w:rsidRPr="00721639" w:rsidTr="00D24004">
        <w:trPr>
          <w:trHeight w:val="416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71" w:rsidRPr="00B651FB" w:rsidRDefault="00C46271" w:rsidP="00FA004F">
            <w:pPr>
              <w:pStyle w:val="a4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24"/>
                <w:lang w:eastAsia="ru-RU"/>
              </w:rPr>
            </w:pPr>
          </w:p>
          <w:p w:rsidR="00F224F1" w:rsidRPr="00B651FB" w:rsidRDefault="00075220" w:rsidP="00F224F1">
            <w:pPr>
              <w:pStyle w:val="a4"/>
              <w:tabs>
                <w:tab w:val="left" w:pos="743"/>
              </w:tabs>
              <w:ind w:left="36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B651F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Педагогический совет № 1</w:t>
            </w:r>
          </w:p>
          <w:p w:rsidR="00F224F1" w:rsidRPr="00B651FB" w:rsidRDefault="00F224F1" w:rsidP="00F224F1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5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Тема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: «Модернизация образовательного процесса, организация де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 xml:space="preserve">тельности педагогического коллектива в </w:t>
            </w:r>
            <w:r w:rsidR="00552262">
              <w:rPr>
                <w:rFonts w:ascii="Times New Roman" w:hAnsi="Times New Roman" w:cs="Times New Roman"/>
                <w:sz w:val="24"/>
                <w:szCs w:val="24"/>
              </w:rPr>
              <w:t>2023 - 2024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ду».</w:t>
            </w:r>
          </w:p>
          <w:p w:rsidR="00F224F1" w:rsidRPr="00B651FB" w:rsidRDefault="00F224F1" w:rsidP="00F224F1">
            <w:pPr>
              <w:pStyle w:val="a4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F224F1" w:rsidRPr="00B651FB" w:rsidRDefault="00F224F1" w:rsidP="00F224F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5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Цель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: подведение итогов деятельности ДОУ за летний период, пр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 xml:space="preserve">нятие годового плана работы ДОУ на </w:t>
            </w:r>
            <w:r w:rsidR="00552262">
              <w:rPr>
                <w:rFonts w:ascii="Times New Roman" w:eastAsia="Times New Roman" w:hAnsi="Times New Roman" w:cs="Times New Roman"/>
                <w:sz w:val="24"/>
                <w:szCs w:val="24"/>
              </w:rPr>
              <w:t>2022 - 2023</w:t>
            </w:r>
            <w:r w:rsidRPr="00B651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F224F1" w:rsidRPr="00B651FB" w:rsidRDefault="00F224F1" w:rsidP="00F224F1">
            <w:pPr>
              <w:pStyle w:val="a4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65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Задачи:</w:t>
            </w:r>
          </w:p>
          <w:p w:rsidR="00F224F1" w:rsidRPr="00B651FB" w:rsidRDefault="00F224F1" w:rsidP="00F224F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1.Организовать деятельность п</w:t>
            </w:r>
            <w:r w:rsidR="00552262">
              <w:rPr>
                <w:rFonts w:ascii="Times New Roman" w:hAnsi="Times New Roman" w:cs="Times New Roman"/>
                <w:sz w:val="24"/>
                <w:szCs w:val="24"/>
              </w:rPr>
              <w:t>едагогического коллектива в 2023-2024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году.</w:t>
            </w:r>
          </w:p>
          <w:p w:rsidR="00F224F1" w:rsidRPr="00B651FB" w:rsidRDefault="00F224F1" w:rsidP="00F224F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2.Обеспечивать целостность педагогического процесса при внедр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 xml:space="preserve">нии новых форм планирования </w:t>
            </w:r>
            <w:proofErr w:type="spellStart"/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-образовательной р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боты.</w:t>
            </w:r>
          </w:p>
          <w:p w:rsidR="00F224F1" w:rsidRPr="00B651FB" w:rsidRDefault="00F224F1" w:rsidP="00F224F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51FB">
              <w:rPr>
                <w:rFonts w:ascii="Times New Roman" w:eastAsia="Times New Roman" w:hAnsi="Times New Roman" w:cs="Times New Roman"/>
                <w:sz w:val="24"/>
                <w:szCs w:val="24"/>
              </w:rPr>
              <w:t>3. Координировать действия педагогического коллектива по улу</w:t>
            </w:r>
            <w:r w:rsidRPr="00B651FB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B651FB">
              <w:rPr>
                <w:rFonts w:ascii="Times New Roman" w:eastAsia="Times New Roman" w:hAnsi="Times New Roman" w:cs="Times New Roman"/>
                <w:sz w:val="24"/>
                <w:szCs w:val="24"/>
              </w:rPr>
              <w:t>шению условий образовательного процесса.</w:t>
            </w:r>
          </w:p>
          <w:p w:rsidR="00F224F1" w:rsidRPr="00B651FB" w:rsidRDefault="00F224F1" w:rsidP="00F224F1">
            <w:pPr>
              <w:pStyle w:val="a4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F224F1" w:rsidRPr="00B651FB" w:rsidRDefault="00F224F1" w:rsidP="00F224F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5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Форма проведения: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 xml:space="preserve"> /круглый стол/.</w:t>
            </w:r>
          </w:p>
          <w:p w:rsidR="00F224F1" w:rsidRPr="00B651FB" w:rsidRDefault="00F224F1" w:rsidP="00F224F1">
            <w:pPr>
              <w:pStyle w:val="a4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F224F1" w:rsidRPr="00B651FB" w:rsidRDefault="00F224F1" w:rsidP="00F224F1">
            <w:pPr>
              <w:pStyle w:val="a4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65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Подготовка к педсовету</w:t>
            </w:r>
          </w:p>
          <w:p w:rsidR="00F224F1" w:rsidRPr="00B651FB" w:rsidRDefault="00F224F1" w:rsidP="00F224F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1. Подготовка и оформление документации в группах /воспитатели/.</w:t>
            </w:r>
          </w:p>
          <w:p w:rsidR="00F224F1" w:rsidRPr="00B651FB" w:rsidRDefault="00F224F1" w:rsidP="00F224F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2.Подбор методической литературы и методически</w:t>
            </w:r>
            <w:r w:rsidR="001E396C" w:rsidRPr="00B651FB">
              <w:rPr>
                <w:rFonts w:ascii="Times New Roman" w:hAnsi="Times New Roman" w:cs="Times New Roman"/>
                <w:sz w:val="24"/>
                <w:szCs w:val="24"/>
              </w:rPr>
              <w:t xml:space="preserve">х рекомендаций /старший 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воспитатель/.</w:t>
            </w:r>
          </w:p>
          <w:p w:rsidR="00F224F1" w:rsidRPr="00B651FB" w:rsidRDefault="00F224F1" w:rsidP="00F224F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3.Подготовка отчётов о летней оздоровительной работе с детьми /воспитатели/.</w:t>
            </w:r>
          </w:p>
          <w:p w:rsidR="00F224F1" w:rsidRPr="00B651FB" w:rsidRDefault="00F224F1" w:rsidP="00F224F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4.Разрабо</w:t>
            </w:r>
            <w:r w:rsidR="000360D7" w:rsidRPr="00B651F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552262">
              <w:rPr>
                <w:rFonts w:ascii="Times New Roman" w:hAnsi="Times New Roman" w:cs="Times New Roman"/>
                <w:sz w:val="24"/>
                <w:szCs w:val="24"/>
              </w:rPr>
              <w:t>ка годового плана работы на 2023 - 2024</w:t>
            </w:r>
            <w:r w:rsidR="001E396C" w:rsidRPr="00B651F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 /старший 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воспитатель/.</w:t>
            </w:r>
          </w:p>
          <w:p w:rsidR="00F224F1" w:rsidRPr="00B651FB" w:rsidRDefault="00F224F1" w:rsidP="00F224F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5.Составление учебного плана работы и годового календарного учебного графика работы ДОУ на новый учебный год /ст. воспит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тель/.</w:t>
            </w:r>
          </w:p>
          <w:p w:rsidR="00F224F1" w:rsidRPr="00B651FB" w:rsidRDefault="00F224F1" w:rsidP="00F224F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6.Разработка комплексно-тематических планов на основе основной общеобразовательной програ</w:t>
            </w:r>
            <w:r w:rsidR="002118E9" w:rsidRPr="00B651FB">
              <w:rPr>
                <w:rFonts w:ascii="Times New Roman" w:hAnsi="Times New Roman" w:cs="Times New Roman"/>
                <w:sz w:val="24"/>
                <w:szCs w:val="24"/>
              </w:rPr>
              <w:t xml:space="preserve">ммы дошкольного образования /старший 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воспитатель, воспитатели/.</w:t>
            </w:r>
          </w:p>
          <w:p w:rsidR="00F224F1" w:rsidRPr="00B651FB" w:rsidRDefault="00F224F1" w:rsidP="00F224F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7.Разработка расписания образовательной деятельности по всем видам деятельности по реализации образовательных областей в с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2118E9" w:rsidRPr="00B651FB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ответствии с ФГОС /старший 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воспитатель/.</w:t>
            </w:r>
          </w:p>
          <w:p w:rsidR="00F224F1" w:rsidRPr="00B651FB" w:rsidRDefault="00F224F1" w:rsidP="00F224F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8.Смотр дошкольного учреждения к новому учебному году (спра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ка к педсовету №1) /комиссия/.</w:t>
            </w:r>
          </w:p>
          <w:p w:rsidR="00F224F1" w:rsidRPr="00B651FB" w:rsidRDefault="00F224F1" w:rsidP="00F224F1">
            <w:pPr>
              <w:pStyle w:val="a4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F224F1" w:rsidRPr="00B651FB" w:rsidRDefault="00F224F1" w:rsidP="00F224F1">
            <w:pPr>
              <w:pStyle w:val="a4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651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План педсовета</w:t>
            </w:r>
          </w:p>
          <w:p w:rsidR="00F224F1" w:rsidRPr="00B651FB" w:rsidRDefault="00F224F1" w:rsidP="00F224F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 xml:space="preserve"> 1.Выбор председателя и секретаря педсовета /заведующий/.</w:t>
            </w:r>
          </w:p>
          <w:p w:rsidR="00F224F1" w:rsidRPr="00B651FB" w:rsidRDefault="00F224F1" w:rsidP="00F224F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 xml:space="preserve"> 2.Итоги выполнения решения пред</w:t>
            </w:r>
            <w:r w:rsidR="000D5D4A">
              <w:rPr>
                <w:rFonts w:ascii="Times New Roman" w:hAnsi="Times New Roman" w:cs="Times New Roman"/>
                <w:sz w:val="24"/>
                <w:szCs w:val="24"/>
              </w:rPr>
              <w:t>ыдущего педсовета от 31 мая 2022</w:t>
            </w:r>
            <w:r w:rsidR="001E396C" w:rsidRPr="00B651FB">
              <w:rPr>
                <w:rFonts w:ascii="Times New Roman" w:hAnsi="Times New Roman" w:cs="Times New Roman"/>
                <w:sz w:val="24"/>
                <w:szCs w:val="24"/>
              </w:rPr>
              <w:t xml:space="preserve"> года /старший 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воспитатель/.</w:t>
            </w:r>
          </w:p>
          <w:p w:rsidR="00F224F1" w:rsidRPr="00B651FB" w:rsidRDefault="00F224F1" w:rsidP="00F224F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 xml:space="preserve"> 3.Отчёт работы за летний оздоровительный период /</w:t>
            </w:r>
            <w:r w:rsidR="001E396C" w:rsidRPr="00B651FB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E396C" w:rsidRPr="00B651FB">
              <w:rPr>
                <w:rFonts w:ascii="Times New Roman" w:hAnsi="Times New Roman" w:cs="Times New Roman"/>
                <w:sz w:val="24"/>
                <w:szCs w:val="24"/>
              </w:rPr>
              <w:t>питатель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/.</w:t>
            </w:r>
          </w:p>
          <w:p w:rsidR="00F224F1" w:rsidRDefault="00F224F1" w:rsidP="00F224F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 xml:space="preserve"> 4.Ознакомление и принятие педагогическим коллективом с год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вого плана работы ДОУ, учебного плана работы, годового кале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дарного учебного графика работы ДОУ, сетки образовательной д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552262">
              <w:rPr>
                <w:rFonts w:ascii="Times New Roman" w:hAnsi="Times New Roman" w:cs="Times New Roman"/>
                <w:sz w:val="24"/>
                <w:szCs w:val="24"/>
              </w:rPr>
              <w:t>ятельности на 2023</w:t>
            </w:r>
            <w:r w:rsidR="001C52E2" w:rsidRPr="00B651FB">
              <w:rPr>
                <w:rFonts w:ascii="Times New Roman" w:hAnsi="Times New Roman" w:cs="Times New Roman"/>
                <w:sz w:val="24"/>
                <w:szCs w:val="24"/>
              </w:rPr>
              <w:t xml:space="preserve"> - 20</w:t>
            </w:r>
            <w:r w:rsidR="00552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 /заведующий, ст. воспит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>тель/.</w:t>
            </w:r>
          </w:p>
          <w:p w:rsidR="00E62385" w:rsidRPr="00B651FB" w:rsidRDefault="00E62385" w:rsidP="00F224F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654F5C">
              <w:rPr>
                <w:rFonts w:ascii="Times New Roman" w:hAnsi="Times New Roman" w:cs="Times New Roman"/>
                <w:sz w:val="24"/>
                <w:szCs w:val="24"/>
              </w:rPr>
              <w:t>Принятие основной образовательной программы</w:t>
            </w:r>
          </w:p>
          <w:p w:rsidR="00F224F1" w:rsidRPr="00B651FB" w:rsidRDefault="00E62385" w:rsidP="00F224F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</w:t>
            </w:r>
            <w:r w:rsidR="00F224F1" w:rsidRPr="00B651FB">
              <w:rPr>
                <w:rFonts w:ascii="Times New Roman" w:hAnsi="Times New Roman" w:cs="Times New Roman"/>
                <w:sz w:val="24"/>
                <w:szCs w:val="24"/>
              </w:rPr>
              <w:t>.Итоги проверки «Готовность дошкольного учрежде</w:t>
            </w:r>
            <w:r w:rsidR="000360D7" w:rsidRPr="00B651FB">
              <w:rPr>
                <w:rFonts w:ascii="Times New Roman" w:hAnsi="Times New Roman" w:cs="Times New Roman"/>
                <w:sz w:val="24"/>
                <w:szCs w:val="24"/>
              </w:rPr>
              <w:t>ния к новому учебному году» /старший</w:t>
            </w:r>
            <w:r w:rsidR="00F224F1" w:rsidRPr="00B651FB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воспитатель/.</w:t>
            </w:r>
          </w:p>
          <w:p w:rsidR="00225629" w:rsidRPr="00B651FB" w:rsidRDefault="00F224F1" w:rsidP="00F224F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651FB">
              <w:rPr>
                <w:rFonts w:ascii="Times New Roman" w:hAnsi="Times New Roman" w:cs="Times New Roman"/>
                <w:sz w:val="24"/>
                <w:szCs w:val="24"/>
              </w:rPr>
              <w:t xml:space="preserve"> 6.Принятие решения.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71" w:rsidRPr="00721639" w:rsidRDefault="00C46271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C46271" w:rsidRPr="00721639" w:rsidRDefault="00C46271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C01C09" w:rsidRPr="00194DD9" w:rsidRDefault="00E1309F" w:rsidP="00FA004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C01C09" w:rsidRPr="00721639" w:rsidRDefault="00C01C09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C01C09" w:rsidRPr="00721639" w:rsidRDefault="00C01C09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C01C09" w:rsidRPr="00721639" w:rsidRDefault="00C01C09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C01C09" w:rsidRPr="00721639" w:rsidRDefault="00C01C09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C01C09" w:rsidRPr="00721639" w:rsidRDefault="00C01C09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C01C09" w:rsidRPr="00721639" w:rsidRDefault="00C01C09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C01C09" w:rsidRPr="00721639" w:rsidRDefault="00C01C09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C01C09" w:rsidRPr="00721639" w:rsidRDefault="00C01C09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C01C09" w:rsidRPr="00721639" w:rsidRDefault="00C01C09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C01C09" w:rsidRPr="00721639" w:rsidRDefault="00C01C09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C01C09" w:rsidRPr="00721639" w:rsidRDefault="00C01C09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F7B86" w:rsidRPr="00721639" w:rsidRDefault="000F7B86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F7B86" w:rsidRPr="00721639" w:rsidRDefault="000F7B86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F7B86" w:rsidRPr="00721639" w:rsidRDefault="000F7B86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F7B86" w:rsidRPr="00721639" w:rsidRDefault="000F7B86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F7B86" w:rsidRPr="00721639" w:rsidRDefault="00BB2F6D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21639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lastRenderedPageBreak/>
              <w:t xml:space="preserve"> </w:t>
            </w:r>
          </w:p>
          <w:p w:rsidR="00C01C09" w:rsidRPr="00721639" w:rsidRDefault="00BB2F6D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21639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F30" w:rsidRPr="00F73689" w:rsidRDefault="004C0F30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12"/>
                <w:szCs w:val="24"/>
                <w:lang w:eastAsia="ru-RU"/>
              </w:rPr>
            </w:pPr>
          </w:p>
          <w:p w:rsidR="00C46271" w:rsidRPr="00721639" w:rsidRDefault="00C46271" w:rsidP="00FA004F">
            <w:pPr>
              <w:pStyle w:val="a4"/>
              <w:ind w:right="-108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096A3F" w:rsidRPr="00852843" w:rsidRDefault="00096A3F" w:rsidP="00096A3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28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заведующая ДОУ</w:t>
            </w:r>
          </w:p>
          <w:p w:rsidR="00096A3F" w:rsidRDefault="00096A3F" w:rsidP="00096A3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Перевозник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М.В.</w:t>
            </w:r>
          </w:p>
          <w:p w:rsidR="00096A3F" w:rsidRPr="00852843" w:rsidRDefault="00096A3F" w:rsidP="00096A3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Старший </w:t>
            </w:r>
            <w:r w:rsidRPr="008528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</w:t>
            </w:r>
            <w:r w:rsidRPr="008528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8528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тель</w:t>
            </w:r>
          </w:p>
          <w:p w:rsidR="00096A3F" w:rsidRDefault="00096A3F" w:rsidP="00096A3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Люлюзова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Н.Н.</w:t>
            </w:r>
          </w:p>
          <w:p w:rsidR="00096A3F" w:rsidRPr="00721639" w:rsidRDefault="00096A3F" w:rsidP="00096A3F">
            <w:pPr>
              <w:pStyle w:val="a4"/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Педагогический коллектив</w:t>
            </w:r>
          </w:p>
          <w:p w:rsidR="00C01C09" w:rsidRPr="00721639" w:rsidRDefault="00C01C09" w:rsidP="00FA004F">
            <w:pPr>
              <w:pStyle w:val="a4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C01C09" w:rsidRPr="00721639" w:rsidRDefault="00C01C09" w:rsidP="00FA004F">
            <w:pPr>
              <w:pStyle w:val="a4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C01C09" w:rsidRPr="00721639" w:rsidRDefault="00C01C09" w:rsidP="00FA004F">
            <w:pPr>
              <w:pStyle w:val="a4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C01C09" w:rsidRPr="00721639" w:rsidRDefault="00C01C09" w:rsidP="00FA004F">
            <w:pPr>
              <w:pStyle w:val="a4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884DD9" w:rsidRPr="00721639" w:rsidRDefault="00BB2F6D" w:rsidP="00FA004F">
            <w:pPr>
              <w:pStyle w:val="a4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21639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25629" w:rsidRPr="00721639" w:rsidTr="009106D5">
        <w:trPr>
          <w:trHeight w:val="983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F5C" w:rsidRDefault="00654F5C" w:rsidP="00654F5C">
            <w:pPr>
              <w:pStyle w:val="a4"/>
              <w:tabs>
                <w:tab w:val="left" w:pos="743"/>
              </w:tabs>
              <w:ind w:left="36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lastRenderedPageBreak/>
              <w:t>Педагогический совет № 2</w:t>
            </w:r>
          </w:p>
          <w:p w:rsidR="00654F5C" w:rsidRPr="009536B9" w:rsidRDefault="00654F5C" w:rsidP="00654F5C">
            <w:pPr>
              <w:pStyle w:val="a4"/>
              <w:ind w:firstLine="602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536B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«Организация различных форм  деятельности д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школьников  по этнокультурному воспитанию»</w:t>
            </w:r>
            <w:r w:rsidRPr="009536B9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(в игре, режимных моментах и т.д.).</w:t>
            </w:r>
          </w:p>
          <w:p w:rsidR="00654F5C" w:rsidRPr="009536B9" w:rsidRDefault="00654F5C" w:rsidP="00654F5C">
            <w:pPr>
              <w:pStyle w:val="a4"/>
              <w:ind w:firstLine="6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36B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Цель:</w:t>
            </w:r>
            <w:r w:rsidRPr="009536B9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9536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по этнокультурному  воспитанию детей, р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езультаты контроля по организации </w:t>
            </w:r>
            <w:proofErr w:type="spellStart"/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билингвального</w:t>
            </w:r>
            <w:proofErr w:type="spellEnd"/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воспитания детей в ДОУ. </w:t>
            </w:r>
          </w:p>
          <w:p w:rsidR="00654F5C" w:rsidRPr="00B651FB" w:rsidRDefault="00654F5C" w:rsidP="00654F5C">
            <w:pPr>
              <w:pStyle w:val="a4"/>
              <w:tabs>
                <w:tab w:val="left" w:pos="743"/>
              </w:tabs>
              <w:ind w:left="36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  <w:p w:rsidR="00654F5C" w:rsidRPr="009536B9" w:rsidRDefault="00654F5C" w:rsidP="00654F5C">
            <w:pPr>
              <w:pStyle w:val="a4"/>
              <w:ind w:firstLine="602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1.Обсуждение открытых мероприятий по организации мер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приятий по </w:t>
            </w:r>
            <w:proofErr w:type="spellStart"/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билингвальному</w:t>
            </w:r>
            <w:proofErr w:type="spellEnd"/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воспитанию детей в различных видах деятельности (специально организованных, режимных моментах – прогулка, дежурство, самообслуживание, трудовые поручения, вз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имопомощь), создание условий для успешной реализации требов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ний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54F5C" w:rsidRPr="009536B9" w:rsidRDefault="00654F5C" w:rsidP="00654F5C">
            <w:pPr>
              <w:pStyle w:val="a4"/>
              <w:numPr>
                <w:ilvl w:val="0"/>
                <w:numId w:val="46"/>
              </w:numPr>
              <w:tabs>
                <w:tab w:val="left" w:pos="3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Выступления: </w:t>
            </w:r>
          </w:p>
          <w:p w:rsidR="00654F5C" w:rsidRPr="009536B9" w:rsidRDefault="00654F5C" w:rsidP="00654F5C">
            <w:pPr>
              <w:pStyle w:val="a4"/>
              <w:numPr>
                <w:ilvl w:val="0"/>
                <w:numId w:val="6"/>
              </w:numPr>
              <w:tabs>
                <w:tab w:val="left" w:pos="3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«Современные формы и методы работы с детьми по реал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зации этнокультурного компонента в ДОУ»;</w:t>
            </w:r>
          </w:p>
          <w:p w:rsidR="00654F5C" w:rsidRPr="009536B9" w:rsidRDefault="00654F5C" w:rsidP="00654F5C">
            <w:pPr>
              <w:pStyle w:val="a4"/>
              <w:numPr>
                <w:ilvl w:val="0"/>
                <w:numId w:val="6"/>
              </w:numPr>
              <w:tabs>
                <w:tab w:val="left" w:pos="3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«Этнокультурный компонент в работе» </w:t>
            </w:r>
            <w:proofErr w:type="gramStart"/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 опыта работы)»;</w:t>
            </w:r>
          </w:p>
          <w:p w:rsidR="00654F5C" w:rsidRDefault="00654F5C" w:rsidP="00654F5C">
            <w:pPr>
              <w:pStyle w:val="a4"/>
              <w:numPr>
                <w:ilvl w:val="0"/>
                <w:numId w:val="46"/>
              </w:numPr>
              <w:tabs>
                <w:tab w:val="left" w:pos="3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Круглый стол «Задачи этнокультурного развития,  взаим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связь семьи и ДОУ»</w:t>
            </w:r>
          </w:p>
          <w:p w:rsidR="00654F5C" w:rsidRDefault="00654F5C" w:rsidP="00654F5C">
            <w:pPr>
              <w:pStyle w:val="a4"/>
              <w:numPr>
                <w:ilvl w:val="0"/>
                <w:numId w:val="46"/>
              </w:numPr>
              <w:tabs>
                <w:tab w:val="left" w:pos="34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Тематический контроль «Использование УМК по обучению детей татарскому языку в ДОУ. Этнокультурный компонент</w:t>
            </w:r>
            <w:r w:rsidR="00DC21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25629" w:rsidRPr="00B651FB" w:rsidRDefault="00654F5C" w:rsidP="00654F5C">
            <w:pPr>
              <w:pStyle w:val="a4"/>
              <w:tabs>
                <w:tab w:val="left" w:pos="743"/>
              </w:tabs>
              <w:ind w:left="36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Разное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0C30C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9" w:rsidRPr="00E1309F" w:rsidRDefault="00C37061" w:rsidP="00FA004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830" w:rsidRPr="00852843" w:rsidRDefault="00270830" w:rsidP="0027083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8528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аведующая ДОУ</w:t>
            </w:r>
          </w:p>
          <w:p w:rsidR="00270830" w:rsidRDefault="00270830" w:rsidP="0027083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Перевозник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М.В.</w:t>
            </w:r>
          </w:p>
          <w:p w:rsidR="00270830" w:rsidRPr="00852843" w:rsidRDefault="00270830" w:rsidP="0027083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Старший </w:t>
            </w:r>
            <w:r w:rsidRPr="008528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</w:t>
            </w:r>
            <w:r w:rsidRPr="008528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8528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тель</w:t>
            </w:r>
          </w:p>
          <w:p w:rsidR="00270830" w:rsidRDefault="00270830" w:rsidP="0027083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Люлюзова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Н.Н.</w:t>
            </w:r>
          </w:p>
          <w:p w:rsidR="00270830" w:rsidRPr="00721639" w:rsidRDefault="00270830" w:rsidP="00270830">
            <w:pPr>
              <w:pStyle w:val="a4"/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Педагогический коллектив</w:t>
            </w:r>
          </w:p>
          <w:p w:rsidR="00225629" w:rsidRPr="00F73689" w:rsidRDefault="00225629" w:rsidP="00FA004F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12"/>
                <w:szCs w:val="24"/>
                <w:lang w:eastAsia="ru-RU"/>
              </w:rPr>
            </w:pPr>
          </w:p>
        </w:tc>
      </w:tr>
      <w:tr w:rsidR="009106D5" w:rsidRPr="00721639" w:rsidTr="00207E73">
        <w:trPr>
          <w:trHeight w:val="126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F5C" w:rsidRPr="009536B9" w:rsidRDefault="00654F5C" w:rsidP="00654F5C">
            <w:pPr>
              <w:pStyle w:val="a4"/>
              <w:tabs>
                <w:tab w:val="left" w:pos="743"/>
              </w:tabs>
              <w:ind w:left="36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9536B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lastRenderedPageBreak/>
              <w:t>Педагогический совет № 2</w:t>
            </w:r>
          </w:p>
          <w:p w:rsidR="00654F5C" w:rsidRPr="009536B9" w:rsidRDefault="00654F5C" w:rsidP="00654F5C">
            <w:pPr>
              <w:pStyle w:val="a4"/>
              <w:tabs>
                <w:tab w:val="left" w:pos="743"/>
              </w:tabs>
              <w:ind w:left="36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</w:pPr>
          </w:p>
          <w:p w:rsidR="00654F5C" w:rsidRPr="009536B9" w:rsidRDefault="00654F5C" w:rsidP="00654F5C">
            <w:pPr>
              <w:pStyle w:val="a4"/>
              <w:tabs>
                <w:tab w:val="left" w:pos="743"/>
              </w:tabs>
              <w:ind w:left="34" w:firstLine="568"/>
              <w:rPr>
                <w:rFonts w:ascii="Times New Roman" w:eastAsia="Times New Roman" w:hAnsi="Times New Roman" w:cs="Times New Roman"/>
                <w:bCs/>
                <w:color w:val="00B0F0"/>
                <w:sz w:val="24"/>
                <w:szCs w:val="24"/>
                <w:lang w:eastAsia="ru-RU"/>
              </w:rPr>
            </w:pPr>
            <w:r w:rsidRPr="009536B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Тема:</w:t>
            </w:r>
            <w:r w:rsidRPr="009536B9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9536B9">
              <w:rPr>
                <w:rFonts w:ascii="Times New Roman" w:hAnsi="Times New Roman" w:cs="Times New Roman"/>
                <w:sz w:val="24"/>
                <w:szCs w:val="24"/>
              </w:rPr>
              <w:t>«Взаимодействие детского сада и семьи как необход</w:t>
            </w:r>
            <w:r w:rsidRPr="009536B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536B9">
              <w:rPr>
                <w:rFonts w:ascii="Times New Roman" w:hAnsi="Times New Roman" w:cs="Times New Roman"/>
                <w:sz w:val="24"/>
                <w:szCs w:val="24"/>
              </w:rPr>
              <w:t xml:space="preserve">мое условие реализации ФГОС </w:t>
            </w:r>
            <w:proofErr w:type="gramStart"/>
            <w:r w:rsidRPr="009536B9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9536B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54F5C" w:rsidRDefault="00654F5C" w:rsidP="00654F5C">
            <w:pPr>
              <w:pStyle w:val="a4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9536B9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соответствии с законом Российской Федерации "Об образов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нии" и Типовым положением о дошкольном образовательном учреждении одной из основных задач, стоящих перед детским с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дом, является "взаимодействие с семьей для обеспечения полн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ценного развития ребенка". </w:t>
            </w:r>
          </w:p>
          <w:p w:rsidR="00654F5C" w:rsidRPr="009536B9" w:rsidRDefault="00654F5C" w:rsidP="00654F5C">
            <w:pPr>
              <w:pStyle w:val="a4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654F5C" w:rsidRPr="009536B9" w:rsidRDefault="00654F5C" w:rsidP="00654F5C">
            <w:pPr>
              <w:pStyle w:val="a4"/>
              <w:ind w:firstLine="34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36B9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Цель:</w:t>
            </w:r>
          </w:p>
          <w:p w:rsidR="00654F5C" w:rsidRPr="009536B9" w:rsidRDefault="00654F5C" w:rsidP="00654F5C">
            <w:pPr>
              <w:pStyle w:val="a4"/>
              <w:ind w:firstLine="34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Направить усилия педагогического коллектива на повышение уровня работы с родителями, обеспечить м</w:t>
            </w:r>
            <w:r w:rsidRPr="009536B9">
              <w:rPr>
                <w:rFonts w:ascii="Times New Roman" w:eastAsia="Calibri" w:hAnsi="Times New Roman" w:cs="Times New Roman"/>
                <w:sz w:val="24"/>
                <w:szCs w:val="24"/>
              </w:rPr>
              <w:t>етодическое сопрово</w:t>
            </w:r>
            <w:r w:rsidRPr="009536B9">
              <w:rPr>
                <w:rFonts w:ascii="Times New Roman" w:eastAsia="Calibri" w:hAnsi="Times New Roman" w:cs="Times New Roman"/>
                <w:sz w:val="24"/>
                <w:szCs w:val="24"/>
              </w:rPr>
              <w:t>ж</w:t>
            </w:r>
            <w:r w:rsidRPr="009536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дения семьи в условиях внедрения ФГОС </w:t>
            </w:r>
            <w:proofErr w:type="gramStart"/>
            <w:r w:rsidRPr="009536B9">
              <w:rPr>
                <w:rFonts w:ascii="Times New Roman" w:eastAsia="Calibri" w:hAnsi="Times New Roman" w:cs="Times New Roman"/>
                <w:sz w:val="24"/>
                <w:szCs w:val="24"/>
              </w:rPr>
              <w:t>ДО</w:t>
            </w:r>
            <w:proofErr w:type="gramEnd"/>
            <w:r w:rsidRPr="009536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Повысить</w:t>
            </w:r>
            <w:r w:rsidRPr="009536B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уровень педагогической компетентности родителей и воспитателей.</w:t>
            </w:r>
          </w:p>
          <w:p w:rsidR="00654F5C" w:rsidRPr="009536B9" w:rsidRDefault="00654F5C" w:rsidP="00654F5C">
            <w:pPr>
              <w:pStyle w:val="a4"/>
              <w:tabs>
                <w:tab w:val="left" w:pos="0"/>
                <w:tab w:val="left" w:pos="743"/>
                <w:tab w:val="left" w:pos="885"/>
              </w:tabs>
              <w:ind w:left="34" w:firstLine="34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654F5C" w:rsidRDefault="00654F5C" w:rsidP="00654F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1.«Взаимодействие педагогов с семьями воспитанников в совр</w:t>
            </w:r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менных условиях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.»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End"/>
          </w:p>
          <w:p w:rsidR="00654F5C" w:rsidRDefault="00654F5C" w:rsidP="00654F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«Развитие конструктивного взаимодействия с родителями восп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танников – важное условие обеспечения целостного развития ли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ности».</w:t>
            </w:r>
          </w:p>
          <w:p w:rsidR="00654F5C" w:rsidRPr="009536B9" w:rsidRDefault="00654F5C" w:rsidP="00654F5C">
            <w:pPr>
              <w:pStyle w:val="a4"/>
              <w:ind w:firstLine="3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«Современные подходы к взаимодействию с семьями воспита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ников при проведении коррекционной работы»</w:t>
            </w:r>
          </w:p>
          <w:p w:rsidR="00654F5C" w:rsidRPr="009536B9" w:rsidRDefault="00654F5C" w:rsidP="00654F5C">
            <w:pPr>
              <w:pStyle w:val="a4"/>
              <w:ind w:firstLine="3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"Современные проблемы взаимодействия детского сада и семьи в обучении детей двум государственным языкам".</w:t>
            </w:r>
          </w:p>
          <w:p w:rsidR="00654F5C" w:rsidRPr="009536B9" w:rsidRDefault="00654F5C" w:rsidP="00654F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654F5C" w:rsidRPr="009536B9" w:rsidRDefault="00654F5C" w:rsidP="00654F5C">
            <w:pPr>
              <w:pStyle w:val="a4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 Закрепить теоретические знания и практические навыки педаг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гов по работе с родителями.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536B9">
              <w:rPr>
                <w:rFonts w:ascii="Times New Roman" w:eastAsia="Calibri" w:hAnsi="Times New Roman" w:cs="Times New Roman"/>
                <w:sz w:val="24"/>
                <w:szCs w:val="24"/>
              </w:rPr>
              <w:t>Деловая игра с педагогами.</w:t>
            </w:r>
          </w:p>
          <w:p w:rsidR="00654F5C" w:rsidRPr="009536B9" w:rsidRDefault="00654F5C" w:rsidP="00552262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654F5C" w:rsidRPr="009536B9" w:rsidRDefault="00654F5C" w:rsidP="00654F5C">
            <w:pPr>
              <w:pStyle w:val="a4"/>
              <w:ind w:firstLine="3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Разное</w:t>
            </w:r>
          </w:p>
          <w:p w:rsidR="001C7D36" w:rsidRPr="0077046C" w:rsidRDefault="001C7D36" w:rsidP="0077046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0830" w:rsidRPr="0077046C" w:rsidRDefault="00270830" w:rsidP="0077046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46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Подготовка к педсовету</w:t>
            </w: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270830" w:rsidRPr="0077046C" w:rsidRDefault="0077046C" w:rsidP="0077046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70830" w:rsidRPr="0077046C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информационного листа о планируемом педсовете на доске для воспитателей. </w:t>
            </w:r>
          </w:p>
          <w:p w:rsidR="0077046C" w:rsidRPr="0077046C" w:rsidRDefault="0077046C" w:rsidP="0077046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270830" w:rsidRPr="0077046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тематического </w:t>
            </w:r>
            <w:r w:rsidR="00270830" w:rsidRPr="0077046C">
              <w:rPr>
                <w:rFonts w:ascii="Times New Roman" w:hAnsi="Times New Roman" w:cs="Times New Roman"/>
                <w:sz w:val="24"/>
                <w:szCs w:val="24"/>
              </w:rPr>
              <w:t xml:space="preserve">контроля </w:t>
            </w: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 xml:space="preserve">« Анализ состояние </w:t>
            </w:r>
            <w:proofErr w:type="spellStart"/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тельнообразовательной</w:t>
            </w:r>
            <w:proofErr w:type="spellEnd"/>
            <w:r w:rsidRPr="0077046C">
              <w:rPr>
                <w:rFonts w:ascii="Times New Roman" w:hAnsi="Times New Roman" w:cs="Times New Roman"/>
                <w:sz w:val="24"/>
                <w:szCs w:val="24"/>
              </w:rPr>
              <w:t xml:space="preserve"> работы по приобщению детей к истокам национальной культуры».</w:t>
            </w:r>
          </w:p>
          <w:p w:rsidR="0077046C" w:rsidRPr="0077046C" w:rsidRDefault="001C7D36" w:rsidP="0077046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7046C" w:rsidRPr="007704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70830" w:rsidRPr="0077046C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консультации для воспитателей:</w:t>
            </w:r>
          </w:p>
          <w:p w:rsidR="0077046C" w:rsidRPr="0077046C" w:rsidRDefault="0077046C" w:rsidP="0077046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="00270830" w:rsidRPr="00770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70830" w:rsidRPr="0077046C">
              <w:rPr>
                <w:rFonts w:ascii="Times New Roman" w:hAnsi="Times New Roman" w:cs="Times New Roman"/>
                <w:sz w:val="24"/>
                <w:szCs w:val="24"/>
              </w:rPr>
              <w:t>Обычаи, традиции и обряды русского</w:t>
            </w: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 xml:space="preserve"> и татарского народов</w:t>
            </w:r>
            <w:r w:rsidR="00270830" w:rsidRPr="0077046C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Миннуллина</w:t>
            </w:r>
            <w:proofErr w:type="spellEnd"/>
            <w:r w:rsidRPr="0077046C">
              <w:rPr>
                <w:rFonts w:ascii="Times New Roman" w:hAnsi="Times New Roman" w:cs="Times New Roman"/>
                <w:sz w:val="24"/>
                <w:szCs w:val="24"/>
              </w:rPr>
              <w:t xml:space="preserve"> Д.А., Симонова А.П.)</w:t>
            </w:r>
          </w:p>
          <w:p w:rsidR="0077046C" w:rsidRPr="0077046C" w:rsidRDefault="0077046C" w:rsidP="0077046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70830" w:rsidRPr="0077046C">
              <w:rPr>
                <w:rFonts w:ascii="Times New Roman" w:hAnsi="Times New Roman" w:cs="Times New Roman"/>
                <w:sz w:val="24"/>
                <w:szCs w:val="24"/>
              </w:rPr>
              <w:t>Народные подвижные игры как средство приобщения дошкольн</w:t>
            </w:r>
            <w:r w:rsidR="00270830" w:rsidRPr="0077046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270830" w:rsidRPr="0077046C">
              <w:rPr>
                <w:rFonts w:ascii="Times New Roman" w:hAnsi="Times New Roman" w:cs="Times New Roman"/>
                <w:sz w:val="24"/>
                <w:szCs w:val="24"/>
              </w:rPr>
              <w:t>ков к народной культуре</w:t>
            </w: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 xml:space="preserve"> (Лебедева С.А.)</w:t>
            </w:r>
            <w:r w:rsidR="00270830" w:rsidRPr="00770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7046C" w:rsidRDefault="001C7D36" w:rsidP="0077046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7046C" w:rsidRPr="007704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70830" w:rsidRPr="0077046C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анкетирования воспитателей «Готовность педагога к приобщению детей к Рус</w:t>
            </w:r>
            <w:r w:rsidR="0077046C" w:rsidRPr="0077046C">
              <w:rPr>
                <w:rFonts w:ascii="Times New Roman" w:hAnsi="Times New Roman" w:cs="Times New Roman"/>
                <w:sz w:val="24"/>
                <w:szCs w:val="24"/>
              </w:rPr>
              <w:t xml:space="preserve">ской народной культуре» </w:t>
            </w:r>
          </w:p>
          <w:p w:rsidR="001C7D36" w:rsidRPr="0077046C" w:rsidRDefault="001C7D36" w:rsidP="0077046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046C" w:rsidRPr="001C7D36" w:rsidRDefault="00270830" w:rsidP="0077046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C7D3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Повестка дня:</w:t>
            </w:r>
          </w:p>
          <w:p w:rsidR="0077046C" w:rsidRPr="0077046C" w:rsidRDefault="00270830" w:rsidP="0077046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 xml:space="preserve"> 1. Выполнение решений предыдущего педагогического сов</w:t>
            </w: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Start"/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="001C7D36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воспитатель) </w:t>
            </w:r>
          </w:p>
          <w:p w:rsidR="0077046C" w:rsidRPr="0077046C" w:rsidRDefault="00270830" w:rsidP="0077046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2. Актуальность темы педсовета. «Формирование у детей основ д</w:t>
            </w: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ховности и патриотизма средствами народной культуры</w:t>
            </w:r>
            <w:proofErr w:type="gramStart"/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77046C">
              <w:rPr>
                <w:rFonts w:ascii="Times New Roman" w:hAnsi="Times New Roman" w:cs="Times New Roman"/>
                <w:sz w:val="24"/>
                <w:szCs w:val="24"/>
              </w:rPr>
              <w:t xml:space="preserve"> Завед</w:t>
            </w: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 xml:space="preserve">ющий) </w:t>
            </w:r>
          </w:p>
          <w:p w:rsidR="0077046C" w:rsidRPr="0077046C" w:rsidRDefault="00270830" w:rsidP="0077046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3. Методические аспекты ознакомления дошкольников с социал</w:t>
            </w: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1C7D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ным миро</w:t>
            </w:r>
            <w:proofErr w:type="gramStart"/>
            <w:r w:rsidR="001C7D36">
              <w:rPr>
                <w:rFonts w:ascii="Times New Roman" w:hAnsi="Times New Roman" w:cs="Times New Roman"/>
                <w:sz w:val="24"/>
                <w:szCs w:val="24"/>
              </w:rPr>
              <w:t>м(</w:t>
            </w:r>
            <w:proofErr w:type="gramEnd"/>
            <w:r w:rsidR="001C7D36">
              <w:rPr>
                <w:rFonts w:ascii="Times New Roman" w:hAnsi="Times New Roman" w:cs="Times New Roman"/>
                <w:sz w:val="24"/>
                <w:szCs w:val="24"/>
              </w:rPr>
              <w:t xml:space="preserve"> старший</w:t>
            </w: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 xml:space="preserve">. воспитатель) </w:t>
            </w:r>
          </w:p>
          <w:p w:rsidR="0077046C" w:rsidRPr="0077046C" w:rsidRDefault="00270830" w:rsidP="0077046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4. Интеллектуально-творческая игра «О русских обычаях, традиц</w:t>
            </w: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ях и народном творчестве» (</w:t>
            </w:r>
            <w:proofErr w:type="spellStart"/>
            <w:r w:rsidR="001C7D36">
              <w:rPr>
                <w:rFonts w:ascii="Times New Roman" w:hAnsi="Times New Roman" w:cs="Times New Roman"/>
                <w:sz w:val="24"/>
                <w:szCs w:val="24"/>
              </w:rPr>
              <w:t>Миннуллина</w:t>
            </w:r>
            <w:proofErr w:type="spellEnd"/>
            <w:r w:rsidR="001C7D36">
              <w:rPr>
                <w:rFonts w:ascii="Times New Roman" w:hAnsi="Times New Roman" w:cs="Times New Roman"/>
                <w:sz w:val="24"/>
                <w:szCs w:val="24"/>
              </w:rPr>
              <w:t xml:space="preserve"> Д.А., Софьина И.А.</w:t>
            </w: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  <w:p w:rsidR="0077046C" w:rsidRPr="0077046C" w:rsidRDefault="00270830" w:rsidP="0077046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5. Методика знакомства детей дошкольного возраста с видами м</w:t>
            </w: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зыкального фольклора. Из опыта работы (музыкального руковод</w:t>
            </w: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теля</w:t>
            </w:r>
            <w:r w:rsidR="001C7D36">
              <w:rPr>
                <w:rFonts w:ascii="Times New Roman" w:hAnsi="Times New Roman" w:cs="Times New Roman"/>
                <w:sz w:val="24"/>
                <w:szCs w:val="24"/>
              </w:rPr>
              <w:t xml:space="preserve"> Лукина Т.Л.</w:t>
            </w:r>
            <w:proofErr w:type="gramStart"/>
            <w:r w:rsidRPr="0077046C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  <w:r w:rsidRPr="00770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106D5" w:rsidRPr="0077046C" w:rsidRDefault="0077046C" w:rsidP="0077046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70830" w:rsidRPr="0077046C">
              <w:rPr>
                <w:rFonts w:ascii="Times New Roman" w:hAnsi="Times New Roman" w:cs="Times New Roman"/>
                <w:sz w:val="24"/>
                <w:szCs w:val="24"/>
              </w:rPr>
              <w:t xml:space="preserve">. Итоги тематической проверки на тему: « Анализ состояние </w:t>
            </w:r>
            <w:proofErr w:type="spellStart"/>
            <w:r w:rsidR="00270830" w:rsidRPr="0077046C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 w:rsidR="00270830" w:rsidRPr="0077046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70830" w:rsidRPr="0077046C">
              <w:rPr>
                <w:rFonts w:ascii="Times New Roman" w:hAnsi="Times New Roman" w:cs="Times New Roman"/>
                <w:sz w:val="24"/>
                <w:szCs w:val="24"/>
              </w:rPr>
              <w:t>питательно</w:t>
            </w:r>
            <w:proofErr w:type="spellEnd"/>
            <w:r w:rsidR="00270830" w:rsidRPr="0077046C">
              <w:rPr>
                <w:rFonts w:ascii="Times New Roman" w:hAnsi="Times New Roman" w:cs="Times New Roman"/>
                <w:sz w:val="24"/>
                <w:szCs w:val="24"/>
              </w:rPr>
              <w:t xml:space="preserve"> - образовательной работы по приобщению детей к и</w:t>
            </w:r>
            <w:r w:rsidR="00270830" w:rsidRPr="0077046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70830" w:rsidRPr="0077046C">
              <w:rPr>
                <w:rFonts w:ascii="Times New Roman" w:hAnsi="Times New Roman" w:cs="Times New Roman"/>
                <w:sz w:val="24"/>
                <w:szCs w:val="24"/>
              </w:rPr>
              <w:t>токам национальной культуры»</w:t>
            </w:r>
            <w:proofErr w:type="gramStart"/>
            <w:r w:rsidR="00270830" w:rsidRPr="007704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270830" w:rsidRPr="0077046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="00270830" w:rsidRPr="0077046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="00270830" w:rsidRPr="0077046C">
              <w:rPr>
                <w:rFonts w:ascii="Times New Roman" w:hAnsi="Times New Roman" w:cs="Times New Roman"/>
                <w:sz w:val="24"/>
                <w:szCs w:val="24"/>
              </w:rPr>
              <w:t xml:space="preserve">тарший воспитатель) </w:t>
            </w:r>
          </w:p>
          <w:p w:rsidR="0077046C" w:rsidRPr="00B11233" w:rsidRDefault="0077046C" w:rsidP="0077046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7.Принятие решений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6D5" w:rsidRPr="00B73568" w:rsidRDefault="00552262" w:rsidP="00240CF7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февраль</w:t>
            </w:r>
          </w:p>
          <w:p w:rsidR="009106D5" w:rsidRPr="00B73568" w:rsidRDefault="009106D5" w:rsidP="00240CF7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9106D5" w:rsidRPr="00B73568" w:rsidRDefault="009106D5" w:rsidP="00240CF7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9106D5" w:rsidRPr="00B73568" w:rsidRDefault="009106D5" w:rsidP="00240CF7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9106D5" w:rsidRPr="00B73568" w:rsidRDefault="009106D5" w:rsidP="00240CF7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9106D5" w:rsidRPr="00721639" w:rsidRDefault="009106D5" w:rsidP="00240CF7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A3F" w:rsidRPr="00852843" w:rsidRDefault="00577555" w:rsidP="00096A3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096A3F" w:rsidRPr="008528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аведующая ДОУ</w:t>
            </w:r>
          </w:p>
          <w:p w:rsidR="00096A3F" w:rsidRDefault="00096A3F" w:rsidP="00096A3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Перевозник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М.В.</w:t>
            </w:r>
          </w:p>
          <w:p w:rsidR="00096A3F" w:rsidRPr="00852843" w:rsidRDefault="00096A3F" w:rsidP="00096A3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Старший </w:t>
            </w:r>
            <w:r w:rsidRPr="008528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</w:t>
            </w:r>
            <w:r w:rsidRPr="008528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8528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тель</w:t>
            </w:r>
          </w:p>
          <w:p w:rsidR="00096A3F" w:rsidRDefault="00096A3F" w:rsidP="00096A3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Люлюзова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Н.Н.</w:t>
            </w:r>
          </w:p>
          <w:p w:rsidR="00096A3F" w:rsidRPr="00721639" w:rsidRDefault="00096A3F" w:rsidP="00096A3F">
            <w:pPr>
              <w:pStyle w:val="a4"/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Педагогический коллектив</w:t>
            </w:r>
          </w:p>
          <w:p w:rsidR="009106D5" w:rsidRPr="00F73689" w:rsidRDefault="009106D5" w:rsidP="00240CF7">
            <w:pPr>
              <w:pStyle w:val="a4"/>
              <w:rPr>
                <w:rFonts w:ascii="Times New Roman" w:hAnsi="Times New Roman" w:cs="Times New Roman"/>
                <w:sz w:val="16"/>
                <w:szCs w:val="24"/>
                <w:lang w:eastAsia="ru-RU"/>
              </w:rPr>
            </w:pPr>
          </w:p>
          <w:p w:rsidR="009106D5" w:rsidRPr="00B73568" w:rsidRDefault="009106D5" w:rsidP="00240CF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9106D5" w:rsidRPr="00B73568" w:rsidRDefault="009106D5" w:rsidP="00240CF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9106D5" w:rsidRPr="00B73568" w:rsidRDefault="009106D5" w:rsidP="00240CF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9106D5" w:rsidRPr="00F73689" w:rsidRDefault="009106D5" w:rsidP="00240CF7">
            <w:pPr>
              <w:pStyle w:val="a4"/>
              <w:rPr>
                <w:rFonts w:ascii="Times New Roman" w:hAnsi="Times New Roman" w:cs="Times New Roman"/>
                <w:color w:val="FF0000"/>
                <w:sz w:val="12"/>
                <w:szCs w:val="24"/>
                <w:lang w:eastAsia="ru-RU"/>
              </w:rPr>
            </w:pPr>
          </w:p>
        </w:tc>
      </w:tr>
      <w:tr w:rsidR="009106D5" w:rsidRPr="00D03A26" w:rsidTr="009106D5">
        <w:trPr>
          <w:trHeight w:val="410"/>
        </w:trPr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6D5" w:rsidRPr="00D03A26" w:rsidRDefault="009106D5" w:rsidP="00D81266">
            <w:pPr>
              <w:pStyle w:val="a4"/>
              <w:tabs>
                <w:tab w:val="left" w:pos="885"/>
              </w:tabs>
              <w:rPr>
                <w:rFonts w:ascii="Times New Roman" w:eastAsia="Times New Roman" w:hAnsi="Times New Roman" w:cs="Times New Roman"/>
                <w:b/>
                <w:bCs/>
                <w:sz w:val="14"/>
                <w:szCs w:val="24"/>
                <w:u w:val="single"/>
                <w:lang w:eastAsia="ru-RU"/>
              </w:rPr>
            </w:pPr>
          </w:p>
          <w:p w:rsidR="00225629" w:rsidRPr="00D03A26" w:rsidRDefault="00D03A26" w:rsidP="00D03A26">
            <w:pPr>
              <w:pStyle w:val="a4"/>
              <w:tabs>
                <w:tab w:val="left" w:pos="885"/>
              </w:tabs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 </w:t>
            </w:r>
            <w:r w:rsidR="00C3706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       Педагогический совет № 4</w:t>
            </w:r>
          </w:p>
          <w:p w:rsidR="007E67FB" w:rsidRPr="007E67FB" w:rsidRDefault="007E67FB" w:rsidP="007E67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Тема: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 xml:space="preserve"> «Аналитическая деятельность в педагогическом процессе».</w:t>
            </w:r>
          </w:p>
          <w:p w:rsidR="007E67FB" w:rsidRPr="007E67FB" w:rsidRDefault="007E67FB" w:rsidP="007E67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7FB" w:rsidRPr="007E67FB" w:rsidRDefault="007E67FB" w:rsidP="007E67FB">
            <w:pPr>
              <w:pStyle w:val="a4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Задачи:</w:t>
            </w:r>
          </w:p>
          <w:p w:rsidR="007E67FB" w:rsidRPr="007E67FB" w:rsidRDefault="007E67FB" w:rsidP="007E67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1. Проанализировать итоги о</w:t>
            </w:r>
            <w:r w:rsidR="00B11233">
              <w:rPr>
                <w:rFonts w:ascii="Times New Roman" w:hAnsi="Times New Roman" w:cs="Times New Roman"/>
                <w:sz w:val="24"/>
                <w:szCs w:val="24"/>
              </w:rPr>
              <w:t xml:space="preserve">бразовательного процесса за </w:t>
            </w:r>
            <w:r w:rsidR="00552262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0D5D4A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="00552262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7E67FB" w:rsidRPr="007E67FB" w:rsidRDefault="007E67FB" w:rsidP="007E67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2. Формирование осн</w:t>
            </w:r>
            <w:r w:rsidR="00552262">
              <w:rPr>
                <w:rFonts w:ascii="Times New Roman" w:hAnsi="Times New Roman" w:cs="Times New Roman"/>
                <w:sz w:val="24"/>
                <w:szCs w:val="24"/>
              </w:rPr>
              <w:t>овных направлений работы на 2023 - 2024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7E67FB" w:rsidRPr="007E67FB" w:rsidRDefault="007E67FB" w:rsidP="007E67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7FB" w:rsidRPr="007E67FB" w:rsidRDefault="007E67FB" w:rsidP="007E67FB">
            <w:pPr>
              <w:pStyle w:val="a4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Подготовка к педсовету</w:t>
            </w:r>
          </w:p>
          <w:p w:rsidR="007E67FB" w:rsidRPr="007E67FB" w:rsidRDefault="007E67FB" w:rsidP="007E67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1.Фронтальная проверка детей подготовительной группы «Гото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AE68FC">
              <w:rPr>
                <w:rFonts w:ascii="Times New Roman" w:hAnsi="Times New Roman" w:cs="Times New Roman"/>
                <w:sz w:val="24"/>
                <w:szCs w:val="24"/>
              </w:rPr>
              <w:t>ность к школе» /заведующая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, ст</w:t>
            </w:r>
            <w:r w:rsidR="00AE68FC">
              <w:rPr>
                <w:rFonts w:ascii="Times New Roman" w:hAnsi="Times New Roman" w:cs="Times New Roman"/>
                <w:sz w:val="24"/>
                <w:szCs w:val="24"/>
              </w:rPr>
              <w:t>арший</w:t>
            </w:r>
            <w:r w:rsidR="00C37061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воспитатель, </w:t>
            </w:r>
            <w:r w:rsidR="00AE68FC">
              <w:rPr>
                <w:rFonts w:ascii="Times New Roman" w:hAnsi="Times New Roman" w:cs="Times New Roman"/>
                <w:sz w:val="24"/>
                <w:szCs w:val="24"/>
              </w:rPr>
              <w:t>учитель-</w:t>
            </w:r>
            <w:r w:rsidR="00C37061">
              <w:rPr>
                <w:rFonts w:ascii="Times New Roman" w:hAnsi="Times New Roman" w:cs="Times New Roman"/>
                <w:sz w:val="24"/>
                <w:szCs w:val="24"/>
              </w:rPr>
              <w:t>логопед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/.</w:t>
            </w:r>
          </w:p>
          <w:p w:rsidR="007E67FB" w:rsidRPr="007E67FB" w:rsidRDefault="007E67FB" w:rsidP="007E67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2. Составление плана-проекта работы на ле</w:t>
            </w:r>
            <w:r w:rsidR="00AE68FC">
              <w:rPr>
                <w:rFonts w:ascii="Times New Roman" w:hAnsi="Times New Roman" w:cs="Times New Roman"/>
                <w:sz w:val="24"/>
                <w:szCs w:val="24"/>
              </w:rPr>
              <w:t>тний оздоровительный период /старший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воспитатель, воспитатели/.</w:t>
            </w:r>
          </w:p>
          <w:p w:rsidR="007E67FB" w:rsidRPr="007E67FB" w:rsidRDefault="007E67FB" w:rsidP="007E67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3. Подготовка отчётов воспитателей групп о проделанной работе за год /воспитатели/.</w:t>
            </w:r>
          </w:p>
          <w:p w:rsidR="007E67FB" w:rsidRPr="007E67FB" w:rsidRDefault="007E67FB" w:rsidP="007E67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4. Проведение общего и группового родительских собраний «</w:t>
            </w:r>
            <w:r w:rsidR="00AE68FC">
              <w:rPr>
                <w:rFonts w:ascii="Times New Roman" w:hAnsi="Times New Roman" w:cs="Times New Roman"/>
                <w:sz w:val="24"/>
                <w:szCs w:val="24"/>
              </w:rPr>
              <w:t>Итоги учебного года» /заведующая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, воспитатели/.</w:t>
            </w:r>
          </w:p>
          <w:p w:rsidR="007E67FB" w:rsidRPr="007E67FB" w:rsidRDefault="007E67FB" w:rsidP="007E67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7FB" w:rsidRPr="007E67FB" w:rsidRDefault="007E67FB" w:rsidP="007E67FB">
            <w:pPr>
              <w:pStyle w:val="a4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План педсовета</w:t>
            </w:r>
          </w:p>
          <w:p w:rsidR="007E67FB" w:rsidRPr="007E67FB" w:rsidRDefault="007E67FB" w:rsidP="007E67FB">
            <w:pPr>
              <w:pStyle w:val="a4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1. Итоги выполнения решения педсовета №4 /ст. воспитатель/.</w:t>
            </w:r>
          </w:p>
          <w:p w:rsidR="007E67FB" w:rsidRPr="007E67FB" w:rsidRDefault="007E67FB" w:rsidP="007E67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2. Отчёт музыкального руководителя, воспитателя по обучению д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B11233">
              <w:rPr>
                <w:rFonts w:ascii="Times New Roman" w:hAnsi="Times New Roman" w:cs="Times New Roman"/>
                <w:sz w:val="24"/>
                <w:szCs w:val="24"/>
              </w:rPr>
              <w:t>тей татарскому языку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, учителя-логоп</w:t>
            </w:r>
            <w:r w:rsidR="00552262">
              <w:rPr>
                <w:rFonts w:ascii="Times New Roman" w:hAnsi="Times New Roman" w:cs="Times New Roman"/>
                <w:sz w:val="24"/>
                <w:szCs w:val="24"/>
              </w:rPr>
              <w:t>еда о проделанной работе за 2023 - 2024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 </w:t>
            </w:r>
          </w:p>
          <w:p w:rsidR="007E67FB" w:rsidRPr="007E67FB" w:rsidRDefault="007E67FB" w:rsidP="007E67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 xml:space="preserve">3. Анализ итогов </w:t>
            </w:r>
            <w:proofErr w:type="spellStart"/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-о</w:t>
            </w:r>
            <w:r w:rsidR="00552262">
              <w:rPr>
                <w:rFonts w:ascii="Times New Roman" w:hAnsi="Times New Roman" w:cs="Times New Roman"/>
                <w:sz w:val="24"/>
                <w:szCs w:val="24"/>
              </w:rPr>
              <w:t>бразовательного процесса за 2023-2024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 /заведующий/.</w:t>
            </w:r>
          </w:p>
          <w:p w:rsidR="007E67FB" w:rsidRPr="007E67FB" w:rsidRDefault="007E67FB" w:rsidP="007E67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4. А</w:t>
            </w:r>
            <w:r w:rsidR="00B11233">
              <w:rPr>
                <w:rFonts w:ascii="Times New Roman" w:hAnsi="Times New Roman" w:cs="Times New Roman"/>
                <w:sz w:val="24"/>
                <w:szCs w:val="24"/>
              </w:rPr>
              <w:t>нализ заболеваемости детей /с</w:t>
            </w:r>
            <w:r w:rsidR="001C52E2">
              <w:rPr>
                <w:rFonts w:ascii="Times New Roman" w:hAnsi="Times New Roman" w:cs="Times New Roman"/>
                <w:sz w:val="24"/>
                <w:szCs w:val="24"/>
              </w:rPr>
              <w:t xml:space="preserve">таршая 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r w:rsidR="001C52E2">
              <w:rPr>
                <w:rFonts w:ascii="Times New Roman" w:hAnsi="Times New Roman" w:cs="Times New Roman"/>
                <w:sz w:val="24"/>
                <w:szCs w:val="24"/>
              </w:rPr>
              <w:t xml:space="preserve">ицинская 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сестра/.</w:t>
            </w:r>
          </w:p>
          <w:p w:rsidR="007E67FB" w:rsidRPr="007E67FB" w:rsidRDefault="007E67FB" w:rsidP="007E67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5. Выявление осн</w:t>
            </w:r>
            <w:r w:rsidR="00552262">
              <w:rPr>
                <w:rFonts w:ascii="Times New Roman" w:hAnsi="Times New Roman" w:cs="Times New Roman"/>
                <w:sz w:val="24"/>
                <w:szCs w:val="24"/>
              </w:rPr>
              <w:t>овных направлений работы на 2023 -2024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 /воспитатели/.</w:t>
            </w:r>
          </w:p>
          <w:p w:rsidR="007E67FB" w:rsidRPr="007E67FB" w:rsidRDefault="007E67FB" w:rsidP="007E67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6. Ознакомление и принятие плана работы на летний оздоровител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552262">
              <w:rPr>
                <w:rFonts w:ascii="Times New Roman" w:hAnsi="Times New Roman" w:cs="Times New Roman"/>
                <w:sz w:val="24"/>
                <w:szCs w:val="24"/>
              </w:rPr>
              <w:t>ный период 2024</w:t>
            </w:r>
            <w:r w:rsidR="00B11233">
              <w:rPr>
                <w:rFonts w:ascii="Times New Roman" w:hAnsi="Times New Roman" w:cs="Times New Roman"/>
                <w:sz w:val="24"/>
                <w:szCs w:val="24"/>
              </w:rPr>
              <w:t xml:space="preserve"> год /старший 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воспитатель/. </w:t>
            </w:r>
          </w:p>
          <w:p w:rsidR="007E67FB" w:rsidRPr="007E67FB" w:rsidRDefault="007E67FB" w:rsidP="007E67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7. Итоги фронтальной проверки детей подготовительной группы «Готовность к школе» /заведу</w:t>
            </w:r>
            <w:r w:rsidR="00AE68FC">
              <w:rPr>
                <w:rFonts w:ascii="Times New Roman" w:hAnsi="Times New Roman" w:cs="Times New Roman"/>
                <w:sz w:val="24"/>
                <w:szCs w:val="24"/>
              </w:rPr>
              <w:t>ющий, старший</w:t>
            </w:r>
            <w:r w:rsidR="00B11233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воспитатель, </w:t>
            </w:r>
            <w:r w:rsidR="00AE68FC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r w:rsidR="00AE68F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AE68FC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gramStart"/>
            <w:r w:rsidR="00AE68FC"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="00AE68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11233">
              <w:rPr>
                <w:rFonts w:ascii="Times New Roman" w:hAnsi="Times New Roman" w:cs="Times New Roman"/>
                <w:sz w:val="24"/>
                <w:szCs w:val="24"/>
              </w:rPr>
              <w:t>логопед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/.</w:t>
            </w:r>
          </w:p>
          <w:p w:rsidR="009106D5" w:rsidRPr="00D03A26" w:rsidRDefault="007E67FB" w:rsidP="00B1123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8. Прин</w:t>
            </w:r>
            <w:r w:rsidR="00B11233">
              <w:rPr>
                <w:rFonts w:ascii="Times New Roman" w:hAnsi="Times New Roman" w:cs="Times New Roman"/>
                <w:sz w:val="24"/>
                <w:szCs w:val="24"/>
              </w:rPr>
              <w:t>ятие решения.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6D5" w:rsidRPr="00D03A26" w:rsidRDefault="009106D5" w:rsidP="00CA6DE1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9106D5" w:rsidRPr="00D03A26" w:rsidRDefault="009106D5" w:rsidP="00CA6DE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D03A26">
              <w:rPr>
                <w:rFonts w:ascii="Times New Roman" w:hAnsi="Times New Roman" w:cs="Times New Roman"/>
                <w:sz w:val="24"/>
                <w:lang w:eastAsia="ru-RU"/>
              </w:rPr>
              <w:t xml:space="preserve">май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6D5" w:rsidRPr="00D03A26" w:rsidRDefault="009106D5" w:rsidP="00C37FB0">
            <w:pPr>
              <w:pStyle w:val="a4"/>
              <w:rPr>
                <w:rFonts w:ascii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9106D5" w:rsidRPr="00D03A26" w:rsidRDefault="009106D5" w:rsidP="00C37FB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3A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заведующая ДОУ</w:t>
            </w:r>
          </w:p>
          <w:p w:rsidR="00096A3F" w:rsidRPr="00D03A26" w:rsidRDefault="00096A3F" w:rsidP="00C37FB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03A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Перевозник</w:t>
            </w:r>
            <w:proofErr w:type="spellEnd"/>
            <w:r w:rsidRPr="00D03A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М.В.</w:t>
            </w:r>
          </w:p>
          <w:p w:rsidR="009106D5" w:rsidRPr="00D03A26" w:rsidRDefault="00096A3F" w:rsidP="00C37FB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3A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Старший </w:t>
            </w:r>
            <w:r w:rsidR="009106D5" w:rsidRPr="00D03A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</w:t>
            </w:r>
            <w:r w:rsidR="009106D5" w:rsidRPr="00D03A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9106D5" w:rsidRPr="00D03A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тель</w:t>
            </w:r>
          </w:p>
          <w:p w:rsidR="009106D5" w:rsidRPr="00D03A26" w:rsidRDefault="00096A3F" w:rsidP="00C37FB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03A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Люлюзова</w:t>
            </w:r>
            <w:proofErr w:type="spellEnd"/>
            <w:r w:rsidRPr="00D03A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Н.Н.</w:t>
            </w:r>
          </w:p>
          <w:p w:rsidR="00096A3F" w:rsidRPr="00D03A26" w:rsidRDefault="00096A3F" w:rsidP="00C37FB0">
            <w:pPr>
              <w:pStyle w:val="a4"/>
              <w:rPr>
                <w:rFonts w:ascii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D03A2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Педагогический коллектив</w:t>
            </w:r>
          </w:p>
          <w:p w:rsidR="009106D5" w:rsidRPr="00D03A26" w:rsidRDefault="009106D5" w:rsidP="00C65ACB">
            <w:pPr>
              <w:shd w:val="clear" w:color="auto" w:fill="FFFFFF" w:themeFill="background1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</w:tr>
    </w:tbl>
    <w:p w:rsidR="00225629" w:rsidRDefault="00225629" w:rsidP="00225629">
      <w:pPr>
        <w:tabs>
          <w:tab w:val="left" w:pos="0"/>
          <w:tab w:val="left" w:pos="284"/>
          <w:tab w:val="left" w:pos="5550"/>
        </w:tabs>
        <w:jc w:val="both"/>
        <w:rPr>
          <w:b/>
          <w:bCs/>
          <w:sz w:val="28"/>
          <w:szCs w:val="28"/>
          <w:u w:val="single"/>
        </w:rPr>
      </w:pPr>
    </w:p>
    <w:p w:rsidR="00A10255" w:rsidRPr="00E56C32" w:rsidRDefault="00E56C32" w:rsidP="00E56C3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3.2.</w:t>
      </w:r>
      <w:r w:rsidR="009A7EFE" w:rsidRPr="003E096B">
        <w:rPr>
          <w:rFonts w:ascii="Times New Roman" w:hAnsi="Times New Roman" w:cs="Times New Roman"/>
          <w:b/>
          <w:sz w:val="24"/>
          <w:szCs w:val="24"/>
        </w:rPr>
        <w:t>С</w:t>
      </w:r>
      <w:r w:rsidR="000360D7">
        <w:rPr>
          <w:rFonts w:ascii="Times New Roman" w:hAnsi="Times New Roman" w:cs="Times New Roman"/>
          <w:b/>
          <w:sz w:val="24"/>
          <w:szCs w:val="24"/>
        </w:rPr>
        <w:t>ис</w:t>
      </w:r>
      <w:r w:rsidR="00552262">
        <w:rPr>
          <w:rFonts w:ascii="Times New Roman" w:hAnsi="Times New Roman" w:cs="Times New Roman"/>
          <w:b/>
          <w:sz w:val="24"/>
          <w:szCs w:val="24"/>
        </w:rPr>
        <w:t>тема внутреннего контроля 2023</w:t>
      </w:r>
      <w:r w:rsidR="009A7EFE" w:rsidRPr="003E096B">
        <w:rPr>
          <w:rFonts w:ascii="Times New Roman" w:hAnsi="Times New Roman" w:cs="Times New Roman"/>
          <w:b/>
          <w:sz w:val="24"/>
          <w:szCs w:val="24"/>
        </w:rPr>
        <w:t xml:space="preserve"> -</w:t>
      </w:r>
      <w:r w:rsidR="00552262">
        <w:rPr>
          <w:rFonts w:ascii="Times New Roman" w:hAnsi="Times New Roman" w:cs="Times New Roman"/>
          <w:b/>
          <w:sz w:val="24"/>
          <w:szCs w:val="24"/>
        </w:rPr>
        <w:t xml:space="preserve"> 2024</w:t>
      </w:r>
      <w:r w:rsidR="009A7EFE" w:rsidRPr="003E096B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A10255" w:rsidRDefault="00A10255" w:rsidP="00212107">
      <w:pPr>
        <w:numPr>
          <w:ilvl w:val="0"/>
          <w:numId w:val="10"/>
        </w:numPr>
        <w:tabs>
          <w:tab w:val="clear" w:pos="2912"/>
          <w:tab w:val="left" w:pos="709"/>
          <w:tab w:val="left" w:pos="851"/>
          <w:tab w:val="num" w:pos="2268"/>
          <w:tab w:val="num" w:pos="6315"/>
        </w:tabs>
        <w:spacing w:after="0" w:line="240" w:lineRule="auto"/>
        <w:ind w:left="0"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A10255">
        <w:rPr>
          <w:rFonts w:ascii="Times New Roman" w:hAnsi="Times New Roman" w:cs="Times New Roman"/>
          <w:sz w:val="24"/>
          <w:szCs w:val="24"/>
        </w:rPr>
        <w:t>Проверка документации.</w:t>
      </w:r>
    </w:p>
    <w:p w:rsidR="00155BA3" w:rsidRDefault="00155BA3" w:rsidP="00155BA3">
      <w:pPr>
        <w:tabs>
          <w:tab w:val="left" w:pos="709"/>
          <w:tab w:val="left" w:pos="851"/>
          <w:tab w:val="num" w:pos="6315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tbl>
      <w:tblPr>
        <w:tblW w:w="10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74"/>
        <w:gridCol w:w="3544"/>
        <w:gridCol w:w="1275"/>
        <w:gridCol w:w="1842"/>
      </w:tblGrid>
      <w:tr w:rsidR="00155BA3" w:rsidRPr="003035C5" w:rsidTr="00155BA3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BA3" w:rsidRPr="007E67FB" w:rsidRDefault="00155BA3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Документация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BA3" w:rsidRPr="007E67FB" w:rsidRDefault="00155BA3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BA3" w:rsidRPr="007E67FB" w:rsidRDefault="00155BA3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BA3" w:rsidRPr="007E67FB" w:rsidRDefault="00155BA3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Итог</w:t>
            </w:r>
          </w:p>
        </w:tc>
      </w:tr>
      <w:tr w:rsidR="00155BA3" w:rsidRPr="003035C5" w:rsidTr="00155BA3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BA3" w:rsidRPr="007E67FB" w:rsidRDefault="00155BA3" w:rsidP="007E67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 xml:space="preserve">Календарные планы. Табеля посещаемости. Сведения о 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детях и родителях. Планы по самообразованию.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BA3" w:rsidRPr="007E67FB" w:rsidRDefault="00155BA3" w:rsidP="007E67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Координация деятельности с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трудников ДОУ.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BA3" w:rsidRPr="007E67FB" w:rsidRDefault="00155BA3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Сентябрь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BA3" w:rsidRPr="007E67FB" w:rsidRDefault="00155BA3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</w:p>
        </w:tc>
      </w:tr>
      <w:tr w:rsidR="00155BA3" w:rsidRPr="003035C5" w:rsidTr="00155BA3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BA3" w:rsidRPr="007E67FB" w:rsidRDefault="00155BA3" w:rsidP="007E67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Комплексно-тематические планы.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BA3" w:rsidRPr="007E67FB" w:rsidRDefault="00155BA3" w:rsidP="007E67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Организация методической п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мощи педагогам в планиров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нии ВОП.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BA3" w:rsidRPr="007E67FB" w:rsidRDefault="00155BA3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BA3" w:rsidRPr="007E67FB" w:rsidRDefault="00155BA3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</w:p>
        </w:tc>
      </w:tr>
      <w:tr w:rsidR="00155BA3" w:rsidRPr="003035C5" w:rsidTr="00155BA3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BA3" w:rsidRPr="007E67FB" w:rsidRDefault="00155BA3" w:rsidP="00B11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Документация по монитори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гу. Тетради индивидуальной работы с детьми.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BA3" w:rsidRPr="007E67FB" w:rsidRDefault="00155BA3" w:rsidP="00B11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Определить уровень готовности детей к новому учебному году по основным видам деятельн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сти.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BA3" w:rsidRPr="007E67FB" w:rsidRDefault="00155BA3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BA3" w:rsidRPr="007E67FB" w:rsidRDefault="00155BA3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 xml:space="preserve">Справка </w:t>
            </w:r>
          </w:p>
        </w:tc>
      </w:tr>
      <w:tr w:rsidR="00155BA3" w:rsidRPr="003035C5" w:rsidTr="00155BA3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BA3" w:rsidRPr="007E67FB" w:rsidRDefault="00155BA3" w:rsidP="00B11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Документация педагогов ДОУ.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BA3" w:rsidRPr="007E67FB" w:rsidRDefault="00155BA3" w:rsidP="00B11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Проверка качества оформления документации педагогов ДОУ в соответствии с ФГОС.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BA3" w:rsidRPr="007E67FB" w:rsidRDefault="00155BA3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BA3" w:rsidRPr="007E67FB" w:rsidRDefault="00155BA3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 xml:space="preserve">Справка </w:t>
            </w:r>
          </w:p>
        </w:tc>
      </w:tr>
      <w:tr w:rsidR="00155BA3" w:rsidRPr="003035C5" w:rsidTr="00155BA3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BA3" w:rsidRPr="007E67FB" w:rsidRDefault="00155BA3" w:rsidP="00B11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 xml:space="preserve">Календарные планы.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BA3" w:rsidRPr="007E67FB" w:rsidRDefault="00155BA3" w:rsidP="00B11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Соответствие планирования требованиям ФГОС.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BA3" w:rsidRPr="007E67FB" w:rsidRDefault="00155BA3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 xml:space="preserve">Февраль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BA3" w:rsidRPr="007E67FB" w:rsidRDefault="00155BA3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</w:t>
            </w:r>
          </w:p>
        </w:tc>
      </w:tr>
      <w:tr w:rsidR="00155BA3" w:rsidRPr="003035C5" w:rsidTr="00155BA3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BA3" w:rsidRPr="007E67FB" w:rsidRDefault="00155BA3" w:rsidP="00B11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Сводные карты мониторинга (готовность выпускников к школьному обучению).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BA3" w:rsidRPr="007E67FB" w:rsidRDefault="00155BA3" w:rsidP="00B11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Подведение итогов за год.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BA3" w:rsidRPr="007E67FB" w:rsidRDefault="00155BA3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BA3" w:rsidRPr="007E67FB" w:rsidRDefault="00155BA3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Справка к пе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совету №5</w:t>
            </w:r>
          </w:p>
        </w:tc>
      </w:tr>
      <w:tr w:rsidR="00155BA3" w:rsidRPr="003035C5" w:rsidTr="00155BA3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BA3" w:rsidRPr="007E67FB" w:rsidRDefault="00155BA3" w:rsidP="00B11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Календарные планы. Планы по самообразованию.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BA3" w:rsidRPr="007E67FB" w:rsidRDefault="00155BA3" w:rsidP="00B11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Анализ и определение перспе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тив на новый учебный год.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BA3" w:rsidRPr="007E67FB" w:rsidRDefault="00155BA3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BA3" w:rsidRPr="007E67FB" w:rsidRDefault="00155BA3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 xml:space="preserve">Справка </w:t>
            </w:r>
          </w:p>
        </w:tc>
      </w:tr>
    </w:tbl>
    <w:p w:rsidR="007E67FB" w:rsidRDefault="007E67FB" w:rsidP="00A028F7">
      <w:pPr>
        <w:tabs>
          <w:tab w:val="left" w:pos="851"/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028F7" w:rsidRDefault="00A028F7" w:rsidP="00A028F7">
      <w:pPr>
        <w:tabs>
          <w:tab w:val="left" w:pos="851"/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A248F">
        <w:rPr>
          <w:rFonts w:ascii="Times New Roman" w:hAnsi="Times New Roman" w:cs="Times New Roman"/>
          <w:sz w:val="24"/>
          <w:szCs w:val="24"/>
        </w:rPr>
        <w:t>2.Фронтальный контроль.</w:t>
      </w:r>
    </w:p>
    <w:p w:rsidR="007E67FB" w:rsidRPr="00EA248F" w:rsidRDefault="007E67FB" w:rsidP="00A028F7">
      <w:pPr>
        <w:tabs>
          <w:tab w:val="left" w:pos="851"/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5"/>
        <w:gridCol w:w="2545"/>
        <w:gridCol w:w="3649"/>
        <w:gridCol w:w="1894"/>
        <w:gridCol w:w="2102"/>
      </w:tblGrid>
      <w:tr w:rsidR="00A028F7" w:rsidRPr="00EA248F" w:rsidTr="007E67FB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8F7" w:rsidRPr="00EA248F" w:rsidRDefault="00A028F7" w:rsidP="001B0A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48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8F7" w:rsidRPr="00EA248F" w:rsidRDefault="00A028F7" w:rsidP="001B0A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48F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8F7" w:rsidRPr="00EA248F" w:rsidRDefault="00A028F7" w:rsidP="001B0A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48F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8F7" w:rsidRPr="00EA248F" w:rsidRDefault="00A028F7" w:rsidP="001B0A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48F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8F7" w:rsidRPr="00EA248F" w:rsidRDefault="00A028F7" w:rsidP="001B0A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48F">
              <w:rPr>
                <w:rFonts w:ascii="Times New Roman" w:hAnsi="Times New Roman" w:cs="Times New Roman"/>
                <w:sz w:val="24"/>
                <w:szCs w:val="24"/>
              </w:rPr>
              <w:t>Итог</w:t>
            </w:r>
          </w:p>
        </w:tc>
      </w:tr>
      <w:tr w:rsidR="007E67FB" w:rsidRPr="00223763" w:rsidTr="007E67FB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223763" w:rsidRDefault="007E67FB" w:rsidP="001B0A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7E67FB" w:rsidRDefault="007E67FB" w:rsidP="00FD7A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</w:p>
        </w:tc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7E67FB" w:rsidRDefault="007E67FB" w:rsidP="00FD7A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Организация образовательных областей в соответствии с треб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ваниями программы и учётом специализации группы.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7E67FB" w:rsidRDefault="007E67FB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7E67FB" w:rsidRDefault="007E67FB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7E67FB" w:rsidRPr="00223763" w:rsidTr="007E67FB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223763" w:rsidRDefault="007E67FB" w:rsidP="001B0A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7E67FB" w:rsidRDefault="007E67FB" w:rsidP="00FD7A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7E67FB" w:rsidRDefault="007E67FB" w:rsidP="00FD7A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Организация образовательной деятельности с учётом требов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ний программы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7E67FB" w:rsidRDefault="007E67FB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7E67FB" w:rsidRDefault="007E67FB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7E67FB" w:rsidRPr="00223763" w:rsidTr="007E67FB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223763" w:rsidRDefault="007E67FB" w:rsidP="001B0A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7E67FB" w:rsidRDefault="007E67FB" w:rsidP="00FD7A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</w:tc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7E67FB" w:rsidRDefault="007E67FB" w:rsidP="00FD7A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Определить степень готовности выпускников к школьному об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чению.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7E67FB" w:rsidRDefault="007E67FB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7E67FB" w:rsidRDefault="007E67FB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</w:tbl>
    <w:p w:rsidR="00A028F7" w:rsidRPr="00EA248F" w:rsidRDefault="00A028F7" w:rsidP="00A028F7">
      <w:pPr>
        <w:jc w:val="center"/>
        <w:rPr>
          <w:rFonts w:ascii="Times New Roman" w:hAnsi="Times New Roman" w:cs="Times New Roman"/>
          <w:sz w:val="24"/>
          <w:szCs w:val="24"/>
        </w:rPr>
      </w:pPr>
      <w:r w:rsidRPr="00EA248F">
        <w:rPr>
          <w:rFonts w:ascii="Times New Roman" w:hAnsi="Times New Roman" w:cs="Times New Roman"/>
          <w:sz w:val="24"/>
          <w:szCs w:val="24"/>
        </w:rPr>
        <w:t>3. Тематический контроль.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6"/>
        <w:gridCol w:w="2921"/>
        <w:gridCol w:w="3428"/>
        <w:gridCol w:w="1748"/>
        <w:gridCol w:w="2112"/>
      </w:tblGrid>
      <w:tr w:rsidR="00A028F7" w:rsidRPr="00EA248F" w:rsidTr="007E67FB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8F7" w:rsidRPr="00EA248F" w:rsidRDefault="00A028F7" w:rsidP="001B0A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48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8F7" w:rsidRPr="00EA248F" w:rsidRDefault="00A028F7" w:rsidP="001B0A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48F">
              <w:rPr>
                <w:rFonts w:ascii="Times New Roman" w:hAnsi="Times New Roman" w:cs="Times New Roman"/>
                <w:sz w:val="24"/>
                <w:szCs w:val="24"/>
              </w:rPr>
              <w:t>Контроль</w:t>
            </w: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8F7" w:rsidRPr="00EA248F" w:rsidRDefault="00A028F7" w:rsidP="001B0A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48F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8F7" w:rsidRPr="00EA248F" w:rsidRDefault="00A028F7" w:rsidP="001B0A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48F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8F7" w:rsidRPr="00EA248F" w:rsidRDefault="00A028F7" w:rsidP="001B0A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48F">
              <w:rPr>
                <w:rFonts w:ascii="Times New Roman" w:hAnsi="Times New Roman" w:cs="Times New Roman"/>
                <w:sz w:val="24"/>
                <w:szCs w:val="24"/>
              </w:rPr>
              <w:t>Итог</w:t>
            </w:r>
          </w:p>
        </w:tc>
      </w:tr>
      <w:tr w:rsidR="007E67FB" w:rsidRPr="00223763" w:rsidTr="007E67FB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FB" w:rsidRPr="00223763" w:rsidRDefault="007E67FB" w:rsidP="001B0A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FB" w:rsidRPr="007E67FB" w:rsidRDefault="007E67FB" w:rsidP="00FD7A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Готовность помещений и педагогического процесса к началу учебного года.</w:t>
            </w: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FB" w:rsidRPr="007E67FB" w:rsidRDefault="007E67FB" w:rsidP="00FD7A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Организация работы ДОУ к новому учебному году в соо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ветствии с требованиями пр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граммы и учётом специализ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ции группы.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FB" w:rsidRPr="007E67FB" w:rsidRDefault="007E67FB" w:rsidP="00FD7A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FB" w:rsidRPr="007E67FB" w:rsidRDefault="007E67FB" w:rsidP="00FD7A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Справка к педс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вету №1</w:t>
            </w:r>
          </w:p>
        </w:tc>
      </w:tr>
      <w:tr w:rsidR="007E67FB" w:rsidRPr="00223763" w:rsidTr="007E67FB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FB" w:rsidRPr="00223763" w:rsidRDefault="007E67FB" w:rsidP="001B0A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F9" w:rsidRDefault="00DC21F9" w:rsidP="00DC21F9">
            <w:pPr>
              <w:pStyle w:val="a4"/>
              <w:tabs>
                <w:tab w:val="left" w:pos="34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Использование УМК по обучению детей тата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скому языку в ДОУ. Э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нокультурный комп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нент</w:t>
            </w:r>
          </w:p>
          <w:p w:rsidR="007E67FB" w:rsidRPr="00576F04" w:rsidRDefault="007E67FB" w:rsidP="00FD7A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FB" w:rsidRPr="00576F04" w:rsidRDefault="00367ADE" w:rsidP="00367A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Проанализировать </w:t>
            </w:r>
            <w:r w:rsidR="0077046C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="0077046C" w:rsidRPr="000D5D4A">
              <w:rPr>
                <w:rFonts w:ascii="Times New Roman" w:hAnsi="Times New Roman" w:cs="Times New Roman"/>
                <w:sz w:val="24"/>
                <w:szCs w:val="24"/>
              </w:rPr>
              <w:t>ффекти</w:t>
            </w:r>
            <w:r w:rsidR="0077046C" w:rsidRPr="000D5D4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77046C" w:rsidRPr="000D5D4A">
              <w:rPr>
                <w:rFonts w:ascii="Times New Roman" w:hAnsi="Times New Roman" w:cs="Times New Roman"/>
                <w:sz w:val="24"/>
                <w:szCs w:val="24"/>
              </w:rPr>
              <w:t xml:space="preserve">ность </w:t>
            </w:r>
            <w:proofErr w:type="spellStart"/>
            <w:r w:rsidR="0077046C" w:rsidRPr="000D5D4A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="0077046C" w:rsidRPr="000D5D4A">
              <w:rPr>
                <w:rFonts w:ascii="Times New Roman" w:hAnsi="Times New Roman" w:cs="Times New Roman"/>
                <w:sz w:val="24"/>
                <w:szCs w:val="24"/>
              </w:rPr>
              <w:t>-образовательной работы по организации познавательно-исследовательской деятельн</w:t>
            </w:r>
            <w:r w:rsidR="0077046C" w:rsidRPr="000D5D4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7046C" w:rsidRPr="000D5D4A">
              <w:rPr>
                <w:rFonts w:ascii="Times New Roman" w:hAnsi="Times New Roman" w:cs="Times New Roman"/>
                <w:sz w:val="24"/>
                <w:szCs w:val="24"/>
              </w:rPr>
              <w:t>сти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FB" w:rsidRPr="007E67FB" w:rsidRDefault="00DC2414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 w:rsidR="007E67FB" w:rsidRPr="007E67F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FB" w:rsidRPr="007E67FB" w:rsidRDefault="007E67FB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Справка к педс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вету №2</w:t>
            </w:r>
          </w:p>
        </w:tc>
      </w:tr>
      <w:tr w:rsidR="007E67FB" w:rsidRPr="00223763" w:rsidTr="007E67FB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FB" w:rsidRPr="00223763" w:rsidRDefault="007E67FB" w:rsidP="001B0A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FB" w:rsidRPr="001C7D36" w:rsidRDefault="00DC21F9" w:rsidP="00FD7A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 xml:space="preserve">Анализ состояние </w:t>
            </w:r>
            <w:proofErr w:type="spellStart"/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тательно</w:t>
            </w:r>
            <w:proofErr w:type="spellEnd"/>
            <w:r w:rsidRPr="0077046C">
              <w:rPr>
                <w:rFonts w:ascii="Times New Roman" w:hAnsi="Times New Roman" w:cs="Times New Roman"/>
                <w:sz w:val="24"/>
                <w:szCs w:val="24"/>
              </w:rPr>
              <w:t xml:space="preserve"> - образовател</w:t>
            </w: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ной работы по приобщ</w:t>
            </w: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нию детей к 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токам национальной культуры</w:t>
            </w:r>
            <w:r w:rsidRPr="007704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FB" w:rsidRPr="001C7D36" w:rsidRDefault="007E67FB" w:rsidP="00367A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D36">
              <w:rPr>
                <w:rFonts w:ascii="Times New Roman" w:hAnsi="Times New Roman" w:cs="Times New Roman"/>
                <w:sz w:val="24"/>
                <w:szCs w:val="24"/>
              </w:rPr>
              <w:t>Проанализировать</w:t>
            </w:r>
            <w:r w:rsidR="0077046C" w:rsidRPr="001C7D36">
              <w:rPr>
                <w:rFonts w:ascii="Times New Roman" w:hAnsi="Times New Roman" w:cs="Times New Roman"/>
                <w:sz w:val="24"/>
                <w:szCs w:val="24"/>
              </w:rPr>
              <w:t xml:space="preserve"> состояние </w:t>
            </w:r>
            <w:proofErr w:type="spellStart"/>
            <w:r w:rsidR="0077046C" w:rsidRPr="001C7D36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="0077046C" w:rsidRPr="001C7D36">
              <w:rPr>
                <w:rFonts w:ascii="Times New Roman" w:hAnsi="Times New Roman" w:cs="Times New Roman"/>
                <w:sz w:val="24"/>
                <w:szCs w:val="24"/>
              </w:rPr>
              <w:t>-образовательной работы по приобщению детей к истокам национальной культуры»</w:t>
            </w:r>
            <w:r w:rsidRPr="001C7D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FB" w:rsidRPr="007E67FB" w:rsidRDefault="0077046C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r w:rsidR="007E67FB" w:rsidRPr="007E67F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7E67FB" w:rsidRPr="007E67FB" w:rsidRDefault="007E67FB" w:rsidP="00FD7AFB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FB" w:rsidRPr="007E67FB" w:rsidRDefault="007E67FB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Справка к педс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 xml:space="preserve">вету №3 </w:t>
            </w:r>
          </w:p>
        </w:tc>
      </w:tr>
    </w:tbl>
    <w:p w:rsidR="00576F04" w:rsidRDefault="00576F04" w:rsidP="00A028F7">
      <w:pPr>
        <w:tabs>
          <w:tab w:val="left" w:pos="851"/>
          <w:tab w:val="num" w:pos="1418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A028F7" w:rsidRPr="00EA248F" w:rsidRDefault="00A028F7" w:rsidP="00A028F7">
      <w:pPr>
        <w:tabs>
          <w:tab w:val="left" w:pos="851"/>
          <w:tab w:val="num" w:pos="1418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EA248F">
        <w:rPr>
          <w:rFonts w:ascii="Times New Roman" w:hAnsi="Times New Roman" w:cs="Times New Roman"/>
          <w:sz w:val="24"/>
          <w:szCs w:val="24"/>
        </w:rPr>
        <w:t>4.Предупредительный контроль.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3"/>
        <w:gridCol w:w="5260"/>
        <w:gridCol w:w="1849"/>
        <w:gridCol w:w="2983"/>
      </w:tblGrid>
      <w:tr w:rsidR="00A028F7" w:rsidRPr="00EA248F" w:rsidTr="007E67FB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8F7" w:rsidRPr="00EA248F" w:rsidRDefault="00A028F7" w:rsidP="001B0A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48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8F7" w:rsidRPr="00EA248F" w:rsidRDefault="00A028F7" w:rsidP="001B0A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48F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8F7" w:rsidRPr="00EA248F" w:rsidRDefault="00A028F7" w:rsidP="001B0A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48F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8F7" w:rsidRPr="00EA248F" w:rsidRDefault="00A028F7" w:rsidP="001B0A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48F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7E67FB" w:rsidRPr="00223763" w:rsidTr="007E67FB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223763" w:rsidRDefault="007E67FB" w:rsidP="001B0A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7E67FB" w:rsidRDefault="007E67FB" w:rsidP="00FD7A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ТБ, правил ПБ, «Инструкции по охране жизни и здоровья детей», правил </w:t>
            </w:r>
            <w:proofErr w:type="gramStart"/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7E67FB">
              <w:rPr>
                <w:rFonts w:ascii="Times New Roman" w:hAnsi="Times New Roman" w:cs="Times New Roman"/>
                <w:sz w:val="24"/>
                <w:szCs w:val="24"/>
              </w:rPr>
              <w:t xml:space="preserve"> на рабочем месте.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7E67FB" w:rsidRDefault="007E67FB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7E67FB" w:rsidRDefault="007E67FB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воспитатель, старшая ме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сестра, председатель ПК.</w:t>
            </w:r>
          </w:p>
        </w:tc>
      </w:tr>
      <w:tr w:rsidR="007E67FB" w:rsidRPr="00223763" w:rsidTr="007E67FB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223763" w:rsidRDefault="007E67FB" w:rsidP="001B0A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7E67FB" w:rsidRDefault="007E67FB" w:rsidP="00FD7A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организации работы по ПДД.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7E67FB" w:rsidRDefault="00155BA3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 w:rsidR="007E67FB" w:rsidRPr="007E67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7E67FB" w:rsidRDefault="007E67FB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воспитатель.</w:t>
            </w:r>
          </w:p>
        </w:tc>
      </w:tr>
      <w:tr w:rsidR="007E67FB" w:rsidRPr="00223763" w:rsidTr="007E67FB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223763" w:rsidRDefault="007E67FB" w:rsidP="001B0A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7E67FB" w:rsidRDefault="007E67FB" w:rsidP="00FD7AFB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Проверка качества оформления календарных планов.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7E67FB" w:rsidRDefault="00155BA3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Ноябрь, март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7E67FB" w:rsidRDefault="007E67FB" w:rsidP="00FD7AFB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воспитатель.</w:t>
            </w:r>
          </w:p>
        </w:tc>
      </w:tr>
      <w:tr w:rsidR="007E67FB" w:rsidRPr="00223763" w:rsidTr="007E67FB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223763" w:rsidRDefault="007E67FB" w:rsidP="001B0A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7E67FB" w:rsidRDefault="007E67FB" w:rsidP="00FD7AF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Организации экспериментальной деятельности.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7E67FB" w:rsidRDefault="007E67FB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7E67FB" w:rsidRDefault="007E67FB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воспитатель.</w:t>
            </w:r>
          </w:p>
        </w:tc>
      </w:tr>
      <w:tr w:rsidR="007E67FB" w:rsidRPr="00223763" w:rsidTr="007E67FB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FB" w:rsidRPr="00223763" w:rsidRDefault="007E67FB" w:rsidP="001B0A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FB" w:rsidRPr="007E67FB" w:rsidRDefault="007E67FB" w:rsidP="00FD7A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Организация физкультурно-оздоровительной работы (утренняя зарядка, корригирующая ги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настика после дневного сна)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FB" w:rsidRPr="007E67FB" w:rsidRDefault="007E67FB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Ноябрь, март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FB" w:rsidRPr="007E67FB" w:rsidRDefault="007E67FB" w:rsidP="00FD7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Заведующий, старшая медсестра, старший во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питатель</w:t>
            </w:r>
          </w:p>
        </w:tc>
      </w:tr>
    </w:tbl>
    <w:p w:rsidR="007E67FB" w:rsidRDefault="007E67FB" w:rsidP="007E67FB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7E67FB" w:rsidRPr="007E67FB" w:rsidRDefault="007E67FB" w:rsidP="007E67FB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Pr="007E67FB">
        <w:rPr>
          <w:rFonts w:ascii="Times New Roman" w:hAnsi="Times New Roman" w:cs="Times New Roman"/>
          <w:sz w:val="24"/>
          <w:szCs w:val="24"/>
        </w:rPr>
        <w:t>Взаимопосещение.</w:t>
      </w:r>
    </w:p>
    <w:p w:rsidR="007E67FB" w:rsidRPr="007E67FB" w:rsidRDefault="007E67FB" w:rsidP="007E67FB">
      <w:pPr>
        <w:pStyle w:val="a4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6"/>
        <w:gridCol w:w="6503"/>
        <w:gridCol w:w="3566"/>
      </w:tblGrid>
      <w:tr w:rsidR="007E67FB" w:rsidRPr="007E67FB" w:rsidTr="00FD7AF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7E67FB" w:rsidRDefault="007E67FB" w:rsidP="007E67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7E67FB" w:rsidRDefault="007E67FB" w:rsidP="007E67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Утренняя гимнастика, оздоровительная работа во вторую половину дня.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7FB" w:rsidRPr="007E67FB" w:rsidRDefault="007E67FB" w:rsidP="007E67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</w:tbl>
    <w:p w:rsidR="00A028F7" w:rsidRPr="00A10255" w:rsidRDefault="00A028F7" w:rsidP="00C101DE">
      <w:pPr>
        <w:tabs>
          <w:tab w:val="left" w:pos="709"/>
          <w:tab w:val="left" w:pos="851"/>
          <w:tab w:val="num" w:pos="63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95"/>
        <w:gridCol w:w="312"/>
        <w:gridCol w:w="1389"/>
        <w:gridCol w:w="170"/>
        <w:gridCol w:w="1588"/>
        <w:gridCol w:w="226"/>
        <w:gridCol w:w="313"/>
        <w:gridCol w:w="2381"/>
      </w:tblGrid>
      <w:tr w:rsidR="00E62385" w:rsidRPr="00EA751A" w:rsidTr="00E62385">
        <w:tc>
          <w:tcPr>
            <w:tcW w:w="10774" w:type="dxa"/>
            <w:gridSpan w:val="8"/>
          </w:tcPr>
          <w:p w:rsidR="00E62385" w:rsidRDefault="00E62385" w:rsidP="00E62385">
            <w:pPr>
              <w:tabs>
                <w:tab w:val="center" w:pos="-10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  <w:p w:rsidR="00E62385" w:rsidRPr="00E62385" w:rsidRDefault="00E62385" w:rsidP="00E62385">
            <w:pPr>
              <w:tabs>
                <w:tab w:val="center" w:pos="-10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85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Педагогический мониторинг</w:t>
            </w:r>
          </w:p>
        </w:tc>
      </w:tr>
      <w:tr w:rsidR="00E62385" w:rsidRPr="00EA751A" w:rsidTr="00E62385">
        <w:trPr>
          <w:trHeight w:val="886"/>
        </w:trPr>
        <w:tc>
          <w:tcPr>
            <w:tcW w:w="4707" w:type="dxa"/>
            <w:gridSpan w:val="2"/>
          </w:tcPr>
          <w:p w:rsidR="00E62385" w:rsidRPr="00EA751A" w:rsidRDefault="00E62385" w:rsidP="00E62385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дошкольников подготов</w:t>
            </w: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тельных </w:t>
            </w:r>
            <w:proofErr w:type="gramStart"/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  <w:proofErr w:type="gramEnd"/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изучению стартовых возможностей будущих первоклассников</w:t>
            </w:r>
          </w:p>
        </w:tc>
        <w:tc>
          <w:tcPr>
            <w:tcW w:w="1559" w:type="dxa"/>
            <w:gridSpan w:val="2"/>
          </w:tcPr>
          <w:p w:rsidR="00E62385" w:rsidRPr="00EA751A" w:rsidRDefault="00E62385" w:rsidP="00E6238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27" w:type="dxa"/>
            <w:gridSpan w:val="3"/>
          </w:tcPr>
          <w:p w:rsidR="00E62385" w:rsidRPr="00EA751A" w:rsidRDefault="00E62385" w:rsidP="00E6238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Педагоги, ст. во</w:t>
            </w: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питатель</w:t>
            </w:r>
          </w:p>
        </w:tc>
        <w:tc>
          <w:tcPr>
            <w:tcW w:w="2381" w:type="dxa"/>
          </w:tcPr>
          <w:p w:rsidR="00E62385" w:rsidRPr="00EA751A" w:rsidRDefault="00E62385" w:rsidP="00E62385">
            <w:pPr>
              <w:spacing w:line="240" w:lineRule="auto"/>
              <w:jc w:val="center"/>
              <w:rPr>
                <w:rFonts w:ascii="Calibri" w:eastAsia="Calibri" w:hAnsi="Calibri" w:cs="Times New Roman"/>
              </w:rPr>
            </w:pP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справка</w:t>
            </w:r>
          </w:p>
        </w:tc>
      </w:tr>
      <w:tr w:rsidR="00E62385" w:rsidRPr="00EA751A" w:rsidTr="00E62385">
        <w:trPr>
          <w:trHeight w:val="619"/>
        </w:trPr>
        <w:tc>
          <w:tcPr>
            <w:tcW w:w="4707" w:type="dxa"/>
            <w:gridSpan w:val="2"/>
          </w:tcPr>
          <w:p w:rsidR="00E62385" w:rsidRPr="00EA751A" w:rsidRDefault="00E62385" w:rsidP="00E62385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Педагогическая диагностика дошкольн</w:t>
            </w: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 на начало года</w:t>
            </w:r>
          </w:p>
        </w:tc>
        <w:tc>
          <w:tcPr>
            <w:tcW w:w="1559" w:type="dxa"/>
            <w:gridSpan w:val="2"/>
          </w:tcPr>
          <w:p w:rsidR="00E62385" w:rsidRPr="00EA751A" w:rsidRDefault="00E62385" w:rsidP="00E6238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27" w:type="dxa"/>
            <w:gridSpan w:val="3"/>
          </w:tcPr>
          <w:p w:rsidR="00E62385" w:rsidRPr="00EA751A" w:rsidRDefault="00E62385" w:rsidP="00E623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A751A">
              <w:rPr>
                <w:rFonts w:ascii="Times New Roman" w:eastAsia="Calibri" w:hAnsi="Times New Roman" w:cs="Times New Roman"/>
                <w:sz w:val="24"/>
                <w:lang w:eastAsia="ru-RU"/>
              </w:rPr>
              <w:t>Педагоги, ст. во</w:t>
            </w:r>
            <w:r w:rsidRPr="00EA751A">
              <w:rPr>
                <w:rFonts w:ascii="Times New Roman" w:eastAsia="Calibri" w:hAnsi="Times New Roman" w:cs="Times New Roman"/>
                <w:sz w:val="24"/>
                <w:lang w:eastAsia="ru-RU"/>
              </w:rPr>
              <w:t>с</w:t>
            </w:r>
            <w:r w:rsidRPr="00EA751A">
              <w:rPr>
                <w:rFonts w:ascii="Times New Roman" w:eastAsia="Calibri" w:hAnsi="Times New Roman" w:cs="Times New Roman"/>
                <w:sz w:val="24"/>
                <w:lang w:eastAsia="ru-RU"/>
              </w:rPr>
              <w:t>питатель</w:t>
            </w:r>
          </w:p>
        </w:tc>
        <w:tc>
          <w:tcPr>
            <w:tcW w:w="2381" w:type="dxa"/>
          </w:tcPr>
          <w:p w:rsidR="00E62385" w:rsidRPr="00EA751A" w:rsidRDefault="00E62385" w:rsidP="00E62385">
            <w:pPr>
              <w:spacing w:line="240" w:lineRule="auto"/>
              <w:jc w:val="center"/>
              <w:rPr>
                <w:rFonts w:ascii="Calibri" w:eastAsia="Calibri" w:hAnsi="Calibri" w:cs="Times New Roman"/>
              </w:rPr>
            </w:pP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справка</w:t>
            </w:r>
          </w:p>
        </w:tc>
      </w:tr>
      <w:tr w:rsidR="00E62385" w:rsidRPr="00EA751A" w:rsidTr="00E62385">
        <w:trPr>
          <w:trHeight w:val="712"/>
        </w:trPr>
        <w:tc>
          <w:tcPr>
            <w:tcW w:w="4707" w:type="dxa"/>
            <w:gridSpan w:val="2"/>
          </w:tcPr>
          <w:p w:rsidR="00E62385" w:rsidRPr="00EA751A" w:rsidRDefault="00E62385" w:rsidP="00E62385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адаптации детей вторых мла</w:t>
            </w: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ших групп</w:t>
            </w:r>
          </w:p>
        </w:tc>
        <w:tc>
          <w:tcPr>
            <w:tcW w:w="1559" w:type="dxa"/>
            <w:gridSpan w:val="2"/>
          </w:tcPr>
          <w:p w:rsidR="00E62385" w:rsidRPr="00EA751A" w:rsidRDefault="00E62385" w:rsidP="00E6238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27" w:type="dxa"/>
            <w:gridSpan w:val="3"/>
          </w:tcPr>
          <w:p w:rsidR="00E62385" w:rsidRPr="00EA751A" w:rsidRDefault="00E62385" w:rsidP="00E623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A751A">
              <w:rPr>
                <w:rFonts w:ascii="Times New Roman" w:eastAsia="Calibri" w:hAnsi="Times New Roman" w:cs="Times New Roman"/>
                <w:sz w:val="24"/>
                <w:lang w:eastAsia="ru-RU"/>
              </w:rPr>
              <w:t>Педагоги, ст. во</w:t>
            </w:r>
            <w:r w:rsidRPr="00EA751A">
              <w:rPr>
                <w:rFonts w:ascii="Times New Roman" w:eastAsia="Calibri" w:hAnsi="Times New Roman" w:cs="Times New Roman"/>
                <w:sz w:val="24"/>
                <w:lang w:eastAsia="ru-RU"/>
              </w:rPr>
              <w:t>с</w:t>
            </w:r>
            <w:r w:rsidRPr="00EA751A">
              <w:rPr>
                <w:rFonts w:ascii="Times New Roman" w:eastAsia="Calibri" w:hAnsi="Times New Roman" w:cs="Times New Roman"/>
                <w:sz w:val="24"/>
                <w:lang w:eastAsia="ru-RU"/>
              </w:rPr>
              <w:t>питатель</w:t>
            </w:r>
          </w:p>
        </w:tc>
        <w:tc>
          <w:tcPr>
            <w:tcW w:w="2381" w:type="dxa"/>
          </w:tcPr>
          <w:p w:rsidR="00E62385" w:rsidRPr="00EA751A" w:rsidRDefault="00E62385" w:rsidP="00E62385">
            <w:pPr>
              <w:spacing w:line="240" w:lineRule="auto"/>
              <w:jc w:val="center"/>
              <w:rPr>
                <w:rFonts w:ascii="Calibri" w:eastAsia="Calibri" w:hAnsi="Calibri" w:cs="Times New Roman"/>
              </w:rPr>
            </w:pP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справка</w:t>
            </w:r>
          </w:p>
        </w:tc>
      </w:tr>
      <w:tr w:rsidR="00E62385" w:rsidRPr="00EA751A" w:rsidTr="00E62385">
        <w:trPr>
          <w:trHeight w:val="1006"/>
        </w:trPr>
        <w:tc>
          <w:tcPr>
            <w:tcW w:w="4707" w:type="dxa"/>
            <w:gridSpan w:val="2"/>
          </w:tcPr>
          <w:p w:rsidR="00E62385" w:rsidRPr="00EA751A" w:rsidRDefault="00E62385" w:rsidP="00E62385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дошкольников подготов</w:t>
            </w: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тельных </w:t>
            </w:r>
            <w:proofErr w:type="gramStart"/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  <w:proofErr w:type="gramEnd"/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изучению стартовых возможностей будущих первоклассников</w:t>
            </w:r>
          </w:p>
        </w:tc>
        <w:tc>
          <w:tcPr>
            <w:tcW w:w="1559" w:type="dxa"/>
            <w:gridSpan w:val="2"/>
          </w:tcPr>
          <w:p w:rsidR="00E62385" w:rsidRPr="00EA751A" w:rsidRDefault="00E62385" w:rsidP="00E6238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27" w:type="dxa"/>
            <w:gridSpan w:val="3"/>
          </w:tcPr>
          <w:p w:rsidR="00E62385" w:rsidRPr="00EA751A" w:rsidRDefault="00E62385" w:rsidP="00E6238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Педагоги, ст. во</w:t>
            </w: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питатель</w:t>
            </w:r>
          </w:p>
        </w:tc>
        <w:tc>
          <w:tcPr>
            <w:tcW w:w="2381" w:type="dxa"/>
          </w:tcPr>
          <w:p w:rsidR="00E62385" w:rsidRPr="00EA751A" w:rsidRDefault="00E62385" w:rsidP="00E62385">
            <w:pPr>
              <w:spacing w:line="240" w:lineRule="auto"/>
              <w:rPr>
                <w:rFonts w:ascii="Calibri" w:eastAsia="Calibri" w:hAnsi="Calibri" w:cs="Times New Roman"/>
              </w:rPr>
            </w:pP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Аналитическая справка </w:t>
            </w:r>
          </w:p>
        </w:tc>
      </w:tr>
      <w:tr w:rsidR="00E62385" w:rsidRPr="00EA751A" w:rsidTr="00E62385">
        <w:trPr>
          <w:trHeight w:val="696"/>
        </w:trPr>
        <w:tc>
          <w:tcPr>
            <w:tcW w:w="4707" w:type="dxa"/>
            <w:gridSpan w:val="2"/>
          </w:tcPr>
          <w:p w:rsidR="00E62385" w:rsidRPr="00EA751A" w:rsidRDefault="00E62385" w:rsidP="00E62385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Педагогическая диагностика дошкольн</w:t>
            </w: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 на конец года</w:t>
            </w:r>
          </w:p>
        </w:tc>
        <w:tc>
          <w:tcPr>
            <w:tcW w:w="1559" w:type="dxa"/>
            <w:gridSpan w:val="2"/>
          </w:tcPr>
          <w:p w:rsidR="00E62385" w:rsidRPr="00EA751A" w:rsidRDefault="00E62385" w:rsidP="00E6238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27" w:type="dxa"/>
            <w:gridSpan w:val="3"/>
          </w:tcPr>
          <w:p w:rsidR="00E62385" w:rsidRPr="00EA751A" w:rsidRDefault="00E62385" w:rsidP="00E623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EA751A">
              <w:rPr>
                <w:rFonts w:ascii="Times New Roman" w:eastAsia="Calibri" w:hAnsi="Times New Roman" w:cs="Times New Roman"/>
                <w:sz w:val="24"/>
                <w:lang w:eastAsia="ru-RU"/>
              </w:rPr>
              <w:t>Педагоги,</w:t>
            </w:r>
          </w:p>
          <w:p w:rsidR="00E62385" w:rsidRPr="00EA751A" w:rsidRDefault="00E62385" w:rsidP="00E623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A751A">
              <w:rPr>
                <w:rFonts w:ascii="Times New Roman" w:eastAsia="Calibri" w:hAnsi="Times New Roman" w:cs="Times New Roman"/>
                <w:sz w:val="24"/>
                <w:lang w:eastAsia="ru-RU"/>
              </w:rPr>
              <w:t>ст. воспитатель</w:t>
            </w:r>
          </w:p>
        </w:tc>
        <w:tc>
          <w:tcPr>
            <w:tcW w:w="2381" w:type="dxa"/>
          </w:tcPr>
          <w:p w:rsidR="00E62385" w:rsidRPr="00EA751A" w:rsidRDefault="00E62385" w:rsidP="00E62385">
            <w:pPr>
              <w:rPr>
                <w:rFonts w:ascii="Calibri" w:eastAsia="Calibri" w:hAnsi="Calibri" w:cs="Times New Roman"/>
              </w:rPr>
            </w:pP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Аналитическая справка </w:t>
            </w:r>
          </w:p>
        </w:tc>
      </w:tr>
      <w:tr w:rsidR="00E62385" w:rsidRPr="00EA751A" w:rsidTr="00E62385">
        <w:tc>
          <w:tcPr>
            <w:tcW w:w="10774" w:type="dxa"/>
            <w:gridSpan w:val="8"/>
          </w:tcPr>
          <w:p w:rsidR="00E62385" w:rsidRDefault="00E62385" w:rsidP="00E6238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62385" w:rsidRPr="00E62385" w:rsidRDefault="00E62385" w:rsidP="00E6238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23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ткрытые зан</w:t>
            </w:r>
            <w:r w:rsidRPr="00E623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ятия</w:t>
            </w:r>
          </w:p>
          <w:p w:rsidR="00E62385" w:rsidRPr="00EA751A" w:rsidRDefault="00E62385" w:rsidP="00E6238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E62385" w:rsidRPr="00EA751A" w:rsidTr="00155BA3">
        <w:trPr>
          <w:trHeight w:val="1845"/>
        </w:trPr>
        <w:tc>
          <w:tcPr>
            <w:tcW w:w="4707" w:type="dxa"/>
            <w:gridSpan w:val="2"/>
          </w:tcPr>
          <w:p w:rsidR="00E62385" w:rsidRPr="00EA751A" w:rsidRDefault="00367ADE" w:rsidP="00E623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режимных моментов, орган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зованной деятельности к педагогическому совету №2</w:t>
            </w:r>
            <w:r w:rsidRPr="009536B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61261" w:rsidRPr="000D5D4A">
              <w:rPr>
                <w:rFonts w:ascii="Times New Roman" w:hAnsi="Times New Roman" w:cs="Times New Roman"/>
                <w:sz w:val="24"/>
                <w:szCs w:val="24"/>
              </w:rPr>
              <w:t xml:space="preserve">«Эффективность </w:t>
            </w:r>
            <w:proofErr w:type="spellStart"/>
            <w:r w:rsidR="00361261" w:rsidRPr="000D5D4A"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361261" w:rsidRPr="000D5D4A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361261" w:rsidRPr="000D5D4A"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proofErr w:type="spellEnd"/>
            <w:r w:rsidR="00361261" w:rsidRPr="000D5D4A">
              <w:rPr>
                <w:rFonts w:ascii="Times New Roman" w:hAnsi="Times New Roman" w:cs="Times New Roman"/>
                <w:sz w:val="24"/>
                <w:szCs w:val="24"/>
              </w:rPr>
              <w:t>-образовательной работы по организ</w:t>
            </w:r>
            <w:r w:rsidR="00361261" w:rsidRPr="000D5D4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361261" w:rsidRPr="000D5D4A">
              <w:rPr>
                <w:rFonts w:ascii="Times New Roman" w:hAnsi="Times New Roman" w:cs="Times New Roman"/>
                <w:sz w:val="24"/>
                <w:szCs w:val="24"/>
              </w:rPr>
              <w:t>ции познавательно-исследовательской де</w:t>
            </w:r>
            <w:r w:rsidR="00361261" w:rsidRPr="000D5D4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361261" w:rsidRPr="000D5D4A">
              <w:rPr>
                <w:rFonts w:ascii="Times New Roman" w:hAnsi="Times New Roman" w:cs="Times New Roman"/>
                <w:sz w:val="24"/>
                <w:szCs w:val="24"/>
              </w:rPr>
              <w:t>тельности»</w:t>
            </w:r>
          </w:p>
        </w:tc>
        <w:tc>
          <w:tcPr>
            <w:tcW w:w="1559" w:type="dxa"/>
            <w:gridSpan w:val="2"/>
          </w:tcPr>
          <w:p w:rsidR="00E62385" w:rsidRPr="00EA751A" w:rsidRDefault="00E62385" w:rsidP="00E6238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814" w:type="dxa"/>
            <w:gridSpan w:val="2"/>
          </w:tcPr>
          <w:p w:rsidR="00E62385" w:rsidRPr="00EA751A" w:rsidRDefault="00E62385" w:rsidP="00E6238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E62385" w:rsidRPr="00EA751A" w:rsidRDefault="00E62385" w:rsidP="0036126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2"/>
          </w:tcPr>
          <w:p w:rsidR="00E62385" w:rsidRPr="00EA751A" w:rsidRDefault="00E62385" w:rsidP="00E62385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справка</w:t>
            </w:r>
          </w:p>
          <w:p w:rsidR="00E62385" w:rsidRPr="00EA751A" w:rsidRDefault="00E62385" w:rsidP="00361261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E62385" w:rsidRPr="00EA751A" w:rsidTr="00367ADE">
        <w:trPr>
          <w:trHeight w:val="1700"/>
        </w:trPr>
        <w:tc>
          <w:tcPr>
            <w:tcW w:w="4707" w:type="dxa"/>
            <w:gridSpan w:val="2"/>
          </w:tcPr>
          <w:p w:rsidR="00367ADE" w:rsidRPr="00EA751A" w:rsidRDefault="00367ADE" w:rsidP="00367AD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Посещение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организованной деятельности </w:t>
            </w:r>
            <w:r w:rsidR="00E62385" w:rsidRPr="00EA75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педагогического процесса с использован</w:t>
            </w:r>
            <w:r w:rsidR="00E62385" w:rsidRPr="00EA75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</w:t>
            </w:r>
            <w:r w:rsidR="00E62385" w:rsidRPr="00EA75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ем современных педагогических технол</w:t>
            </w:r>
            <w:r w:rsidR="00E62385" w:rsidRPr="00EA75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</w:t>
            </w:r>
            <w:r w:rsidR="00E62385" w:rsidRPr="00EA75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гий к педсовету №3 на тему</w:t>
            </w:r>
            <w:r w:rsidR="00E62385" w:rsidRPr="00EA751A">
              <w:rPr>
                <w:rFonts w:ascii="Times New Roman" w:eastAsia="Times New Roman" w:hAnsi="Times New Roman" w:cs="Times New Roman"/>
                <w:sz w:val="24"/>
                <w:szCs w:val="21"/>
                <w:lang w:eastAsia="ru-RU"/>
              </w:rPr>
              <w:t xml:space="preserve"> </w:t>
            </w:r>
            <w:r w:rsidR="0036126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61261" w:rsidRPr="001C7D36">
              <w:rPr>
                <w:rFonts w:ascii="Times New Roman" w:hAnsi="Times New Roman" w:cs="Times New Roman"/>
                <w:sz w:val="24"/>
                <w:szCs w:val="24"/>
              </w:rPr>
              <w:t>Анализ с</w:t>
            </w:r>
            <w:r w:rsidR="00361261" w:rsidRPr="001C7D3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361261" w:rsidRPr="001C7D36">
              <w:rPr>
                <w:rFonts w:ascii="Times New Roman" w:hAnsi="Times New Roman" w:cs="Times New Roman"/>
                <w:sz w:val="24"/>
                <w:szCs w:val="24"/>
              </w:rPr>
              <w:t xml:space="preserve">стояние </w:t>
            </w:r>
            <w:proofErr w:type="spellStart"/>
            <w:r w:rsidR="00361261" w:rsidRPr="001C7D36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="00361261" w:rsidRPr="001C7D36">
              <w:rPr>
                <w:rFonts w:ascii="Times New Roman" w:hAnsi="Times New Roman" w:cs="Times New Roman"/>
                <w:sz w:val="24"/>
                <w:szCs w:val="24"/>
              </w:rPr>
              <w:t>-образовательной работы по приобщению детей к истокам национальной культуры».</w:t>
            </w:r>
          </w:p>
          <w:p w:rsidR="00E62385" w:rsidRPr="00EA751A" w:rsidRDefault="00E62385" w:rsidP="00E62385">
            <w:pPr>
              <w:spacing w:after="0" w:line="0" w:lineRule="atLeast"/>
              <w:ind w:firstLine="318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E62385" w:rsidRPr="00EA751A" w:rsidRDefault="00E62385" w:rsidP="00E6238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814" w:type="dxa"/>
            <w:gridSpan w:val="2"/>
          </w:tcPr>
          <w:p w:rsidR="00E62385" w:rsidRPr="00EA751A" w:rsidRDefault="00E62385" w:rsidP="00E6238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gridSpan w:val="2"/>
          </w:tcPr>
          <w:p w:rsidR="00E62385" w:rsidRPr="00EA751A" w:rsidRDefault="00E62385" w:rsidP="00E62385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справка</w:t>
            </w:r>
          </w:p>
        </w:tc>
      </w:tr>
      <w:tr w:rsidR="00E62385" w:rsidRPr="00EA751A" w:rsidTr="00155BA3">
        <w:trPr>
          <w:trHeight w:val="1112"/>
        </w:trPr>
        <w:tc>
          <w:tcPr>
            <w:tcW w:w="4707" w:type="dxa"/>
            <w:gridSpan w:val="2"/>
          </w:tcPr>
          <w:p w:rsidR="00E62385" w:rsidRPr="00EA751A" w:rsidRDefault="00E62385" w:rsidP="00644B53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4B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педагогического мастерства</w:t>
            </w:r>
            <w:r w:rsidRPr="00EA75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="00644B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</w:t>
            </w:r>
            <w:r w:rsidR="00644B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644B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низованная деятельность </w:t>
            </w: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группах по т</w:t>
            </w: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 самообразования)</w:t>
            </w:r>
          </w:p>
        </w:tc>
        <w:tc>
          <w:tcPr>
            <w:tcW w:w="1559" w:type="dxa"/>
            <w:gridSpan w:val="2"/>
          </w:tcPr>
          <w:p w:rsidR="00E62385" w:rsidRPr="00EA751A" w:rsidRDefault="00E62385" w:rsidP="00E6238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E62385" w:rsidRPr="00EA751A" w:rsidRDefault="00E62385" w:rsidP="00E6238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814" w:type="dxa"/>
            <w:gridSpan w:val="2"/>
          </w:tcPr>
          <w:p w:rsidR="00E62385" w:rsidRPr="00EA751A" w:rsidRDefault="00E62385" w:rsidP="00E6238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2694" w:type="dxa"/>
            <w:gridSpan w:val="2"/>
          </w:tcPr>
          <w:p w:rsidR="00E62385" w:rsidRPr="00EA751A" w:rsidRDefault="00E62385" w:rsidP="00E62385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EA751A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Конспекты занятий, карты анализа занятий</w:t>
            </w:r>
          </w:p>
        </w:tc>
      </w:tr>
      <w:tr w:rsidR="00E62385" w:rsidRPr="00EA751A" w:rsidTr="00155BA3">
        <w:trPr>
          <w:trHeight w:val="1112"/>
        </w:trPr>
        <w:tc>
          <w:tcPr>
            <w:tcW w:w="4707" w:type="dxa"/>
            <w:gridSpan w:val="2"/>
          </w:tcPr>
          <w:p w:rsidR="00E62385" w:rsidRPr="007E67FB" w:rsidRDefault="00E62385" w:rsidP="00E6238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Утренняя гимнастика, оздоровительная р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бота во вторую половину дня.</w:t>
            </w:r>
          </w:p>
        </w:tc>
        <w:tc>
          <w:tcPr>
            <w:tcW w:w="1559" w:type="dxa"/>
            <w:gridSpan w:val="2"/>
          </w:tcPr>
          <w:p w:rsidR="00E62385" w:rsidRPr="007E67FB" w:rsidRDefault="00E62385" w:rsidP="00E6238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E67F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14" w:type="dxa"/>
            <w:gridSpan w:val="2"/>
          </w:tcPr>
          <w:p w:rsidR="00E62385" w:rsidRPr="00EA751A" w:rsidRDefault="00E62385" w:rsidP="00E6238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2694" w:type="dxa"/>
            <w:gridSpan w:val="2"/>
          </w:tcPr>
          <w:p w:rsidR="00E62385" w:rsidRPr="00EA751A" w:rsidRDefault="00E62385" w:rsidP="00E62385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Карта анализа </w:t>
            </w:r>
          </w:p>
        </w:tc>
      </w:tr>
      <w:tr w:rsidR="00E62385" w:rsidRPr="00EA751A" w:rsidTr="00E62385">
        <w:trPr>
          <w:trHeight w:val="282"/>
        </w:trPr>
        <w:tc>
          <w:tcPr>
            <w:tcW w:w="10774" w:type="dxa"/>
            <w:gridSpan w:val="8"/>
          </w:tcPr>
          <w:p w:rsidR="00E62385" w:rsidRDefault="00E62385" w:rsidP="00E6238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  <w:p w:rsidR="00155BA3" w:rsidRPr="00155BA3" w:rsidRDefault="00155BA3" w:rsidP="00E6238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155BA3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Мониторинг</w:t>
            </w:r>
          </w:p>
          <w:p w:rsidR="00E62385" w:rsidRPr="00EA751A" w:rsidRDefault="00E62385" w:rsidP="00E6238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</w:pPr>
          </w:p>
        </w:tc>
      </w:tr>
      <w:tr w:rsidR="00E62385" w:rsidRPr="00F76798" w:rsidTr="00E62385">
        <w:tc>
          <w:tcPr>
            <w:tcW w:w="4395" w:type="dxa"/>
          </w:tcPr>
          <w:p w:rsidR="00E62385" w:rsidRPr="004E266A" w:rsidRDefault="00E62385" w:rsidP="00E62385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стартовых возможностей будущих первоклассников</w:t>
            </w:r>
          </w:p>
        </w:tc>
        <w:tc>
          <w:tcPr>
            <w:tcW w:w="1701" w:type="dxa"/>
            <w:gridSpan w:val="2"/>
          </w:tcPr>
          <w:p w:rsidR="00E62385" w:rsidRPr="00EA751A" w:rsidRDefault="00155BA3" w:rsidP="00E6238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  <w:r w:rsidR="00DC2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2023</w:t>
            </w:r>
            <w:r w:rsidR="00E623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E62385" w:rsidRPr="00EA751A" w:rsidRDefault="00DC21F9" w:rsidP="00E6238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2024</w:t>
            </w:r>
            <w:r w:rsidR="00E623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758" w:type="dxa"/>
            <w:gridSpan w:val="2"/>
          </w:tcPr>
          <w:p w:rsidR="00E62385" w:rsidRPr="00EA751A" w:rsidRDefault="00E62385" w:rsidP="00361261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r w:rsidR="003612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арший</w:t>
            </w:r>
            <w:r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воспитатель, педагоги</w:t>
            </w:r>
          </w:p>
        </w:tc>
        <w:tc>
          <w:tcPr>
            <w:tcW w:w="2920" w:type="dxa"/>
            <w:gridSpan w:val="3"/>
          </w:tcPr>
          <w:p w:rsidR="00E62385" w:rsidRPr="00F76798" w:rsidRDefault="00E62385" w:rsidP="00E62385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7679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Аналитические справки по группам. Сводная ан</w:t>
            </w:r>
            <w:r w:rsidRPr="00F7679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а</w:t>
            </w:r>
            <w:r w:rsidRPr="00F7679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литическая справка по ДОУ</w:t>
            </w:r>
          </w:p>
        </w:tc>
      </w:tr>
      <w:tr w:rsidR="00E62385" w:rsidRPr="00F76798" w:rsidTr="00E62385">
        <w:trPr>
          <w:trHeight w:val="461"/>
        </w:trPr>
        <w:tc>
          <w:tcPr>
            <w:tcW w:w="4395" w:type="dxa"/>
          </w:tcPr>
          <w:p w:rsidR="00E62385" w:rsidRPr="004E266A" w:rsidRDefault="00E62385" w:rsidP="00E62385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2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образовательной деятел</w:t>
            </w:r>
            <w:r w:rsidRPr="004E2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4E26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</w:t>
            </w:r>
          </w:p>
        </w:tc>
        <w:tc>
          <w:tcPr>
            <w:tcW w:w="1701" w:type="dxa"/>
            <w:gridSpan w:val="2"/>
          </w:tcPr>
          <w:p w:rsidR="00E62385" w:rsidRPr="00EA751A" w:rsidRDefault="00DC21F9" w:rsidP="00E6238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2023</w:t>
            </w:r>
            <w:r w:rsidR="00E623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E62385" w:rsidRPr="00EA751A" w:rsidRDefault="00DC21F9" w:rsidP="00E6238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2024</w:t>
            </w:r>
            <w:r w:rsidR="00E623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758" w:type="dxa"/>
            <w:gridSpan w:val="2"/>
          </w:tcPr>
          <w:p w:rsidR="00E62385" w:rsidRPr="00EA751A" w:rsidRDefault="00361261" w:rsidP="00E62385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</w:t>
            </w:r>
            <w:r w:rsidR="00E62385" w:rsidRPr="00EA7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воспитатель, педагоги</w:t>
            </w:r>
          </w:p>
        </w:tc>
        <w:tc>
          <w:tcPr>
            <w:tcW w:w="2920" w:type="dxa"/>
            <w:gridSpan w:val="3"/>
          </w:tcPr>
          <w:p w:rsidR="00E62385" w:rsidRPr="00F76798" w:rsidRDefault="00E62385" w:rsidP="00E62385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F7679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Аналитические справки по группам. Сводная ан</w:t>
            </w:r>
            <w:r w:rsidRPr="00F7679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а</w:t>
            </w:r>
            <w:r w:rsidRPr="00F7679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литическая справка по ДОУ</w:t>
            </w:r>
          </w:p>
        </w:tc>
      </w:tr>
    </w:tbl>
    <w:p w:rsidR="00791CD0" w:rsidRPr="000D5D4A" w:rsidRDefault="00753206" w:rsidP="000D5D4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</w:t>
      </w:r>
      <w:r w:rsidR="00EA248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75320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Планируемая работа с детьми,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родителями(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законными представителями), социумом.</w:t>
      </w:r>
      <w:r w:rsidR="00791CD0" w:rsidRPr="00791CD0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</w:t>
      </w:r>
    </w:p>
    <w:p w:rsidR="00791CD0" w:rsidRPr="00791CD0" w:rsidRDefault="00791CD0" w:rsidP="00791CD0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791CD0">
        <w:rPr>
          <w:rFonts w:ascii="Times New Roman" w:hAnsi="Times New Roman" w:cs="Times New Roman"/>
          <w:sz w:val="24"/>
          <w:szCs w:val="24"/>
          <w:lang w:eastAsia="ru-RU"/>
        </w:rPr>
        <w:t>Ежемесячно: День открытых дверей (15 числа)</w:t>
      </w:r>
    </w:p>
    <w:p w:rsidR="00791CD0" w:rsidRPr="00791CD0" w:rsidRDefault="00791CD0" w:rsidP="00791CD0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791CD0">
        <w:rPr>
          <w:rFonts w:ascii="Times New Roman" w:hAnsi="Times New Roman" w:cs="Times New Roman"/>
          <w:sz w:val="24"/>
          <w:szCs w:val="24"/>
          <w:lang w:eastAsia="ru-RU"/>
        </w:rPr>
        <w:t>Спортивные праздники 2 раза в год</w:t>
      </w:r>
    </w:p>
    <w:p w:rsidR="00791CD0" w:rsidRPr="00791CD0" w:rsidRDefault="00791CD0" w:rsidP="00791CD0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791CD0">
        <w:rPr>
          <w:rFonts w:ascii="Times New Roman" w:hAnsi="Times New Roman" w:cs="Times New Roman"/>
          <w:sz w:val="24"/>
          <w:szCs w:val="24"/>
          <w:lang w:eastAsia="ru-RU"/>
        </w:rPr>
        <w:t>В течение года:</w:t>
      </w:r>
    </w:p>
    <w:p w:rsidR="00791CD0" w:rsidRPr="00791CD0" w:rsidRDefault="00791CD0" w:rsidP="00791CD0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791CD0">
        <w:rPr>
          <w:rFonts w:ascii="Times New Roman" w:hAnsi="Times New Roman" w:cs="Times New Roman"/>
          <w:sz w:val="24"/>
          <w:szCs w:val="24"/>
          <w:lang w:eastAsia="ru-RU"/>
        </w:rPr>
        <w:t xml:space="preserve">Неделя </w:t>
      </w:r>
      <w:proofErr w:type="spellStart"/>
      <w:r w:rsidRPr="00791CD0">
        <w:rPr>
          <w:rFonts w:ascii="Times New Roman" w:hAnsi="Times New Roman" w:cs="Times New Roman"/>
          <w:sz w:val="24"/>
          <w:szCs w:val="24"/>
          <w:lang w:eastAsia="ru-RU"/>
        </w:rPr>
        <w:t>семьеведения</w:t>
      </w:r>
      <w:proofErr w:type="spellEnd"/>
      <w:r w:rsidRPr="00791CD0">
        <w:rPr>
          <w:rFonts w:ascii="Times New Roman" w:hAnsi="Times New Roman" w:cs="Times New Roman"/>
          <w:sz w:val="24"/>
          <w:szCs w:val="24"/>
          <w:lang w:eastAsia="ru-RU"/>
        </w:rPr>
        <w:t xml:space="preserve"> (май)</w:t>
      </w:r>
    </w:p>
    <w:p w:rsidR="00791CD0" w:rsidRPr="00791CD0" w:rsidRDefault="00791CD0" w:rsidP="00791CD0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791CD0">
        <w:rPr>
          <w:rFonts w:ascii="Times New Roman" w:hAnsi="Times New Roman" w:cs="Times New Roman"/>
          <w:sz w:val="24"/>
          <w:szCs w:val="24"/>
          <w:lang w:eastAsia="ru-RU"/>
        </w:rPr>
        <w:t xml:space="preserve">Работа по антикоррупционному воспитанию </w:t>
      </w:r>
    </w:p>
    <w:p w:rsidR="00791CD0" w:rsidRPr="00791CD0" w:rsidRDefault="00791CD0" w:rsidP="00791CD0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791CD0">
        <w:rPr>
          <w:rFonts w:ascii="Times New Roman" w:hAnsi="Times New Roman" w:cs="Times New Roman"/>
          <w:sz w:val="24"/>
          <w:szCs w:val="24"/>
          <w:lang w:eastAsia="ru-RU"/>
        </w:rPr>
        <w:t>Работа по антитеррористическому воспитанию</w:t>
      </w:r>
    </w:p>
    <w:p w:rsidR="00791CD0" w:rsidRPr="00791CD0" w:rsidRDefault="00791CD0" w:rsidP="00791CD0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791CD0">
        <w:rPr>
          <w:rFonts w:ascii="Times New Roman" w:hAnsi="Times New Roman" w:cs="Times New Roman"/>
          <w:sz w:val="24"/>
          <w:szCs w:val="24"/>
          <w:lang w:eastAsia="ru-RU"/>
        </w:rPr>
        <w:t>Работа по противопожарному воспитанию и ОБЖ</w:t>
      </w:r>
    </w:p>
    <w:p w:rsidR="00791CD0" w:rsidRPr="00791CD0" w:rsidRDefault="00791CD0" w:rsidP="00791CD0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791CD0">
        <w:rPr>
          <w:rFonts w:ascii="Times New Roman" w:hAnsi="Times New Roman" w:cs="Times New Roman"/>
          <w:sz w:val="24"/>
          <w:szCs w:val="24"/>
          <w:lang w:eastAsia="ru-RU"/>
        </w:rPr>
        <w:t>Работа по формированию соблюдения ПДД</w:t>
      </w:r>
    </w:p>
    <w:p w:rsidR="00791CD0" w:rsidRPr="00791CD0" w:rsidRDefault="00791CD0" w:rsidP="00791CD0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791CD0">
        <w:rPr>
          <w:rFonts w:ascii="Times New Roman" w:hAnsi="Times New Roman" w:cs="Times New Roman"/>
          <w:sz w:val="24"/>
          <w:szCs w:val="24"/>
          <w:lang w:eastAsia="ru-RU"/>
        </w:rPr>
        <w:t>Работа по формированию безопасного поведения на водных объектах: ледостав (осень), паводок (весна)</w:t>
      </w:r>
    </w:p>
    <w:p w:rsidR="00B8628A" w:rsidRPr="000E4C47" w:rsidRDefault="00791CD0" w:rsidP="000E4C47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791CD0">
        <w:rPr>
          <w:rFonts w:ascii="Times New Roman" w:hAnsi="Times New Roman" w:cs="Times New Roman"/>
          <w:sz w:val="24"/>
          <w:szCs w:val="24"/>
          <w:lang w:eastAsia="ru-RU"/>
        </w:rPr>
        <w:t>Работа по организации посещения мероприятий педагогами других ДОО (согласно отдельному пл</w:t>
      </w:r>
      <w:r w:rsidRPr="00791CD0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791CD0">
        <w:rPr>
          <w:rFonts w:ascii="Times New Roman" w:hAnsi="Times New Roman" w:cs="Times New Roman"/>
          <w:sz w:val="24"/>
          <w:szCs w:val="24"/>
          <w:lang w:eastAsia="ru-RU"/>
        </w:rPr>
        <w:t>ну)</w:t>
      </w:r>
    </w:p>
    <w:p w:rsidR="00165F6B" w:rsidRPr="00204A68" w:rsidRDefault="00E56C32" w:rsidP="00204A68">
      <w:pPr>
        <w:pStyle w:val="a4"/>
        <w:rPr>
          <w:rFonts w:ascii="Times New Roman" w:hAnsi="Times New Roman" w:cs="Times New Roman"/>
          <w:sz w:val="24"/>
          <w:szCs w:val="24"/>
        </w:rPr>
      </w:pPr>
      <w:r w:rsidRPr="00204A68">
        <w:rPr>
          <w:rFonts w:ascii="Times New Roman" w:hAnsi="Times New Roman" w:cs="Times New Roman"/>
          <w:sz w:val="24"/>
          <w:szCs w:val="24"/>
        </w:rPr>
        <w:t>4.1</w:t>
      </w:r>
      <w:r w:rsidR="00B8628A" w:rsidRPr="00204A68">
        <w:rPr>
          <w:rFonts w:ascii="Times New Roman" w:hAnsi="Times New Roman" w:cs="Times New Roman"/>
          <w:sz w:val="24"/>
          <w:szCs w:val="24"/>
        </w:rPr>
        <w:t>.</w:t>
      </w:r>
      <w:r w:rsidR="00165F6B" w:rsidRPr="00204A68">
        <w:rPr>
          <w:rFonts w:ascii="Times New Roman" w:hAnsi="Times New Roman" w:cs="Times New Roman"/>
          <w:sz w:val="24"/>
          <w:szCs w:val="24"/>
        </w:rPr>
        <w:t>Совместная деятельность воспитателя и детей</w:t>
      </w:r>
    </w:p>
    <w:p w:rsidR="00165F6B" w:rsidRPr="00204A68" w:rsidRDefault="00165F6B" w:rsidP="00204A68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4A68">
        <w:rPr>
          <w:rFonts w:ascii="Times New Roman" w:hAnsi="Times New Roman" w:cs="Times New Roman"/>
          <w:b/>
          <w:sz w:val="24"/>
          <w:szCs w:val="24"/>
        </w:rPr>
        <w:t>Сентябрь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9"/>
        <w:gridCol w:w="4686"/>
        <w:gridCol w:w="1644"/>
        <w:gridCol w:w="3452"/>
      </w:tblGrid>
      <w:tr w:rsidR="00165F6B" w:rsidRPr="00204A68" w:rsidTr="00204A68">
        <w:trPr>
          <w:trHeight w:val="50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  <w:proofErr w:type="gramStart"/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165F6B" w:rsidRPr="00204A68" w:rsidTr="00791CD0">
        <w:trPr>
          <w:trHeight w:val="55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5E3034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Праздник «Вот и стали мы на год взрослей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Воспитатели под</w:t>
            </w:r>
            <w:r w:rsidR="004D3363" w:rsidRPr="00204A68">
              <w:rPr>
                <w:rFonts w:ascii="Times New Roman" w:hAnsi="Times New Roman" w:cs="Times New Roman"/>
                <w:sz w:val="24"/>
                <w:szCs w:val="24"/>
              </w:rPr>
              <w:t>готовител</w:t>
            </w:r>
            <w:r w:rsidR="004D3363" w:rsidRPr="00204A68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4D3363" w:rsidRPr="00204A68">
              <w:rPr>
                <w:rFonts w:ascii="Times New Roman" w:hAnsi="Times New Roman" w:cs="Times New Roman"/>
                <w:sz w:val="24"/>
                <w:szCs w:val="24"/>
              </w:rPr>
              <w:t>ной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 группы.</w:t>
            </w:r>
          </w:p>
        </w:tc>
      </w:tr>
      <w:tr w:rsidR="005E3034" w:rsidRPr="00204A68" w:rsidTr="005E3034">
        <w:trPr>
          <w:trHeight w:val="55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4" w:rsidRPr="00204A68" w:rsidRDefault="005E3034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034" w:rsidRPr="00204A68" w:rsidRDefault="005E3034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 (мероприятия).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034" w:rsidRPr="00204A68" w:rsidRDefault="005E3034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034" w:rsidRPr="00204A68" w:rsidRDefault="005E3034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Воспитатели.</w:t>
            </w:r>
          </w:p>
        </w:tc>
      </w:tr>
      <w:tr w:rsidR="001C52E2" w:rsidRPr="00204A68" w:rsidTr="005E3034">
        <w:trPr>
          <w:trHeight w:val="55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2E2" w:rsidRPr="00204A68" w:rsidRDefault="00AE68FC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52E2" w:rsidRPr="00204A68" w:rsidRDefault="001C52E2" w:rsidP="00204A6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Неделя безопасности (мероприятия).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52E2" w:rsidRPr="00204A68" w:rsidRDefault="00AE68FC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29-02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52E2" w:rsidRPr="00204A68" w:rsidRDefault="001C52E2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Воспитатели.</w:t>
            </w:r>
          </w:p>
        </w:tc>
      </w:tr>
      <w:tr w:rsidR="001C52E2" w:rsidRPr="00204A68" w:rsidTr="005E3034">
        <w:trPr>
          <w:trHeight w:val="55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2E2" w:rsidRPr="00204A68" w:rsidRDefault="00AE68FC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52E2" w:rsidRPr="00204A68" w:rsidRDefault="001C52E2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Разработка картотек игр п</w:t>
            </w:r>
            <w:r w:rsidR="00AE68FC" w:rsidRPr="00204A68">
              <w:rPr>
                <w:rFonts w:ascii="Times New Roman" w:hAnsi="Times New Roman" w:cs="Times New Roman"/>
                <w:sz w:val="24"/>
                <w:szCs w:val="24"/>
              </w:rPr>
              <w:t>о группам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52E2" w:rsidRPr="00204A68" w:rsidRDefault="00AE68FC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до 01.12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52E2" w:rsidRPr="00204A68" w:rsidRDefault="001C52E2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E68FC" w:rsidRPr="00204A68" w:rsidTr="005E3034">
        <w:trPr>
          <w:trHeight w:val="55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8FC" w:rsidRPr="00204A68" w:rsidRDefault="00AE68FC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8FC" w:rsidRPr="00204A68" w:rsidRDefault="00AE68FC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8FC" w:rsidRPr="00204A68" w:rsidRDefault="00AE68FC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8FC" w:rsidRPr="00204A68" w:rsidRDefault="00AE68FC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04A68" w:rsidRPr="00204A68" w:rsidRDefault="00204A68" w:rsidP="00204A6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165F6B" w:rsidRPr="00204A68" w:rsidRDefault="00165F6B" w:rsidP="00204A68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4A68">
        <w:rPr>
          <w:rFonts w:ascii="Times New Roman" w:hAnsi="Times New Roman" w:cs="Times New Roman"/>
          <w:b/>
          <w:sz w:val="24"/>
          <w:szCs w:val="24"/>
        </w:rPr>
        <w:t>Октябрь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4679"/>
        <w:gridCol w:w="1701"/>
        <w:gridCol w:w="3402"/>
      </w:tblGrid>
      <w:tr w:rsidR="00165F6B" w:rsidRPr="00204A68" w:rsidTr="00B8628A">
        <w:trPr>
          <w:trHeight w:val="683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165F6B" w:rsidRPr="00204A68" w:rsidTr="00B8628A">
        <w:trPr>
          <w:trHeight w:val="89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мероприятия, посвященное ко Дню пожилых людей.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C58A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руководитель.</w:t>
            </w:r>
          </w:p>
        </w:tc>
      </w:tr>
      <w:tr w:rsidR="001C52E2" w:rsidRPr="00204A68" w:rsidTr="001C52E2">
        <w:trPr>
          <w:trHeight w:val="623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2E2" w:rsidRPr="00204A68" w:rsidRDefault="001C52E2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52E2" w:rsidRPr="00204A68" w:rsidRDefault="001C52E2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День гражданской обороны (мероприятия).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52E2" w:rsidRPr="00204A68" w:rsidRDefault="001C52E2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52E2" w:rsidRPr="00204A68" w:rsidRDefault="001C52E2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Воспитатели.</w:t>
            </w:r>
          </w:p>
        </w:tc>
      </w:tr>
      <w:tr w:rsidR="001C52E2" w:rsidRPr="00204A68" w:rsidTr="001C52E2">
        <w:trPr>
          <w:trHeight w:val="28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2E2" w:rsidRPr="00204A68" w:rsidRDefault="00576F04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52E2" w:rsidRPr="00204A68" w:rsidRDefault="001C52E2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 праздников</w:t>
            </w:r>
            <w:r w:rsidRPr="00204A6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ос</w:t>
            </w:r>
            <w:r w:rsidRPr="00204A68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204A68">
              <w:rPr>
                <w:rFonts w:ascii="Times New Roman" w:hAnsi="Times New Roman" w:cs="Times New Roman"/>
                <w:i/>
                <w:sz w:val="24"/>
                <w:szCs w:val="24"/>
              </w:rPr>
              <w:t>ни (</w:t>
            </w:r>
            <w:r w:rsidRPr="00204A6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Сөмбелә - номера на татарском яз</w:t>
            </w:r>
            <w:r w:rsidRPr="00204A6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ы</w:t>
            </w:r>
            <w:r w:rsidRPr="00204A6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ке</w:t>
            </w:r>
            <w:r w:rsidRPr="00204A68">
              <w:rPr>
                <w:rFonts w:ascii="Times New Roman" w:hAnsi="Times New Roman" w:cs="Times New Roman"/>
                <w:i/>
                <w:sz w:val="24"/>
                <w:szCs w:val="24"/>
              </w:rPr>
              <w:t>).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52E2" w:rsidRPr="00204A68" w:rsidRDefault="00361E32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– 28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52E2" w:rsidRPr="00204A68" w:rsidRDefault="001C52E2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руководитель, воспитатели.</w:t>
            </w:r>
          </w:p>
        </w:tc>
      </w:tr>
    </w:tbl>
    <w:p w:rsidR="00165F6B" w:rsidRPr="00204A68" w:rsidRDefault="00165F6B" w:rsidP="00204A6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165F6B" w:rsidRPr="00204A68" w:rsidRDefault="00165F6B" w:rsidP="00204A68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4A68">
        <w:rPr>
          <w:rFonts w:ascii="Times New Roman" w:hAnsi="Times New Roman" w:cs="Times New Roman"/>
          <w:b/>
          <w:sz w:val="24"/>
          <w:szCs w:val="24"/>
        </w:rPr>
        <w:t>Ноябрь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4959"/>
        <w:gridCol w:w="1310"/>
        <w:gridCol w:w="3512"/>
      </w:tblGrid>
      <w:tr w:rsidR="00165F6B" w:rsidRPr="00204A68" w:rsidTr="00204A68">
        <w:trPr>
          <w:trHeight w:val="39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576F04" w:rsidRPr="00204A68" w:rsidTr="00263AF7">
        <w:trPr>
          <w:trHeight w:val="6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04" w:rsidRPr="00204A68" w:rsidRDefault="00576F04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F04" w:rsidRPr="00204A68" w:rsidRDefault="00576F04" w:rsidP="00204A6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04A6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Международный день толерантности.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F04" w:rsidRPr="00204A68" w:rsidRDefault="00576F04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F04" w:rsidRPr="00204A68" w:rsidRDefault="00576F04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</w:p>
        </w:tc>
      </w:tr>
      <w:tr w:rsidR="00576F04" w:rsidRPr="00204A68" w:rsidTr="00576F04">
        <w:trPr>
          <w:trHeight w:val="6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F04" w:rsidRPr="00204A68" w:rsidRDefault="00576F04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F04" w:rsidRPr="00204A68" w:rsidRDefault="00576F04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i/>
                <w:sz w:val="24"/>
                <w:szCs w:val="24"/>
              </w:rPr>
              <w:t>«День матери (</w:t>
            </w:r>
            <w:r w:rsidRPr="00204A6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Энилә</w:t>
            </w:r>
            <w:proofErr w:type="gramStart"/>
            <w:r w:rsidRPr="00204A6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р</w:t>
            </w:r>
            <w:proofErr w:type="gramEnd"/>
            <w:r w:rsidRPr="00204A6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көнәр-номера на татарском языке</w:t>
            </w:r>
            <w:r w:rsidRPr="00204A68">
              <w:rPr>
                <w:rFonts w:ascii="Times New Roman" w:hAnsi="Times New Roman" w:cs="Times New Roman"/>
                <w:i/>
                <w:sz w:val="24"/>
                <w:szCs w:val="24"/>
              </w:rPr>
              <w:t>)»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 - совместный досуг во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питателей, детей и родителей.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F04" w:rsidRPr="00204A68" w:rsidRDefault="00361E32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23-25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F04" w:rsidRPr="00204A68" w:rsidRDefault="00576F04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руководитель, воспитатели.</w:t>
            </w:r>
          </w:p>
        </w:tc>
      </w:tr>
      <w:tr w:rsidR="00576F04" w:rsidRPr="00204A68" w:rsidTr="00576F04">
        <w:trPr>
          <w:trHeight w:val="63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F04" w:rsidRPr="00204A68" w:rsidRDefault="00576F04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F04" w:rsidRPr="00204A68" w:rsidRDefault="00CD4469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года - 2023</w:t>
            </w:r>
            <w:r w:rsidR="00576F04"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576F04"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="00576F04"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1 этап - </w:t>
            </w:r>
            <w:proofErr w:type="spellStart"/>
            <w:r w:rsidR="00576F04" w:rsidRPr="00204A68">
              <w:rPr>
                <w:rFonts w:ascii="Times New Roman" w:hAnsi="Times New Roman" w:cs="Times New Roman"/>
                <w:sz w:val="24"/>
                <w:szCs w:val="24"/>
              </w:rPr>
              <w:t>внутрис</w:t>
            </w:r>
            <w:r w:rsidR="00576F04" w:rsidRPr="00204A6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576F04" w:rsidRPr="00204A68">
              <w:rPr>
                <w:rFonts w:ascii="Times New Roman" w:hAnsi="Times New Roman" w:cs="Times New Roman"/>
                <w:sz w:val="24"/>
                <w:szCs w:val="24"/>
              </w:rPr>
              <w:t>довый</w:t>
            </w:r>
            <w:proofErr w:type="spellEnd"/>
            <w:r w:rsidR="00576F04" w:rsidRPr="00204A68">
              <w:rPr>
                <w:rFonts w:ascii="Times New Roman" w:hAnsi="Times New Roman" w:cs="Times New Roman"/>
                <w:sz w:val="24"/>
                <w:szCs w:val="24"/>
              </w:rPr>
              <w:t>, отбор участниц для участия в мун</w:t>
            </w:r>
            <w:r w:rsidR="00576F04" w:rsidRPr="00204A6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576F04" w:rsidRPr="00204A68">
              <w:rPr>
                <w:rFonts w:ascii="Times New Roman" w:hAnsi="Times New Roman" w:cs="Times New Roman"/>
                <w:sz w:val="24"/>
                <w:szCs w:val="24"/>
              </w:rPr>
              <w:t>ципальном этапе)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F04" w:rsidRPr="00204A68" w:rsidRDefault="00361E32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21-19.12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F04" w:rsidRPr="00204A68" w:rsidRDefault="00576F04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</w:tbl>
    <w:p w:rsidR="00165F6B" w:rsidRPr="00204A68" w:rsidRDefault="00165F6B" w:rsidP="00204A6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165F6B" w:rsidRPr="00204A68" w:rsidRDefault="00165F6B" w:rsidP="00204A68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4A68">
        <w:rPr>
          <w:rFonts w:ascii="Times New Roman" w:hAnsi="Times New Roman" w:cs="Times New Roman"/>
          <w:b/>
          <w:sz w:val="24"/>
          <w:szCs w:val="24"/>
        </w:rPr>
        <w:t>Декабрь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4963"/>
        <w:gridCol w:w="1417"/>
        <w:gridCol w:w="3402"/>
      </w:tblGrid>
      <w:tr w:rsidR="00165F6B" w:rsidRPr="00204A68" w:rsidTr="00791CD0">
        <w:trPr>
          <w:trHeight w:val="684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165F6B" w:rsidRPr="00204A68" w:rsidRDefault="00165F6B" w:rsidP="00204A6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165F6B" w:rsidRPr="00204A68" w:rsidTr="00791CD0">
        <w:trPr>
          <w:trHeight w:val="938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i/>
                <w:sz w:val="24"/>
                <w:szCs w:val="24"/>
              </w:rPr>
              <w:t>«Снежные создания»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 - постройки из снега.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6B" w:rsidRPr="00204A68" w:rsidRDefault="00791CD0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</w:tc>
      </w:tr>
      <w:tr w:rsidR="00165F6B" w:rsidRPr="00204A68" w:rsidTr="00791CD0">
        <w:trPr>
          <w:trHeight w:val="938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«Новогодние фантазии» 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- оформление групп к новому году.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воспитатели.</w:t>
            </w:r>
          </w:p>
        </w:tc>
      </w:tr>
      <w:tr w:rsidR="00165F6B" w:rsidRPr="00204A68" w:rsidTr="00791CD0">
        <w:trPr>
          <w:trHeight w:val="232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Международный день инвалидов.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6B" w:rsidRPr="00204A68" w:rsidRDefault="00361E32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</w:t>
            </w:r>
            <w:r w:rsidR="00165F6B" w:rsidRPr="00204A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Воспитатели.</w:t>
            </w:r>
          </w:p>
        </w:tc>
      </w:tr>
      <w:tr w:rsidR="003C42BF" w:rsidRPr="00204A68" w:rsidTr="00791CD0">
        <w:trPr>
          <w:trHeight w:val="232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2BF" w:rsidRPr="00204A68" w:rsidRDefault="003C42BF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2BF" w:rsidRPr="00204A68" w:rsidRDefault="003C42BF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педагогического совета №2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2BF" w:rsidRPr="00204A68" w:rsidRDefault="00155BA3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Первая неделя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2BF" w:rsidRPr="00204A68" w:rsidRDefault="003C42BF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3C42BF" w:rsidRPr="00204A68" w:rsidTr="00791CD0">
        <w:trPr>
          <w:trHeight w:val="248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2BF" w:rsidRPr="00204A68" w:rsidRDefault="003C42BF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2BF" w:rsidRPr="00204A68" w:rsidRDefault="003C42BF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2BF" w:rsidRPr="00204A68" w:rsidRDefault="003C42BF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2BF" w:rsidRPr="00204A68" w:rsidRDefault="003C42BF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Воспитатели.</w:t>
            </w:r>
          </w:p>
        </w:tc>
      </w:tr>
      <w:tr w:rsidR="003C42BF" w:rsidRPr="00204A68" w:rsidTr="00791CD0">
        <w:trPr>
          <w:trHeight w:val="248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2BF" w:rsidRPr="00204A68" w:rsidRDefault="003C42BF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2BF" w:rsidRPr="00204A68" w:rsidRDefault="003C42BF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День конституции РФ.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2BF" w:rsidRPr="00204A68" w:rsidRDefault="003C42BF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2BF" w:rsidRPr="00204A68" w:rsidRDefault="003C42BF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Воспитатели.</w:t>
            </w:r>
          </w:p>
        </w:tc>
      </w:tr>
      <w:tr w:rsidR="003C42BF" w:rsidRPr="00204A68" w:rsidTr="00791CD0">
        <w:trPr>
          <w:trHeight w:val="557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42BF" w:rsidRPr="00204A68" w:rsidRDefault="003C42BF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42BF" w:rsidRPr="00204A68" w:rsidRDefault="003C42BF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новогодних утре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ников.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42BF" w:rsidRPr="00204A68" w:rsidRDefault="003C42BF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2BF" w:rsidRPr="00204A68" w:rsidRDefault="003C42BF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руководитель, воспитатели.</w:t>
            </w:r>
          </w:p>
        </w:tc>
      </w:tr>
    </w:tbl>
    <w:p w:rsidR="00165F6B" w:rsidRPr="00204A68" w:rsidRDefault="00165F6B" w:rsidP="00204A6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165F6B" w:rsidRPr="00A62135" w:rsidRDefault="00165F6B" w:rsidP="00A62135">
      <w:pPr>
        <w:pStyle w:val="a4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A62135">
        <w:rPr>
          <w:rFonts w:ascii="Times New Roman" w:hAnsi="Times New Roman" w:cs="Times New Roman"/>
          <w:b/>
          <w:sz w:val="24"/>
          <w:szCs w:val="24"/>
        </w:rPr>
        <w:lastRenderedPageBreak/>
        <w:t>Январь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4962"/>
        <w:gridCol w:w="1417"/>
        <w:gridCol w:w="3402"/>
      </w:tblGrid>
      <w:tr w:rsidR="00165F6B" w:rsidRPr="00204A68" w:rsidTr="00791CD0">
        <w:trPr>
          <w:trHeight w:val="68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056849" w:rsidRPr="00204A68" w:rsidTr="00056849">
        <w:trPr>
          <w:trHeight w:val="27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849" w:rsidRPr="00204A68" w:rsidRDefault="00B1503C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849" w:rsidRPr="00204A68" w:rsidRDefault="00056849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Проводы новогодней ёлки.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849" w:rsidRPr="00204A68" w:rsidRDefault="00361E32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10- 12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849" w:rsidRPr="00204A68" w:rsidRDefault="00056849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руководитель.</w:t>
            </w:r>
          </w:p>
        </w:tc>
      </w:tr>
      <w:tr w:rsidR="00056849" w:rsidRPr="00204A68" w:rsidTr="00791CD0">
        <w:trPr>
          <w:trHeight w:val="27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849" w:rsidRPr="00204A68" w:rsidRDefault="00B1503C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849" w:rsidRPr="00204A68" w:rsidRDefault="00056849" w:rsidP="00361E3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 - игровой досуг </w:t>
            </w:r>
            <w:r w:rsidR="00361E32">
              <w:rPr>
                <w:rFonts w:ascii="Times New Roman" w:hAnsi="Times New Roman" w:cs="Times New Roman"/>
                <w:sz w:val="24"/>
                <w:szCs w:val="24"/>
              </w:rPr>
              <w:t>«Зимнее развл</w:t>
            </w:r>
            <w:r w:rsidR="00361E3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361E32">
              <w:rPr>
                <w:rFonts w:ascii="Times New Roman" w:hAnsi="Times New Roman" w:cs="Times New Roman"/>
                <w:sz w:val="24"/>
                <w:szCs w:val="24"/>
              </w:rPr>
              <w:t>чение»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849" w:rsidRPr="00204A68" w:rsidRDefault="00361E32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27,28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849" w:rsidRPr="00204A68" w:rsidRDefault="00056849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старших и </w:t>
            </w:r>
            <w:proofErr w:type="gramStart"/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готовительной</w:t>
            </w:r>
            <w:proofErr w:type="gramEnd"/>
            <w:r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</w:p>
        </w:tc>
      </w:tr>
      <w:tr w:rsidR="00056849" w:rsidRPr="00204A68" w:rsidTr="00791CD0">
        <w:trPr>
          <w:trHeight w:val="41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849" w:rsidRPr="00204A68" w:rsidRDefault="00B1503C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849" w:rsidRPr="00204A68" w:rsidRDefault="00AD2076" w:rsidP="00204A68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 и поделок по ПДД</w:t>
            </w:r>
            <w:r w:rsidR="002005D0" w:rsidRPr="00204A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«Мы за безопасное движение»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849" w:rsidRPr="00204A68" w:rsidRDefault="00155BA3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849" w:rsidRPr="00204A68" w:rsidRDefault="00056849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татели.</w:t>
            </w:r>
          </w:p>
        </w:tc>
      </w:tr>
    </w:tbl>
    <w:p w:rsidR="00165F6B" w:rsidRPr="00204A68" w:rsidRDefault="00165F6B" w:rsidP="00204A6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165F6B" w:rsidRPr="00A62135" w:rsidRDefault="00165F6B" w:rsidP="00A62135">
      <w:pPr>
        <w:pStyle w:val="a4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A62135">
        <w:rPr>
          <w:rFonts w:ascii="Times New Roman" w:hAnsi="Times New Roman" w:cs="Times New Roman"/>
          <w:b/>
          <w:sz w:val="24"/>
          <w:szCs w:val="24"/>
        </w:rPr>
        <w:t>Февраль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4960"/>
        <w:gridCol w:w="1562"/>
        <w:gridCol w:w="3260"/>
      </w:tblGrid>
      <w:tr w:rsidR="00165F6B" w:rsidRPr="00204A68" w:rsidTr="00791CD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165F6B" w:rsidRPr="00204A68" w:rsidTr="00791CD0">
        <w:trPr>
          <w:trHeight w:val="541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6B" w:rsidRPr="00204A68" w:rsidRDefault="00AD2076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Принять участие в Международном Дне ро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ного языка:</w:t>
            </w:r>
          </w:p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- организовывать прослушивание аудиока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сет; </w:t>
            </w:r>
          </w:p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- организовать просмотр видеокассет; </w:t>
            </w:r>
          </w:p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- организовать конкурсы рисунков по пр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смотренным     мультфильмам, прослуша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ным аудиокассетам со стихами, сказками, песнями и т.д.;</w:t>
            </w:r>
          </w:p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- разучивание стихов на татарском (русском</w:t>
            </w:r>
            <w:proofErr w:type="gramStart"/>
            <w:r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,) </w:t>
            </w:r>
            <w:proofErr w:type="gramEnd"/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языках;</w:t>
            </w:r>
          </w:p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- разучивание песен на татарском (русском</w:t>
            </w:r>
            <w:proofErr w:type="gramStart"/>
            <w:r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,) </w:t>
            </w:r>
            <w:proofErr w:type="gramEnd"/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языках;</w:t>
            </w:r>
          </w:p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- организовывать драматизации сказок на т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5E3034" w:rsidRPr="00204A68">
              <w:rPr>
                <w:rFonts w:ascii="Times New Roman" w:hAnsi="Times New Roman" w:cs="Times New Roman"/>
                <w:sz w:val="24"/>
                <w:szCs w:val="24"/>
              </w:rPr>
              <w:t>тарском языке;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Педагоги ДОУ.</w:t>
            </w:r>
          </w:p>
        </w:tc>
      </w:tr>
      <w:tr w:rsidR="00DC21F9" w:rsidRPr="00204A68" w:rsidTr="00791CD0">
        <w:trPr>
          <w:trHeight w:val="541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F9" w:rsidRPr="00204A68" w:rsidRDefault="00DC21F9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F9" w:rsidRPr="00204A68" w:rsidRDefault="00DC21F9" w:rsidP="00C278BA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и проведение педсовета №3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F9" w:rsidRPr="00204A68" w:rsidRDefault="00DC21F9" w:rsidP="00C278B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В течение м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сяца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F9" w:rsidRPr="00204A68" w:rsidRDefault="00DC21F9" w:rsidP="00C278B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питатель.</w:t>
            </w:r>
          </w:p>
        </w:tc>
      </w:tr>
      <w:tr w:rsidR="00DC21F9" w:rsidRPr="00204A68" w:rsidTr="00791CD0">
        <w:trPr>
          <w:trHeight w:val="541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F9" w:rsidRPr="00204A68" w:rsidRDefault="00DC21F9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F9" w:rsidRPr="00204A68" w:rsidRDefault="00DC21F9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 (досуги, праздн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ки). Открытка папе.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F9" w:rsidRPr="00204A68" w:rsidRDefault="00DC21F9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21-22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F9" w:rsidRPr="00204A68" w:rsidRDefault="00DC21F9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Воспитатели.</w:t>
            </w:r>
          </w:p>
        </w:tc>
      </w:tr>
    </w:tbl>
    <w:p w:rsidR="00772802" w:rsidRPr="00204A68" w:rsidRDefault="00772802" w:rsidP="00204A6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165F6B" w:rsidRPr="00204A68" w:rsidRDefault="00165F6B" w:rsidP="00204A68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4A68">
        <w:rPr>
          <w:rFonts w:ascii="Times New Roman" w:hAnsi="Times New Roman" w:cs="Times New Roman"/>
          <w:b/>
          <w:sz w:val="24"/>
          <w:szCs w:val="24"/>
        </w:rPr>
        <w:t>Март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1"/>
        <w:gridCol w:w="4867"/>
        <w:gridCol w:w="1703"/>
        <w:gridCol w:w="3215"/>
      </w:tblGrid>
      <w:tr w:rsidR="00165F6B" w:rsidRPr="00204A68" w:rsidTr="00576F04">
        <w:trPr>
          <w:trHeight w:val="668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165F6B" w:rsidRPr="00204A68" w:rsidRDefault="00165F6B" w:rsidP="00204A6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165F6B" w:rsidRPr="00204A68" w:rsidTr="00576F04">
        <w:trPr>
          <w:trHeight w:val="569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8 Марта </w:t>
            </w:r>
            <w:r w:rsidRPr="00204A68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Pr="00204A6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Энием бәйрәме - номера на татарском языке</w:t>
            </w:r>
            <w:r w:rsidRPr="00204A68">
              <w:rPr>
                <w:rFonts w:ascii="Times New Roman" w:hAnsi="Times New Roman" w:cs="Times New Roman"/>
                <w:i/>
                <w:sz w:val="24"/>
                <w:szCs w:val="24"/>
              </w:rPr>
              <w:t>) -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 утренники во всех во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растных группах.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C7D36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222B82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</w:t>
            </w:r>
            <w:r w:rsidR="00165F6B"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 руковод</w:t>
            </w:r>
            <w:r w:rsidR="00165F6B" w:rsidRPr="00204A6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B1503C" w:rsidRPr="00204A68">
              <w:rPr>
                <w:rFonts w:ascii="Times New Roman" w:hAnsi="Times New Roman" w:cs="Times New Roman"/>
                <w:sz w:val="24"/>
                <w:szCs w:val="24"/>
              </w:rPr>
              <w:t>тель,</w:t>
            </w:r>
            <w:r w:rsidR="00165F6B"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воспитатели.</w:t>
            </w:r>
          </w:p>
        </w:tc>
      </w:tr>
      <w:tr w:rsidR="001C7D36" w:rsidRPr="00204A68" w:rsidTr="00576F04">
        <w:trPr>
          <w:trHeight w:val="569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36" w:rsidRPr="00204A68" w:rsidRDefault="001C7D36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36" w:rsidRPr="00204A68" w:rsidRDefault="001C7D36" w:rsidP="0036126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1E32">
              <w:rPr>
                <w:rFonts w:ascii="Times New Roman" w:hAnsi="Times New Roman" w:cs="Times New Roman"/>
                <w:sz w:val="24"/>
                <w:szCs w:val="24"/>
              </w:rPr>
              <w:t>День воссоединения Крыма с Россией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36" w:rsidRDefault="001C7D36" w:rsidP="0036126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1E3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36" w:rsidRPr="00204A68" w:rsidRDefault="001C7D36" w:rsidP="0036126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питатели</w:t>
            </w:r>
          </w:p>
        </w:tc>
      </w:tr>
      <w:tr w:rsidR="001C7D36" w:rsidRPr="00204A68" w:rsidTr="00576F04">
        <w:trPr>
          <w:trHeight w:val="569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36" w:rsidRPr="00204A68" w:rsidRDefault="001C7D36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36" w:rsidRPr="00204A68" w:rsidRDefault="001C7D36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Акция «Скворушка»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36" w:rsidRPr="00204A68" w:rsidRDefault="001C7D36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11-29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D36" w:rsidRPr="00204A68" w:rsidRDefault="001C7D36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питатели</w:t>
            </w:r>
          </w:p>
        </w:tc>
      </w:tr>
      <w:tr w:rsidR="00DC21F9" w:rsidRPr="00204A68" w:rsidTr="00576F04">
        <w:trPr>
          <w:trHeight w:val="569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F9" w:rsidRPr="00204A68" w:rsidRDefault="00DC21F9" w:rsidP="0025604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F9" w:rsidRPr="00204A68" w:rsidRDefault="00DC21F9" w:rsidP="00C278B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Досуг </w:t>
            </w:r>
            <w:r w:rsidRPr="00204A68">
              <w:rPr>
                <w:rFonts w:ascii="Times New Roman" w:hAnsi="Times New Roman" w:cs="Times New Roman"/>
                <w:i/>
                <w:sz w:val="24"/>
                <w:szCs w:val="24"/>
              </w:rPr>
              <w:t>«Наша Масленица».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F9" w:rsidRPr="00204A68" w:rsidRDefault="00DC21F9" w:rsidP="00C278B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F9" w:rsidRPr="00204A68" w:rsidRDefault="00DC21F9" w:rsidP="00C278B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Музыкальный  руковод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тель, воспитатели.</w:t>
            </w:r>
          </w:p>
        </w:tc>
      </w:tr>
      <w:tr w:rsidR="00DC21F9" w:rsidRPr="00204A68" w:rsidTr="00576F04">
        <w:trPr>
          <w:trHeight w:val="418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F9" w:rsidRPr="00204A68" w:rsidRDefault="00DC21F9" w:rsidP="0025604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F9" w:rsidRPr="00204A68" w:rsidRDefault="00DC21F9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Музыкальн</w:t>
            </w:r>
            <w:proofErr w:type="gramStart"/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 игровой досуг «</w:t>
            </w:r>
            <w:proofErr w:type="spellStart"/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F9" w:rsidRPr="00204A68" w:rsidRDefault="00DC21F9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F9" w:rsidRPr="00204A68" w:rsidRDefault="00DC21F9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Воспитатель татарского языка</w:t>
            </w:r>
          </w:p>
        </w:tc>
      </w:tr>
      <w:tr w:rsidR="00DC21F9" w:rsidRPr="00204A68" w:rsidTr="00576F04">
        <w:trPr>
          <w:trHeight w:val="418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F9" w:rsidRPr="00204A68" w:rsidRDefault="00DC21F9" w:rsidP="0025604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F9" w:rsidRPr="00204A68" w:rsidRDefault="00DC21F9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«День воды» (</w:t>
            </w:r>
            <w:proofErr w:type="spellStart"/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-игра, беседы, просмотр презентаций)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F9" w:rsidRPr="00204A68" w:rsidRDefault="00DC21F9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F9" w:rsidRPr="00204A68" w:rsidRDefault="00DC21F9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C21F9" w:rsidRPr="00204A68" w:rsidTr="00576F04">
        <w:trPr>
          <w:trHeight w:val="418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F9" w:rsidRPr="00204A68" w:rsidRDefault="00DC21F9" w:rsidP="0025604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F9" w:rsidRPr="00204A68" w:rsidRDefault="00DC21F9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Весеннее развлечение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F9" w:rsidRPr="00204A68" w:rsidRDefault="00DC21F9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месяца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F9" w:rsidRPr="00204A68" w:rsidRDefault="00DC21F9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Музыкальный  руковод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тель, воспитатели.</w:t>
            </w:r>
          </w:p>
        </w:tc>
      </w:tr>
      <w:tr w:rsidR="00DC21F9" w:rsidRPr="00204A68" w:rsidTr="00576F04">
        <w:trPr>
          <w:trHeight w:val="418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F9" w:rsidRPr="00204A68" w:rsidRDefault="00DC21F9" w:rsidP="0025604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F9" w:rsidRPr="00204A68" w:rsidRDefault="00DC21F9" w:rsidP="000A7BB3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«Детский сад – наш  дом, пусть будет чисто в нем»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F9" w:rsidRPr="00204A68" w:rsidRDefault="00DC21F9" w:rsidP="000A7BB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Двухмесячник по уборке территории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1F9" w:rsidRPr="00204A68" w:rsidRDefault="00DC21F9" w:rsidP="000A7BB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165F6B" w:rsidRPr="00204A68" w:rsidRDefault="00165F6B" w:rsidP="00204A6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DC21F9" w:rsidRDefault="00DC21F9" w:rsidP="00204A6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165F6B" w:rsidRDefault="00165F6B" w:rsidP="00DC21F9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204A68">
        <w:rPr>
          <w:rFonts w:ascii="Times New Roman" w:hAnsi="Times New Roman" w:cs="Times New Roman"/>
          <w:sz w:val="24"/>
          <w:szCs w:val="24"/>
        </w:rPr>
        <w:lastRenderedPageBreak/>
        <w:t>Апрель</w:t>
      </w:r>
    </w:p>
    <w:p w:rsidR="00DC21F9" w:rsidRPr="00204A68" w:rsidRDefault="00DC21F9" w:rsidP="00DC21F9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5244"/>
        <w:gridCol w:w="1560"/>
        <w:gridCol w:w="3260"/>
      </w:tblGrid>
      <w:tr w:rsidR="00165F6B" w:rsidRPr="00204A68" w:rsidTr="005E303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D56CF5" w:rsidRPr="00204A68" w:rsidTr="005E303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CF5" w:rsidRPr="00204A68" w:rsidRDefault="00D56CF5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CF5" w:rsidRPr="00204A68" w:rsidRDefault="00D56CF5" w:rsidP="001C7D3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  <w:r w:rsidR="001C7D36">
              <w:rPr>
                <w:rFonts w:ascii="Times New Roman" w:hAnsi="Times New Roman" w:cs="Times New Roman"/>
                <w:sz w:val="24"/>
                <w:szCs w:val="24"/>
              </w:rPr>
              <w:t>птиц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CF5" w:rsidRPr="00204A68" w:rsidRDefault="00D56CF5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CF5" w:rsidRPr="00204A68" w:rsidRDefault="00D56CF5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Воспитатели средней, ста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ших, подготовительной групп</w:t>
            </w:r>
          </w:p>
        </w:tc>
      </w:tr>
      <w:tr w:rsidR="00D56CF5" w:rsidRPr="00204A68" w:rsidTr="009C613E">
        <w:trPr>
          <w:trHeight w:val="2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CF5" w:rsidRPr="00204A68" w:rsidRDefault="00B1503C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CF5" w:rsidRPr="00204A68" w:rsidRDefault="00D56CF5" w:rsidP="00204A6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04A6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День космонавтики (мероприятия).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CF5" w:rsidRPr="00204A68" w:rsidRDefault="00D56CF5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CF5" w:rsidRPr="00204A68" w:rsidRDefault="00D56CF5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Воспитатели.</w:t>
            </w:r>
          </w:p>
        </w:tc>
      </w:tr>
      <w:tr w:rsidR="00D56CF5" w:rsidRPr="00204A68" w:rsidTr="005E3034">
        <w:trPr>
          <w:trHeight w:val="37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CF5" w:rsidRPr="00204A68" w:rsidRDefault="00B1503C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CF5" w:rsidRPr="00204A68" w:rsidRDefault="00D56CF5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Проверка готовности детей к школьному обуч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нию (посещение образовательной деятельности в подготовительной группе, проведение мон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торинга).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CF5" w:rsidRPr="00204A68" w:rsidRDefault="002005D0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D56CF5"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 - 30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CF5" w:rsidRPr="00204A68" w:rsidRDefault="00D56CF5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питатель подготовительной группы.</w:t>
            </w:r>
          </w:p>
        </w:tc>
      </w:tr>
      <w:tr w:rsidR="00B8628A" w:rsidRPr="00204A68" w:rsidTr="005E3034">
        <w:trPr>
          <w:trHeight w:val="37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28A" w:rsidRPr="00204A68" w:rsidRDefault="00B1503C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28A" w:rsidRPr="00204A68" w:rsidRDefault="00B8628A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Конкурс поделок и рисунков « По сказкам </w:t>
            </w:r>
            <w:r w:rsidR="001B0A77"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Тукая»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28A" w:rsidRPr="00204A68" w:rsidRDefault="00B8628A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15-24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28A" w:rsidRPr="00204A68" w:rsidRDefault="00B8628A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Старший  воспитатель, во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питатели</w:t>
            </w:r>
            <w:r w:rsidR="001B0A77"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воспитатель тата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ского языка</w:t>
            </w:r>
          </w:p>
        </w:tc>
      </w:tr>
      <w:tr w:rsidR="00693574" w:rsidRPr="00204A68" w:rsidTr="005E3034">
        <w:trPr>
          <w:trHeight w:val="37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574" w:rsidRPr="00204A68" w:rsidRDefault="00B1503C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574" w:rsidRPr="00204A68" w:rsidRDefault="00693574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Акция «Мусорные фантазии»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574" w:rsidRPr="00204A68" w:rsidRDefault="00693574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574" w:rsidRPr="00204A68" w:rsidRDefault="00693574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Старший  воспитатель, во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питатели</w:t>
            </w:r>
          </w:p>
        </w:tc>
      </w:tr>
      <w:tr w:rsidR="001B0A77" w:rsidRPr="00204A68" w:rsidTr="005E3034">
        <w:trPr>
          <w:trHeight w:val="37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A77" w:rsidRPr="00204A68" w:rsidRDefault="00B1503C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A77" w:rsidRPr="00204A68" w:rsidRDefault="001B0A77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Акция Мы готовы к ГТО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A77" w:rsidRPr="00204A68" w:rsidRDefault="001B0A77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A77" w:rsidRPr="00204A68" w:rsidRDefault="001B0A77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Старший  воспитатель, во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питатели старших и </w:t>
            </w:r>
            <w:proofErr w:type="gramStart"/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вительной</w:t>
            </w:r>
            <w:proofErr w:type="gramEnd"/>
            <w:r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</w:p>
        </w:tc>
      </w:tr>
      <w:tr w:rsidR="001B0A77" w:rsidRPr="00204A68" w:rsidTr="005E3034">
        <w:trPr>
          <w:trHeight w:val="52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A77" w:rsidRPr="00204A68" w:rsidRDefault="00B1503C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A77" w:rsidRPr="00204A68" w:rsidRDefault="001B0A77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Празднование дня рождения Г. Тукая</w:t>
            </w:r>
            <w:proofErr w:type="gramEnd"/>
            <w:r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 с участием воспитателей ДОУ.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A77" w:rsidRPr="00204A68" w:rsidRDefault="001B0A77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A77" w:rsidRPr="00204A68" w:rsidRDefault="001B0A77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Воспитатель татарского яз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ка</w:t>
            </w:r>
          </w:p>
        </w:tc>
      </w:tr>
    </w:tbl>
    <w:p w:rsidR="00165F6B" w:rsidRPr="00204A68" w:rsidRDefault="00165F6B" w:rsidP="00204A6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165F6B" w:rsidRPr="00A62135" w:rsidRDefault="00165F6B" w:rsidP="00A6213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2135">
        <w:rPr>
          <w:rFonts w:ascii="Times New Roman" w:hAnsi="Times New Roman" w:cs="Times New Roman"/>
          <w:b/>
          <w:sz w:val="24"/>
          <w:szCs w:val="24"/>
        </w:rPr>
        <w:t>Май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5"/>
        <w:gridCol w:w="4983"/>
        <w:gridCol w:w="1560"/>
        <w:gridCol w:w="3260"/>
      </w:tblGrid>
      <w:tr w:rsidR="00165F6B" w:rsidRPr="00204A68" w:rsidTr="002830DE">
        <w:trPr>
          <w:trHeight w:val="418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gramStart"/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9C613E" w:rsidRPr="00204A68" w:rsidTr="002830DE">
        <w:trPr>
          <w:trHeight w:val="418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13E" w:rsidRPr="00204A68" w:rsidRDefault="009C613E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13E" w:rsidRPr="00204A68" w:rsidRDefault="009C613E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Праздник мира и труда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13E" w:rsidRPr="00204A68" w:rsidRDefault="009B0516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29-30.04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13E" w:rsidRPr="00204A68" w:rsidRDefault="009B0516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165F6B" w:rsidRPr="00204A68" w:rsidTr="002830DE">
        <w:trPr>
          <w:trHeight w:val="276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9C613E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Мониторинг на конец учебного года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9C613E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13-17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9B0516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питатели</w:t>
            </w:r>
          </w:p>
        </w:tc>
      </w:tr>
      <w:tr w:rsidR="00165F6B" w:rsidRPr="00204A68" w:rsidTr="002830DE">
        <w:trPr>
          <w:trHeight w:val="840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165F6B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i/>
                <w:sz w:val="24"/>
                <w:szCs w:val="24"/>
              </w:rPr>
              <w:t>«Этот День Победы!»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 - мероприятия, пров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дённые во всех возрастных группах</w:t>
            </w:r>
            <w:r w:rsidR="00AD2076"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F336A1"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="00F336A1" w:rsidRPr="00204A68">
              <w:rPr>
                <w:rFonts w:ascii="Times New Roman" w:hAnsi="Times New Roman" w:cs="Times New Roman"/>
                <w:sz w:val="24"/>
                <w:szCs w:val="24"/>
              </w:rPr>
              <w:t>по о</w:t>
            </w:r>
            <w:r w:rsidR="00F336A1" w:rsidRPr="00204A6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F336A1" w:rsidRPr="00204A68">
              <w:rPr>
                <w:rFonts w:ascii="Times New Roman" w:hAnsi="Times New Roman" w:cs="Times New Roman"/>
                <w:sz w:val="24"/>
                <w:szCs w:val="24"/>
              </w:rPr>
              <w:t>дельному плану)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AD2076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Апрель,</w:t>
            </w:r>
            <w:r w:rsidR="00B90DAE"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6B" w:rsidRPr="00204A68" w:rsidRDefault="005E3034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Музыкальный</w:t>
            </w:r>
            <w:r w:rsidR="00165F6B"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руководитель, воспитатели.</w:t>
            </w:r>
          </w:p>
        </w:tc>
      </w:tr>
      <w:tr w:rsidR="00B90DAE" w:rsidRPr="00204A68" w:rsidTr="002830DE">
        <w:trPr>
          <w:trHeight w:val="840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DAE" w:rsidRPr="00204A68" w:rsidRDefault="00B90DAE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DAE" w:rsidRPr="00204A68" w:rsidRDefault="00B90DAE" w:rsidP="00204A68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Неделя </w:t>
            </w:r>
            <w:proofErr w:type="spellStart"/>
            <w:r w:rsidRPr="00204A68">
              <w:rPr>
                <w:rFonts w:ascii="Times New Roman" w:hAnsi="Times New Roman" w:cs="Times New Roman"/>
                <w:i/>
                <w:sz w:val="24"/>
                <w:szCs w:val="24"/>
              </w:rPr>
              <w:t>семьеведения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DAE" w:rsidRPr="00204A68" w:rsidRDefault="0052416A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13-17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DAE" w:rsidRPr="00204A68" w:rsidRDefault="00B90DAE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питатели, музыкальный р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ководитель</w:t>
            </w:r>
          </w:p>
        </w:tc>
      </w:tr>
      <w:tr w:rsidR="00B90DAE" w:rsidRPr="00204A68" w:rsidTr="00B90DAE">
        <w:trPr>
          <w:trHeight w:val="621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DAE" w:rsidRPr="00204A68" w:rsidRDefault="00B90DAE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DAE" w:rsidRPr="00204A68" w:rsidRDefault="00B90DAE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Семьи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DAE" w:rsidRPr="00204A68" w:rsidRDefault="00B90DAE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DAE" w:rsidRPr="00204A68" w:rsidRDefault="00B90DAE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Воспитатели.</w:t>
            </w:r>
          </w:p>
        </w:tc>
      </w:tr>
      <w:tr w:rsidR="00B90DAE" w:rsidRPr="00204A68" w:rsidTr="00B90DAE">
        <w:trPr>
          <w:trHeight w:val="1060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DAE" w:rsidRPr="00204A68" w:rsidRDefault="00B90DAE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DAE" w:rsidRPr="00204A68" w:rsidRDefault="00B90DAE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педсовета №5 на тему: </w:t>
            </w:r>
            <w:r w:rsidRPr="00204A68">
              <w:rPr>
                <w:rFonts w:ascii="Times New Roman" w:hAnsi="Times New Roman" w:cs="Times New Roman"/>
                <w:i/>
                <w:sz w:val="24"/>
                <w:szCs w:val="24"/>
              </w:rPr>
              <w:t>«Аналитическая деятельность в пед</w:t>
            </w:r>
            <w:r w:rsidRPr="00204A68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Pr="00204A68">
              <w:rPr>
                <w:rFonts w:ascii="Times New Roman" w:hAnsi="Times New Roman" w:cs="Times New Roman"/>
                <w:i/>
                <w:sz w:val="24"/>
                <w:szCs w:val="24"/>
              </w:rPr>
              <w:t>гогическом процессе».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DAE" w:rsidRPr="00204A68" w:rsidRDefault="00B90DAE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DAE" w:rsidRPr="00204A68" w:rsidRDefault="00B90DAE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питатель.</w:t>
            </w:r>
          </w:p>
        </w:tc>
      </w:tr>
      <w:tr w:rsidR="00B90DAE" w:rsidRPr="00204A68" w:rsidTr="002830DE">
        <w:trPr>
          <w:trHeight w:val="1060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DAE" w:rsidRPr="00204A68" w:rsidRDefault="00B90DAE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DAE" w:rsidRPr="00204A68" w:rsidRDefault="00B90DAE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Акция «Аллея выпускников»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DAE" w:rsidRPr="00204A68" w:rsidRDefault="00B90DAE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DAE" w:rsidRPr="00204A68" w:rsidRDefault="00B90DAE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ной группы</w:t>
            </w:r>
          </w:p>
        </w:tc>
      </w:tr>
      <w:tr w:rsidR="00B90DAE" w:rsidRPr="00204A68" w:rsidTr="00B90DAE">
        <w:trPr>
          <w:trHeight w:val="640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DAE" w:rsidRPr="00204A68" w:rsidRDefault="00B90DAE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DAE" w:rsidRPr="00204A68" w:rsidRDefault="00B90DAE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  <w:r w:rsidRPr="00204A68">
              <w:rPr>
                <w:rFonts w:ascii="Times New Roman" w:hAnsi="Times New Roman" w:cs="Times New Roman"/>
                <w:i/>
                <w:sz w:val="24"/>
                <w:szCs w:val="24"/>
              </w:rPr>
              <w:t>«Выпу</w:t>
            </w:r>
            <w:proofErr w:type="gramStart"/>
            <w:r w:rsidRPr="00204A68">
              <w:rPr>
                <w:rFonts w:ascii="Times New Roman" w:hAnsi="Times New Roman" w:cs="Times New Roman"/>
                <w:i/>
                <w:sz w:val="24"/>
                <w:szCs w:val="24"/>
              </w:rPr>
              <w:t>ск в шк</w:t>
            </w:r>
            <w:proofErr w:type="gramEnd"/>
            <w:r w:rsidRPr="00204A68">
              <w:rPr>
                <w:rFonts w:ascii="Times New Roman" w:hAnsi="Times New Roman" w:cs="Times New Roman"/>
                <w:i/>
                <w:sz w:val="24"/>
                <w:szCs w:val="24"/>
              </w:rPr>
              <w:t>олу».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DAE" w:rsidRPr="00204A68" w:rsidRDefault="00785B27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20-31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0DAE" w:rsidRPr="00204A68" w:rsidRDefault="00B90DAE" w:rsidP="00204A6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4A68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руководитель, воспитатели.</w:t>
            </w:r>
          </w:p>
        </w:tc>
      </w:tr>
    </w:tbl>
    <w:p w:rsidR="00165F6B" w:rsidRPr="00204A68" w:rsidRDefault="00165F6B" w:rsidP="00204A68">
      <w:pPr>
        <w:pStyle w:val="a4"/>
        <w:rPr>
          <w:rFonts w:ascii="Times New Roman" w:hAnsi="Times New Roman" w:cs="Times New Roman"/>
          <w:color w:val="FF0000"/>
          <w:sz w:val="24"/>
          <w:szCs w:val="24"/>
        </w:rPr>
      </w:pPr>
    </w:p>
    <w:p w:rsidR="00165F6B" w:rsidRPr="00576F04" w:rsidRDefault="00E56C32" w:rsidP="00E56C32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6F04">
        <w:rPr>
          <w:rFonts w:ascii="Times New Roman" w:hAnsi="Times New Roman" w:cs="Times New Roman"/>
          <w:b/>
          <w:sz w:val="24"/>
          <w:szCs w:val="24"/>
        </w:rPr>
        <w:t>4.2.</w:t>
      </w:r>
      <w:r w:rsidR="00165F6B" w:rsidRPr="00576F04">
        <w:rPr>
          <w:rFonts w:ascii="Times New Roman" w:hAnsi="Times New Roman" w:cs="Times New Roman"/>
          <w:b/>
          <w:sz w:val="24"/>
          <w:szCs w:val="24"/>
        </w:rPr>
        <w:t>Совместная деятельность</w:t>
      </w:r>
      <w:r w:rsidR="002005D0" w:rsidRPr="00576F04">
        <w:rPr>
          <w:rFonts w:ascii="Times New Roman" w:hAnsi="Times New Roman" w:cs="Times New Roman"/>
          <w:b/>
          <w:sz w:val="24"/>
          <w:szCs w:val="24"/>
        </w:rPr>
        <w:t xml:space="preserve"> воспитателя, детей и родителей</w:t>
      </w:r>
    </w:p>
    <w:p w:rsidR="00165F6B" w:rsidRPr="00576F04" w:rsidRDefault="00165F6B" w:rsidP="00165F6B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6F04">
        <w:rPr>
          <w:rFonts w:ascii="Times New Roman" w:hAnsi="Times New Roman" w:cs="Times New Roman"/>
          <w:b/>
          <w:bCs/>
          <w:sz w:val="24"/>
          <w:szCs w:val="24"/>
        </w:rPr>
        <w:t xml:space="preserve">Цель: </w:t>
      </w:r>
      <w:r w:rsidRPr="00576F04">
        <w:rPr>
          <w:rFonts w:ascii="Times New Roman" w:hAnsi="Times New Roman" w:cs="Times New Roman"/>
          <w:sz w:val="24"/>
          <w:szCs w:val="24"/>
          <w:shd w:val="clear" w:color="auto" w:fill="FFFFFF"/>
        </w:rPr>
        <w:t>создание эффективных условий для взаимодействия ДОУ с семьей.</w:t>
      </w:r>
    </w:p>
    <w:p w:rsidR="00165F6B" w:rsidRPr="00576F04" w:rsidRDefault="00165F6B" w:rsidP="00165F6B">
      <w:pPr>
        <w:shd w:val="clear" w:color="auto" w:fill="FFFFFF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576F04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165F6B" w:rsidRPr="00576F04" w:rsidRDefault="00165F6B" w:rsidP="00212107">
      <w:pPr>
        <w:pStyle w:val="ae"/>
        <w:numPr>
          <w:ilvl w:val="0"/>
          <w:numId w:val="13"/>
        </w:numPr>
        <w:shd w:val="clear" w:color="auto" w:fill="FFFFFF"/>
        <w:tabs>
          <w:tab w:val="left" w:pos="851"/>
        </w:tabs>
        <w:spacing w:before="0" w:beforeAutospacing="0" w:after="0" w:afterAutospacing="0"/>
        <w:ind w:left="0" w:firstLine="567"/>
        <w:jc w:val="both"/>
      </w:pPr>
      <w:r w:rsidRPr="00576F04">
        <w:t>Привлечь родителей к активному участию в организации, планировании и контроле деятел</w:t>
      </w:r>
      <w:r w:rsidRPr="00576F04">
        <w:t>ь</w:t>
      </w:r>
      <w:r w:rsidRPr="00576F04">
        <w:t>ности дошкольного учреждения.</w:t>
      </w:r>
    </w:p>
    <w:p w:rsidR="00165F6B" w:rsidRPr="00576F04" w:rsidRDefault="00165F6B" w:rsidP="00212107">
      <w:pPr>
        <w:pStyle w:val="ae"/>
        <w:numPr>
          <w:ilvl w:val="0"/>
          <w:numId w:val="13"/>
        </w:numPr>
        <w:shd w:val="clear" w:color="auto" w:fill="FFFFFF"/>
        <w:tabs>
          <w:tab w:val="left" w:pos="851"/>
        </w:tabs>
        <w:spacing w:before="0" w:beforeAutospacing="0" w:after="0" w:afterAutospacing="0"/>
        <w:ind w:left="0" w:firstLine="567"/>
        <w:jc w:val="both"/>
      </w:pPr>
      <w:r w:rsidRPr="00576F04">
        <w:rPr>
          <w:shd w:val="clear" w:color="auto" w:fill="FFFFFF"/>
        </w:rPr>
        <w:lastRenderedPageBreak/>
        <w:t>Повысить уровень профессиональной компетентности педагогов по организации работы с семьей.</w:t>
      </w:r>
    </w:p>
    <w:p w:rsidR="00165F6B" w:rsidRPr="00576F04" w:rsidRDefault="00165F6B" w:rsidP="00212107">
      <w:pPr>
        <w:pStyle w:val="ae"/>
        <w:numPr>
          <w:ilvl w:val="0"/>
          <w:numId w:val="13"/>
        </w:numPr>
        <w:shd w:val="clear" w:color="auto" w:fill="FFFFFF"/>
        <w:tabs>
          <w:tab w:val="left" w:pos="851"/>
        </w:tabs>
        <w:spacing w:before="0" w:beforeAutospacing="0" w:after="0" w:afterAutospacing="0"/>
        <w:ind w:left="0" w:firstLine="567"/>
        <w:jc w:val="both"/>
      </w:pPr>
      <w:r w:rsidRPr="00576F04">
        <w:t>Распространять педагогические знания среди родителей.</w:t>
      </w:r>
    </w:p>
    <w:p w:rsidR="00165F6B" w:rsidRPr="00576F04" w:rsidRDefault="00165F6B" w:rsidP="00212107">
      <w:pPr>
        <w:pStyle w:val="ae"/>
        <w:numPr>
          <w:ilvl w:val="0"/>
          <w:numId w:val="13"/>
        </w:numPr>
        <w:shd w:val="clear" w:color="auto" w:fill="FFFFFF"/>
        <w:tabs>
          <w:tab w:val="left" w:pos="851"/>
        </w:tabs>
        <w:spacing w:before="0" w:beforeAutospacing="0" w:after="0" w:afterAutospacing="0"/>
        <w:ind w:left="0" w:firstLine="567"/>
        <w:jc w:val="both"/>
      </w:pPr>
      <w:proofErr w:type="gramStart"/>
      <w:r w:rsidRPr="00576F04">
        <w:t>Сформировать личность семьянина: овладение семейными ролями (мать, отец, ребенок, пр</w:t>
      </w:r>
      <w:r w:rsidRPr="00576F04">
        <w:t>а</w:t>
      </w:r>
      <w:r w:rsidRPr="00576F04">
        <w:t>родитель, брат, сестра); понять социальные функции семьи (воспитательная, репродуктивная, хозя</w:t>
      </w:r>
      <w:r w:rsidRPr="00576F04">
        <w:t>й</w:t>
      </w:r>
      <w:r w:rsidRPr="00576F04">
        <w:t xml:space="preserve">ственно-бытовая, экономическая); досуговая, культурная, здоровье сберегающая.  </w:t>
      </w:r>
      <w:proofErr w:type="gramEnd"/>
    </w:p>
    <w:p w:rsidR="00AE68FC" w:rsidRPr="00576F04" w:rsidRDefault="00AE68FC" w:rsidP="00AE68FC">
      <w:pPr>
        <w:pStyle w:val="ae"/>
        <w:shd w:val="clear" w:color="auto" w:fill="FFFFFF"/>
        <w:tabs>
          <w:tab w:val="left" w:pos="851"/>
        </w:tabs>
        <w:spacing w:before="0" w:beforeAutospacing="0" w:after="0" w:afterAutospacing="0"/>
        <w:ind w:left="567"/>
        <w:jc w:val="both"/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1985"/>
        <w:gridCol w:w="4536"/>
        <w:gridCol w:w="2268"/>
      </w:tblGrid>
      <w:tr w:rsidR="00AE68FC" w:rsidRPr="00576F04" w:rsidTr="00FC3B2F">
        <w:trPr>
          <w:trHeight w:val="14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E68FC" w:rsidRPr="00576F04" w:rsidRDefault="00AE68FC" w:rsidP="00B651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E68FC" w:rsidRPr="00576F04" w:rsidRDefault="00AE68FC" w:rsidP="00B651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тематика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E68FC" w:rsidRPr="00576F04" w:rsidRDefault="00AE68FC" w:rsidP="00B651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E68FC" w:rsidRPr="00576F04" w:rsidRDefault="00AE68FC" w:rsidP="00B651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E68FC" w:rsidRPr="00576F04" w:rsidTr="00FC3B2F">
        <w:trPr>
          <w:trHeight w:val="103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Решение соц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альных вопросов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Заключение договоров на содержание ребенка в детском саду</w:t>
            </w:r>
            <w:r w:rsidR="00FC3B2F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(вновь прише</w:t>
            </w:r>
            <w:r w:rsidR="00FC3B2F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 w:rsidR="00FC3B2F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ших)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FC3B2F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Заведующая</w:t>
            </w:r>
          </w:p>
        </w:tc>
      </w:tr>
      <w:tr w:rsidR="00AE68FC" w:rsidRPr="00576F04" w:rsidTr="00FC3B2F">
        <w:trPr>
          <w:trHeight w:val="300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Оформление документов на предоставл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ние социальных льгот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Заведующий,</w:t>
            </w:r>
          </w:p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E68FC" w:rsidRPr="00576F04" w:rsidTr="00FC3B2F">
        <w:trPr>
          <w:trHeight w:val="1170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Оформление информационных стендов в груп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softHyphen/>
              <w:t>пах, в фойе детского сада, знако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ство с сайтом ДОО с целью  активизации родительского внимания к вопросам во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питания, жизни ребенка в детском саду, знакомства с образовательной програ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Заведующий, </w:t>
            </w:r>
          </w:p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воспитатели, </w:t>
            </w:r>
          </w:p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AE68FC" w:rsidRPr="00576F04" w:rsidTr="00FC3B2F">
        <w:trPr>
          <w:trHeight w:val="46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Заполнение родителями социальных а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кет с целью анализа первичной информ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ции о воспитанниках  и их семьях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E68FC" w:rsidRPr="00576F04" w:rsidTr="00FC3B2F">
        <w:trPr>
          <w:trHeight w:val="110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FC3B2F">
            <w:pPr>
              <w:tabs>
                <w:tab w:val="left" w:pos="382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Родительские собрания в группах «Вот и стали мы на год взрослей!», знакомство родителей с задачами воспитания детей на </w:t>
            </w:r>
            <w:r w:rsidR="00FC3B2F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учебный год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выборы родительского комитета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3B2F" w:rsidRPr="00576F04" w:rsidRDefault="00AE68FC" w:rsidP="00FC3B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E68FC" w:rsidRPr="00576F04" w:rsidTr="00FC3B2F">
        <w:trPr>
          <w:trHeight w:val="292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Семья как соц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альный институт формирования личности ребе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</w:t>
            </w:r>
          </w:p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785B27">
            <w:pPr>
              <w:tabs>
                <w:tab w:val="left" w:pos="382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выставке прикладного творч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ства «Мамин праздник»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Воспитатели, </w:t>
            </w:r>
          </w:p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родители</w:t>
            </w:r>
          </w:p>
        </w:tc>
      </w:tr>
      <w:tr w:rsidR="00AE68FC" w:rsidRPr="00576F04" w:rsidTr="00FC3B2F">
        <w:trPr>
          <w:trHeight w:val="43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tabs>
                <w:tab w:val="left" w:pos="382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Выполнение тематического плана «М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сячник пожилого человека» 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воспитатель, </w:t>
            </w:r>
          </w:p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воспитатели, </w:t>
            </w:r>
          </w:p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родители</w:t>
            </w:r>
          </w:p>
        </w:tc>
      </w:tr>
      <w:tr w:rsidR="00AE68FC" w:rsidRPr="00576F04" w:rsidTr="00FC3B2F">
        <w:trPr>
          <w:trHeight w:val="332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tabs>
                <w:tab w:val="left" w:pos="382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Создание фотовыставки «Бабушка, р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дышком с дедушкой»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E68FC" w:rsidRPr="00576F04" w:rsidTr="00FC3B2F">
        <w:trPr>
          <w:trHeight w:val="310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Сотворчество детей и родителей: </w:t>
            </w:r>
          </w:p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Выставка рисунков, поделок «</w:t>
            </w:r>
            <w:r w:rsidR="00AB145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Осенний вернисаж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Музыкально-познавательный досуг «Осень, Осень, в гости просим!»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Воспитатели, </w:t>
            </w:r>
          </w:p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</w:t>
            </w:r>
            <w:r w:rsidR="0036126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ыкальный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рук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водитель, </w:t>
            </w:r>
          </w:p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родители</w:t>
            </w:r>
          </w:p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E68FC" w:rsidRPr="00576F04" w:rsidTr="00FC3B2F">
        <w:trPr>
          <w:trHeight w:val="660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День туризма «В гости к </w:t>
            </w:r>
            <w:proofErr w:type="spellStart"/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Лесовичку</w:t>
            </w:r>
            <w:proofErr w:type="spellEnd"/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361261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Музыкальный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ководитель, восп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татели,</w:t>
            </w:r>
          </w:p>
          <w:p w:rsidR="00AE68FC" w:rsidRPr="00576F04" w:rsidRDefault="00785B27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родительский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митет</w:t>
            </w:r>
          </w:p>
        </w:tc>
      </w:tr>
      <w:tr w:rsidR="00785B27" w:rsidRPr="00576F04" w:rsidTr="00FC3B2F">
        <w:trPr>
          <w:gridAfter w:val="2"/>
          <w:wAfter w:w="6804" w:type="dxa"/>
          <w:trHeight w:val="276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B27" w:rsidRPr="00576F04" w:rsidRDefault="00785B27" w:rsidP="00B651F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B27" w:rsidRPr="00576F04" w:rsidRDefault="00785B27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E68FC" w:rsidRPr="00576F04" w:rsidTr="00FC3B2F">
        <w:trPr>
          <w:trHeight w:val="315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Алло, </w:t>
            </w:r>
          </w:p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справочное б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ро!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785B2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целью расширения кругозора родит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лей, информационного раздела «</w:t>
            </w:r>
            <w:r w:rsidR="00785B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Для вас,</w:t>
            </w:r>
            <w:r w:rsidR="00AB145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785B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родители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785B27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тель</w:t>
            </w:r>
          </w:p>
        </w:tc>
      </w:tr>
      <w:tr w:rsidR="00AE68FC" w:rsidRPr="00576F04" w:rsidTr="00FC3B2F">
        <w:trPr>
          <w:trHeight w:val="416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Консультирование:</w:t>
            </w:r>
          </w:p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«Сюжетно-ролевая игра в жизни ребе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785B27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E68FC" w:rsidRPr="00576F04" w:rsidTr="00FC3B2F">
        <w:trPr>
          <w:trHeight w:val="49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785B27" w:rsidP="00785B2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Пополнение страничек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официальном сайте ДОО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8FC" w:rsidRPr="00576F04" w:rsidRDefault="00AE68FC" w:rsidP="00B651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E68FC" w:rsidRPr="00576F04" w:rsidTr="00FC3B2F">
        <w:trPr>
          <w:trHeight w:val="49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785B27">
            <w:pPr>
              <w:tabs>
                <w:tab w:val="left" w:pos="382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Подготовка и проведение досуга «М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мочка милая дорогая, для меня ты самая родная!», посвященного Дню матери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361261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Музыкальный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ководитель, восп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татели, </w:t>
            </w:r>
          </w:p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родители</w:t>
            </w:r>
          </w:p>
        </w:tc>
      </w:tr>
      <w:tr w:rsidR="00AE68FC" w:rsidRPr="00576F04" w:rsidTr="00FC3B2F">
        <w:trPr>
          <w:trHeight w:val="464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Профилактич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ская работа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Консультирование родителей с целью расширения психолого-педагогического кругозора: </w:t>
            </w:r>
          </w:p>
          <w:p w:rsidR="00AE68FC" w:rsidRPr="00576F04" w:rsidRDefault="00AE68FC" w:rsidP="00B651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«Как помочь ребенку стать успешным», «Сюжетно-ролевые игры и игрушки, как средство интеллектуального развития р</w:t>
            </w:r>
            <w:r w:rsidRPr="00576F0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576F0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бенка»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Учитель-логопед, воспитатели</w:t>
            </w:r>
          </w:p>
        </w:tc>
      </w:tr>
      <w:tr w:rsidR="00AE68FC" w:rsidRPr="00576F04" w:rsidTr="00FC3B2F">
        <w:trPr>
          <w:trHeight w:val="192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Распространение брошюры: «Роль с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жетно-ролевой игры во всестороннем развитии дошкольников в условиях ре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лизации ФГОС </w:t>
            </w:r>
            <w:proofErr w:type="gramStart"/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Заведующий, </w:t>
            </w:r>
          </w:p>
          <w:p w:rsidR="00AE68FC" w:rsidRPr="00576F04" w:rsidRDefault="00785B27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тель, </w:t>
            </w:r>
          </w:p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AE68FC" w:rsidRPr="00576F04" w:rsidTr="00FC3B2F">
        <w:trPr>
          <w:trHeight w:val="728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Родительские собрания в группах</w:t>
            </w:r>
            <w:r w:rsidR="00785B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(с п</w:t>
            </w:r>
            <w:r w:rsidR="00785B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="00785B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мощью 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Воспитатели, </w:t>
            </w:r>
          </w:p>
          <w:p w:rsidR="00AE68FC" w:rsidRPr="00576F04" w:rsidRDefault="00785B27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тель</w:t>
            </w:r>
          </w:p>
        </w:tc>
      </w:tr>
      <w:tr w:rsidR="00AE68FC" w:rsidRPr="00576F04" w:rsidTr="00FC3B2F">
        <w:trPr>
          <w:trHeight w:val="339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Пропаганда зд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рового образа жизни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Анкетирование семей воспитанников с целью оценки готовности родителей к участию в физкультурно-оздоровительной работе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B27" w:rsidRPr="00576F04" w:rsidRDefault="00785B27" w:rsidP="00785B2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E68FC" w:rsidRPr="00576F04" w:rsidTr="00FC3B2F">
        <w:trPr>
          <w:trHeight w:val="339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785B2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Праздник «Гуляют ребятки в</w:t>
            </w:r>
            <w:r w:rsidR="00785B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Новогодние каникулы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(совместно с родителями) </w:t>
            </w:r>
            <w:r w:rsidR="00785B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(консультации)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785B27" w:rsidP="00785B2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тель </w:t>
            </w:r>
          </w:p>
        </w:tc>
      </w:tr>
      <w:tr w:rsidR="00AE68FC" w:rsidRPr="00576F04" w:rsidTr="00FC3B2F">
        <w:trPr>
          <w:trHeight w:val="507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Консультирование </w:t>
            </w:r>
          </w:p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«Профилактика ОРВИ и гриппа»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785B27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тель, </w:t>
            </w:r>
          </w:p>
          <w:p w:rsidR="00AE68FC" w:rsidRPr="00576F04" w:rsidRDefault="00785B27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ицинская 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сес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ра, воспитатели</w:t>
            </w:r>
          </w:p>
        </w:tc>
      </w:tr>
      <w:tr w:rsidR="00AE68FC" w:rsidRPr="00576F04" w:rsidTr="00FC3B2F">
        <w:trPr>
          <w:trHeight w:val="621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Юные Защитн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Выставка рисунков совместного творч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ства: «Рисуем вместе с папой» с целью привлечения внимания родителей к де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скому творчеству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E68FC" w:rsidRPr="00576F04" w:rsidTr="00FC3B2F">
        <w:trPr>
          <w:trHeight w:val="760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Выполнение тематического планиров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ния «Месячник Защитника Отечества» - привлечение внимания родителей к в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просам патриотического воспитания д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тей</w:t>
            </w:r>
            <w:r w:rsidR="00785B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(консультации, фотовыставки)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и д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ти,  родители </w:t>
            </w:r>
          </w:p>
        </w:tc>
      </w:tr>
      <w:tr w:rsidR="00AE68FC" w:rsidRPr="00576F04" w:rsidTr="00FC3B2F">
        <w:trPr>
          <w:trHeight w:val="376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«Для вас, дор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гие женщины!»</w:t>
            </w:r>
          </w:p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Создание фотогазеты «Мама,  мамочка,  мамуля!»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Воспитатели, </w:t>
            </w:r>
          </w:p>
          <w:p w:rsidR="00AE68FC" w:rsidRPr="00576F04" w:rsidRDefault="00785B27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тель, родители</w:t>
            </w:r>
          </w:p>
        </w:tc>
      </w:tr>
      <w:tr w:rsidR="00AE68FC" w:rsidRPr="00576F04" w:rsidTr="00FC3B2F">
        <w:trPr>
          <w:trHeight w:val="32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Подготовка и проведение праздника </w:t>
            </w:r>
            <w:proofErr w:type="gramStart"/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Дню 8 Марта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785B27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Музыкальный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ководитель, восп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татели, </w:t>
            </w:r>
          </w:p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родительский к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митет</w:t>
            </w:r>
          </w:p>
        </w:tc>
      </w:tr>
      <w:tr w:rsidR="00AE68FC" w:rsidRPr="00576F04" w:rsidTr="00FC3B2F">
        <w:trPr>
          <w:trHeight w:val="240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Родительские собрания в группах </w:t>
            </w:r>
          </w:p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E68FC" w:rsidRPr="00576F04" w:rsidTr="00785B27">
        <w:trPr>
          <w:trHeight w:val="260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Мы успешны и талантливы!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8FC" w:rsidRPr="00576F04" w:rsidRDefault="00785B27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Консультирование «Правильное восп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тание хороших привычек в семье и де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ском саду»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B27" w:rsidRPr="00576F04" w:rsidRDefault="00785B27" w:rsidP="00785B2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тель, </w:t>
            </w:r>
          </w:p>
          <w:p w:rsidR="00AE68FC" w:rsidRPr="00576F04" w:rsidRDefault="00785B27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E68FC" w:rsidRPr="00576F04" w:rsidTr="00785B27">
        <w:trPr>
          <w:trHeight w:val="60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E68FC" w:rsidRPr="00576F04" w:rsidTr="00FC3B2F">
        <w:trPr>
          <w:trHeight w:val="856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785B2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Участие в </w:t>
            </w:r>
            <w:r w:rsidR="00785B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акции</w:t>
            </w:r>
            <w:r w:rsidR="00E82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«Дошкольники сдают ГТО»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785B27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тель 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воспитатели, </w:t>
            </w:r>
          </w:p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родители</w:t>
            </w:r>
          </w:p>
        </w:tc>
      </w:tr>
      <w:tr w:rsidR="00AE68FC" w:rsidRPr="00576F04" w:rsidTr="00FC3B2F">
        <w:trPr>
          <w:trHeight w:val="541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Совместные выставки рисунков «Ко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плекс ГТО – путь к успеху!», «Я рисую спорт»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Воспитатели, </w:t>
            </w:r>
          </w:p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родители</w:t>
            </w:r>
          </w:p>
        </w:tc>
      </w:tr>
      <w:tr w:rsidR="00785B27" w:rsidRPr="00576F04" w:rsidTr="004D7041">
        <w:trPr>
          <w:trHeight w:val="207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  <w:hideMark/>
          </w:tcPr>
          <w:p w:rsidR="00785B27" w:rsidRPr="00576F04" w:rsidRDefault="00785B27" w:rsidP="00B651F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май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85B27" w:rsidRPr="00576F04" w:rsidRDefault="00785B27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Наши достиж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ния и успехи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B27" w:rsidRPr="00576F04" w:rsidRDefault="00785B27" w:rsidP="00785B2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Празднование Дня Победы, организация экскурсии к памятнику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ривлечение внимания родителей к вопросам нра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ственно-патриотического воспитания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B27" w:rsidRPr="00576F04" w:rsidRDefault="00785B27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Воспитатели, </w:t>
            </w:r>
          </w:p>
          <w:p w:rsidR="00785B27" w:rsidRPr="00576F04" w:rsidRDefault="00785B27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Музыкальный 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ководитель, </w:t>
            </w:r>
          </w:p>
          <w:p w:rsidR="00785B27" w:rsidRPr="00576F04" w:rsidRDefault="00785B27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родители</w:t>
            </w:r>
          </w:p>
        </w:tc>
      </w:tr>
      <w:tr w:rsidR="00785B27" w:rsidRPr="00576F04" w:rsidTr="004D7041">
        <w:trPr>
          <w:trHeight w:val="195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85B27" w:rsidRPr="00576F04" w:rsidRDefault="00785B27" w:rsidP="00B651F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85B27" w:rsidRPr="00576F04" w:rsidRDefault="00785B27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B27" w:rsidRPr="00576F04" w:rsidRDefault="00785B27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Родительские собрания в группах: </w:t>
            </w:r>
          </w:p>
          <w:p w:rsidR="00785B27" w:rsidRPr="00576F04" w:rsidRDefault="00785B27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дведение  итогов  работы  за учебный 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год. </w:t>
            </w:r>
          </w:p>
          <w:p w:rsidR="00785B27" w:rsidRPr="00576F04" w:rsidRDefault="00785B27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Отчет   родительского комитета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B27" w:rsidRPr="00576F04" w:rsidRDefault="00785B27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785B27" w:rsidRPr="00576F04" w:rsidTr="004D7041">
        <w:trPr>
          <w:trHeight w:val="146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85B27" w:rsidRPr="00576F04" w:rsidRDefault="00785B27" w:rsidP="00B651F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B27" w:rsidRPr="00576F04" w:rsidRDefault="00785B27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B27" w:rsidRPr="00576F04" w:rsidRDefault="00785B27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Составление плана на лето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B27" w:rsidRPr="00576F04" w:rsidRDefault="00785B27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Заведующий,</w:t>
            </w:r>
          </w:p>
          <w:p w:rsidR="00785B27" w:rsidRPr="00576F04" w:rsidRDefault="00785B27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тель</w:t>
            </w:r>
          </w:p>
        </w:tc>
      </w:tr>
      <w:tr w:rsidR="00AE68FC" w:rsidRPr="00576F04" w:rsidTr="00FC3B2F">
        <w:trPr>
          <w:trHeight w:val="518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июнь, июль, август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Совместная де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тельность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Совместные акции по благоустройству детского сада</w:t>
            </w:r>
          </w:p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Консолидация усилий работников де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ского сада и родителей по благоустро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й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ству детского сада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Заведующий, </w:t>
            </w:r>
          </w:p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завхоз, </w:t>
            </w:r>
          </w:p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родительский к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митет</w:t>
            </w:r>
          </w:p>
        </w:tc>
      </w:tr>
      <w:tr w:rsidR="00AE68FC" w:rsidRPr="00576F04" w:rsidTr="00FC3B2F">
        <w:trPr>
          <w:trHeight w:val="35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тематических недель по профилактике детского дорожного тра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матизма и пожарной безопасности дома и в лесу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Заведующий, </w:t>
            </w:r>
          </w:p>
          <w:p w:rsidR="00AE68FC" w:rsidRPr="00576F04" w:rsidRDefault="00785B27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тель, воспитатели, родители</w:t>
            </w:r>
          </w:p>
        </w:tc>
      </w:tr>
      <w:tr w:rsidR="00AE68FC" w:rsidRPr="00576F04" w:rsidTr="00FC3B2F">
        <w:trPr>
          <w:trHeight w:val="642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68FC" w:rsidRPr="00576F04" w:rsidRDefault="00AE68FC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AE68FC" w:rsidP="00785B2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Подготовка и участие в празднике Де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ства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FC" w:rsidRPr="00576F04" w:rsidRDefault="00E82C11" w:rsidP="00B651F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Заведующий, м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зыкальный 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дитель, воспитат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="00AE68FC" w:rsidRPr="0057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</w:t>
            </w:r>
          </w:p>
        </w:tc>
      </w:tr>
    </w:tbl>
    <w:p w:rsidR="00165F6B" w:rsidRPr="002830DE" w:rsidRDefault="00165F6B" w:rsidP="00165F6B">
      <w:pPr>
        <w:rPr>
          <w:rFonts w:ascii="Times New Roman" w:hAnsi="Times New Roman" w:cs="Times New Roman"/>
          <w:b/>
          <w:sz w:val="24"/>
          <w:szCs w:val="24"/>
        </w:rPr>
      </w:pPr>
    </w:p>
    <w:p w:rsidR="00165F6B" w:rsidRPr="00E56C32" w:rsidRDefault="00E56C32" w:rsidP="00212107">
      <w:pPr>
        <w:pStyle w:val="a5"/>
        <w:numPr>
          <w:ilvl w:val="1"/>
          <w:numId w:val="13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65F6B" w:rsidRPr="00E56C32">
        <w:rPr>
          <w:rFonts w:ascii="Times New Roman" w:hAnsi="Times New Roman" w:cs="Times New Roman"/>
          <w:b/>
          <w:sz w:val="24"/>
          <w:szCs w:val="24"/>
        </w:rPr>
        <w:t>Совместная деятельность детского сада, семьи и школы</w:t>
      </w:r>
    </w:p>
    <w:p w:rsidR="00165F6B" w:rsidRPr="008351D7" w:rsidRDefault="00165F6B" w:rsidP="00165F6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351D7">
        <w:rPr>
          <w:rFonts w:ascii="Times New Roman" w:hAnsi="Times New Roman" w:cs="Times New Roman"/>
          <w:b/>
          <w:sz w:val="24"/>
          <w:szCs w:val="24"/>
        </w:rPr>
        <w:t>Цель:</w:t>
      </w:r>
      <w:r w:rsidRPr="008351D7">
        <w:rPr>
          <w:rFonts w:ascii="Times New Roman" w:hAnsi="Times New Roman" w:cs="Times New Roman"/>
          <w:sz w:val="24"/>
          <w:szCs w:val="24"/>
        </w:rPr>
        <w:t xml:space="preserve"> обеспечение преемственности и непрерывности в организации образовательной, восп</w:t>
      </w:r>
      <w:r w:rsidRPr="008351D7">
        <w:rPr>
          <w:rFonts w:ascii="Times New Roman" w:hAnsi="Times New Roman" w:cs="Times New Roman"/>
          <w:sz w:val="24"/>
          <w:szCs w:val="24"/>
        </w:rPr>
        <w:t>и</w:t>
      </w:r>
      <w:r w:rsidRPr="008351D7">
        <w:rPr>
          <w:rFonts w:ascii="Times New Roman" w:hAnsi="Times New Roman" w:cs="Times New Roman"/>
          <w:sz w:val="24"/>
          <w:szCs w:val="24"/>
        </w:rPr>
        <w:t>тательной, учебно - методической работы между дошкольным и начальным звеном образования.</w:t>
      </w:r>
    </w:p>
    <w:p w:rsidR="00165F6B" w:rsidRPr="008351D7" w:rsidRDefault="00165F6B" w:rsidP="00165F6B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51D7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165F6B" w:rsidRPr="008351D7" w:rsidRDefault="00165F6B" w:rsidP="00212107">
      <w:pPr>
        <w:pStyle w:val="a5"/>
        <w:numPr>
          <w:ilvl w:val="0"/>
          <w:numId w:val="14"/>
        </w:numPr>
        <w:tabs>
          <w:tab w:val="left" w:pos="709"/>
          <w:tab w:val="left" w:pos="851"/>
          <w:tab w:val="left" w:pos="993"/>
        </w:tabs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351D7">
        <w:rPr>
          <w:rFonts w:ascii="Times New Roman" w:hAnsi="Times New Roman" w:cs="Times New Roman"/>
          <w:sz w:val="24"/>
          <w:szCs w:val="24"/>
        </w:rPr>
        <w:t>Создать психолого-педагогические условия, обеспечивающие сохранность и укрепление здоровья, непрерывность психофизического развития дошкольника и младшего школьника.</w:t>
      </w:r>
    </w:p>
    <w:p w:rsidR="00165F6B" w:rsidRPr="008351D7" w:rsidRDefault="00165F6B" w:rsidP="00212107">
      <w:pPr>
        <w:pStyle w:val="a5"/>
        <w:numPr>
          <w:ilvl w:val="0"/>
          <w:numId w:val="14"/>
        </w:numPr>
        <w:tabs>
          <w:tab w:val="left" w:pos="709"/>
          <w:tab w:val="left" w:pos="851"/>
          <w:tab w:val="left" w:pos="993"/>
        </w:tabs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351D7">
        <w:rPr>
          <w:rFonts w:ascii="Times New Roman" w:hAnsi="Times New Roman" w:cs="Times New Roman"/>
          <w:sz w:val="24"/>
          <w:szCs w:val="24"/>
        </w:rPr>
        <w:t xml:space="preserve">Обеспечить условия для реализации плавного, </w:t>
      </w:r>
      <w:proofErr w:type="spellStart"/>
      <w:r w:rsidRPr="008351D7">
        <w:rPr>
          <w:rFonts w:ascii="Times New Roman" w:hAnsi="Times New Roman" w:cs="Times New Roman"/>
          <w:sz w:val="24"/>
          <w:szCs w:val="24"/>
        </w:rPr>
        <w:t>бесстрессового</w:t>
      </w:r>
      <w:proofErr w:type="spellEnd"/>
      <w:r w:rsidRPr="008351D7">
        <w:rPr>
          <w:rFonts w:ascii="Times New Roman" w:hAnsi="Times New Roman" w:cs="Times New Roman"/>
          <w:sz w:val="24"/>
          <w:szCs w:val="24"/>
        </w:rPr>
        <w:t xml:space="preserve"> перехода детей </w:t>
      </w:r>
      <w:proofErr w:type="gramStart"/>
      <w:r w:rsidRPr="008351D7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8351D7">
        <w:rPr>
          <w:rFonts w:ascii="Times New Roman" w:hAnsi="Times New Roman" w:cs="Times New Roman"/>
          <w:sz w:val="24"/>
          <w:szCs w:val="24"/>
        </w:rPr>
        <w:t xml:space="preserve"> игровой к учебной деятельности.</w:t>
      </w:r>
    </w:p>
    <w:p w:rsidR="00165F6B" w:rsidRPr="00B8628A" w:rsidRDefault="00165F6B" w:rsidP="00212107">
      <w:pPr>
        <w:pStyle w:val="a5"/>
        <w:numPr>
          <w:ilvl w:val="0"/>
          <w:numId w:val="14"/>
        </w:numPr>
        <w:tabs>
          <w:tab w:val="left" w:pos="709"/>
          <w:tab w:val="left" w:pos="851"/>
          <w:tab w:val="left" w:pos="993"/>
        </w:tabs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351D7">
        <w:rPr>
          <w:rFonts w:ascii="Times New Roman" w:hAnsi="Times New Roman" w:cs="Times New Roman"/>
          <w:sz w:val="24"/>
          <w:szCs w:val="24"/>
        </w:rPr>
        <w:t>Преемственность учебных планов и программ дошкольного и школьного начального образ</w:t>
      </w:r>
      <w:r w:rsidRPr="008351D7">
        <w:rPr>
          <w:rFonts w:ascii="Times New Roman" w:hAnsi="Times New Roman" w:cs="Times New Roman"/>
          <w:sz w:val="24"/>
          <w:szCs w:val="24"/>
        </w:rPr>
        <w:t>о</w:t>
      </w:r>
      <w:r w:rsidRPr="008351D7">
        <w:rPr>
          <w:rFonts w:ascii="Times New Roman" w:hAnsi="Times New Roman" w:cs="Times New Roman"/>
          <w:sz w:val="24"/>
          <w:szCs w:val="24"/>
        </w:rPr>
        <w:t>вания.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560"/>
        <w:gridCol w:w="4979"/>
        <w:gridCol w:w="1178"/>
        <w:gridCol w:w="3988"/>
      </w:tblGrid>
      <w:tr w:rsidR="00165F6B" w:rsidRPr="008351D7" w:rsidTr="00165F6B">
        <w:tc>
          <w:tcPr>
            <w:tcW w:w="0" w:type="auto"/>
          </w:tcPr>
          <w:p w:rsidR="00165F6B" w:rsidRPr="008351D7" w:rsidRDefault="00165F6B" w:rsidP="00165F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165F6B" w:rsidRPr="008351D7" w:rsidRDefault="00165F6B" w:rsidP="00165F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8351D7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8351D7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0" w:type="auto"/>
          </w:tcPr>
          <w:p w:rsidR="00165F6B" w:rsidRPr="008351D7" w:rsidRDefault="00165F6B" w:rsidP="00165F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0" w:type="auto"/>
          </w:tcPr>
          <w:p w:rsidR="00165F6B" w:rsidRPr="008351D7" w:rsidRDefault="00165F6B" w:rsidP="00165F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0" w:type="auto"/>
          </w:tcPr>
          <w:p w:rsidR="00165F6B" w:rsidRPr="008351D7" w:rsidRDefault="00165F6B" w:rsidP="00165F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165F6B" w:rsidRPr="008351D7" w:rsidTr="00165F6B">
        <w:tc>
          <w:tcPr>
            <w:tcW w:w="0" w:type="auto"/>
          </w:tcPr>
          <w:p w:rsidR="00165F6B" w:rsidRPr="008351D7" w:rsidRDefault="00165F6B" w:rsidP="00212107">
            <w:pPr>
              <w:pStyle w:val="a5"/>
              <w:numPr>
                <w:ilvl w:val="0"/>
                <w:numId w:val="15"/>
              </w:numPr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65F6B" w:rsidRPr="008351D7" w:rsidRDefault="00165F6B" w:rsidP="00165F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  <w:r w:rsidRPr="008351D7">
              <w:rPr>
                <w:rFonts w:ascii="Times New Roman" w:hAnsi="Times New Roman" w:cs="Times New Roman"/>
                <w:i/>
                <w:sz w:val="24"/>
                <w:szCs w:val="24"/>
              </w:rPr>
              <w:t>«1 сентября - день Знаний».</w:t>
            </w:r>
          </w:p>
        </w:tc>
        <w:tc>
          <w:tcPr>
            <w:tcW w:w="0" w:type="auto"/>
          </w:tcPr>
          <w:p w:rsidR="00165F6B" w:rsidRPr="008351D7" w:rsidRDefault="00165F6B" w:rsidP="00165F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</w:tcPr>
          <w:p w:rsidR="00165F6B" w:rsidRPr="008351D7" w:rsidRDefault="00165F6B" w:rsidP="00B30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Воспитатели, учителя начальных классов.</w:t>
            </w:r>
          </w:p>
        </w:tc>
      </w:tr>
      <w:tr w:rsidR="00165F6B" w:rsidRPr="008351D7" w:rsidTr="00165F6B">
        <w:tc>
          <w:tcPr>
            <w:tcW w:w="0" w:type="auto"/>
          </w:tcPr>
          <w:p w:rsidR="00165F6B" w:rsidRPr="008351D7" w:rsidRDefault="00165F6B" w:rsidP="00212107">
            <w:pPr>
              <w:pStyle w:val="a5"/>
              <w:numPr>
                <w:ilvl w:val="0"/>
                <w:numId w:val="15"/>
              </w:numPr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65F6B" w:rsidRPr="008351D7" w:rsidRDefault="00165F6B" w:rsidP="00165F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Ознакомительные встречи учителей с родит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лями будущих первоклассников</w:t>
            </w:r>
          </w:p>
        </w:tc>
        <w:tc>
          <w:tcPr>
            <w:tcW w:w="0" w:type="auto"/>
          </w:tcPr>
          <w:p w:rsidR="00165F6B" w:rsidRPr="008351D7" w:rsidRDefault="003E47E2" w:rsidP="00165F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165F6B" w:rsidRPr="008351D7" w:rsidRDefault="00165F6B" w:rsidP="00165F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Учителя, воспитатели.</w:t>
            </w:r>
          </w:p>
        </w:tc>
      </w:tr>
      <w:tr w:rsidR="00165F6B" w:rsidRPr="008351D7" w:rsidTr="00165F6B">
        <w:tc>
          <w:tcPr>
            <w:tcW w:w="0" w:type="auto"/>
          </w:tcPr>
          <w:p w:rsidR="00165F6B" w:rsidRPr="008351D7" w:rsidRDefault="00165F6B" w:rsidP="00212107">
            <w:pPr>
              <w:pStyle w:val="a5"/>
              <w:numPr>
                <w:ilvl w:val="0"/>
                <w:numId w:val="15"/>
              </w:numPr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65F6B" w:rsidRPr="008351D7" w:rsidRDefault="00165F6B" w:rsidP="00165F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уголок для сюжетно-ролевой игры </w:t>
            </w:r>
            <w:r w:rsidRPr="008351D7">
              <w:rPr>
                <w:rFonts w:ascii="Times New Roman" w:hAnsi="Times New Roman" w:cs="Times New Roman"/>
                <w:i/>
                <w:sz w:val="24"/>
                <w:szCs w:val="24"/>
              </w:rPr>
              <w:t>«Школа»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 xml:space="preserve"> в подготовительной группе.</w:t>
            </w:r>
          </w:p>
        </w:tc>
        <w:tc>
          <w:tcPr>
            <w:tcW w:w="0" w:type="auto"/>
          </w:tcPr>
          <w:p w:rsidR="00165F6B" w:rsidRPr="008351D7" w:rsidRDefault="003E47E2" w:rsidP="00165F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</w:t>
            </w:r>
            <w:r w:rsidR="00165F6B" w:rsidRPr="008351D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0" w:type="auto"/>
          </w:tcPr>
          <w:p w:rsidR="00165F6B" w:rsidRPr="008351D7" w:rsidRDefault="00165F6B" w:rsidP="00165F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Воспитатели группы.</w:t>
            </w:r>
          </w:p>
        </w:tc>
      </w:tr>
      <w:tr w:rsidR="00165F6B" w:rsidRPr="008351D7" w:rsidTr="00165F6B">
        <w:tc>
          <w:tcPr>
            <w:tcW w:w="0" w:type="auto"/>
          </w:tcPr>
          <w:p w:rsidR="00165F6B" w:rsidRPr="008351D7" w:rsidRDefault="00165F6B" w:rsidP="00212107">
            <w:pPr>
              <w:pStyle w:val="a5"/>
              <w:numPr>
                <w:ilvl w:val="0"/>
                <w:numId w:val="15"/>
              </w:numPr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65F6B" w:rsidRPr="008351D7" w:rsidRDefault="003E47E2" w:rsidP="00165F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Старт проекта «За год до школы»</w:t>
            </w:r>
          </w:p>
        </w:tc>
        <w:tc>
          <w:tcPr>
            <w:tcW w:w="0" w:type="auto"/>
          </w:tcPr>
          <w:p w:rsidR="00165F6B" w:rsidRPr="008351D7" w:rsidRDefault="003E47E2" w:rsidP="00165F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0" w:type="auto"/>
          </w:tcPr>
          <w:p w:rsidR="00165F6B" w:rsidRPr="008351D7" w:rsidRDefault="003E47E2" w:rsidP="00165F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 психолог школы, </w:t>
            </w:r>
            <w:r w:rsidR="00165F6B" w:rsidRPr="008351D7">
              <w:rPr>
                <w:rFonts w:ascii="Times New Roman" w:hAnsi="Times New Roman" w:cs="Times New Roman"/>
                <w:sz w:val="24"/>
                <w:szCs w:val="24"/>
              </w:rPr>
              <w:t>учите</w:t>
            </w:r>
            <w:r w:rsidR="00D9529D">
              <w:rPr>
                <w:rFonts w:ascii="Times New Roman" w:hAnsi="Times New Roman" w:cs="Times New Roman"/>
                <w:sz w:val="24"/>
                <w:szCs w:val="24"/>
              </w:rPr>
              <w:t>ля, воспитатель подготовительной группы</w:t>
            </w:r>
          </w:p>
        </w:tc>
      </w:tr>
      <w:tr w:rsidR="00165F6B" w:rsidRPr="008351D7" w:rsidTr="00165F6B">
        <w:tc>
          <w:tcPr>
            <w:tcW w:w="0" w:type="auto"/>
          </w:tcPr>
          <w:p w:rsidR="00165F6B" w:rsidRPr="008351D7" w:rsidRDefault="00165F6B" w:rsidP="00212107">
            <w:pPr>
              <w:pStyle w:val="a5"/>
              <w:numPr>
                <w:ilvl w:val="0"/>
                <w:numId w:val="15"/>
              </w:numPr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65F6B" w:rsidRPr="008351D7" w:rsidRDefault="00165F6B" w:rsidP="00165F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книг о школе. Оформление уголка </w:t>
            </w:r>
            <w:r w:rsidRPr="008351D7">
              <w:rPr>
                <w:rFonts w:ascii="Times New Roman" w:hAnsi="Times New Roman" w:cs="Times New Roman"/>
                <w:i/>
                <w:sz w:val="24"/>
                <w:szCs w:val="24"/>
              </w:rPr>
              <w:t>«Читаем сами».</w:t>
            </w:r>
          </w:p>
        </w:tc>
        <w:tc>
          <w:tcPr>
            <w:tcW w:w="0" w:type="auto"/>
          </w:tcPr>
          <w:p w:rsidR="00165F6B" w:rsidRPr="008351D7" w:rsidRDefault="00165F6B" w:rsidP="00165F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0" w:type="auto"/>
          </w:tcPr>
          <w:p w:rsidR="00165F6B" w:rsidRPr="008351D7" w:rsidRDefault="00165F6B" w:rsidP="00165F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Воспитатели группы.</w:t>
            </w:r>
          </w:p>
        </w:tc>
      </w:tr>
      <w:tr w:rsidR="00165F6B" w:rsidRPr="008351D7" w:rsidTr="00165F6B">
        <w:tc>
          <w:tcPr>
            <w:tcW w:w="0" w:type="auto"/>
          </w:tcPr>
          <w:p w:rsidR="00165F6B" w:rsidRPr="008351D7" w:rsidRDefault="00165F6B" w:rsidP="00212107">
            <w:pPr>
              <w:pStyle w:val="a5"/>
              <w:numPr>
                <w:ilvl w:val="0"/>
                <w:numId w:val="15"/>
              </w:numPr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65F6B" w:rsidRPr="008351D7" w:rsidRDefault="00165F6B" w:rsidP="00165F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папки для родителей </w:t>
            </w:r>
            <w:r w:rsidRPr="008351D7">
              <w:rPr>
                <w:rFonts w:ascii="Times New Roman" w:hAnsi="Times New Roman" w:cs="Times New Roman"/>
                <w:i/>
                <w:sz w:val="24"/>
                <w:szCs w:val="24"/>
              </w:rPr>
              <w:t>«Готовим будущего первоклассника».</w:t>
            </w:r>
          </w:p>
        </w:tc>
        <w:tc>
          <w:tcPr>
            <w:tcW w:w="0" w:type="auto"/>
          </w:tcPr>
          <w:p w:rsidR="00165F6B" w:rsidRPr="008351D7" w:rsidRDefault="00165F6B" w:rsidP="00165F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0" w:type="auto"/>
          </w:tcPr>
          <w:p w:rsidR="00165F6B" w:rsidRPr="008351D7" w:rsidRDefault="00165F6B" w:rsidP="00165F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Воспитатели группы.</w:t>
            </w:r>
          </w:p>
        </w:tc>
      </w:tr>
      <w:tr w:rsidR="00165F6B" w:rsidRPr="008351D7" w:rsidTr="00165F6B">
        <w:tc>
          <w:tcPr>
            <w:tcW w:w="0" w:type="auto"/>
          </w:tcPr>
          <w:p w:rsidR="00165F6B" w:rsidRPr="008351D7" w:rsidRDefault="00165F6B" w:rsidP="00212107">
            <w:pPr>
              <w:pStyle w:val="a5"/>
              <w:numPr>
                <w:ilvl w:val="0"/>
                <w:numId w:val="15"/>
              </w:numPr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65F6B" w:rsidRPr="008351D7" w:rsidRDefault="00165F6B" w:rsidP="00165F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Экскурсии воспитанников подготовительной группы в школу.</w:t>
            </w:r>
          </w:p>
        </w:tc>
        <w:tc>
          <w:tcPr>
            <w:tcW w:w="0" w:type="auto"/>
          </w:tcPr>
          <w:p w:rsidR="00165F6B" w:rsidRPr="008351D7" w:rsidRDefault="00165F6B" w:rsidP="00165F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0" w:type="auto"/>
          </w:tcPr>
          <w:p w:rsidR="00165F6B" w:rsidRPr="008351D7" w:rsidRDefault="00B304D2" w:rsidP="00B30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 w:rsidR="00165F6B" w:rsidRPr="008351D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 организатор</w:t>
            </w:r>
            <w:r w:rsidR="00165F6B" w:rsidRPr="008351D7">
              <w:rPr>
                <w:rFonts w:ascii="Times New Roman" w:hAnsi="Times New Roman" w:cs="Times New Roman"/>
                <w:sz w:val="24"/>
                <w:szCs w:val="24"/>
              </w:rPr>
              <w:t xml:space="preserve"> учителя начальных классов.</w:t>
            </w:r>
          </w:p>
        </w:tc>
      </w:tr>
      <w:tr w:rsidR="00165F6B" w:rsidRPr="008351D7" w:rsidTr="00165F6B">
        <w:tc>
          <w:tcPr>
            <w:tcW w:w="0" w:type="auto"/>
          </w:tcPr>
          <w:p w:rsidR="00165F6B" w:rsidRPr="008351D7" w:rsidRDefault="00165F6B" w:rsidP="00212107">
            <w:pPr>
              <w:pStyle w:val="a5"/>
              <w:numPr>
                <w:ilvl w:val="0"/>
                <w:numId w:val="15"/>
              </w:numPr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65F6B" w:rsidRPr="008351D7" w:rsidRDefault="00165F6B" w:rsidP="00165F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Информационный стенд </w:t>
            </w:r>
            <w:r w:rsidRPr="008351D7">
              <w:rPr>
                <w:rFonts w:ascii="Times New Roman" w:hAnsi="Times New Roman" w:cs="Times New Roman"/>
                <w:i/>
                <w:sz w:val="24"/>
                <w:szCs w:val="24"/>
              </w:rPr>
              <w:t>«Скоро в школу».</w:t>
            </w:r>
          </w:p>
        </w:tc>
        <w:tc>
          <w:tcPr>
            <w:tcW w:w="0" w:type="auto"/>
          </w:tcPr>
          <w:p w:rsidR="00165F6B" w:rsidRPr="008351D7" w:rsidRDefault="00165F6B" w:rsidP="00165F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0" w:type="auto"/>
          </w:tcPr>
          <w:p w:rsidR="00165F6B" w:rsidRPr="008351D7" w:rsidRDefault="00165F6B" w:rsidP="00165F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Воспитатели, учителя начальных классов.</w:t>
            </w:r>
          </w:p>
        </w:tc>
      </w:tr>
      <w:tr w:rsidR="00B304D2" w:rsidRPr="008351D7" w:rsidTr="00165F6B">
        <w:tc>
          <w:tcPr>
            <w:tcW w:w="0" w:type="auto"/>
          </w:tcPr>
          <w:p w:rsidR="00B304D2" w:rsidRPr="008351D7" w:rsidRDefault="00B304D2" w:rsidP="00212107">
            <w:pPr>
              <w:pStyle w:val="a5"/>
              <w:numPr>
                <w:ilvl w:val="0"/>
                <w:numId w:val="15"/>
              </w:numPr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304D2" w:rsidRPr="008351D7" w:rsidRDefault="00B304D2" w:rsidP="00A26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Проведение обследования детей на предмет готовности к школьному обучению.</w:t>
            </w:r>
          </w:p>
        </w:tc>
        <w:tc>
          <w:tcPr>
            <w:tcW w:w="0" w:type="auto"/>
          </w:tcPr>
          <w:p w:rsidR="00B304D2" w:rsidRPr="008351D7" w:rsidRDefault="00B304D2" w:rsidP="00A26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0" w:type="auto"/>
          </w:tcPr>
          <w:p w:rsidR="00B304D2" w:rsidRPr="008351D7" w:rsidRDefault="00B304D2" w:rsidP="00A26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304D2" w:rsidRPr="008351D7" w:rsidTr="00165F6B">
        <w:tc>
          <w:tcPr>
            <w:tcW w:w="0" w:type="auto"/>
          </w:tcPr>
          <w:p w:rsidR="00B304D2" w:rsidRPr="008351D7" w:rsidRDefault="00B304D2" w:rsidP="00212107">
            <w:pPr>
              <w:pStyle w:val="a5"/>
              <w:numPr>
                <w:ilvl w:val="0"/>
                <w:numId w:val="15"/>
              </w:numPr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304D2" w:rsidRPr="008351D7" w:rsidRDefault="00B304D2" w:rsidP="00165F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8351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Родительское собрание </w:t>
            </w:r>
            <w:r w:rsidRPr="008351D7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«Результаты выпо</w:t>
            </w:r>
            <w:r w:rsidRPr="008351D7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л</w:t>
            </w:r>
            <w:r w:rsidRPr="008351D7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нения </w:t>
            </w:r>
            <w:proofErr w:type="spellStart"/>
            <w:r w:rsidRPr="008351D7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воспитательно</w:t>
            </w:r>
            <w:proofErr w:type="spellEnd"/>
            <w:r w:rsidRPr="008351D7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-образовательной пр</w:t>
            </w:r>
            <w:r w:rsidRPr="008351D7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о</w:t>
            </w:r>
            <w:r w:rsidRPr="008351D7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граммы ДОУ».</w:t>
            </w:r>
          </w:p>
        </w:tc>
        <w:tc>
          <w:tcPr>
            <w:tcW w:w="0" w:type="auto"/>
          </w:tcPr>
          <w:p w:rsidR="00B304D2" w:rsidRPr="008351D7" w:rsidRDefault="00B304D2" w:rsidP="00165F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</w:tcPr>
          <w:p w:rsidR="00B304D2" w:rsidRPr="008351D7" w:rsidRDefault="00B304D2" w:rsidP="00165F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Воспитатели, учителя начальных классов.</w:t>
            </w:r>
          </w:p>
        </w:tc>
      </w:tr>
      <w:tr w:rsidR="00B304D2" w:rsidRPr="008351D7" w:rsidTr="00165F6B">
        <w:tc>
          <w:tcPr>
            <w:tcW w:w="0" w:type="auto"/>
          </w:tcPr>
          <w:p w:rsidR="00B304D2" w:rsidRPr="008351D7" w:rsidRDefault="00B304D2" w:rsidP="00212107">
            <w:pPr>
              <w:pStyle w:val="a5"/>
              <w:numPr>
                <w:ilvl w:val="0"/>
                <w:numId w:val="15"/>
              </w:numPr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304D2" w:rsidRPr="008351D7" w:rsidRDefault="00B304D2" w:rsidP="00165F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  <w:r w:rsidRPr="008351D7">
              <w:rPr>
                <w:rFonts w:ascii="Times New Roman" w:hAnsi="Times New Roman" w:cs="Times New Roman"/>
                <w:i/>
                <w:sz w:val="24"/>
                <w:szCs w:val="24"/>
              </w:rPr>
              <w:t>«Выпу</w:t>
            </w:r>
            <w:proofErr w:type="gramStart"/>
            <w:r w:rsidRPr="008351D7">
              <w:rPr>
                <w:rFonts w:ascii="Times New Roman" w:hAnsi="Times New Roman" w:cs="Times New Roman"/>
                <w:i/>
                <w:sz w:val="24"/>
                <w:szCs w:val="24"/>
              </w:rPr>
              <w:t>ск в шк</w:t>
            </w:r>
            <w:proofErr w:type="gramEnd"/>
            <w:r w:rsidRPr="008351D7">
              <w:rPr>
                <w:rFonts w:ascii="Times New Roman" w:hAnsi="Times New Roman" w:cs="Times New Roman"/>
                <w:i/>
                <w:sz w:val="24"/>
                <w:szCs w:val="24"/>
              </w:rPr>
              <w:t>олу».</w:t>
            </w:r>
          </w:p>
        </w:tc>
        <w:tc>
          <w:tcPr>
            <w:tcW w:w="0" w:type="auto"/>
          </w:tcPr>
          <w:p w:rsidR="00B304D2" w:rsidRPr="008351D7" w:rsidRDefault="00B304D2" w:rsidP="00165F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</w:tcPr>
          <w:p w:rsidR="00B304D2" w:rsidRPr="008351D7" w:rsidRDefault="003E47E2" w:rsidP="00165F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</w:t>
            </w:r>
            <w:r w:rsidR="00B304D2" w:rsidRPr="008351D7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руководитель, во</w:t>
            </w:r>
            <w:r w:rsidR="00B304D2" w:rsidRPr="008351D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B304D2" w:rsidRPr="008351D7">
              <w:rPr>
                <w:rFonts w:ascii="Times New Roman" w:hAnsi="Times New Roman" w:cs="Times New Roman"/>
                <w:sz w:val="24"/>
                <w:szCs w:val="24"/>
              </w:rPr>
              <w:t>питатели.</w:t>
            </w:r>
          </w:p>
        </w:tc>
      </w:tr>
    </w:tbl>
    <w:p w:rsidR="00165F6B" w:rsidRPr="008351D7" w:rsidRDefault="00165F6B" w:rsidP="00165F6B">
      <w:pPr>
        <w:tabs>
          <w:tab w:val="left" w:pos="0"/>
          <w:tab w:val="left" w:pos="284"/>
        </w:tabs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165F6B" w:rsidRPr="00E56C32" w:rsidRDefault="00E56C32" w:rsidP="00212107">
      <w:pPr>
        <w:pStyle w:val="a5"/>
        <w:numPr>
          <w:ilvl w:val="1"/>
          <w:numId w:val="13"/>
        </w:numPr>
        <w:tabs>
          <w:tab w:val="left" w:pos="0"/>
          <w:tab w:val="left" w:pos="284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65F6B" w:rsidRPr="00E56C32">
        <w:rPr>
          <w:rFonts w:ascii="Times New Roman" w:hAnsi="Times New Roman" w:cs="Times New Roman"/>
          <w:b/>
          <w:sz w:val="24"/>
          <w:szCs w:val="24"/>
        </w:rPr>
        <w:t>План работы взаимодействия ДОУ с социумом</w:t>
      </w:r>
    </w:p>
    <w:p w:rsidR="00165F6B" w:rsidRPr="008351D7" w:rsidRDefault="00165F6B" w:rsidP="00165F6B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8351D7">
        <w:rPr>
          <w:rFonts w:ascii="Times New Roman" w:hAnsi="Times New Roman" w:cs="Times New Roman"/>
          <w:b/>
          <w:sz w:val="24"/>
          <w:szCs w:val="24"/>
        </w:rPr>
        <w:t>Цель:</w:t>
      </w:r>
      <w:r w:rsidRPr="008351D7">
        <w:rPr>
          <w:rFonts w:ascii="Times New Roman" w:hAnsi="Times New Roman" w:cs="Times New Roman"/>
          <w:sz w:val="24"/>
          <w:szCs w:val="24"/>
        </w:rPr>
        <w:t xml:space="preserve"> установление интересов каждого из партнера.</w:t>
      </w:r>
    </w:p>
    <w:p w:rsidR="00165F6B" w:rsidRPr="008351D7" w:rsidRDefault="00165F6B" w:rsidP="00165F6B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8351D7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165F6B" w:rsidRPr="008351D7" w:rsidRDefault="00165F6B" w:rsidP="00212107">
      <w:pPr>
        <w:pStyle w:val="a5"/>
        <w:numPr>
          <w:ilvl w:val="1"/>
          <w:numId w:val="12"/>
        </w:numPr>
        <w:tabs>
          <w:tab w:val="clear" w:pos="1440"/>
          <w:tab w:val="left" w:pos="851"/>
          <w:tab w:val="num" w:pos="1276"/>
        </w:tabs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351D7">
        <w:rPr>
          <w:rFonts w:ascii="Times New Roman" w:hAnsi="Times New Roman" w:cs="Times New Roman"/>
          <w:sz w:val="24"/>
          <w:szCs w:val="24"/>
        </w:rPr>
        <w:t>Установление доверительных и деловых контактов;</w:t>
      </w:r>
    </w:p>
    <w:p w:rsidR="00165F6B" w:rsidRPr="008351D7" w:rsidRDefault="00165F6B" w:rsidP="00212107">
      <w:pPr>
        <w:pStyle w:val="a5"/>
        <w:numPr>
          <w:ilvl w:val="1"/>
          <w:numId w:val="12"/>
        </w:numPr>
        <w:tabs>
          <w:tab w:val="clear" w:pos="1440"/>
          <w:tab w:val="left" w:pos="851"/>
          <w:tab w:val="num" w:pos="1276"/>
        </w:tabs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351D7">
        <w:rPr>
          <w:rFonts w:ascii="Times New Roman" w:hAnsi="Times New Roman" w:cs="Times New Roman"/>
          <w:sz w:val="24"/>
          <w:szCs w:val="24"/>
        </w:rPr>
        <w:t>Использование образовательного и творческого потенциала социума, активных форм и м</w:t>
      </w:r>
      <w:r w:rsidRPr="008351D7">
        <w:rPr>
          <w:rFonts w:ascii="Times New Roman" w:hAnsi="Times New Roman" w:cs="Times New Roman"/>
          <w:sz w:val="24"/>
          <w:szCs w:val="24"/>
        </w:rPr>
        <w:t>е</w:t>
      </w:r>
      <w:r w:rsidRPr="008351D7">
        <w:rPr>
          <w:rFonts w:ascii="Times New Roman" w:hAnsi="Times New Roman" w:cs="Times New Roman"/>
          <w:sz w:val="24"/>
          <w:szCs w:val="24"/>
        </w:rPr>
        <w:t>тодов общения;</w:t>
      </w:r>
    </w:p>
    <w:p w:rsidR="00165F6B" w:rsidRPr="008351D7" w:rsidRDefault="00165F6B" w:rsidP="00212107">
      <w:pPr>
        <w:pStyle w:val="a5"/>
        <w:numPr>
          <w:ilvl w:val="1"/>
          <w:numId w:val="12"/>
        </w:numPr>
        <w:tabs>
          <w:tab w:val="clear" w:pos="1440"/>
          <w:tab w:val="left" w:pos="851"/>
          <w:tab w:val="num" w:pos="1276"/>
        </w:tabs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351D7">
        <w:rPr>
          <w:rFonts w:ascii="Times New Roman" w:hAnsi="Times New Roman" w:cs="Times New Roman"/>
          <w:sz w:val="24"/>
          <w:szCs w:val="24"/>
        </w:rPr>
        <w:t>Значимость социального партнерства для каждой из сторон.</w:t>
      </w:r>
    </w:p>
    <w:tbl>
      <w:tblPr>
        <w:tblW w:w="1025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8"/>
        <w:gridCol w:w="2594"/>
        <w:gridCol w:w="2925"/>
        <w:gridCol w:w="4149"/>
      </w:tblGrid>
      <w:tr w:rsidR="00165F6B" w:rsidRPr="008351D7" w:rsidTr="003E47E2">
        <w:tc>
          <w:tcPr>
            <w:tcW w:w="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165F6B" w:rsidRPr="008351D7" w:rsidRDefault="00165F6B" w:rsidP="00165F6B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165F6B" w:rsidRPr="008351D7" w:rsidRDefault="00165F6B" w:rsidP="00165F6B">
            <w:pPr>
              <w:spacing w:line="301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Учреждения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165F6B" w:rsidRPr="008351D7" w:rsidRDefault="00165F6B" w:rsidP="00165F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b/>
                <w:sz w:val="24"/>
                <w:szCs w:val="24"/>
              </w:rPr>
              <w:t>Задачи, решаемые в со</w:t>
            </w:r>
            <w:r w:rsidRPr="008351D7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Pr="008351D7">
              <w:rPr>
                <w:rFonts w:ascii="Times New Roman" w:hAnsi="Times New Roman" w:cs="Times New Roman"/>
                <w:b/>
                <w:sz w:val="24"/>
                <w:szCs w:val="24"/>
              </w:rPr>
              <w:t>местной деятельности</w:t>
            </w:r>
          </w:p>
        </w:tc>
        <w:tc>
          <w:tcPr>
            <w:tcW w:w="4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165F6B" w:rsidRPr="008351D7" w:rsidRDefault="00165F6B" w:rsidP="00165F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b/>
                <w:sz w:val="24"/>
                <w:szCs w:val="24"/>
              </w:rPr>
              <w:t>Формы работы с детьми</w:t>
            </w:r>
          </w:p>
        </w:tc>
      </w:tr>
      <w:tr w:rsidR="00165F6B" w:rsidRPr="008351D7" w:rsidTr="003E47E2">
        <w:tc>
          <w:tcPr>
            <w:tcW w:w="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165F6B" w:rsidRPr="008351D7" w:rsidRDefault="00165F6B" w:rsidP="00165F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165F6B" w:rsidRPr="008351D7" w:rsidRDefault="00B304D2" w:rsidP="00165F6B">
            <w:pPr>
              <w:spacing w:line="301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r w:rsidR="00165F6B" w:rsidRPr="008351D7">
              <w:rPr>
                <w:rFonts w:ascii="Times New Roman" w:hAnsi="Times New Roman" w:cs="Times New Roman"/>
                <w:sz w:val="24"/>
                <w:szCs w:val="24"/>
              </w:rPr>
              <w:t>иблиотека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165F6B" w:rsidRPr="008351D7" w:rsidRDefault="00165F6B" w:rsidP="00165F6B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Приобщение детей к кул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туре чтения детской лит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ратуры, знакомство с тво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чеством детских писат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лей.</w:t>
            </w:r>
          </w:p>
        </w:tc>
        <w:tc>
          <w:tcPr>
            <w:tcW w:w="4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165F6B" w:rsidRPr="008351D7" w:rsidRDefault="00165F6B" w:rsidP="00165F6B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- Использование фонда библиотеки для организации мероприятий с дет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 xml:space="preserve">ми, воспитателями, родителями. </w:t>
            </w:r>
          </w:p>
          <w:p w:rsidR="00165F6B" w:rsidRPr="008351D7" w:rsidRDefault="00165F6B" w:rsidP="00165F6B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- Организация выставок детской худ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жественной и методической литерат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ры.</w:t>
            </w:r>
          </w:p>
          <w:p w:rsidR="00165F6B" w:rsidRPr="008351D7" w:rsidRDefault="00165F6B" w:rsidP="00165F6B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 xml:space="preserve"> - Проведение викторин, праздников сотрудниками библиотеки. </w:t>
            </w:r>
          </w:p>
          <w:p w:rsidR="00165F6B" w:rsidRPr="008351D7" w:rsidRDefault="00165F6B" w:rsidP="00165F6B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- Организация сюжетно-ролевой игры.</w:t>
            </w:r>
          </w:p>
        </w:tc>
      </w:tr>
      <w:tr w:rsidR="00165F6B" w:rsidRPr="008351D7" w:rsidTr="003E47E2">
        <w:tc>
          <w:tcPr>
            <w:tcW w:w="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165F6B" w:rsidRPr="008351D7" w:rsidRDefault="00B304D2" w:rsidP="00165F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165F6B" w:rsidRPr="008351D7" w:rsidRDefault="00165F6B" w:rsidP="00165F6B">
            <w:pPr>
              <w:pStyle w:val="14"/>
              <w:jc w:val="center"/>
            </w:pPr>
            <w:r w:rsidRPr="008351D7">
              <w:t>Поликлиника, ЦРБ</w:t>
            </w:r>
          </w:p>
          <w:p w:rsidR="00165F6B" w:rsidRPr="008351D7" w:rsidRDefault="00165F6B" w:rsidP="00165F6B">
            <w:pPr>
              <w:spacing w:line="301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165F6B" w:rsidRPr="008351D7" w:rsidRDefault="00165F6B" w:rsidP="00165F6B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Воспитание здорового р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бенка готового к школьн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му обучению.</w:t>
            </w:r>
          </w:p>
        </w:tc>
        <w:tc>
          <w:tcPr>
            <w:tcW w:w="4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165F6B" w:rsidRPr="008351D7" w:rsidRDefault="00165F6B" w:rsidP="00165F6B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- Проводит консультации, осмотр в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пускных групп.</w:t>
            </w:r>
          </w:p>
        </w:tc>
      </w:tr>
      <w:tr w:rsidR="00165F6B" w:rsidRPr="008351D7" w:rsidTr="003E47E2">
        <w:tc>
          <w:tcPr>
            <w:tcW w:w="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165F6B" w:rsidRPr="008351D7" w:rsidRDefault="00B304D2" w:rsidP="00165F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165F6B" w:rsidRPr="008351D7" w:rsidRDefault="00B304D2" w:rsidP="00B304D2">
            <w:pPr>
              <w:pStyle w:val="14"/>
            </w:pPr>
            <w:proofErr w:type="spellStart"/>
            <w:r>
              <w:t>Затонская</w:t>
            </w:r>
            <w:proofErr w:type="spellEnd"/>
            <w:r>
              <w:t xml:space="preserve"> СОШ имени В</w:t>
            </w:r>
            <w:proofErr w:type="gramStart"/>
            <w:r>
              <w:t>,П</w:t>
            </w:r>
            <w:proofErr w:type="gramEnd"/>
            <w:r>
              <w:t>. Муравьева</w:t>
            </w:r>
          </w:p>
          <w:p w:rsidR="00165F6B" w:rsidRPr="008351D7" w:rsidRDefault="00165F6B" w:rsidP="00165F6B">
            <w:pPr>
              <w:pStyle w:val="14"/>
              <w:jc w:val="center"/>
            </w:pP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165F6B" w:rsidRPr="008351D7" w:rsidRDefault="00165F6B" w:rsidP="00165F6B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Осуществление непреры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ности в воспитании и о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разовании детей дошкол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ного и младшего школьн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го возраста для успешной адаптации при переходе из детского сада в начальную школу.</w:t>
            </w:r>
          </w:p>
        </w:tc>
        <w:tc>
          <w:tcPr>
            <w:tcW w:w="4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165F6B" w:rsidRPr="008351D7" w:rsidRDefault="00165F6B" w:rsidP="00165F6B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- Принимает участие в меропр</w:t>
            </w:r>
            <w:r w:rsidR="00E85954">
              <w:rPr>
                <w:rFonts w:ascii="Times New Roman" w:hAnsi="Times New Roman" w:cs="Times New Roman"/>
                <w:sz w:val="24"/>
                <w:szCs w:val="24"/>
              </w:rPr>
              <w:t>иятиях, проводимых на базе ДОУ.</w:t>
            </w:r>
          </w:p>
          <w:p w:rsidR="00165F6B" w:rsidRPr="008351D7" w:rsidRDefault="00165F6B" w:rsidP="00165F6B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- Экскурсии в школу;</w:t>
            </w:r>
          </w:p>
          <w:p w:rsidR="00165F6B" w:rsidRPr="008351D7" w:rsidRDefault="00165F6B" w:rsidP="00165F6B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 xml:space="preserve">- Посещение учителем </w:t>
            </w:r>
            <w:proofErr w:type="spellStart"/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-образовательного процесса в ДОУ.</w:t>
            </w:r>
          </w:p>
        </w:tc>
      </w:tr>
      <w:tr w:rsidR="00165F6B" w:rsidRPr="008351D7" w:rsidTr="003E47E2">
        <w:tc>
          <w:tcPr>
            <w:tcW w:w="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165F6B" w:rsidRPr="008351D7" w:rsidRDefault="00B304D2" w:rsidP="00165F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165F6B" w:rsidRPr="008351D7" w:rsidRDefault="00B304D2" w:rsidP="00B304D2">
            <w:pPr>
              <w:pStyle w:val="14"/>
              <w:jc w:val="both"/>
            </w:pPr>
            <w:r>
              <w:t xml:space="preserve">ДК имени </w:t>
            </w:r>
            <w:proofErr w:type="spellStart"/>
            <w:r>
              <w:t>Столярова</w:t>
            </w:r>
            <w:proofErr w:type="spellEnd"/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165F6B" w:rsidRPr="008351D7" w:rsidRDefault="00165F6B" w:rsidP="00165F6B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Всестороннее развитие д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тей и выявление одарё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ных.</w:t>
            </w:r>
          </w:p>
        </w:tc>
        <w:tc>
          <w:tcPr>
            <w:tcW w:w="4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165F6B" w:rsidRPr="008351D7" w:rsidRDefault="00165F6B" w:rsidP="00165F6B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- Организует мероприятия и конкурсы, привлекает к совместной работе.</w:t>
            </w:r>
          </w:p>
        </w:tc>
      </w:tr>
      <w:tr w:rsidR="00165F6B" w:rsidRPr="008351D7" w:rsidTr="003E47E2">
        <w:tc>
          <w:tcPr>
            <w:tcW w:w="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165F6B" w:rsidRPr="008351D7" w:rsidRDefault="00B304D2" w:rsidP="00165F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165F6B" w:rsidRPr="008351D7" w:rsidRDefault="00165F6B" w:rsidP="00165F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165F6B" w:rsidRPr="008351D7" w:rsidRDefault="00B304D2" w:rsidP="00B304D2">
            <w:pPr>
              <w:pStyle w:val="14"/>
              <w:jc w:val="both"/>
            </w:pPr>
            <w:r>
              <w:lastRenderedPageBreak/>
              <w:t>ДОУ района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165F6B" w:rsidRPr="008351D7" w:rsidRDefault="00165F6B" w:rsidP="00165F6B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Распространение перед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вого опыта.</w:t>
            </w:r>
          </w:p>
        </w:tc>
        <w:tc>
          <w:tcPr>
            <w:tcW w:w="4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165F6B" w:rsidRPr="008351D7" w:rsidRDefault="00165F6B" w:rsidP="00165F6B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351D7">
              <w:rPr>
                <w:rFonts w:ascii="Times New Roman" w:hAnsi="Times New Roman" w:cs="Times New Roman"/>
                <w:sz w:val="24"/>
                <w:szCs w:val="24"/>
              </w:rPr>
              <w:t>- Обмен опытом работы</w:t>
            </w:r>
          </w:p>
        </w:tc>
      </w:tr>
    </w:tbl>
    <w:p w:rsidR="00DB0257" w:rsidRPr="0050647F" w:rsidRDefault="00052B26" w:rsidP="00E56C3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V</w:t>
      </w:r>
      <w:r w:rsidR="00E56C32">
        <w:rPr>
          <w:rFonts w:ascii="Times New Roman" w:hAnsi="Times New Roman" w:cs="Times New Roman"/>
          <w:b/>
          <w:sz w:val="24"/>
          <w:szCs w:val="24"/>
        </w:rPr>
        <w:t>.</w:t>
      </w:r>
      <w:r w:rsidR="00E85954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CB7789" w:rsidRPr="005064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Административно- хозяйственная</w:t>
      </w:r>
      <w:r w:rsidR="00DB0257" w:rsidRPr="005064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деятельност</w:t>
      </w:r>
      <w:r w:rsidR="00CB7789" w:rsidRPr="005064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ь</w:t>
      </w:r>
    </w:p>
    <w:tbl>
      <w:tblPr>
        <w:tblW w:w="10349" w:type="dxa"/>
        <w:tblInd w:w="10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"/>
        <w:gridCol w:w="1404"/>
        <w:gridCol w:w="6520"/>
        <w:gridCol w:w="1276"/>
        <w:gridCol w:w="1134"/>
      </w:tblGrid>
      <w:tr w:rsidR="00721639" w:rsidRPr="0050647F" w:rsidTr="005E4E2E">
        <w:trPr>
          <w:gridBefore w:val="1"/>
          <w:wBefore w:w="15" w:type="dxa"/>
          <w:cantSplit/>
          <w:trHeight w:val="1731"/>
        </w:trPr>
        <w:tc>
          <w:tcPr>
            <w:tcW w:w="140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6DE8" w:rsidRPr="0050647F" w:rsidRDefault="00416DE8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kern w:val="3"/>
                <w:sz w:val="24"/>
                <w:szCs w:val="24"/>
                <w:lang w:eastAsia="ru-RU" w:bidi="hi-IN"/>
              </w:rPr>
            </w:pPr>
          </w:p>
          <w:p w:rsidR="00416DE8" w:rsidRPr="00753206" w:rsidRDefault="00BD6F6D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  <w:iCs/>
                <w:kern w:val="3"/>
                <w:sz w:val="24"/>
                <w:szCs w:val="24"/>
                <w:lang w:eastAsia="ru-RU" w:bidi="hi-IN"/>
              </w:rPr>
            </w:pPr>
            <w:r w:rsidRPr="00753206">
              <w:rPr>
                <w:rFonts w:ascii="Times New Roman" w:eastAsia="Times New Roman" w:hAnsi="Times New Roman" w:cs="Times New Roman"/>
                <w:bCs/>
                <w:iCs/>
                <w:kern w:val="3"/>
                <w:sz w:val="24"/>
                <w:szCs w:val="24"/>
                <w:lang w:eastAsia="ru-RU" w:bidi="hi-IN"/>
              </w:rPr>
              <w:t>Собрания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F6D" w:rsidRPr="0050647F" w:rsidRDefault="00BD6F6D" w:rsidP="00A52901">
            <w:pPr>
              <w:pStyle w:val="a5"/>
              <w:numPr>
                <w:ilvl w:val="0"/>
                <w:numId w:val="1"/>
              </w:numPr>
              <w:tabs>
                <w:tab w:val="left" w:pos="318"/>
              </w:tabs>
              <w:suppressAutoHyphens/>
              <w:autoSpaceDN w:val="0"/>
              <w:spacing w:after="0" w:line="240" w:lineRule="auto"/>
              <w:ind w:left="34" w:firstLine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  <w:r w:rsidR="00A11337"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 xml:space="preserve">Торжественное собрание, посвященное  </w:t>
            </w:r>
            <w:r w:rsidR="0079236E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  <w:r w:rsidR="00A11337"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 xml:space="preserve">«Дню </w:t>
            </w:r>
            <w:r w:rsidR="00753206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 w:bidi="hi-IN"/>
              </w:rPr>
              <w:t xml:space="preserve">работника </w:t>
            </w:r>
            <w:r w:rsidR="00753206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 xml:space="preserve">дошкольного </w:t>
            </w:r>
            <w:r w:rsidR="00753206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 w:bidi="hi-IN"/>
              </w:rPr>
              <w:t xml:space="preserve">образования </w:t>
            </w:r>
            <w:r w:rsidR="00A11337"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».</w:t>
            </w:r>
          </w:p>
          <w:p w:rsidR="005C483B" w:rsidRPr="0050647F" w:rsidRDefault="005C483B" w:rsidP="00A52901">
            <w:pPr>
              <w:pStyle w:val="a5"/>
              <w:numPr>
                <w:ilvl w:val="0"/>
                <w:numId w:val="1"/>
              </w:numPr>
              <w:tabs>
                <w:tab w:val="left" w:pos="318"/>
              </w:tabs>
              <w:suppressAutoHyphens/>
              <w:autoSpaceDN w:val="0"/>
              <w:spacing w:after="0" w:line="240" w:lineRule="auto"/>
              <w:ind w:left="34" w:firstLine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Торжественное собрание, посвященное празднованию Нового года.</w:t>
            </w:r>
          </w:p>
          <w:p w:rsidR="005C483B" w:rsidRPr="0050647F" w:rsidRDefault="005C483B" w:rsidP="00A52901">
            <w:pPr>
              <w:pStyle w:val="a5"/>
              <w:numPr>
                <w:ilvl w:val="0"/>
                <w:numId w:val="1"/>
              </w:numPr>
              <w:tabs>
                <w:tab w:val="left" w:pos="318"/>
              </w:tabs>
              <w:suppressAutoHyphens/>
              <w:autoSpaceDN w:val="0"/>
              <w:spacing w:after="0" w:line="240" w:lineRule="auto"/>
              <w:ind w:left="34" w:firstLine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Торжественное собрание, посвященное «Международному женскому дню»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6DE8" w:rsidRPr="0050647F" w:rsidRDefault="00BA70FC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сентябрь</w:t>
            </w:r>
          </w:p>
          <w:p w:rsidR="00416DE8" w:rsidRPr="0050647F" w:rsidRDefault="00416DE8" w:rsidP="004E3DBB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  <w:p w:rsidR="00BA70FC" w:rsidRPr="0050647F" w:rsidRDefault="00BA70FC" w:rsidP="004E3DBB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декабрь</w:t>
            </w:r>
          </w:p>
          <w:p w:rsidR="00BA70FC" w:rsidRPr="0050647F" w:rsidRDefault="00BA70FC" w:rsidP="004E3DBB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  <w:p w:rsidR="00BA70FC" w:rsidRPr="0050647F" w:rsidRDefault="00BA70FC" w:rsidP="004E3DBB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март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6DE8" w:rsidRPr="0050647F" w:rsidRDefault="00AB3247" w:rsidP="0052416A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з</w:t>
            </w:r>
            <w:r w:rsidR="005C2144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аведующая</w:t>
            </w:r>
            <w:r w:rsidR="00416DE8"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</w:p>
        </w:tc>
      </w:tr>
      <w:tr w:rsidR="005C2144" w:rsidRPr="0050647F" w:rsidTr="005E4E2E">
        <w:trPr>
          <w:gridBefore w:val="1"/>
          <w:wBefore w:w="15" w:type="dxa"/>
          <w:cantSplit/>
          <w:trHeight w:val="700"/>
        </w:trPr>
        <w:tc>
          <w:tcPr>
            <w:tcW w:w="1404" w:type="dxa"/>
            <w:vMerge w:val="restart"/>
            <w:tcBorders>
              <w:left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144" w:rsidRPr="0050647F" w:rsidRDefault="005C2144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  <w:iCs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bCs/>
                <w:iCs/>
                <w:kern w:val="3"/>
                <w:sz w:val="24"/>
                <w:szCs w:val="24"/>
                <w:lang w:eastAsia="ru-RU" w:bidi="hi-IN"/>
              </w:rPr>
              <w:t>Контроль</w:t>
            </w:r>
          </w:p>
        </w:tc>
        <w:tc>
          <w:tcPr>
            <w:tcW w:w="6520" w:type="dxa"/>
            <w:tcBorders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144" w:rsidRPr="0050647F" w:rsidRDefault="0052416A" w:rsidP="00A52901">
            <w:pPr>
              <w:pStyle w:val="a5"/>
              <w:numPr>
                <w:ilvl w:val="0"/>
                <w:numId w:val="2"/>
              </w:numPr>
              <w:tabs>
                <w:tab w:val="left" w:pos="0"/>
                <w:tab w:val="left" w:pos="318"/>
              </w:tabs>
              <w:suppressAutoHyphens/>
              <w:autoSpaceDN w:val="0"/>
              <w:spacing w:after="0" w:line="240" w:lineRule="auto"/>
              <w:ind w:left="0" w:firstLine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Смотр помещений</w:t>
            </w:r>
            <w:r w:rsidR="005C2144"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 xml:space="preserve"> по выполнению мероприятий по подготовке к учебному году.</w:t>
            </w:r>
          </w:p>
        </w:tc>
        <w:tc>
          <w:tcPr>
            <w:tcW w:w="1276" w:type="dxa"/>
            <w:tcBorders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144" w:rsidRPr="0050647F" w:rsidRDefault="0052416A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август</w:t>
            </w:r>
          </w:p>
          <w:p w:rsidR="005C2144" w:rsidRPr="0050647F" w:rsidRDefault="005C2144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1134" w:type="dxa"/>
            <w:vMerge w:val="restart"/>
            <w:tcBorders>
              <w:left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144" w:rsidRPr="0050647F" w:rsidRDefault="005C2144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заведующая</w:t>
            </w: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</w:p>
          <w:p w:rsidR="005C2144" w:rsidRPr="0050647F" w:rsidRDefault="005C2144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</w:tc>
      </w:tr>
      <w:tr w:rsidR="005C2144" w:rsidRPr="0050647F" w:rsidTr="005E4E2E">
        <w:trPr>
          <w:gridBefore w:val="1"/>
          <w:wBefore w:w="15" w:type="dxa"/>
          <w:cantSplit/>
          <w:trHeight w:val="695"/>
        </w:trPr>
        <w:tc>
          <w:tcPr>
            <w:tcW w:w="1404" w:type="dxa"/>
            <w:vMerge/>
            <w:tcBorders>
              <w:left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144" w:rsidRPr="0050647F" w:rsidRDefault="005C2144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  <w:iCs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144" w:rsidRPr="0050647F" w:rsidRDefault="005C2144" w:rsidP="00A52901">
            <w:pPr>
              <w:pStyle w:val="a5"/>
              <w:numPr>
                <w:ilvl w:val="0"/>
                <w:numId w:val="2"/>
              </w:numPr>
              <w:tabs>
                <w:tab w:val="left" w:pos="0"/>
                <w:tab w:val="left" w:pos="318"/>
              </w:tabs>
              <w:suppressAutoHyphens/>
              <w:autoSpaceDN w:val="0"/>
              <w:spacing w:after="0" w:line="240" w:lineRule="auto"/>
              <w:ind w:left="0" w:firstLine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Оперативный контроль  организации питания.</w:t>
            </w:r>
          </w:p>
          <w:p w:rsidR="005C2144" w:rsidRPr="0050647F" w:rsidRDefault="005C2144" w:rsidP="00A52901">
            <w:pPr>
              <w:pStyle w:val="a5"/>
              <w:numPr>
                <w:ilvl w:val="0"/>
                <w:numId w:val="2"/>
              </w:numPr>
              <w:tabs>
                <w:tab w:val="left" w:pos="0"/>
                <w:tab w:val="left" w:pos="318"/>
              </w:tabs>
              <w:suppressAutoHyphens/>
              <w:autoSpaceDN w:val="0"/>
              <w:spacing w:after="0" w:line="240" w:lineRule="auto"/>
              <w:ind w:left="0" w:firstLine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 xml:space="preserve">Выполнение </w:t>
            </w:r>
            <w:proofErr w:type="spellStart"/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санэпидрежима</w:t>
            </w:r>
            <w:proofErr w:type="spellEnd"/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144" w:rsidRPr="0050647F" w:rsidRDefault="005C2144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в течение года</w:t>
            </w:r>
          </w:p>
        </w:tc>
        <w:tc>
          <w:tcPr>
            <w:tcW w:w="1134" w:type="dxa"/>
            <w:vMerge/>
            <w:tcBorders>
              <w:left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144" w:rsidRPr="0050647F" w:rsidRDefault="005C2144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</w:tc>
      </w:tr>
      <w:tr w:rsidR="005C2144" w:rsidRPr="0050647F" w:rsidTr="00885B7A">
        <w:trPr>
          <w:gridBefore w:val="1"/>
          <w:wBefore w:w="15" w:type="dxa"/>
          <w:cantSplit/>
          <w:trHeight w:val="1552"/>
        </w:trPr>
        <w:tc>
          <w:tcPr>
            <w:tcW w:w="1404" w:type="dxa"/>
            <w:vMerge/>
            <w:tcBorders>
              <w:left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144" w:rsidRPr="0050647F" w:rsidRDefault="005C2144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  <w:iCs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144" w:rsidRPr="0050647F" w:rsidRDefault="005C2144" w:rsidP="00A52901">
            <w:pPr>
              <w:pStyle w:val="a5"/>
              <w:numPr>
                <w:ilvl w:val="0"/>
                <w:numId w:val="2"/>
              </w:numPr>
              <w:tabs>
                <w:tab w:val="left" w:pos="0"/>
                <w:tab w:val="left" w:pos="318"/>
              </w:tabs>
              <w:suppressAutoHyphens/>
              <w:autoSpaceDN w:val="0"/>
              <w:spacing w:after="0" w:line="240" w:lineRule="auto"/>
              <w:ind w:left="0" w:firstLine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Оперативный контроль аптечек в МБДОУ.</w:t>
            </w:r>
          </w:p>
          <w:p w:rsidR="005C2144" w:rsidRPr="0050647F" w:rsidRDefault="005C2144" w:rsidP="00A52901">
            <w:pPr>
              <w:pStyle w:val="a5"/>
              <w:numPr>
                <w:ilvl w:val="0"/>
                <w:numId w:val="2"/>
              </w:numPr>
              <w:tabs>
                <w:tab w:val="left" w:pos="0"/>
                <w:tab w:val="left" w:pos="318"/>
              </w:tabs>
              <w:suppressAutoHyphens/>
              <w:autoSpaceDN w:val="0"/>
              <w:spacing w:after="0" w:line="240" w:lineRule="auto"/>
              <w:ind w:left="0" w:firstLine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Оперативный контроль «Ведение документации всех служб».</w:t>
            </w:r>
          </w:p>
          <w:p w:rsidR="005C2144" w:rsidRPr="0050647F" w:rsidRDefault="005C2144" w:rsidP="00A52901">
            <w:pPr>
              <w:pStyle w:val="a5"/>
              <w:numPr>
                <w:ilvl w:val="0"/>
                <w:numId w:val="2"/>
              </w:numPr>
              <w:tabs>
                <w:tab w:val="left" w:pos="0"/>
                <w:tab w:val="left" w:pos="318"/>
              </w:tabs>
              <w:suppressAutoHyphens/>
              <w:autoSpaceDN w:val="0"/>
              <w:spacing w:after="0" w:line="240" w:lineRule="auto"/>
              <w:ind w:left="0" w:firstLine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 xml:space="preserve">Оперативный контроль состояния посуды, кухонного и уборочного инвентаря.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144" w:rsidRPr="0050647F" w:rsidRDefault="005C2144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ежеквартально</w:t>
            </w:r>
          </w:p>
          <w:p w:rsidR="005C2144" w:rsidRPr="0050647F" w:rsidRDefault="005C2144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  <w:p w:rsidR="005C2144" w:rsidRPr="0050647F" w:rsidRDefault="005C2144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  <w:p w:rsidR="005C2144" w:rsidRPr="0050647F" w:rsidRDefault="005C2144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144" w:rsidRPr="0050647F" w:rsidRDefault="005C2144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</w:tc>
      </w:tr>
      <w:tr w:rsidR="005C2144" w:rsidRPr="0050647F" w:rsidTr="00885B7A">
        <w:trPr>
          <w:gridBefore w:val="1"/>
          <w:wBefore w:w="15" w:type="dxa"/>
          <w:cantSplit/>
          <w:trHeight w:val="736"/>
        </w:trPr>
        <w:tc>
          <w:tcPr>
            <w:tcW w:w="1404" w:type="dxa"/>
            <w:vMerge/>
            <w:tcBorders>
              <w:left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144" w:rsidRPr="0050647F" w:rsidRDefault="005C2144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  <w:iCs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144" w:rsidRPr="0050647F" w:rsidRDefault="005C2144" w:rsidP="00A52901">
            <w:pPr>
              <w:pStyle w:val="a5"/>
              <w:numPr>
                <w:ilvl w:val="0"/>
                <w:numId w:val="2"/>
              </w:numPr>
              <w:tabs>
                <w:tab w:val="left" w:pos="0"/>
                <w:tab w:val="left" w:pos="318"/>
              </w:tabs>
              <w:suppressAutoHyphens/>
              <w:autoSpaceDN w:val="0"/>
              <w:spacing w:after="0" w:line="240" w:lineRule="auto"/>
              <w:ind w:left="0" w:firstLine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 xml:space="preserve">Оперативный контроль состояния игрового оборудования на участках детского сада.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144" w:rsidRPr="0050647F" w:rsidRDefault="005C2144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апрель</w:t>
            </w:r>
          </w:p>
          <w:p w:rsidR="005C2144" w:rsidRPr="0050647F" w:rsidRDefault="005C2144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144" w:rsidRPr="0050647F" w:rsidRDefault="005C2144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</w:tc>
      </w:tr>
      <w:tr w:rsidR="005C2144" w:rsidRPr="0050647F" w:rsidTr="00885B7A">
        <w:trPr>
          <w:gridBefore w:val="1"/>
          <w:wBefore w:w="15" w:type="dxa"/>
          <w:cantSplit/>
          <w:trHeight w:val="716"/>
        </w:trPr>
        <w:tc>
          <w:tcPr>
            <w:tcW w:w="1404" w:type="dxa"/>
            <w:vMerge/>
            <w:tcBorders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144" w:rsidRPr="0050647F" w:rsidRDefault="005C2144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  <w:iCs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144" w:rsidRPr="0050647F" w:rsidRDefault="005C2144" w:rsidP="00A52901">
            <w:pPr>
              <w:pStyle w:val="a5"/>
              <w:numPr>
                <w:ilvl w:val="0"/>
                <w:numId w:val="2"/>
              </w:numPr>
              <w:tabs>
                <w:tab w:val="left" w:pos="0"/>
                <w:tab w:val="left" w:pos="318"/>
              </w:tabs>
              <w:suppressAutoHyphens/>
              <w:autoSpaceDN w:val="0"/>
              <w:spacing w:after="0" w:line="240" w:lineRule="auto"/>
              <w:ind w:left="0" w:firstLine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Оперативный контроль о готовности детских площадок и оборудования к работе в летний период.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144" w:rsidRPr="0050647F" w:rsidRDefault="005C2144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  <w:p w:rsidR="005C2144" w:rsidRPr="0050647F" w:rsidRDefault="005C2144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май</w:t>
            </w:r>
          </w:p>
        </w:tc>
        <w:tc>
          <w:tcPr>
            <w:tcW w:w="1134" w:type="dxa"/>
            <w:vMerge/>
            <w:tcBorders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144" w:rsidRPr="0050647F" w:rsidRDefault="005C2144" w:rsidP="00D7433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</w:tc>
      </w:tr>
      <w:tr w:rsidR="00721639" w:rsidRPr="0050647F" w:rsidTr="005E4E2E">
        <w:trPr>
          <w:cantSplit/>
          <w:trHeight w:val="2195"/>
        </w:trPr>
        <w:tc>
          <w:tcPr>
            <w:tcW w:w="1419" w:type="dxa"/>
            <w:gridSpan w:val="2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A25" w:rsidRPr="0050647F" w:rsidRDefault="005A4A25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3"/>
                <w:sz w:val="24"/>
                <w:szCs w:val="24"/>
                <w:lang w:eastAsia="ru-RU" w:bidi="hi-IN"/>
              </w:rPr>
              <w:t>Хозяйственные мероприятия</w:t>
            </w:r>
          </w:p>
        </w:tc>
        <w:tc>
          <w:tcPr>
            <w:tcW w:w="6520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A25" w:rsidRPr="0050647F" w:rsidRDefault="005A4A25" w:rsidP="00A52901">
            <w:pPr>
              <w:pStyle w:val="a5"/>
              <w:numPr>
                <w:ilvl w:val="0"/>
                <w:numId w:val="3"/>
              </w:numPr>
              <w:tabs>
                <w:tab w:val="left" w:pos="176"/>
                <w:tab w:val="left" w:pos="317"/>
              </w:tabs>
              <w:suppressAutoHyphens/>
              <w:autoSpaceDN w:val="0"/>
              <w:spacing w:after="0" w:line="240" w:lineRule="auto"/>
              <w:ind w:left="33" w:firstLine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Оперативный контроль проведения инвентаризации ценностей.</w:t>
            </w:r>
          </w:p>
          <w:p w:rsidR="005A4A25" w:rsidRPr="0050647F" w:rsidRDefault="005A4A25" w:rsidP="00A52901">
            <w:pPr>
              <w:pStyle w:val="a5"/>
              <w:numPr>
                <w:ilvl w:val="0"/>
                <w:numId w:val="3"/>
              </w:numPr>
              <w:tabs>
                <w:tab w:val="left" w:pos="317"/>
              </w:tabs>
              <w:suppressAutoHyphens/>
              <w:autoSpaceDN w:val="0"/>
              <w:spacing w:after="0" w:line="240" w:lineRule="auto"/>
              <w:ind w:left="33" w:firstLine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Осенний осмотр состояния зданий, помещений и территории МДОБУ по подготовке к зиме.</w:t>
            </w:r>
          </w:p>
          <w:p w:rsidR="005A4A25" w:rsidRPr="0050647F" w:rsidRDefault="005A4A25" w:rsidP="00A52901">
            <w:pPr>
              <w:pStyle w:val="a5"/>
              <w:numPr>
                <w:ilvl w:val="0"/>
                <w:numId w:val="3"/>
              </w:numPr>
              <w:tabs>
                <w:tab w:val="left" w:pos="317"/>
              </w:tabs>
              <w:suppressAutoHyphens/>
              <w:autoSpaceDN w:val="0"/>
              <w:spacing w:after="0" w:line="240" w:lineRule="auto"/>
              <w:ind w:left="33" w:firstLine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Подготовка противопожарного инвентаря для проведения новогодних праздников.</w:t>
            </w:r>
          </w:p>
          <w:p w:rsidR="005A4A25" w:rsidRPr="0050647F" w:rsidRDefault="005A4A25" w:rsidP="00A52901">
            <w:pPr>
              <w:pStyle w:val="a5"/>
              <w:numPr>
                <w:ilvl w:val="0"/>
                <w:numId w:val="3"/>
              </w:numPr>
              <w:tabs>
                <w:tab w:val="left" w:pos="317"/>
              </w:tabs>
              <w:suppressAutoHyphens/>
              <w:autoSpaceDN w:val="0"/>
              <w:spacing w:after="0" w:line="240" w:lineRule="auto"/>
              <w:ind w:left="33" w:firstLine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Уборка территории МБДОУ</w:t>
            </w:r>
          </w:p>
          <w:p w:rsidR="005A4A25" w:rsidRPr="0050647F" w:rsidRDefault="005A4A25" w:rsidP="005C483B">
            <w:pPr>
              <w:tabs>
                <w:tab w:val="left" w:pos="318"/>
              </w:tabs>
              <w:suppressAutoHyphens/>
              <w:autoSpaceDN w:val="0"/>
              <w:spacing w:after="0" w:line="240" w:lineRule="auto"/>
              <w:ind w:left="34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1276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A25" w:rsidRPr="0050647F" w:rsidRDefault="005A4A25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октябрь</w:t>
            </w:r>
          </w:p>
          <w:p w:rsidR="005A4A25" w:rsidRPr="0050647F" w:rsidRDefault="005A4A25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  <w:p w:rsidR="005A4A25" w:rsidRPr="0050647F" w:rsidRDefault="005A4A25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ноябрь</w:t>
            </w:r>
          </w:p>
          <w:p w:rsidR="005A4A25" w:rsidRPr="0050647F" w:rsidRDefault="005A4A25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  <w:p w:rsidR="005A4A25" w:rsidRPr="0050647F" w:rsidRDefault="005A4A25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декабрь</w:t>
            </w:r>
          </w:p>
          <w:p w:rsidR="005A4A25" w:rsidRPr="0050647F" w:rsidRDefault="005A4A25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  <w:p w:rsidR="005A4A25" w:rsidRPr="0050647F" w:rsidRDefault="00BF3162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в течение года</w:t>
            </w:r>
          </w:p>
        </w:tc>
        <w:tc>
          <w:tcPr>
            <w:tcW w:w="113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A25" w:rsidRPr="0050647F" w:rsidRDefault="0052416A" w:rsidP="00AB324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заведующая</w:t>
            </w:r>
            <w:r w:rsidR="005A4A25"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</w:p>
          <w:p w:rsidR="005A4A25" w:rsidRPr="0050647F" w:rsidRDefault="0052416A" w:rsidP="00AB324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заведующий хозяйством</w:t>
            </w:r>
            <w:r w:rsidR="005A4A25"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</w:p>
        </w:tc>
      </w:tr>
      <w:tr w:rsidR="00721639" w:rsidRPr="0050647F" w:rsidTr="005E4E2E">
        <w:trPr>
          <w:cantSplit/>
          <w:trHeight w:val="450"/>
        </w:trPr>
        <w:tc>
          <w:tcPr>
            <w:tcW w:w="1419" w:type="dxa"/>
            <w:gridSpan w:val="2"/>
            <w:vMerge w:val="restart"/>
            <w:tcBorders>
              <w:left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72CF" w:rsidRPr="0050647F" w:rsidRDefault="003F72CF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3"/>
                <w:sz w:val="24"/>
                <w:szCs w:val="24"/>
                <w:lang w:eastAsia="ru-RU" w:bidi="hi-IN"/>
              </w:rPr>
              <w:t>Производственные совещания</w:t>
            </w:r>
          </w:p>
          <w:p w:rsidR="003F72CF" w:rsidRPr="0050647F" w:rsidRDefault="003F72CF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6520" w:type="dxa"/>
            <w:tcBorders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72CF" w:rsidRPr="0050647F" w:rsidRDefault="003F72CF" w:rsidP="00A52901">
            <w:pPr>
              <w:pStyle w:val="a5"/>
              <w:numPr>
                <w:ilvl w:val="0"/>
                <w:numId w:val="4"/>
              </w:numPr>
              <w:tabs>
                <w:tab w:val="left" w:pos="318"/>
              </w:tabs>
              <w:suppressAutoHyphens/>
              <w:autoSpaceDN w:val="0"/>
              <w:spacing w:after="0" w:line="240" w:lineRule="auto"/>
              <w:ind w:left="0" w:firstLine="33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 xml:space="preserve">Ознакомление с приказами по МБДОУ </w:t>
            </w:r>
          </w:p>
          <w:p w:rsidR="003F72CF" w:rsidRPr="0050647F" w:rsidRDefault="003F72CF" w:rsidP="00BA70FC">
            <w:pPr>
              <w:pStyle w:val="a5"/>
              <w:tabs>
                <w:tab w:val="left" w:pos="318"/>
              </w:tabs>
              <w:suppressAutoHyphens/>
              <w:autoSpaceDN w:val="0"/>
              <w:spacing w:after="0" w:line="240" w:lineRule="auto"/>
              <w:ind w:left="33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1276" w:type="dxa"/>
            <w:tcBorders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72CF" w:rsidRPr="0050647F" w:rsidRDefault="003F72CF" w:rsidP="00DE674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в течение года</w:t>
            </w:r>
          </w:p>
        </w:tc>
        <w:tc>
          <w:tcPr>
            <w:tcW w:w="1134" w:type="dxa"/>
            <w:vMerge w:val="restart"/>
            <w:tcBorders>
              <w:left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72CF" w:rsidRPr="0050647F" w:rsidRDefault="00E018F8" w:rsidP="00AB324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Заведующая</w:t>
            </w:r>
            <w:r w:rsidR="0052416A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, з</w:t>
            </w:r>
            <w:r w:rsidR="00CC7B1A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ав</w:t>
            </w:r>
            <w:r w:rsidR="0052416A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едующий хозяйством</w:t>
            </w:r>
            <w:r w:rsidR="00CC7B1A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 xml:space="preserve"> </w:t>
            </w:r>
          </w:p>
          <w:p w:rsidR="003F72CF" w:rsidRPr="0050647F" w:rsidRDefault="003F72CF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</w:tc>
      </w:tr>
      <w:tr w:rsidR="00721639" w:rsidRPr="0050647F" w:rsidTr="005E4E2E">
        <w:trPr>
          <w:cantSplit/>
          <w:trHeight w:val="1979"/>
        </w:trPr>
        <w:tc>
          <w:tcPr>
            <w:tcW w:w="1419" w:type="dxa"/>
            <w:gridSpan w:val="2"/>
            <w:vMerge/>
            <w:tcBorders>
              <w:left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72CF" w:rsidRPr="0050647F" w:rsidRDefault="003F72CF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72CF" w:rsidRPr="0050647F" w:rsidRDefault="003F72CF" w:rsidP="00A52901">
            <w:pPr>
              <w:pStyle w:val="a5"/>
              <w:numPr>
                <w:ilvl w:val="0"/>
                <w:numId w:val="4"/>
              </w:numPr>
              <w:tabs>
                <w:tab w:val="left" w:pos="318"/>
              </w:tabs>
              <w:suppressAutoHyphens/>
              <w:autoSpaceDN w:val="0"/>
              <w:spacing w:after="0" w:line="240" w:lineRule="auto"/>
              <w:ind w:left="0" w:firstLine="33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Инструктаж по охране жизни и здоровья детей</w:t>
            </w:r>
          </w:p>
          <w:p w:rsidR="003F72CF" w:rsidRPr="0050647F" w:rsidRDefault="003F72CF" w:rsidP="00A52901">
            <w:pPr>
              <w:pStyle w:val="a5"/>
              <w:numPr>
                <w:ilvl w:val="0"/>
                <w:numId w:val="4"/>
              </w:numPr>
              <w:tabs>
                <w:tab w:val="left" w:pos="318"/>
              </w:tabs>
              <w:suppressAutoHyphens/>
              <w:autoSpaceDN w:val="0"/>
              <w:spacing w:after="0" w:line="240" w:lineRule="auto"/>
              <w:ind w:left="0" w:firstLine="33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Инструктаж по противопожарной безопасности.</w:t>
            </w:r>
          </w:p>
          <w:p w:rsidR="003F72CF" w:rsidRPr="0050647F" w:rsidRDefault="003F72CF" w:rsidP="00A52901">
            <w:pPr>
              <w:pStyle w:val="a5"/>
              <w:numPr>
                <w:ilvl w:val="0"/>
                <w:numId w:val="4"/>
              </w:numPr>
              <w:tabs>
                <w:tab w:val="left" w:pos="318"/>
              </w:tabs>
              <w:suppressAutoHyphens/>
              <w:autoSpaceDN w:val="0"/>
              <w:spacing w:after="0" w:line="240" w:lineRule="auto"/>
              <w:ind w:left="0" w:firstLine="33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Инструктаж по охране труда.</w:t>
            </w:r>
          </w:p>
          <w:p w:rsidR="003F72CF" w:rsidRPr="0050647F" w:rsidRDefault="003F72CF" w:rsidP="00A52901">
            <w:pPr>
              <w:pStyle w:val="a5"/>
              <w:numPr>
                <w:ilvl w:val="0"/>
                <w:numId w:val="4"/>
              </w:numPr>
              <w:tabs>
                <w:tab w:val="left" w:pos="318"/>
              </w:tabs>
              <w:suppressAutoHyphens/>
              <w:autoSpaceDN w:val="0"/>
              <w:spacing w:after="0" w:line="240" w:lineRule="auto"/>
              <w:ind w:left="0" w:firstLine="33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Инструктаж «Сохранность имущества МБДОУ и оборудования прогулочных участков».</w:t>
            </w:r>
          </w:p>
          <w:p w:rsidR="003F72CF" w:rsidRDefault="003F72CF" w:rsidP="00A52901">
            <w:pPr>
              <w:pStyle w:val="a5"/>
              <w:numPr>
                <w:ilvl w:val="0"/>
                <w:numId w:val="4"/>
              </w:numPr>
              <w:tabs>
                <w:tab w:val="left" w:pos="318"/>
              </w:tabs>
              <w:suppressAutoHyphens/>
              <w:autoSpaceDN w:val="0"/>
              <w:spacing w:after="0" w:line="240" w:lineRule="auto"/>
              <w:ind w:left="0" w:firstLine="33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Ознакомление с должностными инструкциями.</w:t>
            </w:r>
          </w:p>
          <w:p w:rsidR="00CC7B1A" w:rsidRPr="0050647F" w:rsidRDefault="00CC7B1A" w:rsidP="00A52901">
            <w:pPr>
              <w:pStyle w:val="a5"/>
              <w:numPr>
                <w:ilvl w:val="0"/>
                <w:numId w:val="4"/>
              </w:numPr>
              <w:tabs>
                <w:tab w:val="left" w:pos="318"/>
              </w:tabs>
              <w:suppressAutoHyphens/>
              <w:autoSpaceDN w:val="0"/>
              <w:spacing w:after="0" w:line="240" w:lineRule="auto"/>
              <w:ind w:left="0" w:firstLine="33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 xml:space="preserve">Ознакомление с документами по антитеррору и </w:t>
            </w:r>
            <w:proofErr w:type="spellStart"/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антикоррупции</w:t>
            </w:r>
            <w:proofErr w:type="spellEnd"/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 xml:space="preserve"> работников и родителей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72CF" w:rsidRPr="0050647F" w:rsidRDefault="003F72CF" w:rsidP="00DE674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в начале учебного года</w:t>
            </w:r>
          </w:p>
          <w:p w:rsidR="003F72CF" w:rsidRPr="0050647F" w:rsidRDefault="003F72CF" w:rsidP="00DE674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  <w:p w:rsidR="003F72CF" w:rsidRPr="0050647F" w:rsidRDefault="003F72CF" w:rsidP="00DE674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  <w:p w:rsidR="003F72CF" w:rsidRPr="0050647F" w:rsidRDefault="003F72CF" w:rsidP="00DE674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  <w:p w:rsidR="003F72CF" w:rsidRPr="0050647F" w:rsidRDefault="003F72CF" w:rsidP="00DE674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72CF" w:rsidRPr="0050647F" w:rsidRDefault="003F72CF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</w:tc>
      </w:tr>
      <w:tr w:rsidR="00721639" w:rsidRPr="0050647F" w:rsidTr="005E4E2E">
        <w:trPr>
          <w:cantSplit/>
          <w:trHeight w:val="1416"/>
        </w:trPr>
        <w:tc>
          <w:tcPr>
            <w:tcW w:w="1419" w:type="dxa"/>
            <w:gridSpan w:val="2"/>
            <w:vMerge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72CF" w:rsidRPr="0050647F" w:rsidRDefault="003F72CF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3"/>
                <w:sz w:val="24"/>
                <w:szCs w:val="24"/>
                <w:lang w:eastAsia="ru-RU" w:bidi="hi-IN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72CF" w:rsidRPr="0050647F" w:rsidRDefault="003F72CF" w:rsidP="00A52901">
            <w:pPr>
              <w:pStyle w:val="a5"/>
              <w:numPr>
                <w:ilvl w:val="0"/>
                <w:numId w:val="4"/>
              </w:numPr>
              <w:tabs>
                <w:tab w:val="left" w:pos="318"/>
              </w:tabs>
              <w:suppressAutoHyphens/>
              <w:autoSpaceDN w:val="0"/>
              <w:spacing w:after="0" w:line="240" w:lineRule="auto"/>
              <w:ind w:left="0" w:firstLine="33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Инструктаж сотрудников при проведении массовых мероприятий.</w:t>
            </w:r>
          </w:p>
          <w:p w:rsidR="003F72CF" w:rsidRPr="00BC1C98" w:rsidRDefault="00BC1C98" w:rsidP="00BC1C98">
            <w:pPr>
              <w:tabs>
                <w:tab w:val="left" w:pos="34"/>
              </w:tabs>
              <w:suppressAutoHyphens/>
              <w:autoSpaceDN w:val="0"/>
              <w:spacing w:after="0" w:line="240" w:lineRule="auto"/>
              <w:ind w:left="34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10.</w:t>
            </w:r>
            <w:r w:rsidR="003F72CF" w:rsidRPr="00BC1C98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Инструктаж по охране жизни и здоровья детей и противопожарной безопасности при проведении новогодних елок.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72CF" w:rsidRPr="0050647F" w:rsidRDefault="003F72CF" w:rsidP="00DE6749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  <w:r w:rsidRPr="0050647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  <w:t>декабрь</w:t>
            </w:r>
          </w:p>
        </w:tc>
        <w:tc>
          <w:tcPr>
            <w:tcW w:w="1134" w:type="dxa"/>
            <w:vMerge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72CF" w:rsidRPr="0050647F" w:rsidRDefault="003F72CF" w:rsidP="004E3D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 w:bidi="hi-IN"/>
              </w:rPr>
            </w:pPr>
          </w:p>
        </w:tc>
      </w:tr>
    </w:tbl>
    <w:p w:rsidR="00416DE8" w:rsidRDefault="00416DE8" w:rsidP="00416DE8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lang w:eastAsia="ru-RU" w:bidi="hi-IN"/>
        </w:rPr>
      </w:pPr>
    </w:p>
    <w:p w:rsidR="00A62135" w:rsidRPr="00A62135" w:rsidRDefault="00A62135" w:rsidP="00A6213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2135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A62135">
        <w:rPr>
          <w:rFonts w:ascii="Times New Roman" w:hAnsi="Times New Roman" w:cs="Times New Roman"/>
          <w:b/>
          <w:sz w:val="24"/>
          <w:szCs w:val="24"/>
        </w:rPr>
        <w:t>. Общественно-профсоюзная работа</w:t>
      </w:r>
    </w:p>
    <w:tbl>
      <w:tblPr>
        <w:tblpPr w:leftFromText="180" w:rightFromText="180" w:vertAnchor="text" w:horzAnchor="margin" w:tblpX="108" w:tblpY="691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961"/>
        <w:gridCol w:w="1701"/>
        <w:gridCol w:w="2835"/>
      </w:tblGrid>
      <w:tr w:rsidR="00AB1451" w:rsidRPr="00A62135" w:rsidTr="00A6213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51" w:rsidRPr="00A62135" w:rsidRDefault="00AB1451" w:rsidP="00A6213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6213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AB1451" w:rsidRPr="00A62135" w:rsidRDefault="00AB1451" w:rsidP="00A6213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621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</w:t>
            </w:r>
            <w:proofErr w:type="gramEnd"/>
            <w:r w:rsidRPr="00A62135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1451" w:rsidRPr="00A62135" w:rsidRDefault="00AB1451" w:rsidP="00A6213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621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Наименование     мероприятий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1451" w:rsidRPr="00A62135" w:rsidRDefault="00AB1451" w:rsidP="00A6213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62135">
              <w:rPr>
                <w:rFonts w:ascii="Times New Roman" w:hAnsi="Times New Roman" w:cs="Times New Roman"/>
                <w:sz w:val="24"/>
                <w:szCs w:val="24"/>
              </w:rPr>
              <w:t>Срок испо</w:t>
            </w:r>
            <w:r w:rsidRPr="00A62135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A621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51" w:rsidRPr="00A62135" w:rsidRDefault="00AB1451" w:rsidP="00A6213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621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Ответственный</w:t>
            </w:r>
          </w:p>
        </w:tc>
      </w:tr>
      <w:tr w:rsidR="00AB1451" w:rsidRPr="00CA4A2D" w:rsidTr="00A6213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51" w:rsidRPr="00CA4A2D" w:rsidRDefault="00AB1451" w:rsidP="00A62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1.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51" w:rsidRPr="00CA4A2D" w:rsidRDefault="00AB1451" w:rsidP="00A62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Проведение Дня дошкольного работника.</w:t>
            </w:r>
          </w:p>
          <w:p w:rsidR="00AB1451" w:rsidRPr="00CA4A2D" w:rsidRDefault="00AB1451" w:rsidP="00A62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51" w:rsidRPr="00CA4A2D" w:rsidRDefault="00AB1451" w:rsidP="00A62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51" w:rsidRPr="00CA4A2D" w:rsidRDefault="00AB1451" w:rsidP="00A62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</w:p>
          <w:p w:rsidR="00AB1451" w:rsidRPr="00CA4A2D" w:rsidRDefault="00AB1451" w:rsidP="00A62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906C2C" w:rsidRPr="00CA4A2D" w:rsidTr="00A6213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C2C" w:rsidRPr="00CA4A2D" w:rsidRDefault="00906C2C" w:rsidP="00A62135">
            <w:pPr>
              <w:spacing w:after="0" w:line="240" w:lineRule="auto"/>
              <w:ind w:left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C2C" w:rsidRPr="00CA4A2D" w:rsidRDefault="00906C2C" w:rsidP="00A62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Дня пожилого 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ловека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C2C" w:rsidRPr="00CA4A2D" w:rsidRDefault="00906C2C" w:rsidP="00A62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C2C" w:rsidRPr="00CA4A2D" w:rsidRDefault="00906C2C" w:rsidP="00A62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</w:p>
          <w:p w:rsidR="00906C2C" w:rsidRPr="00CA4A2D" w:rsidRDefault="00906C2C" w:rsidP="00A62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906C2C" w:rsidRPr="00CA4A2D" w:rsidTr="00A6213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C2C" w:rsidRPr="00CA4A2D" w:rsidRDefault="00906C2C" w:rsidP="00A62135">
            <w:pPr>
              <w:spacing w:after="0" w:line="240" w:lineRule="auto"/>
              <w:ind w:left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C2C" w:rsidRPr="00CA4A2D" w:rsidRDefault="00906C2C" w:rsidP="00A62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Составление графика отпусков на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C2C" w:rsidRPr="00CA4A2D" w:rsidRDefault="00906C2C" w:rsidP="00A62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C2C" w:rsidRPr="00CA4A2D" w:rsidRDefault="00906C2C" w:rsidP="00A62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</w:tc>
      </w:tr>
      <w:tr w:rsidR="00906C2C" w:rsidRPr="00CA4A2D" w:rsidTr="00A6213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C2C" w:rsidRPr="00CA4A2D" w:rsidRDefault="00906C2C" w:rsidP="00A62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C2C" w:rsidRPr="00CA4A2D" w:rsidRDefault="00906C2C" w:rsidP="00A62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Составление списков детей (членов профсо</w:t>
            </w: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за) для подготовки новогодних подарков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C2C" w:rsidRPr="00CA4A2D" w:rsidRDefault="00906C2C" w:rsidP="00A62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C2C" w:rsidRPr="00CA4A2D" w:rsidRDefault="00906C2C" w:rsidP="00A62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</w:p>
          <w:p w:rsidR="00906C2C" w:rsidRPr="00CA4A2D" w:rsidRDefault="00906C2C" w:rsidP="00A62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906C2C" w:rsidRPr="00CA4A2D" w:rsidTr="00A6213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C2C" w:rsidRPr="00CA4A2D" w:rsidRDefault="00906C2C" w:rsidP="00A62135">
            <w:pPr>
              <w:spacing w:after="0" w:line="240" w:lineRule="auto"/>
              <w:ind w:left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C2C" w:rsidRPr="00CA4A2D" w:rsidRDefault="00906C2C" w:rsidP="00A621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Праздник,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посвященный Дню Защитника </w:t>
            </w: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Отечества.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сотрудников-мужчин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C2C" w:rsidRPr="00CA4A2D" w:rsidRDefault="00906C2C" w:rsidP="00A62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6C2C" w:rsidRPr="00CA4A2D" w:rsidRDefault="00906C2C" w:rsidP="00A62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C2C" w:rsidRPr="00CA4A2D" w:rsidRDefault="00906C2C" w:rsidP="00A62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</w:p>
          <w:p w:rsidR="00906C2C" w:rsidRPr="00CA4A2D" w:rsidRDefault="00906C2C" w:rsidP="00A62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  <w:p w:rsidR="00906C2C" w:rsidRPr="00CA4A2D" w:rsidRDefault="00906C2C" w:rsidP="00A62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6C2C" w:rsidRPr="00CA4A2D" w:rsidTr="00A6213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C2C" w:rsidRPr="00CA4A2D" w:rsidRDefault="00906C2C" w:rsidP="00A62135">
            <w:pPr>
              <w:spacing w:after="0" w:line="240" w:lineRule="auto"/>
              <w:ind w:left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C2C" w:rsidRPr="00CA4A2D" w:rsidRDefault="00906C2C" w:rsidP="00A62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праздника 8 Ма</w:t>
            </w: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 xml:space="preserve">та.  Организация награждения и чаепития.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C2C" w:rsidRPr="00CA4A2D" w:rsidRDefault="00906C2C" w:rsidP="00A62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C2C" w:rsidRPr="00CA4A2D" w:rsidRDefault="00906C2C" w:rsidP="00A62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</w:p>
          <w:p w:rsidR="00906C2C" w:rsidRPr="00CA4A2D" w:rsidRDefault="00906C2C" w:rsidP="00A62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  <w:p w:rsidR="00906C2C" w:rsidRPr="00CA4A2D" w:rsidRDefault="00906C2C" w:rsidP="00A62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6C2C" w:rsidRPr="00CA4A2D" w:rsidTr="00A6213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C2C" w:rsidRPr="00CA4A2D" w:rsidRDefault="00906C2C" w:rsidP="00A62135">
            <w:pPr>
              <w:spacing w:after="0" w:line="240" w:lineRule="auto"/>
              <w:ind w:left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C2C" w:rsidRPr="00CA4A2D" w:rsidRDefault="00906C2C" w:rsidP="00A62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Организация «Выпускного бала».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C2C" w:rsidRPr="00CA4A2D" w:rsidRDefault="00906C2C" w:rsidP="00A62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C2C" w:rsidRPr="00CA4A2D" w:rsidRDefault="00906C2C" w:rsidP="00A62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906C2C" w:rsidRPr="00CA4A2D" w:rsidRDefault="00A62135" w:rsidP="00A62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r w:rsidR="00906C2C" w:rsidRPr="00CA4A2D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906C2C" w:rsidRPr="00CA4A2D" w:rsidRDefault="00906C2C" w:rsidP="00A62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Музыкальные руковод</w:t>
            </w: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</w:p>
          <w:p w:rsidR="00906C2C" w:rsidRPr="00CA4A2D" w:rsidRDefault="00906C2C" w:rsidP="00A62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</w:t>
            </w: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 xml:space="preserve">тельной группы </w:t>
            </w:r>
          </w:p>
          <w:p w:rsidR="00906C2C" w:rsidRPr="00CA4A2D" w:rsidRDefault="00906C2C" w:rsidP="00A62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906C2C" w:rsidRPr="00CA4A2D" w:rsidTr="00A6213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C2C" w:rsidRPr="00CA4A2D" w:rsidRDefault="00906C2C" w:rsidP="00A62135">
            <w:pPr>
              <w:spacing w:after="0" w:line="240" w:lineRule="auto"/>
              <w:ind w:left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C2C" w:rsidRPr="00CA4A2D" w:rsidRDefault="00906C2C" w:rsidP="00A62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Периодический  медосмотр сотрудников.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C2C" w:rsidRPr="00CA4A2D" w:rsidRDefault="00906C2C" w:rsidP="00A62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по мере нео</w:t>
            </w: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ходимости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C2C" w:rsidRPr="00CA4A2D" w:rsidRDefault="00906C2C" w:rsidP="00A62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  <w:p w:rsidR="00906C2C" w:rsidRPr="00CA4A2D" w:rsidRDefault="00906C2C" w:rsidP="00A62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6C2C" w:rsidRPr="00CA4A2D" w:rsidTr="00A6213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C2C" w:rsidRPr="00CA4A2D" w:rsidRDefault="00906C2C" w:rsidP="00A62135">
            <w:pPr>
              <w:spacing w:after="0" w:line="240" w:lineRule="auto"/>
              <w:ind w:left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 xml:space="preserve"> 9.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C2C" w:rsidRPr="00CA4A2D" w:rsidRDefault="00906C2C" w:rsidP="00A62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Подписка на периодические издания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C2C" w:rsidRPr="00CA4A2D" w:rsidRDefault="00906C2C" w:rsidP="00A62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Декабрь-июнь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C2C" w:rsidRPr="00CA4A2D" w:rsidRDefault="00906C2C" w:rsidP="00A62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</w:p>
          <w:p w:rsidR="00906C2C" w:rsidRPr="00CA4A2D" w:rsidRDefault="00906C2C" w:rsidP="00A62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906C2C" w:rsidRPr="00CA4A2D" w:rsidTr="00A6213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C2C" w:rsidRPr="00CA4A2D" w:rsidRDefault="00A62135" w:rsidP="00A62135">
            <w:pPr>
              <w:spacing w:after="0" w:line="240" w:lineRule="auto"/>
              <w:ind w:left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C2C" w:rsidRPr="00CA4A2D" w:rsidRDefault="00906C2C" w:rsidP="00A62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Организация экскурсий для сотрудников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C2C" w:rsidRPr="00CA4A2D" w:rsidRDefault="00906C2C" w:rsidP="00A621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C2C" w:rsidRPr="00CA4A2D" w:rsidRDefault="00906C2C" w:rsidP="00A62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</w:p>
          <w:p w:rsidR="00906C2C" w:rsidRPr="00CA4A2D" w:rsidRDefault="00906C2C" w:rsidP="00A621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4A2D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</w:tbl>
    <w:p w:rsidR="00FE09E2" w:rsidRDefault="00FE09E2" w:rsidP="00AB14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3"/>
          <w:lang w:eastAsia="ru-RU"/>
        </w:rPr>
      </w:pPr>
    </w:p>
    <w:p w:rsidR="00FE09E2" w:rsidRDefault="00FE09E2" w:rsidP="00AB14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3"/>
          <w:lang w:eastAsia="ru-RU"/>
        </w:rPr>
      </w:pPr>
    </w:p>
    <w:p w:rsidR="00AB1451" w:rsidRDefault="00AB1451" w:rsidP="00AB14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3"/>
          <w:lang w:eastAsia="ru-RU"/>
        </w:rPr>
      </w:pPr>
      <w:r w:rsidRPr="0020634E">
        <w:rPr>
          <w:rFonts w:ascii="Times New Roman" w:eastAsia="Times New Roman" w:hAnsi="Times New Roman" w:cs="Times New Roman"/>
          <w:color w:val="000000"/>
          <w:sz w:val="24"/>
          <w:szCs w:val="23"/>
          <w:lang w:eastAsia="ru-RU"/>
        </w:rPr>
        <w:t>Запланированы дополнительные методические мероприятия</w:t>
      </w:r>
      <w:r>
        <w:rPr>
          <w:rFonts w:ascii="Times New Roman" w:eastAsia="Times New Roman" w:hAnsi="Times New Roman" w:cs="Times New Roman"/>
          <w:color w:val="000000"/>
          <w:sz w:val="24"/>
          <w:szCs w:val="23"/>
          <w:lang w:eastAsia="ru-RU"/>
        </w:rPr>
        <w:t>:</w:t>
      </w:r>
    </w:p>
    <w:p w:rsidR="00AB1451" w:rsidRPr="0020634E" w:rsidRDefault="00AB1451" w:rsidP="00212107">
      <w:pPr>
        <w:pStyle w:val="a5"/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3"/>
          <w:lang w:eastAsia="ru-RU"/>
        </w:rPr>
      </w:pPr>
      <w:r w:rsidRPr="0020634E">
        <w:rPr>
          <w:rFonts w:ascii="Times New Roman" w:eastAsia="Times New Roman" w:hAnsi="Times New Roman" w:cs="Times New Roman"/>
          <w:color w:val="000000"/>
          <w:sz w:val="24"/>
          <w:szCs w:val="23"/>
          <w:lang w:eastAsia="ru-RU"/>
        </w:rPr>
        <w:t>Консультации.</w:t>
      </w:r>
    </w:p>
    <w:p w:rsidR="00AB1451" w:rsidRPr="0020634E" w:rsidRDefault="00AB1451" w:rsidP="00212107">
      <w:pPr>
        <w:pStyle w:val="a5"/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3"/>
          <w:lang w:eastAsia="ru-RU"/>
        </w:rPr>
      </w:pPr>
      <w:r w:rsidRPr="0020634E">
        <w:rPr>
          <w:rFonts w:ascii="Times New Roman" w:eastAsia="Times New Roman" w:hAnsi="Times New Roman" w:cs="Times New Roman"/>
          <w:color w:val="000000"/>
          <w:sz w:val="24"/>
          <w:szCs w:val="23"/>
          <w:lang w:eastAsia="ru-RU"/>
        </w:rPr>
        <w:t>Консультации узкими специалистами (при необходимости).</w:t>
      </w:r>
    </w:p>
    <w:p w:rsidR="00AB1451" w:rsidRPr="0020634E" w:rsidRDefault="00AB1451" w:rsidP="00212107">
      <w:pPr>
        <w:pStyle w:val="a5"/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3"/>
          <w:lang w:eastAsia="ru-RU"/>
        </w:rPr>
      </w:pPr>
      <w:r w:rsidRPr="0020634E">
        <w:rPr>
          <w:rFonts w:ascii="Times New Roman" w:eastAsia="Times New Roman" w:hAnsi="Times New Roman" w:cs="Times New Roman"/>
          <w:color w:val="000000"/>
          <w:sz w:val="24"/>
          <w:szCs w:val="23"/>
          <w:lang w:eastAsia="ru-RU"/>
        </w:rPr>
        <w:t>Изучение новинок методической литературы.</w:t>
      </w:r>
    </w:p>
    <w:p w:rsidR="00AB1451" w:rsidRPr="0020634E" w:rsidRDefault="00AB1451" w:rsidP="00212107">
      <w:pPr>
        <w:pStyle w:val="a5"/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3"/>
          <w:lang w:eastAsia="ru-RU"/>
        </w:rPr>
      </w:pPr>
      <w:r w:rsidRPr="0020634E">
        <w:rPr>
          <w:rFonts w:ascii="Times New Roman" w:eastAsia="Times New Roman" w:hAnsi="Times New Roman" w:cs="Times New Roman"/>
          <w:color w:val="000000"/>
          <w:sz w:val="24"/>
          <w:szCs w:val="23"/>
          <w:lang w:eastAsia="ru-RU"/>
        </w:rPr>
        <w:t>Коллективные просмотры.</w:t>
      </w:r>
    </w:p>
    <w:p w:rsidR="00AB1451" w:rsidRDefault="00AB1451" w:rsidP="00212107">
      <w:pPr>
        <w:pStyle w:val="a5"/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3"/>
          <w:lang w:eastAsia="ru-RU"/>
        </w:rPr>
      </w:pPr>
      <w:r w:rsidRPr="0020634E">
        <w:rPr>
          <w:rFonts w:ascii="Times New Roman" w:eastAsia="Times New Roman" w:hAnsi="Times New Roman" w:cs="Times New Roman"/>
          <w:color w:val="000000"/>
          <w:sz w:val="24"/>
          <w:szCs w:val="23"/>
          <w:lang w:eastAsia="ru-RU"/>
        </w:rPr>
        <w:t>Презентации, выставки.</w:t>
      </w:r>
    </w:p>
    <w:p w:rsidR="00AB1451" w:rsidRPr="0020634E" w:rsidRDefault="00AB1451" w:rsidP="00212107">
      <w:pPr>
        <w:pStyle w:val="a5"/>
        <w:numPr>
          <w:ilvl w:val="0"/>
          <w:numId w:val="18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3"/>
          <w:lang w:eastAsia="ru-RU"/>
        </w:rPr>
      </w:pPr>
      <w:r w:rsidRPr="0020634E">
        <w:rPr>
          <w:rFonts w:ascii="Times New Roman" w:eastAsia="Times New Roman" w:hAnsi="Times New Roman" w:cs="Times New Roman"/>
          <w:color w:val="000000"/>
          <w:sz w:val="24"/>
          <w:szCs w:val="23"/>
          <w:lang w:eastAsia="ru-RU"/>
        </w:rPr>
        <w:t>Различные другие формы методических мероприятий (деловая игра, тренинг, дискуссия, пед</w:t>
      </w:r>
      <w:r w:rsidRPr="0020634E">
        <w:rPr>
          <w:rFonts w:ascii="Times New Roman" w:eastAsia="Times New Roman" w:hAnsi="Times New Roman" w:cs="Times New Roman"/>
          <w:color w:val="000000"/>
          <w:sz w:val="24"/>
          <w:szCs w:val="23"/>
          <w:lang w:eastAsia="ru-RU"/>
        </w:rPr>
        <w:t>а</w:t>
      </w:r>
      <w:r w:rsidRPr="0020634E">
        <w:rPr>
          <w:rFonts w:ascii="Times New Roman" w:eastAsia="Times New Roman" w:hAnsi="Times New Roman" w:cs="Times New Roman"/>
          <w:color w:val="000000"/>
          <w:sz w:val="24"/>
          <w:szCs w:val="23"/>
          <w:lang w:eastAsia="ru-RU"/>
        </w:rPr>
        <w:t>гогическая гостиная, мастер классы, и т.п.)</w:t>
      </w:r>
    </w:p>
    <w:p w:rsidR="00AB1451" w:rsidRPr="008F4BDA" w:rsidRDefault="00AB1451" w:rsidP="00AB14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</w:p>
    <w:p w:rsidR="00AB1451" w:rsidRPr="000A1827" w:rsidRDefault="00AB1451" w:rsidP="00AB1451">
      <w:pPr>
        <w:rPr>
          <w:rFonts w:ascii="Times New Roman" w:eastAsia="Calibri" w:hAnsi="Times New Roman" w:cs="Times New Roman"/>
          <w:sz w:val="24"/>
          <w:lang w:eastAsia="ru-RU"/>
        </w:rPr>
      </w:pPr>
      <w:r>
        <w:rPr>
          <w:rFonts w:ascii="Times New Roman" w:eastAsia="Calibri" w:hAnsi="Times New Roman" w:cs="Times New Roman"/>
          <w:sz w:val="24"/>
          <w:lang w:eastAsia="ru-RU"/>
        </w:rPr>
        <w:t>*</w:t>
      </w:r>
      <w:r w:rsidRPr="0024045D">
        <w:rPr>
          <w:rFonts w:ascii="Times New Roman" w:eastAsia="Calibri" w:hAnsi="Times New Roman" w:cs="Times New Roman"/>
          <w:sz w:val="24"/>
          <w:lang w:eastAsia="ru-RU"/>
        </w:rPr>
        <w:t>Годовой план</w:t>
      </w:r>
      <w:r w:rsidR="00FE09E2">
        <w:rPr>
          <w:rFonts w:ascii="Times New Roman" w:eastAsia="Calibri" w:hAnsi="Times New Roman" w:cs="Times New Roman"/>
          <w:sz w:val="24"/>
          <w:lang w:eastAsia="ru-RU"/>
        </w:rPr>
        <w:t xml:space="preserve"> может редактироваться в течение</w:t>
      </w:r>
      <w:r w:rsidRPr="0024045D">
        <w:rPr>
          <w:rFonts w:ascii="Times New Roman" w:eastAsia="Calibri" w:hAnsi="Times New Roman" w:cs="Times New Roman"/>
          <w:sz w:val="24"/>
          <w:lang w:eastAsia="ru-RU"/>
        </w:rPr>
        <w:t xml:space="preserve"> учебного года.</w:t>
      </w:r>
    </w:p>
    <w:sectPr w:rsidR="00AB1451" w:rsidRPr="000A1827" w:rsidSect="00F716E2">
      <w:footerReference w:type="default" r:id="rId12"/>
      <w:type w:val="continuous"/>
      <w:pgSz w:w="11906" w:h="16838"/>
      <w:pgMar w:top="426" w:right="566" w:bottom="567" w:left="851" w:header="708" w:footer="13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3BB9" w:rsidRDefault="00373BB9" w:rsidP="005C56AD">
      <w:pPr>
        <w:spacing w:after="0" w:line="240" w:lineRule="auto"/>
      </w:pPr>
      <w:r>
        <w:separator/>
      </w:r>
    </w:p>
  </w:endnote>
  <w:endnote w:type="continuationSeparator" w:id="0">
    <w:p w:rsidR="00373BB9" w:rsidRDefault="00373BB9" w:rsidP="005C56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17539229"/>
      <w:docPartObj>
        <w:docPartGallery w:val="Page Numbers (Bottom of Page)"/>
        <w:docPartUnique/>
      </w:docPartObj>
    </w:sdtPr>
    <w:sdtContent>
      <w:p w:rsidR="0025181D" w:rsidRDefault="0025181D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25181D" w:rsidRDefault="0025181D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41826330"/>
      <w:docPartObj>
        <w:docPartGallery w:val="Page Numbers (Bottom of Page)"/>
        <w:docPartUnique/>
      </w:docPartObj>
    </w:sdtPr>
    <w:sdtContent>
      <w:p w:rsidR="0025181D" w:rsidRDefault="0025181D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21F9">
          <w:rPr>
            <w:noProof/>
          </w:rPr>
          <w:t>40</w:t>
        </w:r>
        <w:r>
          <w:fldChar w:fldCharType="end"/>
        </w:r>
      </w:p>
    </w:sdtContent>
  </w:sdt>
  <w:p w:rsidR="0025181D" w:rsidRDefault="0025181D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3BB9" w:rsidRDefault="00373BB9" w:rsidP="005C56AD">
      <w:pPr>
        <w:spacing w:after="0" w:line="240" w:lineRule="auto"/>
      </w:pPr>
      <w:r>
        <w:separator/>
      </w:r>
    </w:p>
  </w:footnote>
  <w:footnote w:type="continuationSeparator" w:id="0">
    <w:p w:rsidR="00373BB9" w:rsidRDefault="00373BB9" w:rsidP="005C56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4380A"/>
    <w:multiLevelType w:val="hybridMultilevel"/>
    <w:tmpl w:val="952E7A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E52C46"/>
    <w:multiLevelType w:val="hybridMultilevel"/>
    <w:tmpl w:val="193A4F0C"/>
    <w:lvl w:ilvl="0" w:tplc="E65856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1070"/>
        </w:tabs>
        <w:ind w:left="107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30B591A"/>
    <w:multiLevelType w:val="multilevel"/>
    <w:tmpl w:val="05D2834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03364E62"/>
    <w:multiLevelType w:val="hybridMultilevel"/>
    <w:tmpl w:val="88E413D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4015C4B"/>
    <w:multiLevelType w:val="hybridMultilevel"/>
    <w:tmpl w:val="19262980"/>
    <w:lvl w:ilvl="0" w:tplc="04190001">
      <w:start w:val="1"/>
      <w:numFmt w:val="bullet"/>
      <w:lvlText w:val=""/>
      <w:lvlJc w:val="left"/>
      <w:pPr>
        <w:tabs>
          <w:tab w:val="num" w:pos="1124"/>
        </w:tabs>
        <w:ind w:left="112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9B0CAA7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3" w:tplc="04190001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 w:tplc="90D273B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  <w:sz w:val="24"/>
        <w:szCs w:val="24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041D701C"/>
    <w:multiLevelType w:val="hybridMultilevel"/>
    <w:tmpl w:val="52D89328"/>
    <w:lvl w:ilvl="0" w:tplc="D90AD23A">
      <w:numFmt w:val="bullet"/>
      <w:lvlText w:val="-"/>
      <w:lvlJc w:val="left"/>
      <w:pPr>
        <w:ind w:left="1038" w:hanging="360"/>
      </w:pPr>
      <w:rPr>
        <w:rFonts w:ascii="Times New Roman" w:hAnsi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6">
    <w:nsid w:val="0B9E5022"/>
    <w:multiLevelType w:val="hybridMultilevel"/>
    <w:tmpl w:val="F6047C2E"/>
    <w:lvl w:ilvl="0" w:tplc="AD96E68E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>
    <w:nsid w:val="0C7E7581"/>
    <w:multiLevelType w:val="hybridMultilevel"/>
    <w:tmpl w:val="6456D0A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>
    <w:nsid w:val="0D620F89"/>
    <w:multiLevelType w:val="hybridMultilevel"/>
    <w:tmpl w:val="562677C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36301C12">
      <w:numFmt w:val="bullet"/>
      <w:lvlText w:val="-"/>
      <w:lvlJc w:val="left"/>
      <w:pPr>
        <w:ind w:left="2007" w:hanging="360"/>
      </w:pPr>
      <w:rPr>
        <w:rFonts w:ascii="Times New Roman" w:eastAsia="Arial Unicode MS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0DA40BEA"/>
    <w:multiLevelType w:val="hybridMultilevel"/>
    <w:tmpl w:val="5EC89D6E"/>
    <w:lvl w:ilvl="0" w:tplc="BD26FE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2" w:hanging="360"/>
      </w:pPr>
    </w:lvl>
    <w:lvl w:ilvl="2" w:tplc="0419001B" w:tentative="1">
      <w:start w:val="1"/>
      <w:numFmt w:val="lowerRoman"/>
      <w:lvlText w:val="%3."/>
      <w:lvlJc w:val="right"/>
      <w:pPr>
        <w:ind w:left="2402" w:hanging="180"/>
      </w:pPr>
    </w:lvl>
    <w:lvl w:ilvl="3" w:tplc="0419000F" w:tentative="1">
      <w:start w:val="1"/>
      <w:numFmt w:val="decimal"/>
      <w:lvlText w:val="%4."/>
      <w:lvlJc w:val="left"/>
      <w:pPr>
        <w:ind w:left="3122" w:hanging="360"/>
      </w:pPr>
    </w:lvl>
    <w:lvl w:ilvl="4" w:tplc="04190019" w:tentative="1">
      <w:start w:val="1"/>
      <w:numFmt w:val="lowerLetter"/>
      <w:lvlText w:val="%5."/>
      <w:lvlJc w:val="left"/>
      <w:pPr>
        <w:ind w:left="3842" w:hanging="360"/>
      </w:pPr>
    </w:lvl>
    <w:lvl w:ilvl="5" w:tplc="0419001B" w:tentative="1">
      <w:start w:val="1"/>
      <w:numFmt w:val="lowerRoman"/>
      <w:lvlText w:val="%6."/>
      <w:lvlJc w:val="right"/>
      <w:pPr>
        <w:ind w:left="4562" w:hanging="180"/>
      </w:pPr>
    </w:lvl>
    <w:lvl w:ilvl="6" w:tplc="0419000F" w:tentative="1">
      <w:start w:val="1"/>
      <w:numFmt w:val="decimal"/>
      <w:lvlText w:val="%7."/>
      <w:lvlJc w:val="left"/>
      <w:pPr>
        <w:ind w:left="5282" w:hanging="360"/>
      </w:pPr>
    </w:lvl>
    <w:lvl w:ilvl="7" w:tplc="04190019" w:tentative="1">
      <w:start w:val="1"/>
      <w:numFmt w:val="lowerLetter"/>
      <w:lvlText w:val="%8."/>
      <w:lvlJc w:val="left"/>
      <w:pPr>
        <w:ind w:left="6002" w:hanging="360"/>
      </w:pPr>
    </w:lvl>
    <w:lvl w:ilvl="8" w:tplc="0419001B" w:tentative="1">
      <w:start w:val="1"/>
      <w:numFmt w:val="lowerRoman"/>
      <w:lvlText w:val="%9."/>
      <w:lvlJc w:val="right"/>
      <w:pPr>
        <w:ind w:left="6722" w:hanging="180"/>
      </w:pPr>
    </w:lvl>
  </w:abstractNum>
  <w:abstractNum w:abstractNumId="10">
    <w:nsid w:val="0ED247D8"/>
    <w:multiLevelType w:val="multilevel"/>
    <w:tmpl w:val="0E5C637A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8"/>
        <w:szCs w:val="28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14832153"/>
    <w:multiLevelType w:val="multilevel"/>
    <w:tmpl w:val="E47E61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2">
    <w:nsid w:val="169E5B51"/>
    <w:multiLevelType w:val="hybridMultilevel"/>
    <w:tmpl w:val="1E06172E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1BDE50E0"/>
    <w:multiLevelType w:val="hybridMultilevel"/>
    <w:tmpl w:val="BE2C2FCA"/>
    <w:lvl w:ilvl="0" w:tplc="0419000F">
      <w:start w:val="1"/>
      <w:numFmt w:val="decimal"/>
      <w:lvlText w:val="%1."/>
      <w:lvlJc w:val="left"/>
      <w:pPr>
        <w:ind w:left="754" w:hanging="360"/>
      </w:pPr>
    </w:lvl>
    <w:lvl w:ilvl="1" w:tplc="04190019" w:tentative="1">
      <w:start w:val="1"/>
      <w:numFmt w:val="lowerLetter"/>
      <w:lvlText w:val="%2."/>
      <w:lvlJc w:val="left"/>
      <w:pPr>
        <w:ind w:left="1474" w:hanging="360"/>
      </w:pPr>
    </w:lvl>
    <w:lvl w:ilvl="2" w:tplc="0419001B" w:tentative="1">
      <w:start w:val="1"/>
      <w:numFmt w:val="lowerRoman"/>
      <w:lvlText w:val="%3."/>
      <w:lvlJc w:val="right"/>
      <w:pPr>
        <w:ind w:left="2194" w:hanging="180"/>
      </w:pPr>
    </w:lvl>
    <w:lvl w:ilvl="3" w:tplc="0419000F" w:tentative="1">
      <w:start w:val="1"/>
      <w:numFmt w:val="decimal"/>
      <w:lvlText w:val="%4."/>
      <w:lvlJc w:val="left"/>
      <w:pPr>
        <w:ind w:left="2914" w:hanging="360"/>
      </w:pPr>
    </w:lvl>
    <w:lvl w:ilvl="4" w:tplc="04190019" w:tentative="1">
      <w:start w:val="1"/>
      <w:numFmt w:val="lowerLetter"/>
      <w:lvlText w:val="%5."/>
      <w:lvlJc w:val="left"/>
      <w:pPr>
        <w:ind w:left="3634" w:hanging="360"/>
      </w:pPr>
    </w:lvl>
    <w:lvl w:ilvl="5" w:tplc="0419001B" w:tentative="1">
      <w:start w:val="1"/>
      <w:numFmt w:val="lowerRoman"/>
      <w:lvlText w:val="%6."/>
      <w:lvlJc w:val="right"/>
      <w:pPr>
        <w:ind w:left="4354" w:hanging="180"/>
      </w:pPr>
    </w:lvl>
    <w:lvl w:ilvl="6" w:tplc="0419000F" w:tentative="1">
      <w:start w:val="1"/>
      <w:numFmt w:val="decimal"/>
      <w:lvlText w:val="%7."/>
      <w:lvlJc w:val="left"/>
      <w:pPr>
        <w:ind w:left="5074" w:hanging="360"/>
      </w:pPr>
    </w:lvl>
    <w:lvl w:ilvl="7" w:tplc="04190019" w:tentative="1">
      <w:start w:val="1"/>
      <w:numFmt w:val="lowerLetter"/>
      <w:lvlText w:val="%8."/>
      <w:lvlJc w:val="left"/>
      <w:pPr>
        <w:ind w:left="5794" w:hanging="360"/>
      </w:pPr>
    </w:lvl>
    <w:lvl w:ilvl="8" w:tplc="041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14">
    <w:nsid w:val="1C400AF3"/>
    <w:multiLevelType w:val="hybridMultilevel"/>
    <w:tmpl w:val="97481E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E7F175A"/>
    <w:multiLevelType w:val="multilevel"/>
    <w:tmpl w:val="15EC6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F0A0521"/>
    <w:multiLevelType w:val="multilevel"/>
    <w:tmpl w:val="24F08DD8"/>
    <w:lvl w:ilvl="0">
      <w:start w:val="1"/>
      <w:numFmt w:val="decimal"/>
      <w:lvlText w:val="%1."/>
      <w:lvlJc w:val="left"/>
      <w:pPr>
        <w:ind w:left="3763" w:hanging="360"/>
      </w:pPr>
      <w:rPr>
        <w:rFonts w:hint="default"/>
        <w:b/>
        <w:u w:val="none"/>
      </w:rPr>
    </w:lvl>
    <w:lvl w:ilvl="1">
      <w:start w:val="1"/>
      <w:numFmt w:val="decimal"/>
      <w:isLgl/>
      <w:lvlText w:val="%1.%2."/>
      <w:lvlJc w:val="left"/>
      <w:pPr>
        <w:ind w:left="177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12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12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48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48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84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203" w:hanging="1800"/>
      </w:pPr>
      <w:rPr>
        <w:rFonts w:hint="default"/>
      </w:rPr>
    </w:lvl>
  </w:abstractNum>
  <w:abstractNum w:abstractNumId="17">
    <w:nsid w:val="256F5B51"/>
    <w:multiLevelType w:val="hybridMultilevel"/>
    <w:tmpl w:val="1DB03990"/>
    <w:lvl w:ilvl="0" w:tplc="0419000F">
      <w:start w:val="1"/>
      <w:numFmt w:val="decimal"/>
      <w:lvlText w:val="%1."/>
      <w:lvlJc w:val="left"/>
      <w:pPr>
        <w:ind w:left="754" w:hanging="360"/>
      </w:pPr>
    </w:lvl>
    <w:lvl w:ilvl="1" w:tplc="04190019" w:tentative="1">
      <w:start w:val="1"/>
      <w:numFmt w:val="lowerLetter"/>
      <w:lvlText w:val="%2."/>
      <w:lvlJc w:val="left"/>
      <w:pPr>
        <w:ind w:left="1474" w:hanging="360"/>
      </w:pPr>
    </w:lvl>
    <w:lvl w:ilvl="2" w:tplc="0419001B" w:tentative="1">
      <w:start w:val="1"/>
      <w:numFmt w:val="lowerRoman"/>
      <w:lvlText w:val="%3."/>
      <w:lvlJc w:val="right"/>
      <w:pPr>
        <w:ind w:left="2194" w:hanging="180"/>
      </w:pPr>
    </w:lvl>
    <w:lvl w:ilvl="3" w:tplc="0419000F" w:tentative="1">
      <w:start w:val="1"/>
      <w:numFmt w:val="decimal"/>
      <w:lvlText w:val="%4."/>
      <w:lvlJc w:val="left"/>
      <w:pPr>
        <w:ind w:left="2914" w:hanging="360"/>
      </w:pPr>
    </w:lvl>
    <w:lvl w:ilvl="4" w:tplc="04190019" w:tentative="1">
      <w:start w:val="1"/>
      <w:numFmt w:val="lowerLetter"/>
      <w:lvlText w:val="%5."/>
      <w:lvlJc w:val="left"/>
      <w:pPr>
        <w:ind w:left="3634" w:hanging="360"/>
      </w:pPr>
    </w:lvl>
    <w:lvl w:ilvl="5" w:tplc="0419001B" w:tentative="1">
      <w:start w:val="1"/>
      <w:numFmt w:val="lowerRoman"/>
      <w:lvlText w:val="%6."/>
      <w:lvlJc w:val="right"/>
      <w:pPr>
        <w:ind w:left="4354" w:hanging="180"/>
      </w:pPr>
    </w:lvl>
    <w:lvl w:ilvl="6" w:tplc="0419000F" w:tentative="1">
      <w:start w:val="1"/>
      <w:numFmt w:val="decimal"/>
      <w:lvlText w:val="%7."/>
      <w:lvlJc w:val="left"/>
      <w:pPr>
        <w:ind w:left="5074" w:hanging="360"/>
      </w:pPr>
    </w:lvl>
    <w:lvl w:ilvl="7" w:tplc="04190019" w:tentative="1">
      <w:start w:val="1"/>
      <w:numFmt w:val="lowerLetter"/>
      <w:lvlText w:val="%8."/>
      <w:lvlJc w:val="left"/>
      <w:pPr>
        <w:ind w:left="5794" w:hanging="360"/>
      </w:pPr>
    </w:lvl>
    <w:lvl w:ilvl="8" w:tplc="041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18">
    <w:nsid w:val="26677CA3"/>
    <w:multiLevelType w:val="hybridMultilevel"/>
    <w:tmpl w:val="82A09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A762FF7"/>
    <w:multiLevelType w:val="hybridMultilevel"/>
    <w:tmpl w:val="498E55C2"/>
    <w:lvl w:ilvl="0" w:tplc="19229FE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2E941A96"/>
    <w:multiLevelType w:val="hybridMultilevel"/>
    <w:tmpl w:val="45EE307E"/>
    <w:lvl w:ilvl="0" w:tplc="E79E1C2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1">
    <w:nsid w:val="2E971CDD"/>
    <w:multiLevelType w:val="hybridMultilevel"/>
    <w:tmpl w:val="052477D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3BA313FB"/>
    <w:multiLevelType w:val="hybridMultilevel"/>
    <w:tmpl w:val="31F6FE6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3BB13932"/>
    <w:multiLevelType w:val="hybridMultilevel"/>
    <w:tmpl w:val="C49AF96C"/>
    <w:lvl w:ilvl="0" w:tplc="61D6B672">
      <w:start w:val="1"/>
      <w:numFmt w:val="decimal"/>
      <w:lvlText w:val="%1."/>
      <w:lvlJc w:val="left"/>
      <w:pPr>
        <w:tabs>
          <w:tab w:val="num" w:pos="2912"/>
        </w:tabs>
        <w:ind w:left="2912" w:hanging="360"/>
      </w:pPr>
      <w:rPr>
        <w:rFonts w:cs="Times New Roman"/>
        <w:b w:val="0"/>
        <w:color w:val="auto"/>
        <w:sz w:val="24"/>
        <w:szCs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C4033D6"/>
    <w:multiLevelType w:val="multilevel"/>
    <w:tmpl w:val="30BE4B6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>
      <w:start w:val="7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5">
    <w:nsid w:val="468E6E5E"/>
    <w:multiLevelType w:val="hybridMultilevel"/>
    <w:tmpl w:val="CAFEEC3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E2E6E00"/>
    <w:multiLevelType w:val="hybridMultilevel"/>
    <w:tmpl w:val="C63442E8"/>
    <w:lvl w:ilvl="0" w:tplc="AAE0EEE0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57A17635"/>
    <w:multiLevelType w:val="hybridMultilevel"/>
    <w:tmpl w:val="FF9A7C64"/>
    <w:lvl w:ilvl="0" w:tplc="0419000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28">
    <w:nsid w:val="5C8C418B"/>
    <w:multiLevelType w:val="hybridMultilevel"/>
    <w:tmpl w:val="FCF4C0F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5CBC7493"/>
    <w:multiLevelType w:val="multilevel"/>
    <w:tmpl w:val="CE96C79C"/>
    <w:lvl w:ilvl="0">
      <w:start w:val="1"/>
      <w:numFmt w:val="decimal"/>
      <w:lvlText w:val="%1."/>
      <w:lvlJc w:val="left"/>
      <w:pPr>
        <w:ind w:left="1677" w:hanging="111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4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30">
    <w:nsid w:val="60AC7FE9"/>
    <w:multiLevelType w:val="hybridMultilevel"/>
    <w:tmpl w:val="AA120E5A"/>
    <w:lvl w:ilvl="0" w:tplc="0419000F">
      <w:start w:val="1"/>
      <w:numFmt w:val="decimal"/>
      <w:lvlText w:val="%1."/>
      <w:lvlJc w:val="left"/>
      <w:pPr>
        <w:ind w:left="754" w:hanging="360"/>
      </w:pPr>
    </w:lvl>
    <w:lvl w:ilvl="1" w:tplc="04190019" w:tentative="1">
      <w:start w:val="1"/>
      <w:numFmt w:val="lowerLetter"/>
      <w:lvlText w:val="%2."/>
      <w:lvlJc w:val="left"/>
      <w:pPr>
        <w:ind w:left="1474" w:hanging="360"/>
      </w:pPr>
    </w:lvl>
    <w:lvl w:ilvl="2" w:tplc="0419001B" w:tentative="1">
      <w:start w:val="1"/>
      <w:numFmt w:val="lowerRoman"/>
      <w:lvlText w:val="%3."/>
      <w:lvlJc w:val="right"/>
      <w:pPr>
        <w:ind w:left="2194" w:hanging="180"/>
      </w:pPr>
    </w:lvl>
    <w:lvl w:ilvl="3" w:tplc="0419000F" w:tentative="1">
      <w:start w:val="1"/>
      <w:numFmt w:val="decimal"/>
      <w:lvlText w:val="%4."/>
      <w:lvlJc w:val="left"/>
      <w:pPr>
        <w:ind w:left="2914" w:hanging="360"/>
      </w:pPr>
    </w:lvl>
    <w:lvl w:ilvl="4" w:tplc="04190019" w:tentative="1">
      <w:start w:val="1"/>
      <w:numFmt w:val="lowerLetter"/>
      <w:lvlText w:val="%5."/>
      <w:lvlJc w:val="left"/>
      <w:pPr>
        <w:ind w:left="3634" w:hanging="360"/>
      </w:pPr>
    </w:lvl>
    <w:lvl w:ilvl="5" w:tplc="0419001B" w:tentative="1">
      <w:start w:val="1"/>
      <w:numFmt w:val="lowerRoman"/>
      <w:lvlText w:val="%6."/>
      <w:lvlJc w:val="right"/>
      <w:pPr>
        <w:ind w:left="4354" w:hanging="180"/>
      </w:pPr>
    </w:lvl>
    <w:lvl w:ilvl="6" w:tplc="0419000F" w:tentative="1">
      <w:start w:val="1"/>
      <w:numFmt w:val="decimal"/>
      <w:lvlText w:val="%7."/>
      <w:lvlJc w:val="left"/>
      <w:pPr>
        <w:ind w:left="5074" w:hanging="360"/>
      </w:pPr>
    </w:lvl>
    <w:lvl w:ilvl="7" w:tplc="04190019" w:tentative="1">
      <w:start w:val="1"/>
      <w:numFmt w:val="lowerLetter"/>
      <w:lvlText w:val="%8."/>
      <w:lvlJc w:val="left"/>
      <w:pPr>
        <w:ind w:left="5794" w:hanging="360"/>
      </w:pPr>
    </w:lvl>
    <w:lvl w:ilvl="8" w:tplc="041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31">
    <w:nsid w:val="60D9245C"/>
    <w:multiLevelType w:val="hybridMultilevel"/>
    <w:tmpl w:val="34C4CC2C"/>
    <w:lvl w:ilvl="0" w:tplc="F516F8E6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8" w:hanging="360"/>
      </w:pPr>
    </w:lvl>
    <w:lvl w:ilvl="2" w:tplc="0419001B" w:tentative="1">
      <w:start w:val="1"/>
      <w:numFmt w:val="lowerRoman"/>
      <w:lvlText w:val="%3."/>
      <w:lvlJc w:val="right"/>
      <w:pPr>
        <w:ind w:left="2118" w:hanging="180"/>
      </w:pPr>
    </w:lvl>
    <w:lvl w:ilvl="3" w:tplc="0419000F" w:tentative="1">
      <w:start w:val="1"/>
      <w:numFmt w:val="decimal"/>
      <w:lvlText w:val="%4."/>
      <w:lvlJc w:val="left"/>
      <w:pPr>
        <w:ind w:left="2838" w:hanging="360"/>
      </w:pPr>
    </w:lvl>
    <w:lvl w:ilvl="4" w:tplc="04190019" w:tentative="1">
      <w:start w:val="1"/>
      <w:numFmt w:val="lowerLetter"/>
      <w:lvlText w:val="%5."/>
      <w:lvlJc w:val="left"/>
      <w:pPr>
        <w:ind w:left="3558" w:hanging="360"/>
      </w:pPr>
    </w:lvl>
    <w:lvl w:ilvl="5" w:tplc="0419001B" w:tentative="1">
      <w:start w:val="1"/>
      <w:numFmt w:val="lowerRoman"/>
      <w:lvlText w:val="%6."/>
      <w:lvlJc w:val="right"/>
      <w:pPr>
        <w:ind w:left="4278" w:hanging="180"/>
      </w:pPr>
    </w:lvl>
    <w:lvl w:ilvl="6" w:tplc="0419000F" w:tentative="1">
      <w:start w:val="1"/>
      <w:numFmt w:val="decimal"/>
      <w:lvlText w:val="%7."/>
      <w:lvlJc w:val="left"/>
      <w:pPr>
        <w:ind w:left="4998" w:hanging="360"/>
      </w:pPr>
    </w:lvl>
    <w:lvl w:ilvl="7" w:tplc="04190019" w:tentative="1">
      <w:start w:val="1"/>
      <w:numFmt w:val="lowerLetter"/>
      <w:lvlText w:val="%8."/>
      <w:lvlJc w:val="left"/>
      <w:pPr>
        <w:ind w:left="5718" w:hanging="360"/>
      </w:pPr>
    </w:lvl>
    <w:lvl w:ilvl="8" w:tplc="0419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32">
    <w:nsid w:val="656E7AE0"/>
    <w:multiLevelType w:val="hybridMultilevel"/>
    <w:tmpl w:val="E0C45A44"/>
    <w:lvl w:ilvl="0" w:tplc="0419000D">
      <w:start w:val="1"/>
      <w:numFmt w:val="bullet"/>
      <w:lvlText w:val=""/>
      <w:lvlJc w:val="left"/>
      <w:pPr>
        <w:ind w:left="1212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33">
    <w:nsid w:val="68530D2D"/>
    <w:multiLevelType w:val="hybridMultilevel"/>
    <w:tmpl w:val="06B81A3E"/>
    <w:lvl w:ilvl="0" w:tplc="0A5CA706">
      <w:start w:val="1"/>
      <w:numFmt w:val="decimal"/>
      <w:lvlText w:val="%1."/>
      <w:lvlJc w:val="left"/>
      <w:pPr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34">
    <w:nsid w:val="69036A28"/>
    <w:multiLevelType w:val="hybridMultilevel"/>
    <w:tmpl w:val="BCB649E8"/>
    <w:lvl w:ilvl="0" w:tplc="0419000D">
      <w:start w:val="1"/>
      <w:numFmt w:val="bullet"/>
      <w:lvlText w:val=""/>
      <w:lvlJc w:val="left"/>
      <w:pPr>
        <w:ind w:left="121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35">
    <w:nsid w:val="6CF0139B"/>
    <w:multiLevelType w:val="hybridMultilevel"/>
    <w:tmpl w:val="9B60503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>
    <w:nsid w:val="6D5B193A"/>
    <w:multiLevelType w:val="hybridMultilevel"/>
    <w:tmpl w:val="046C0D52"/>
    <w:lvl w:ilvl="0" w:tplc="04190001">
      <w:start w:val="1"/>
      <w:numFmt w:val="bullet"/>
      <w:lvlText w:val=""/>
      <w:lvlJc w:val="left"/>
      <w:pPr>
        <w:ind w:left="13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60" w:hanging="360"/>
      </w:pPr>
      <w:rPr>
        <w:rFonts w:ascii="Wingdings" w:hAnsi="Wingdings" w:hint="default"/>
      </w:rPr>
    </w:lvl>
  </w:abstractNum>
  <w:abstractNum w:abstractNumId="37">
    <w:nsid w:val="6F9C7049"/>
    <w:multiLevelType w:val="hybridMultilevel"/>
    <w:tmpl w:val="6B589F8A"/>
    <w:lvl w:ilvl="0" w:tplc="00A039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15B7933"/>
    <w:multiLevelType w:val="hybridMultilevel"/>
    <w:tmpl w:val="BFDCD59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>
    <w:nsid w:val="71A234CC"/>
    <w:multiLevelType w:val="hybridMultilevel"/>
    <w:tmpl w:val="E752B3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3D33929"/>
    <w:multiLevelType w:val="hybridMultilevel"/>
    <w:tmpl w:val="86F27944"/>
    <w:lvl w:ilvl="0" w:tplc="B3EACD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FA128F"/>
    <w:multiLevelType w:val="hybridMultilevel"/>
    <w:tmpl w:val="5EC89D6E"/>
    <w:lvl w:ilvl="0" w:tplc="BD26FE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2" w:hanging="360"/>
      </w:pPr>
    </w:lvl>
    <w:lvl w:ilvl="2" w:tplc="0419001B" w:tentative="1">
      <w:start w:val="1"/>
      <w:numFmt w:val="lowerRoman"/>
      <w:lvlText w:val="%3."/>
      <w:lvlJc w:val="right"/>
      <w:pPr>
        <w:ind w:left="2402" w:hanging="180"/>
      </w:pPr>
    </w:lvl>
    <w:lvl w:ilvl="3" w:tplc="0419000F" w:tentative="1">
      <w:start w:val="1"/>
      <w:numFmt w:val="decimal"/>
      <w:lvlText w:val="%4."/>
      <w:lvlJc w:val="left"/>
      <w:pPr>
        <w:ind w:left="3122" w:hanging="360"/>
      </w:pPr>
    </w:lvl>
    <w:lvl w:ilvl="4" w:tplc="04190019" w:tentative="1">
      <w:start w:val="1"/>
      <w:numFmt w:val="lowerLetter"/>
      <w:lvlText w:val="%5."/>
      <w:lvlJc w:val="left"/>
      <w:pPr>
        <w:ind w:left="3842" w:hanging="360"/>
      </w:pPr>
    </w:lvl>
    <w:lvl w:ilvl="5" w:tplc="0419001B" w:tentative="1">
      <w:start w:val="1"/>
      <w:numFmt w:val="lowerRoman"/>
      <w:lvlText w:val="%6."/>
      <w:lvlJc w:val="right"/>
      <w:pPr>
        <w:ind w:left="4562" w:hanging="180"/>
      </w:pPr>
    </w:lvl>
    <w:lvl w:ilvl="6" w:tplc="0419000F" w:tentative="1">
      <w:start w:val="1"/>
      <w:numFmt w:val="decimal"/>
      <w:lvlText w:val="%7."/>
      <w:lvlJc w:val="left"/>
      <w:pPr>
        <w:ind w:left="5282" w:hanging="360"/>
      </w:pPr>
    </w:lvl>
    <w:lvl w:ilvl="7" w:tplc="04190019" w:tentative="1">
      <w:start w:val="1"/>
      <w:numFmt w:val="lowerLetter"/>
      <w:lvlText w:val="%8."/>
      <w:lvlJc w:val="left"/>
      <w:pPr>
        <w:ind w:left="6002" w:hanging="360"/>
      </w:pPr>
    </w:lvl>
    <w:lvl w:ilvl="8" w:tplc="0419001B" w:tentative="1">
      <w:start w:val="1"/>
      <w:numFmt w:val="lowerRoman"/>
      <w:lvlText w:val="%9."/>
      <w:lvlJc w:val="right"/>
      <w:pPr>
        <w:ind w:left="6722" w:hanging="180"/>
      </w:pPr>
    </w:lvl>
  </w:abstractNum>
  <w:abstractNum w:abstractNumId="42">
    <w:nsid w:val="76C36C92"/>
    <w:multiLevelType w:val="multilevel"/>
    <w:tmpl w:val="F6106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6E04B6A"/>
    <w:multiLevelType w:val="hybridMultilevel"/>
    <w:tmpl w:val="DEF058C4"/>
    <w:lvl w:ilvl="0" w:tplc="8BE8DD7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  <w:color w:val="auto"/>
      </w:rPr>
    </w:lvl>
    <w:lvl w:ilvl="1" w:tplc="B2F887B0">
      <w:start w:val="1"/>
      <w:numFmt w:val="decimal"/>
      <w:lvlText w:val="%2."/>
      <w:lvlJc w:val="left"/>
      <w:pPr>
        <w:tabs>
          <w:tab w:val="num" w:pos="1070"/>
        </w:tabs>
        <w:ind w:left="1070" w:hanging="360"/>
      </w:pPr>
      <w:rPr>
        <w:b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A486FC4"/>
    <w:multiLevelType w:val="hybridMultilevel"/>
    <w:tmpl w:val="E732F880"/>
    <w:lvl w:ilvl="0" w:tplc="979000E6">
      <w:start w:val="4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5">
    <w:nsid w:val="7ECF23F9"/>
    <w:multiLevelType w:val="hybridMultilevel"/>
    <w:tmpl w:val="5DD4EE4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FF127F0"/>
    <w:multiLevelType w:val="hybridMultilevel"/>
    <w:tmpl w:val="B210AC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440019" w:tentative="1">
      <w:start w:val="1"/>
      <w:numFmt w:val="lowerLetter"/>
      <w:lvlText w:val="%2."/>
      <w:lvlJc w:val="left"/>
      <w:pPr>
        <w:ind w:left="1080" w:hanging="360"/>
      </w:pPr>
    </w:lvl>
    <w:lvl w:ilvl="2" w:tplc="0444001B" w:tentative="1">
      <w:start w:val="1"/>
      <w:numFmt w:val="lowerRoman"/>
      <w:lvlText w:val="%3."/>
      <w:lvlJc w:val="right"/>
      <w:pPr>
        <w:ind w:left="1800" w:hanging="180"/>
      </w:pPr>
    </w:lvl>
    <w:lvl w:ilvl="3" w:tplc="0444000F" w:tentative="1">
      <w:start w:val="1"/>
      <w:numFmt w:val="decimal"/>
      <w:lvlText w:val="%4."/>
      <w:lvlJc w:val="left"/>
      <w:pPr>
        <w:ind w:left="2520" w:hanging="360"/>
      </w:pPr>
    </w:lvl>
    <w:lvl w:ilvl="4" w:tplc="04440019" w:tentative="1">
      <w:start w:val="1"/>
      <w:numFmt w:val="lowerLetter"/>
      <w:lvlText w:val="%5."/>
      <w:lvlJc w:val="left"/>
      <w:pPr>
        <w:ind w:left="3240" w:hanging="360"/>
      </w:pPr>
    </w:lvl>
    <w:lvl w:ilvl="5" w:tplc="0444001B" w:tentative="1">
      <w:start w:val="1"/>
      <w:numFmt w:val="lowerRoman"/>
      <w:lvlText w:val="%6."/>
      <w:lvlJc w:val="right"/>
      <w:pPr>
        <w:ind w:left="3960" w:hanging="180"/>
      </w:pPr>
    </w:lvl>
    <w:lvl w:ilvl="6" w:tplc="0444000F" w:tentative="1">
      <w:start w:val="1"/>
      <w:numFmt w:val="decimal"/>
      <w:lvlText w:val="%7."/>
      <w:lvlJc w:val="left"/>
      <w:pPr>
        <w:ind w:left="4680" w:hanging="360"/>
      </w:pPr>
    </w:lvl>
    <w:lvl w:ilvl="7" w:tplc="04440019" w:tentative="1">
      <w:start w:val="1"/>
      <w:numFmt w:val="lowerLetter"/>
      <w:lvlText w:val="%8."/>
      <w:lvlJc w:val="left"/>
      <w:pPr>
        <w:ind w:left="5400" w:hanging="360"/>
      </w:pPr>
    </w:lvl>
    <w:lvl w:ilvl="8" w:tplc="0444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13"/>
  </w:num>
  <w:num w:numId="3">
    <w:abstractNumId w:val="18"/>
  </w:num>
  <w:num w:numId="4">
    <w:abstractNumId w:val="30"/>
  </w:num>
  <w:num w:numId="5">
    <w:abstractNumId w:val="24"/>
  </w:num>
  <w:num w:numId="6">
    <w:abstractNumId w:val="5"/>
  </w:num>
  <w:num w:numId="7">
    <w:abstractNumId w:val="11"/>
  </w:num>
  <w:num w:numId="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  <w:num w:numId="1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7"/>
  </w:num>
  <w:num w:numId="12">
    <w:abstractNumId w:val="4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29"/>
  </w:num>
  <w:num w:numId="15">
    <w:abstractNumId w:val="46"/>
  </w:num>
  <w:num w:numId="16">
    <w:abstractNumId w:val="2"/>
  </w:num>
  <w:num w:numId="17">
    <w:abstractNumId w:val="19"/>
  </w:num>
  <w:num w:numId="18">
    <w:abstractNumId w:val="39"/>
  </w:num>
  <w:num w:numId="19">
    <w:abstractNumId w:val="15"/>
  </w:num>
  <w:num w:numId="2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8"/>
  </w:num>
  <w:num w:numId="23">
    <w:abstractNumId w:val="45"/>
  </w:num>
  <w:num w:numId="24">
    <w:abstractNumId w:val="31"/>
  </w:num>
  <w:num w:numId="25">
    <w:abstractNumId w:val="0"/>
  </w:num>
  <w:num w:numId="26">
    <w:abstractNumId w:val="35"/>
  </w:num>
  <w:num w:numId="27">
    <w:abstractNumId w:val="28"/>
  </w:num>
  <w:num w:numId="28">
    <w:abstractNumId w:val="22"/>
  </w:num>
  <w:num w:numId="29">
    <w:abstractNumId w:val="38"/>
  </w:num>
  <w:num w:numId="30">
    <w:abstractNumId w:val="27"/>
  </w:num>
  <w:num w:numId="31">
    <w:abstractNumId w:val="32"/>
  </w:num>
  <w:num w:numId="32">
    <w:abstractNumId w:val="6"/>
  </w:num>
  <w:num w:numId="33">
    <w:abstractNumId w:val="34"/>
  </w:num>
  <w:num w:numId="34">
    <w:abstractNumId w:val="25"/>
  </w:num>
  <w:num w:numId="35">
    <w:abstractNumId w:val="40"/>
  </w:num>
  <w:num w:numId="36">
    <w:abstractNumId w:val="12"/>
  </w:num>
  <w:num w:numId="37">
    <w:abstractNumId w:val="36"/>
  </w:num>
  <w:num w:numId="38">
    <w:abstractNumId w:val="21"/>
  </w:num>
  <w:num w:numId="39">
    <w:abstractNumId w:val="44"/>
  </w:num>
  <w:num w:numId="40">
    <w:abstractNumId w:val="14"/>
  </w:num>
  <w:num w:numId="41">
    <w:abstractNumId w:val="33"/>
  </w:num>
  <w:num w:numId="42">
    <w:abstractNumId w:val="7"/>
  </w:num>
  <w:num w:numId="43">
    <w:abstractNumId w:val="20"/>
  </w:num>
  <w:num w:numId="44">
    <w:abstractNumId w:val="26"/>
  </w:num>
  <w:num w:numId="4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41"/>
  </w:num>
  <w:num w:numId="47">
    <w:abstractNumId w:val="9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74CAE"/>
    <w:rsid w:val="000007E5"/>
    <w:rsid w:val="00001512"/>
    <w:rsid w:val="00002A7C"/>
    <w:rsid w:val="00004052"/>
    <w:rsid w:val="00004221"/>
    <w:rsid w:val="00004A34"/>
    <w:rsid w:val="00006B30"/>
    <w:rsid w:val="000115D4"/>
    <w:rsid w:val="000121B1"/>
    <w:rsid w:val="000139F6"/>
    <w:rsid w:val="000144EF"/>
    <w:rsid w:val="00016C86"/>
    <w:rsid w:val="00016F1A"/>
    <w:rsid w:val="00021A1D"/>
    <w:rsid w:val="000220F7"/>
    <w:rsid w:val="0002303C"/>
    <w:rsid w:val="0002368C"/>
    <w:rsid w:val="000254CD"/>
    <w:rsid w:val="00032E03"/>
    <w:rsid w:val="000352A1"/>
    <w:rsid w:val="0003535E"/>
    <w:rsid w:val="00035C78"/>
    <w:rsid w:val="000360D7"/>
    <w:rsid w:val="00042545"/>
    <w:rsid w:val="00042E5D"/>
    <w:rsid w:val="000503F5"/>
    <w:rsid w:val="000510A8"/>
    <w:rsid w:val="00051151"/>
    <w:rsid w:val="00052A98"/>
    <w:rsid w:val="00052B26"/>
    <w:rsid w:val="00053FAC"/>
    <w:rsid w:val="00054797"/>
    <w:rsid w:val="00056849"/>
    <w:rsid w:val="000600FD"/>
    <w:rsid w:val="00061C9E"/>
    <w:rsid w:val="00070DE4"/>
    <w:rsid w:val="00075220"/>
    <w:rsid w:val="00077133"/>
    <w:rsid w:val="000779DD"/>
    <w:rsid w:val="000856D2"/>
    <w:rsid w:val="00086128"/>
    <w:rsid w:val="00090E04"/>
    <w:rsid w:val="00093331"/>
    <w:rsid w:val="00095036"/>
    <w:rsid w:val="00096A3F"/>
    <w:rsid w:val="000A23B5"/>
    <w:rsid w:val="000B157F"/>
    <w:rsid w:val="000B2A51"/>
    <w:rsid w:val="000B3493"/>
    <w:rsid w:val="000B385B"/>
    <w:rsid w:val="000B48EC"/>
    <w:rsid w:val="000B6489"/>
    <w:rsid w:val="000B79E0"/>
    <w:rsid w:val="000C2F98"/>
    <w:rsid w:val="000C5200"/>
    <w:rsid w:val="000C63E3"/>
    <w:rsid w:val="000C653E"/>
    <w:rsid w:val="000C7444"/>
    <w:rsid w:val="000D010B"/>
    <w:rsid w:val="000D11C1"/>
    <w:rsid w:val="000D1D8A"/>
    <w:rsid w:val="000D2564"/>
    <w:rsid w:val="000D5D4A"/>
    <w:rsid w:val="000D5F43"/>
    <w:rsid w:val="000E15DD"/>
    <w:rsid w:val="000E19C2"/>
    <w:rsid w:val="000E2184"/>
    <w:rsid w:val="000E3D3A"/>
    <w:rsid w:val="000E45BD"/>
    <w:rsid w:val="000E4A41"/>
    <w:rsid w:val="000E4C47"/>
    <w:rsid w:val="000E51E6"/>
    <w:rsid w:val="000E5272"/>
    <w:rsid w:val="000E6F6F"/>
    <w:rsid w:val="000F17A5"/>
    <w:rsid w:val="000F477C"/>
    <w:rsid w:val="000F7B86"/>
    <w:rsid w:val="00103C45"/>
    <w:rsid w:val="0010649A"/>
    <w:rsid w:val="001078F7"/>
    <w:rsid w:val="001136E7"/>
    <w:rsid w:val="0011640C"/>
    <w:rsid w:val="00120B65"/>
    <w:rsid w:val="00123957"/>
    <w:rsid w:val="001240AC"/>
    <w:rsid w:val="00124451"/>
    <w:rsid w:val="00125632"/>
    <w:rsid w:val="00126E20"/>
    <w:rsid w:val="00130E29"/>
    <w:rsid w:val="00132E08"/>
    <w:rsid w:val="001330B4"/>
    <w:rsid w:val="001368E6"/>
    <w:rsid w:val="00137487"/>
    <w:rsid w:val="00143883"/>
    <w:rsid w:val="00151D65"/>
    <w:rsid w:val="001528EF"/>
    <w:rsid w:val="00153F0C"/>
    <w:rsid w:val="0015428C"/>
    <w:rsid w:val="00155082"/>
    <w:rsid w:val="00155BA3"/>
    <w:rsid w:val="001576B0"/>
    <w:rsid w:val="00165F6B"/>
    <w:rsid w:val="00167D94"/>
    <w:rsid w:val="001706B4"/>
    <w:rsid w:val="00170DA8"/>
    <w:rsid w:val="00170ED5"/>
    <w:rsid w:val="00170F0E"/>
    <w:rsid w:val="00174CAE"/>
    <w:rsid w:val="00177295"/>
    <w:rsid w:val="001921B9"/>
    <w:rsid w:val="00192FE0"/>
    <w:rsid w:val="00193C26"/>
    <w:rsid w:val="00194DD9"/>
    <w:rsid w:val="00196EBB"/>
    <w:rsid w:val="0019785B"/>
    <w:rsid w:val="001A3171"/>
    <w:rsid w:val="001A328B"/>
    <w:rsid w:val="001A4AE4"/>
    <w:rsid w:val="001A4B0F"/>
    <w:rsid w:val="001A5371"/>
    <w:rsid w:val="001A566C"/>
    <w:rsid w:val="001A7372"/>
    <w:rsid w:val="001B0A77"/>
    <w:rsid w:val="001B460F"/>
    <w:rsid w:val="001B716D"/>
    <w:rsid w:val="001C21C0"/>
    <w:rsid w:val="001C2E2C"/>
    <w:rsid w:val="001C52E2"/>
    <w:rsid w:val="001C58AB"/>
    <w:rsid w:val="001C5C30"/>
    <w:rsid w:val="001C7D36"/>
    <w:rsid w:val="001D2384"/>
    <w:rsid w:val="001D2787"/>
    <w:rsid w:val="001D4717"/>
    <w:rsid w:val="001D7A2C"/>
    <w:rsid w:val="001E103A"/>
    <w:rsid w:val="001E396C"/>
    <w:rsid w:val="001E66F3"/>
    <w:rsid w:val="001F357E"/>
    <w:rsid w:val="002005D0"/>
    <w:rsid w:val="00200BB8"/>
    <w:rsid w:val="00200E78"/>
    <w:rsid w:val="00203D0F"/>
    <w:rsid w:val="00204A68"/>
    <w:rsid w:val="00205B55"/>
    <w:rsid w:val="00207308"/>
    <w:rsid w:val="00207BE1"/>
    <w:rsid w:val="00207E73"/>
    <w:rsid w:val="002118E9"/>
    <w:rsid w:val="00212107"/>
    <w:rsid w:val="00213143"/>
    <w:rsid w:val="002135CD"/>
    <w:rsid w:val="002139D4"/>
    <w:rsid w:val="00214C4A"/>
    <w:rsid w:val="00214CEA"/>
    <w:rsid w:val="002150BF"/>
    <w:rsid w:val="00215BE8"/>
    <w:rsid w:val="002170C0"/>
    <w:rsid w:val="00221149"/>
    <w:rsid w:val="00221605"/>
    <w:rsid w:val="00222B82"/>
    <w:rsid w:val="00223474"/>
    <w:rsid w:val="00225629"/>
    <w:rsid w:val="00226954"/>
    <w:rsid w:val="002277CC"/>
    <w:rsid w:val="00232522"/>
    <w:rsid w:val="00234716"/>
    <w:rsid w:val="002349CC"/>
    <w:rsid w:val="00235436"/>
    <w:rsid w:val="00240CF7"/>
    <w:rsid w:val="002413B0"/>
    <w:rsid w:val="00241AC5"/>
    <w:rsid w:val="00242AB7"/>
    <w:rsid w:val="00243287"/>
    <w:rsid w:val="00244D86"/>
    <w:rsid w:val="002506A6"/>
    <w:rsid w:val="0025181D"/>
    <w:rsid w:val="002572D0"/>
    <w:rsid w:val="00260A00"/>
    <w:rsid w:val="00262497"/>
    <w:rsid w:val="00263AF7"/>
    <w:rsid w:val="00263B51"/>
    <w:rsid w:val="00263DC8"/>
    <w:rsid w:val="00270830"/>
    <w:rsid w:val="00274628"/>
    <w:rsid w:val="00277108"/>
    <w:rsid w:val="00277118"/>
    <w:rsid w:val="00280533"/>
    <w:rsid w:val="002830DE"/>
    <w:rsid w:val="00284A81"/>
    <w:rsid w:val="0028500B"/>
    <w:rsid w:val="002858FF"/>
    <w:rsid w:val="00285954"/>
    <w:rsid w:val="002866CB"/>
    <w:rsid w:val="00291CB0"/>
    <w:rsid w:val="00293D85"/>
    <w:rsid w:val="00297503"/>
    <w:rsid w:val="002977BF"/>
    <w:rsid w:val="002A44C2"/>
    <w:rsid w:val="002A45D7"/>
    <w:rsid w:val="002A4944"/>
    <w:rsid w:val="002B4096"/>
    <w:rsid w:val="002C0D7D"/>
    <w:rsid w:val="002C245D"/>
    <w:rsid w:val="002C2663"/>
    <w:rsid w:val="002C3055"/>
    <w:rsid w:val="002C35EF"/>
    <w:rsid w:val="002C3755"/>
    <w:rsid w:val="002C5852"/>
    <w:rsid w:val="002C650D"/>
    <w:rsid w:val="002C6810"/>
    <w:rsid w:val="002C7B3D"/>
    <w:rsid w:val="002D1033"/>
    <w:rsid w:val="002D27AD"/>
    <w:rsid w:val="002D2899"/>
    <w:rsid w:val="002D4EE1"/>
    <w:rsid w:val="002D59B5"/>
    <w:rsid w:val="002D646A"/>
    <w:rsid w:val="002D799E"/>
    <w:rsid w:val="002D7B0D"/>
    <w:rsid w:val="002E03C4"/>
    <w:rsid w:val="002E2644"/>
    <w:rsid w:val="002E5C9C"/>
    <w:rsid w:val="002E7FED"/>
    <w:rsid w:val="002F058B"/>
    <w:rsid w:val="002F0FBD"/>
    <w:rsid w:val="002F3B20"/>
    <w:rsid w:val="002F59C9"/>
    <w:rsid w:val="003029CD"/>
    <w:rsid w:val="003040CB"/>
    <w:rsid w:val="00305429"/>
    <w:rsid w:val="00310F94"/>
    <w:rsid w:val="00311BCB"/>
    <w:rsid w:val="00314FA2"/>
    <w:rsid w:val="00315AD8"/>
    <w:rsid w:val="003168C8"/>
    <w:rsid w:val="003237D5"/>
    <w:rsid w:val="0033107A"/>
    <w:rsid w:val="0033487E"/>
    <w:rsid w:val="003364AF"/>
    <w:rsid w:val="003427AE"/>
    <w:rsid w:val="00344DB4"/>
    <w:rsid w:val="00346BAF"/>
    <w:rsid w:val="003509C6"/>
    <w:rsid w:val="00351436"/>
    <w:rsid w:val="00351543"/>
    <w:rsid w:val="00356D77"/>
    <w:rsid w:val="00356FE7"/>
    <w:rsid w:val="00360145"/>
    <w:rsid w:val="00360E4D"/>
    <w:rsid w:val="00361261"/>
    <w:rsid w:val="00361E32"/>
    <w:rsid w:val="00362A04"/>
    <w:rsid w:val="00363546"/>
    <w:rsid w:val="0036705C"/>
    <w:rsid w:val="00367ADE"/>
    <w:rsid w:val="00372C47"/>
    <w:rsid w:val="00373B58"/>
    <w:rsid w:val="00373BB9"/>
    <w:rsid w:val="003752C4"/>
    <w:rsid w:val="003766C4"/>
    <w:rsid w:val="003821FA"/>
    <w:rsid w:val="00382448"/>
    <w:rsid w:val="003845A4"/>
    <w:rsid w:val="003868D5"/>
    <w:rsid w:val="0038777D"/>
    <w:rsid w:val="0039210E"/>
    <w:rsid w:val="0039482D"/>
    <w:rsid w:val="003A045C"/>
    <w:rsid w:val="003A1293"/>
    <w:rsid w:val="003A2C7D"/>
    <w:rsid w:val="003B39B9"/>
    <w:rsid w:val="003B5E83"/>
    <w:rsid w:val="003B6B9D"/>
    <w:rsid w:val="003C048C"/>
    <w:rsid w:val="003C2761"/>
    <w:rsid w:val="003C2F3A"/>
    <w:rsid w:val="003C42BF"/>
    <w:rsid w:val="003C4838"/>
    <w:rsid w:val="003C6078"/>
    <w:rsid w:val="003D06A5"/>
    <w:rsid w:val="003D1D88"/>
    <w:rsid w:val="003D2EB6"/>
    <w:rsid w:val="003D4607"/>
    <w:rsid w:val="003D7C41"/>
    <w:rsid w:val="003D7DCA"/>
    <w:rsid w:val="003E096B"/>
    <w:rsid w:val="003E1AC6"/>
    <w:rsid w:val="003E47E2"/>
    <w:rsid w:val="003E4D17"/>
    <w:rsid w:val="003E605B"/>
    <w:rsid w:val="003E6233"/>
    <w:rsid w:val="003E6B5C"/>
    <w:rsid w:val="003F0728"/>
    <w:rsid w:val="003F0A2C"/>
    <w:rsid w:val="003F3714"/>
    <w:rsid w:val="003F600E"/>
    <w:rsid w:val="003F72CF"/>
    <w:rsid w:val="00402E74"/>
    <w:rsid w:val="00404723"/>
    <w:rsid w:val="00404858"/>
    <w:rsid w:val="00404BDD"/>
    <w:rsid w:val="00406F1D"/>
    <w:rsid w:val="004138BB"/>
    <w:rsid w:val="00414DFD"/>
    <w:rsid w:val="00415539"/>
    <w:rsid w:val="0041667B"/>
    <w:rsid w:val="004166E7"/>
    <w:rsid w:val="00416DE8"/>
    <w:rsid w:val="00423498"/>
    <w:rsid w:val="00424235"/>
    <w:rsid w:val="00427CE9"/>
    <w:rsid w:val="00427FC2"/>
    <w:rsid w:val="0043079F"/>
    <w:rsid w:val="00431E34"/>
    <w:rsid w:val="00434C62"/>
    <w:rsid w:val="00444370"/>
    <w:rsid w:val="004446C2"/>
    <w:rsid w:val="004529BA"/>
    <w:rsid w:val="00454A21"/>
    <w:rsid w:val="00455903"/>
    <w:rsid w:val="0046092A"/>
    <w:rsid w:val="00461048"/>
    <w:rsid w:val="004620BA"/>
    <w:rsid w:val="00464650"/>
    <w:rsid w:val="004659DE"/>
    <w:rsid w:val="004662D8"/>
    <w:rsid w:val="004703E4"/>
    <w:rsid w:val="00474FD3"/>
    <w:rsid w:val="00475E92"/>
    <w:rsid w:val="00475FA2"/>
    <w:rsid w:val="00493B88"/>
    <w:rsid w:val="00494AEC"/>
    <w:rsid w:val="00496000"/>
    <w:rsid w:val="00496783"/>
    <w:rsid w:val="0049771D"/>
    <w:rsid w:val="004A1871"/>
    <w:rsid w:val="004A2E13"/>
    <w:rsid w:val="004B0AEA"/>
    <w:rsid w:val="004B12E3"/>
    <w:rsid w:val="004B23BF"/>
    <w:rsid w:val="004B4850"/>
    <w:rsid w:val="004B6B7E"/>
    <w:rsid w:val="004C0C26"/>
    <w:rsid w:val="004C0F30"/>
    <w:rsid w:val="004C3A8B"/>
    <w:rsid w:val="004C6FE7"/>
    <w:rsid w:val="004C7DF2"/>
    <w:rsid w:val="004D0088"/>
    <w:rsid w:val="004D1A28"/>
    <w:rsid w:val="004D3363"/>
    <w:rsid w:val="004D7041"/>
    <w:rsid w:val="004E03CA"/>
    <w:rsid w:val="004E1D1F"/>
    <w:rsid w:val="004E20DC"/>
    <w:rsid w:val="004E287A"/>
    <w:rsid w:val="004E39FF"/>
    <w:rsid w:val="004E3DBB"/>
    <w:rsid w:val="004E53B2"/>
    <w:rsid w:val="004E71FF"/>
    <w:rsid w:val="004E7925"/>
    <w:rsid w:val="004F5153"/>
    <w:rsid w:val="0050134F"/>
    <w:rsid w:val="00505114"/>
    <w:rsid w:val="0050647F"/>
    <w:rsid w:val="00507669"/>
    <w:rsid w:val="00507CE5"/>
    <w:rsid w:val="005119C7"/>
    <w:rsid w:val="00511C73"/>
    <w:rsid w:val="00512602"/>
    <w:rsid w:val="00512A11"/>
    <w:rsid w:val="0051391D"/>
    <w:rsid w:val="00513FEC"/>
    <w:rsid w:val="005153B3"/>
    <w:rsid w:val="00515765"/>
    <w:rsid w:val="005159F1"/>
    <w:rsid w:val="00515F6E"/>
    <w:rsid w:val="00516229"/>
    <w:rsid w:val="0052132C"/>
    <w:rsid w:val="00522C67"/>
    <w:rsid w:val="0052416A"/>
    <w:rsid w:val="005246E3"/>
    <w:rsid w:val="00526422"/>
    <w:rsid w:val="0052772B"/>
    <w:rsid w:val="00527C57"/>
    <w:rsid w:val="0053099F"/>
    <w:rsid w:val="00533D90"/>
    <w:rsid w:val="00534213"/>
    <w:rsid w:val="005413EC"/>
    <w:rsid w:val="00546703"/>
    <w:rsid w:val="005469A7"/>
    <w:rsid w:val="005470C4"/>
    <w:rsid w:val="00550FBA"/>
    <w:rsid w:val="00552262"/>
    <w:rsid w:val="005524B3"/>
    <w:rsid w:val="0055430D"/>
    <w:rsid w:val="005547D9"/>
    <w:rsid w:val="00556467"/>
    <w:rsid w:val="00560164"/>
    <w:rsid w:val="00561E6F"/>
    <w:rsid w:val="00563110"/>
    <w:rsid w:val="0056698C"/>
    <w:rsid w:val="00567578"/>
    <w:rsid w:val="00570B1F"/>
    <w:rsid w:val="005768B9"/>
    <w:rsid w:val="00576F04"/>
    <w:rsid w:val="00577555"/>
    <w:rsid w:val="00590DE8"/>
    <w:rsid w:val="00591C32"/>
    <w:rsid w:val="00592402"/>
    <w:rsid w:val="00593106"/>
    <w:rsid w:val="005932AB"/>
    <w:rsid w:val="00593F58"/>
    <w:rsid w:val="0059686B"/>
    <w:rsid w:val="00597F26"/>
    <w:rsid w:val="005A0632"/>
    <w:rsid w:val="005A0ADD"/>
    <w:rsid w:val="005A161F"/>
    <w:rsid w:val="005A2CE9"/>
    <w:rsid w:val="005A316D"/>
    <w:rsid w:val="005A4A25"/>
    <w:rsid w:val="005A5DF9"/>
    <w:rsid w:val="005A75C6"/>
    <w:rsid w:val="005B0954"/>
    <w:rsid w:val="005B26CB"/>
    <w:rsid w:val="005B3809"/>
    <w:rsid w:val="005B4B4E"/>
    <w:rsid w:val="005B5854"/>
    <w:rsid w:val="005B7C24"/>
    <w:rsid w:val="005C2144"/>
    <w:rsid w:val="005C2862"/>
    <w:rsid w:val="005C483B"/>
    <w:rsid w:val="005C56AD"/>
    <w:rsid w:val="005C63B8"/>
    <w:rsid w:val="005C6C04"/>
    <w:rsid w:val="005D15C4"/>
    <w:rsid w:val="005D39BF"/>
    <w:rsid w:val="005D5756"/>
    <w:rsid w:val="005D7A79"/>
    <w:rsid w:val="005E3034"/>
    <w:rsid w:val="005E3343"/>
    <w:rsid w:val="005E3ED5"/>
    <w:rsid w:val="005E4950"/>
    <w:rsid w:val="005E4E2E"/>
    <w:rsid w:val="005E4E89"/>
    <w:rsid w:val="005E55B4"/>
    <w:rsid w:val="005E74F5"/>
    <w:rsid w:val="005F11C6"/>
    <w:rsid w:val="005F2016"/>
    <w:rsid w:val="005F26F8"/>
    <w:rsid w:val="005F43B3"/>
    <w:rsid w:val="005F46B5"/>
    <w:rsid w:val="006009DC"/>
    <w:rsid w:val="00605E50"/>
    <w:rsid w:val="00606AFE"/>
    <w:rsid w:val="00606D90"/>
    <w:rsid w:val="00607871"/>
    <w:rsid w:val="00610E74"/>
    <w:rsid w:val="00612417"/>
    <w:rsid w:val="0061333A"/>
    <w:rsid w:val="00620561"/>
    <w:rsid w:val="00620615"/>
    <w:rsid w:val="006222A3"/>
    <w:rsid w:val="00622883"/>
    <w:rsid w:val="00622E61"/>
    <w:rsid w:val="0062618C"/>
    <w:rsid w:val="006273EB"/>
    <w:rsid w:val="0063229C"/>
    <w:rsid w:val="0063254B"/>
    <w:rsid w:val="00633053"/>
    <w:rsid w:val="00633479"/>
    <w:rsid w:val="0063574F"/>
    <w:rsid w:val="00641E1B"/>
    <w:rsid w:val="00643045"/>
    <w:rsid w:val="00643DBB"/>
    <w:rsid w:val="00644B53"/>
    <w:rsid w:val="0065106F"/>
    <w:rsid w:val="00654F5C"/>
    <w:rsid w:val="006604CA"/>
    <w:rsid w:val="0066349F"/>
    <w:rsid w:val="006649CC"/>
    <w:rsid w:val="006663C8"/>
    <w:rsid w:val="0066666B"/>
    <w:rsid w:val="00667ECC"/>
    <w:rsid w:val="00670089"/>
    <w:rsid w:val="00671A90"/>
    <w:rsid w:val="00675AE3"/>
    <w:rsid w:val="006846DD"/>
    <w:rsid w:val="00686CC9"/>
    <w:rsid w:val="0068757A"/>
    <w:rsid w:val="00687B7E"/>
    <w:rsid w:val="00693574"/>
    <w:rsid w:val="00697D80"/>
    <w:rsid w:val="006A2792"/>
    <w:rsid w:val="006A40C3"/>
    <w:rsid w:val="006A52FC"/>
    <w:rsid w:val="006A5A58"/>
    <w:rsid w:val="006A5BCE"/>
    <w:rsid w:val="006B291E"/>
    <w:rsid w:val="006B2B44"/>
    <w:rsid w:val="006B3FC4"/>
    <w:rsid w:val="006B45A6"/>
    <w:rsid w:val="006B7362"/>
    <w:rsid w:val="006B7CAF"/>
    <w:rsid w:val="006C1247"/>
    <w:rsid w:val="006C7858"/>
    <w:rsid w:val="006D05CB"/>
    <w:rsid w:val="006D3960"/>
    <w:rsid w:val="006D39BD"/>
    <w:rsid w:val="006D3CF1"/>
    <w:rsid w:val="006D3FAC"/>
    <w:rsid w:val="006D45F1"/>
    <w:rsid w:val="006D51A3"/>
    <w:rsid w:val="006D53CC"/>
    <w:rsid w:val="006D5902"/>
    <w:rsid w:val="006D6BA6"/>
    <w:rsid w:val="006D73A9"/>
    <w:rsid w:val="006E1E73"/>
    <w:rsid w:val="006E2DB3"/>
    <w:rsid w:val="006E573A"/>
    <w:rsid w:val="006E7CB8"/>
    <w:rsid w:val="006F44D3"/>
    <w:rsid w:val="006F4699"/>
    <w:rsid w:val="006F7F18"/>
    <w:rsid w:val="0070108E"/>
    <w:rsid w:val="00716748"/>
    <w:rsid w:val="00721639"/>
    <w:rsid w:val="00721E75"/>
    <w:rsid w:val="00726CB8"/>
    <w:rsid w:val="00730244"/>
    <w:rsid w:val="00731339"/>
    <w:rsid w:val="007313AB"/>
    <w:rsid w:val="00731A2F"/>
    <w:rsid w:val="00732A52"/>
    <w:rsid w:val="00733E42"/>
    <w:rsid w:val="0073647C"/>
    <w:rsid w:val="00741865"/>
    <w:rsid w:val="00744A36"/>
    <w:rsid w:val="00745A9C"/>
    <w:rsid w:val="007464F0"/>
    <w:rsid w:val="00747FEC"/>
    <w:rsid w:val="00753206"/>
    <w:rsid w:val="00753CCF"/>
    <w:rsid w:val="007550C3"/>
    <w:rsid w:val="0075572C"/>
    <w:rsid w:val="007611EC"/>
    <w:rsid w:val="007639A8"/>
    <w:rsid w:val="0077046C"/>
    <w:rsid w:val="00772802"/>
    <w:rsid w:val="00772C73"/>
    <w:rsid w:val="00772EA8"/>
    <w:rsid w:val="00773566"/>
    <w:rsid w:val="00773997"/>
    <w:rsid w:val="007742B0"/>
    <w:rsid w:val="00776346"/>
    <w:rsid w:val="0077699A"/>
    <w:rsid w:val="00782CB6"/>
    <w:rsid w:val="00784FD3"/>
    <w:rsid w:val="00785438"/>
    <w:rsid w:val="00785B27"/>
    <w:rsid w:val="007862F9"/>
    <w:rsid w:val="0078766A"/>
    <w:rsid w:val="0078769D"/>
    <w:rsid w:val="00790447"/>
    <w:rsid w:val="00791294"/>
    <w:rsid w:val="00791541"/>
    <w:rsid w:val="00791CD0"/>
    <w:rsid w:val="0079236E"/>
    <w:rsid w:val="007932B3"/>
    <w:rsid w:val="00795FF5"/>
    <w:rsid w:val="007A028B"/>
    <w:rsid w:val="007A0603"/>
    <w:rsid w:val="007A5A5B"/>
    <w:rsid w:val="007B0EB9"/>
    <w:rsid w:val="007B26E7"/>
    <w:rsid w:val="007B285B"/>
    <w:rsid w:val="007B4B0E"/>
    <w:rsid w:val="007B5E72"/>
    <w:rsid w:val="007B76A1"/>
    <w:rsid w:val="007C1442"/>
    <w:rsid w:val="007C2CBE"/>
    <w:rsid w:val="007E67FB"/>
    <w:rsid w:val="007F0E9B"/>
    <w:rsid w:val="007F1534"/>
    <w:rsid w:val="007F1B7B"/>
    <w:rsid w:val="007F2F36"/>
    <w:rsid w:val="007F3676"/>
    <w:rsid w:val="007F4C15"/>
    <w:rsid w:val="007F73E2"/>
    <w:rsid w:val="007F7F9F"/>
    <w:rsid w:val="00800E95"/>
    <w:rsid w:val="00801658"/>
    <w:rsid w:val="008047B0"/>
    <w:rsid w:val="00806678"/>
    <w:rsid w:val="00810242"/>
    <w:rsid w:val="00811E1F"/>
    <w:rsid w:val="00815CFF"/>
    <w:rsid w:val="008163E5"/>
    <w:rsid w:val="00817039"/>
    <w:rsid w:val="008202B4"/>
    <w:rsid w:val="00820AE4"/>
    <w:rsid w:val="00823400"/>
    <w:rsid w:val="00824A08"/>
    <w:rsid w:val="008273B3"/>
    <w:rsid w:val="00830602"/>
    <w:rsid w:val="00833334"/>
    <w:rsid w:val="008351D7"/>
    <w:rsid w:val="00835CD6"/>
    <w:rsid w:val="00836AB7"/>
    <w:rsid w:val="0084063F"/>
    <w:rsid w:val="00851216"/>
    <w:rsid w:val="00852843"/>
    <w:rsid w:val="00864D2D"/>
    <w:rsid w:val="00867DF9"/>
    <w:rsid w:val="008701D8"/>
    <w:rsid w:val="0087078B"/>
    <w:rsid w:val="0087476F"/>
    <w:rsid w:val="00874913"/>
    <w:rsid w:val="00880BF6"/>
    <w:rsid w:val="00880CE8"/>
    <w:rsid w:val="00881FA0"/>
    <w:rsid w:val="00883397"/>
    <w:rsid w:val="00884DD9"/>
    <w:rsid w:val="00885433"/>
    <w:rsid w:val="00885B7A"/>
    <w:rsid w:val="00885EDB"/>
    <w:rsid w:val="008923F7"/>
    <w:rsid w:val="00895116"/>
    <w:rsid w:val="0089513E"/>
    <w:rsid w:val="008A0D50"/>
    <w:rsid w:val="008A12A5"/>
    <w:rsid w:val="008A37EB"/>
    <w:rsid w:val="008A49C3"/>
    <w:rsid w:val="008B083E"/>
    <w:rsid w:val="008B2D2D"/>
    <w:rsid w:val="008B4F82"/>
    <w:rsid w:val="008B65C6"/>
    <w:rsid w:val="008C0883"/>
    <w:rsid w:val="008C3B1B"/>
    <w:rsid w:val="008D113C"/>
    <w:rsid w:val="008D56AB"/>
    <w:rsid w:val="008E394A"/>
    <w:rsid w:val="008E7FFD"/>
    <w:rsid w:val="008F0219"/>
    <w:rsid w:val="008F1782"/>
    <w:rsid w:val="008F5401"/>
    <w:rsid w:val="008F6188"/>
    <w:rsid w:val="008F693C"/>
    <w:rsid w:val="009018FD"/>
    <w:rsid w:val="00906C2C"/>
    <w:rsid w:val="0090791D"/>
    <w:rsid w:val="009106D5"/>
    <w:rsid w:val="0091624C"/>
    <w:rsid w:val="00920500"/>
    <w:rsid w:val="00926F56"/>
    <w:rsid w:val="00932854"/>
    <w:rsid w:val="00933AED"/>
    <w:rsid w:val="00942FB6"/>
    <w:rsid w:val="00943093"/>
    <w:rsid w:val="0094324C"/>
    <w:rsid w:val="009443BE"/>
    <w:rsid w:val="00947C23"/>
    <w:rsid w:val="00947E57"/>
    <w:rsid w:val="00954DF4"/>
    <w:rsid w:val="00960ED0"/>
    <w:rsid w:val="00964D26"/>
    <w:rsid w:val="009659FA"/>
    <w:rsid w:val="009718EC"/>
    <w:rsid w:val="009731BB"/>
    <w:rsid w:val="00980BCC"/>
    <w:rsid w:val="009816DC"/>
    <w:rsid w:val="009A21BC"/>
    <w:rsid w:val="009A2814"/>
    <w:rsid w:val="009A348D"/>
    <w:rsid w:val="009A5963"/>
    <w:rsid w:val="009A6F4D"/>
    <w:rsid w:val="009A712E"/>
    <w:rsid w:val="009A72BA"/>
    <w:rsid w:val="009A7EFE"/>
    <w:rsid w:val="009B0516"/>
    <w:rsid w:val="009B0E4F"/>
    <w:rsid w:val="009B1960"/>
    <w:rsid w:val="009B3BB5"/>
    <w:rsid w:val="009B440B"/>
    <w:rsid w:val="009B5BD5"/>
    <w:rsid w:val="009B6EF7"/>
    <w:rsid w:val="009C055E"/>
    <w:rsid w:val="009C18F6"/>
    <w:rsid w:val="009C5230"/>
    <w:rsid w:val="009C5ADF"/>
    <w:rsid w:val="009C5BA7"/>
    <w:rsid w:val="009C613E"/>
    <w:rsid w:val="009C62BC"/>
    <w:rsid w:val="009C6590"/>
    <w:rsid w:val="009D2968"/>
    <w:rsid w:val="009D476B"/>
    <w:rsid w:val="009D50F3"/>
    <w:rsid w:val="009D55E7"/>
    <w:rsid w:val="009D6597"/>
    <w:rsid w:val="009E18EA"/>
    <w:rsid w:val="009E1F68"/>
    <w:rsid w:val="009E2833"/>
    <w:rsid w:val="009E4B87"/>
    <w:rsid w:val="009E5667"/>
    <w:rsid w:val="009E57F7"/>
    <w:rsid w:val="009E668F"/>
    <w:rsid w:val="009F0CBA"/>
    <w:rsid w:val="009F1099"/>
    <w:rsid w:val="009F2137"/>
    <w:rsid w:val="009F4234"/>
    <w:rsid w:val="009F4E7B"/>
    <w:rsid w:val="009F67B8"/>
    <w:rsid w:val="009F6C4F"/>
    <w:rsid w:val="009F6FB2"/>
    <w:rsid w:val="00A0013B"/>
    <w:rsid w:val="00A0091B"/>
    <w:rsid w:val="00A028F7"/>
    <w:rsid w:val="00A074A6"/>
    <w:rsid w:val="00A10255"/>
    <w:rsid w:val="00A107E2"/>
    <w:rsid w:val="00A11337"/>
    <w:rsid w:val="00A1603C"/>
    <w:rsid w:val="00A20675"/>
    <w:rsid w:val="00A236A7"/>
    <w:rsid w:val="00A23DAD"/>
    <w:rsid w:val="00A247C6"/>
    <w:rsid w:val="00A254FD"/>
    <w:rsid w:val="00A26954"/>
    <w:rsid w:val="00A317F4"/>
    <w:rsid w:val="00A31B32"/>
    <w:rsid w:val="00A331ED"/>
    <w:rsid w:val="00A35C60"/>
    <w:rsid w:val="00A40B33"/>
    <w:rsid w:val="00A41C03"/>
    <w:rsid w:val="00A42AD3"/>
    <w:rsid w:val="00A50158"/>
    <w:rsid w:val="00A51D7A"/>
    <w:rsid w:val="00A52901"/>
    <w:rsid w:val="00A52F80"/>
    <w:rsid w:val="00A53C56"/>
    <w:rsid w:val="00A5495F"/>
    <w:rsid w:val="00A551A7"/>
    <w:rsid w:val="00A55816"/>
    <w:rsid w:val="00A562AB"/>
    <w:rsid w:val="00A60F03"/>
    <w:rsid w:val="00A62135"/>
    <w:rsid w:val="00A63227"/>
    <w:rsid w:val="00A70DD7"/>
    <w:rsid w:val="00A71AEB"/>
    <w:rsid w:val="00A72BC9"/>
    <w:rsid w:val="00A72CED"/>
    <w:rsid w:val="00A75F48"/>
    <w:rsid w:val="00A81205"/>
    <w:rsid w:val="00A8295A"/>
    <w:rsid w:val="00A84270"/>
    <w:rsid w:val="00A84371"/>
    <w:rsid w:val="00A853F9"/>
    <w:rsid w:val="00A866A7"/>
    <w:rsid w:val="00A90E03"/>
    <w:rsid w:val="00A90F4E"/>
    <w:rsid w:val="00A93F41"/>
    <w:rsid w:val="00A977EB"/>
    <w:rsid w:val="00AA0B81"/>
    <w:rsid w:val="00AA27AD"/>
    <w:rsid w:val="00AA4DD7"/>
    <w:rsid w:val="00AB1451"/>
    <w:rsid w:val="00AB3247"/>
    <w:rsid w:val="00AB51A6"/>
    <w:rsid w:val="00AB6FB0"/>
    <w:rsid w:val="00AC5E17"/>
    <w:rsid w:val="00AD2076"/>
    <w:rsid w:val="00AD49B3"/>
    <w:rsid w:val="00AD59B4"/>
    <w:rsid w:val="00AD676A"/>
    <w:rsid w:val="00AD75CB"/>
    <w:rsid w:val="00AE06B3"/>
    <w:rsid w:val="00AE13AA"/>
    <w:rsid w:val="00AE1E0C"/>
    <w:rsid w:val="00AE367B"/>
    <w:rsid w:val="00AE68FC"/>
    <w:rsid w:val="00AF17E4"/>
    <w:rsid w:val="00AF398B"/>
    <w:rsid w:val="00AF39BF"/>
    <w:rsid w:val="00B0084E"/>
    <w:rsid w:val="00B00CC8"/>
    <w:rsid w:val="00B015B1"/>
    <w:rsid w:val="00B046F9"/>
    <w:rsid w:val="00B04AF5"/>
    <w:rsid w:val="00B07D0F"/>
    <w:rsid w:val="00B11233"/>
    <w:rsid w:val="00B1153A"/>
    <w:rsid w:val="00B1503C"/>
    <w:rsid w:val="00B16B6B"/>
    <w:rsid w:val="00B22036"/>
    <w:rsid w:val="00B23568"/>
    <w:rsid w:val="00B26EDC"/>
    <w:rsid w:val="00B304D2"/>
    <w:rsid w:val="00B324A3"/>
    <w:rsid w:val="00B32897"/>
    <w:rsid w:val="00B33527"/>
    <w:rsid w:val="00B349C0"/>
    <w:rsid w:val="00B35EBC"/>
    <w:rsid w:val="00B36C6E"/>
    <w:rsid w:val="00B4073B"/>
    <w:rsid w:val="00B40B38"/>
    <w:rsid w:val="00B4134D"/>
    <w:rsid w:val="00B42EA0"/>
    <w:rsid w:val="00B439C3"/>
    <w:rsid w:val="00B51111"/>
    <w:rsid w:val="00B51C02"/>
    <w:rsid w:val="00B53F5A"/>
    <w:rsid w:val="00B54B79"/>
    <w:rsid w:val="00B56373"/>
    <w:rsid w:val="00B56F13"/>
    <w:rsid w:val="00B61F0F"/>
    <w:rsid w:val="00B62ABB"/>
    <w:rsid w:val="00B651FB"/>
    <w:rsid w:val="00B717EC"/>
    <w:rsid w:val="00B73568"/>
    <w:rsid w:val="00B73A41"/>
    <w:rsid w:val="00B77177"/>
    <w:rsid w:val="00B77FDD"/>
    <w:rsid w:val="00B803DB"/>
    <w:rsid w:val="00B81CAC"/>
    <w:rsid w:val="00B8628A"/>
    <w:rsid w:val="00B90DAE"/>
    <w:rsid w:val="00B931B4"/>
    <w:rsid w:val="00B9796C"/>
    <w:rsid w:val="00BA100D"/>
    <w:rsid w:val="00BA3E60"/>
    <w:rsid w:val="00BA4A2F"/>
    <w:rsid w:val="00BA527A"/>
    <w:rsid w:val="00BA70FC"/>
    <w:rsid w:val="00BA714B"/>
    <w:rsid w:val="00BA753E"/>
    <w:rsid w:val="00BA7734"/>
    <w:rsid w:val="00BB1F16"/>
    <w:rsid w:val="00BB245E"/>
    <w:rsid w:val="00BB2F6D"/>
    <w:rsid w:val="00BB3677"/>
    <w:rsid w:val="00BB3AC0"/>
    <w:rsid w:val="00BB4C66"/>
    <w:rsid w:val="00BB55A3"/>
    <w:rsid w:val="00BB55C7"/>
    <w:rsid w:val="00BB7ED1"/>
    <w:rsid w:val="00BC09C1"/>
    <w:rsid w:val="00BC1C98"/>
    <w:rsid w:val="00BC269B"/>
    <w:rsid w:val="00BC3DED"/>
    <w:rsid w:val="00BC6199"/>
    <w:rsid w:val="00BD305C"/>
    <w:rsid w:val="00BD6A42"/>
    <w:rsid w:val="00BD6F6D"/>
    <w:rsid w:val="00BE1BB6"/>
    <w:rsid w:val="00BE2285"/>
    <w:rsid w:val="00BE2618"/>
    <w:rsid w:val="00BE3AAF"/>
    <w:rsid w:val="00BF2A23"/>
    <w:rsid w:val="00BF3162"/>
    <w:rsid w:val="00BF5020"/>
    <w:rsid w:val="00BF5DAE"/>
    <w:rsid w:val="00BF65A0"/>
    <w:rsid w:val="00C00701"/>
    <w:rsid w:val="00C01C09"/>
    <w:rsid w:val="00C02399"/>
    <w:rsid w:val="00C030F6"/>
    <w:rsid w:val="00C05124"/>
    <w:rsid w:val="00C101DE"/>
    <w:rsid w:val="00C10358"/>
    <w:rsid w:val="00C107C4"/>
    <w:rsid w:val="00C13184"/>
    <w:rsid w:val="00C1466A"/>
    <w:rsid w:val="00C17B5D"/>
    <w:rsid w:val="00C20AF7"/>
    <w:rsid w:val="00C23C0D"/>
    <w:rsid w:val="00C2431D"/>
    <w:rsid w:val="00C243CD"/>
    <w:rsid w:val="00C269EB"/>
    <w:rsid w:val="00C321A2"/>
    <w:rsid w:val="00C36284"/>
    <w:rsid w:val="00C37061"/>
    <w:rsid w:val="00C37FB0"/>
    <w:rsid w:val="00C43F9D"/>
    <w:rsid w:val="00C44479"/>
    <w:rsid w:val="00C44CBB"/>
    <w:rsid w:val="00C46271"/>
    <w:rsid w:val="00C4743D"/>
    <w:rsid w:val="00C47D4C"/>
    <w:rsid w:val="00C51233"/>
    <w:rsid w:val="00C52239"/>
    <w:rsid w:val="00C52BF2"/>
    <w:rsid w:val="00C545FF"/>
    <w:rsid w:val="00C57B2E"/>
    <w:rsid w:val="00C617A9"/>
    <w:rsid w:val="00C63C7C"/>
    <w:rsid w:val="00C65ACB"/>
    <w:rsid w:val="00C67F78"/>
    <w:rsid w:val="00C7392E"/>
    <w:rsid w:val="00C74514"/>
    <w:rsid w:val="00C74CF8"/>
    <w:rsid w:val="00C8394E"/>
    <w:rsid w:val="00C85BA6"/>
    <w:rsid w:val="00C90161"/>
    <w:rsid w:val="00C9294D"/>
    <w:rsid w:val="00C95C97"/>
    <w:rsid w:val="00CA2150"/>
    <w:rsid w:val="00CA2461"/>
    <w:rsid w:val="00CA30E5"/>
    <w:rsid w:val="00CA6DE1"/>
    <w:rsid w:val="00CB19EF"/>
    <w:rsid w:val="00CB6242"/>
    <w:rsid w:val="00CB7789"/>
    <w:rsid w:val="00CC2E47"/>
    <w:rsid w:val="00CC512E"/>
    <w:rsid w:val="00CC545E"/>
    <w:rsid w:val="00CC57D6"/>
    <w:rsid w:val="00CC74D0"/>
    <w:rsid w:val="00CC7B1A"/>
    <w:rsid w:val="00CD1CCD"/>
    <w:rsid w:val="00CD27EE"/>
    <w:rsid w:val="00CD3D24"/>
    <w:rsid w:val="00CD4469"/>
    <w:rsid w:val="00CD6FE6"/>
    <w:rsid w:val="00CE25E7"/>
    <w:rsid w:val="00CE34E9"/>
    <w:rsid w:val="00CE6642"/>
    <w:rsid w:val="00CF13A0"/>
    <w:rsid w:val="00CF3476"/>
    <w:rsid w:val="00CF3615"/>
    <w:rsid w:val="00CF43DA"/>
    <w:rsid w:val="00CF5C33"/>
    <w:rsid w:val="00D03A26"/>
    <w:rsid w:val="00D055A2"/>
    <w:rsid w:val="00D0584A"/>
    <w:rsid w:val="00D06009"/>
    <w:rsid w:val="00D061B4"/>
    <w:rsid w:val="00D0716E"/>
    <w:rsid w:val="00D077A5"/>
    <w:rsid w:val="00D125F8"/>
    <w:rsid w:val="00D12DC8"/>
    <w:rsid w:val="00D1393B"/>
    <w:rsid w:val="00D14786"/>
    <w:rsid w:val="00D14A42"/>
    <w:rsid w:val="00D1522D"/>
    <w:rsid w:val="00D1574B"/>
    <w:rsid w:val="00D16DFC"/>
    <w:rsid w:val="00D17722"/>
    <w:rsid w:val="00D17AB7"/>
    <w:rsid w:val="00D21F96"/>
    <w:rsid w:val="00D24004"/>
    <w:rsid w:val="00D24B69"/>
    <w:rsid w:val="00D2562D"/>
    <w:rsid w:val="00D302B0"/>
    <w:rsid w:val="00D30868"/>
    <w:rsid w:val="00D35F9D"/>
    <w:rsid w:val="00D37027"/>
    <w:rsid w:val="00D37DF6"/>
    <w:rsid w:val="00D40776"/>
    <w:rsid w:val="00D41038"/>
    <w:rsid w:val="00D432FC"/>
    <w:rsid w:val="00D43B5C"/>
    <w:rsid w:val="00D47467"/>
    <w:rsid w:val="00D51478"/>
    <w:rsid w:val="00D5246C"/>
    <w:rsid w:val="00D539A9"/>
    <w:rsid w:val="00D54B3C"/>
    <w:rsid w:val="00D55BBD"/>
    <w:rsid w:val="00D56CF5"/>
    <w:rsid w:val="00D57430"/>
    <w:rsid w:val="00D63D32"/>
    <w:rsid w:val="00D649D8"/>
    <w:rsid w:val="00D652A3"/>
    <w:rsid w:val="00D6640D"/>
    <w:rsid w:val="00D7112C"/>
    <w:rsid w:val="00D74331"/>
    <w:rsid w:val="00D75808"/>
    <w:rsid w:val="00D81266"/>
    <w:rsid w:val="00D9529D"/>
    <w:rsid w:val="00D978F5"/>
    <w:rsid w:val="00D97D1C"/>
    <w:rsid w:val="00D97E24"/>
    <w:rsid w:val="00DA18E3"/>
    <w:rsid w:val="00DA1C6B"/>
    <w:rsid w:val="00DA2E3D"/>
    <w:rsid w:val="00DA6E8C"/>
    <w:rsid w:val="00DA755C"/>
    <w:rsid w:val="00DB0257"/>
    <w:rsid w:val="00DB0D24"/>
    <w:rsid w:val="00DB1695"/>
    <w:rsid w:val="00DB19D4"/>
    <w:rsid w:val="00DB20F8"/>
    <w:rsid w:val="00DB2730"/>
    <w:rsid w:val="00DB4B52"/>
    <w:rsid w:val="00DB7597"/>
    <w:rsid w:val="00DC21F9"/>
    <w:rsid w:val="00DC2414"/>
    <w:rsid w:val="00DC513D"/>
    <w:rsid w:val="00DD1299"/>
    <w:rsid w:val="00DD1486"/>
    <w:rsid w:val="00DD466A"/>
    <w:rsid w:val="00DD6D98"/>
    <w:rsid w:val="00DD74C4"/>
    <w:rsid w:val="00DD7F9A"/>
    <w:rsid w:val="00DE0B14"/>
    <w:rsid w:val="00DE2EF0"/>
    <w:rsid w:val="00DE32FB"/>
    <w:rsid w:val="00DE4127"/>
    <w:rsid w:val="00DE4BD8"/>
    <w:rsid w:val="00DE52AB"/>
    <w:rsid w:val="00DE6749"/>
    <w:rsid w:val="00DE7FDF"/>
    <w:rsid w:val="00DF21D6"/>
    <w:rsid w:val="00DF5076"/>
    <w:rsid w:val="00DF7DD8"/>
    <w:rsid w:val="00E01282"/>
    <w:rsid w:val="00E018F8"/>
    <w:rsid w:val="00E04A9E"/>
    <w:rsid w:val="00E055A3"/>
    <w:rsid w:val="00E06ED5"/>
    <w:rsid w:val="00E10ADA"/>
    <w:rsid w:val="00E11EAE"/>
    <w:rsid w:val="00E1309F"/>
    <w:rsid w:val="00E15195"/>
    <w:rsid w:val="00E15F04"/>
    <w:rsid w:val="00E203F0"/>
    <w:rsid w:val="00E2233F"/>
    <w:rsid w:val="00E23833"/>
    <w:rsid w:val="00E30E42"/>
    <w:rsid w:val="00E31D37"/>
    <w:rsid w:val="00E32990"/>
    <w:rsid w:val="00E40E12"/>
    <w:rsid w:val="00E41B08"/>
    <w:rsid w:val="00E42912"/>
    <w:rsid w:val="00E43239"/>
    <w:rsid w:val="00E47207"/>
    <w:rsid w:val="00E50D32"/>
    <w:rsid w:val="00E50E7F"/>
    <w:rsid w:val="00E511C8"/>
    <w:rsid w:val="00E55401"/>
    <w:rsid w:val="00E56C32"/>
    <w:rsid w:val="00E56FBA"/>
    <w:rsid w:val="00E62385"/>
    <w:rsid w:val="00E66763"/>
    <w:rsid w:val="00E66F1D"/>
    <w:rsid w:val="00E73064"/>
    <w:rsid w:val="00E73A8C"/>
    <w:rsid w:val="00E742D7"/>
    <w:rsid w:val="00E75D56"/>
    <w:rsid w:val="00E76F39"/>
    <w:rsid w:val="00E80F5F"/>
    <w:rsid w:val="00E82C11"/>
    <w:rsid w:val="00E84018"/>
    <w:rsid w:val="00E85954"/>
    <w:rsid w:val="00E86E5D"/>
    <w:rsid w:val="00E91684"/>
    <w:rsid w:val="00E92A3B"/>
    <w:rsid w:val="00E936B4"/>
    <w:rsid w:val="00E95097"/>
    <w:rsid w:val="00E96279"/>
    <w:rsid w:val="00EA09E2"/>
    <w:rsid w:val="00EA18F0"/>
    <w:rsid w:val="00EA248F"/>
    <w:rsid w:val="00EA5BE1"/>
    <w:rsid w:val="00EA79DC"/>
    <w:rsid w:val="00EA7B87"/>
    <w:rsid w:val="00EA7DE4"/>
    <w:rsid w:val="00EB5573"/>
    <w:rsid w:val="00EB67FD"/>
    <w:rsid w:val="00EB799A"/>
    <w:rsid w:val="00EC38AE"/>
    <w:rsid w:val="00EC57B4"/>
    <w:rsid w:val="00EC6DD5"/>
    <w:rsid w:val="00EC6F5E"/>
    <w:rsid w:val="00ED252B"/>
    <w:rsid w:val="00EE10A9"/>
    <w:rsid w:val="00EE1A89"/>
    <w:rsid w:val="00EE60FA"/>
    <w:rsid w:val="00EE643A"/>
    <w:rsid w:val="00EE790C"/>
    <w:rsid w:val="00EF20AF"/>
    <w:rsid w:val="00EF3165"/>
    <w:rsid w:val="00EF7801"/>
    <w:rsid w:val="00F0007F"/>
    <w:rsid w:val="00F04B2D"/>
    <w:rsid w:val="00F06BD1"/>
    <w:rsid w:val="00F0759C"/>
    <w:rsid w:val="00F10B82"/>
    <w:rsid w:val="00F16BD6"/>
    <w:rsid w:val="00F2239C"/>
    <w:rsid w:val="00F224F1"/>
    <w:rsid w:val="00F22915"/>
    <w:rsid w:val="00F23B26"/>
    <w:rsid w:val="00F24FA5"/>
    <w:rsid w:val="00F25EDE"/>
    <w:rsid w:val="00F31864"/>
    <w:rsid w:val="00F33336"/>
    <w:rsid w:val="00F336A1"/>
    <w:rsid w:val="00F34533"/>
    <w:rsid w:val="00F34B20"/>
    <w:rsid w:val="00F35D26"/>
    <w:rsid w:val="00F36F7E"/>
    <w:rsid w:val="00F40836"/>
    <w:rsid w:val="00F40E0F"/>
    <w:rsid w:val="00F42BEF"/>
    <w:rsid w:val="00F47D2A"/>
    <w:rsid w:val="00F50C6C"/>
    <w:rsid w:val="00F5360B"/>
    <w:rsid w:val="00F5692B"/>
    <w:rsid w:val="00F65B1C"/>
    <w:rsid w:val="00F65CB4"/>
    <w:rsid w:val="00F678BB"/>
    <w:rsid w:val="00F701EA"/>
    <w:rsid w:val="00F71637"/>
    <w:rsid w:val="00F716E2"/>
    <w:rsid w:val="00F71A4E"/>
    <w:rsid w:val="00F71B7D"/>
    <w:rsid w:val="00F73689"/>
    <w:rsid w:val="00F739C4"/>
    <w:rsid w:val="00F75439"/>
    <w:rsid w:val="00F80BD1"/>
    <w:rsid w:val="00F8393E"/>
    <w:rsid w:val="00F83A67"/>
    <w:rsid w:val="00F84588"/>
    <w:rsid w:val="00F85E03"/>
    <w:rsid w:val="00F869F2"/>
    <w:rsid w:val="00F90213"/>
    <w:rsid w:val="00F92B46"/>
    <w:rsid w:val="00F94B82"/>
    <w:rsid w:val="00F95977"/>
    <w:rsid w:val="00F95BF6"/>
    <w:rsid w:val="00F95C1C"/>
    <w:rsid w:val="00FA004F"/>
    <w:rsid w:val="00FA14C8"/>
    <w:rsid w:val="00FA17A1"/>
    <w:rsid w:val="00FA2611"/>
    <w:rsid w:val="00FA567E"/>
    <w:rsid w:val="00FB0D95"/>
    <w:rsid w:val="00FB0F0E"/>
    <w:rsid w:val="00FB10D7"/>
    <w:rsid w:val="00FB118D"/>
    <w:rsid w:val="00FB622E"/>
    <w:rsid w:val="00FC3658"/>
    <w:rsid w:val="00FC3B2F"/>
    <w:rsid w:val="00FC501E"/>
    <w:rsid w:val="00FC619D"/>
    <w:rsid w:val="00FD1F89"/>
    <w:rsid w:val="00FD4B26"/>
    <w:rsid w:val="00FD7AFB"/>
    <w:rsid w:val="00FE09E2"/>
    <w:rsid w:val="00FE27A7"/>
    <w:rsid w:val="00FF4933"/>
    <w:rsid w:val="00FF52CF"/>
    <w:rsid w:val="00FF723B"/>
    <w:rsid w:val="00FF7E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D98"/>
  </w:style>
  <w:style w:type="paragraph" w:styleId="1">
    <w:name w:val="heading 1"/>
    <w:basedOn w:val="a"/>
    <w:link w:val="10"/>
    <w:uiPriority w:val="9"/>
    <w:qFormat/>
    <w:rsid w:val="00165F6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1153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7">
    <w:name w:val="heading 7"/>
    <w:basedOn w:val="a"/>
    <w:next w:val="a"/>
    <w:link w:val="70"/>
    <w:semiHidden/>
    <w:unhideWhenUsed/>
    <w:qFormat/>
    <w:rsid w:val="00165F6B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semiHidden/>
    <w:rsid w:val="00A23DAD"/>
  </w:style>
  <w:style w:type="character" w:styleId="a3">
    <w:name w:val="Hyperlink"/>
    <w:basedOn w:val="a0"/>
    <w:uiPriority w:val="99"/>
    <w:rsid w:val="00A23DAD"/>
    <w:rPr>
      <w:color w:val="0000FF"/>
      <w:u w:val="single"/>
    </w:rPr>
  </w:style>
  <w:style w:type="paragraph" w:styleId="a4">
    <w:name w:val="No Spacing"/>
    <w:uiPriority w:val="1"/>
    <w:qFormat/>
    <w:rsid w:val="00A23DAD"/>
    <w:pPr>
      <w:spacing w:after="0" w:line="240" w:lineRule="auto"/>
    </w:pPr>
  </w:style>
  <w:style w:type="paragraph" w:styleId="a5">
    <w:name w:val="List Paragraph"/>
    <w:basedOn w:val="a"/>
    <w:uiPriority w:val="99"/>
    <w:qFormat/>
    <w:rsid w:val="005119C7"/>
    <w:pPr>
      <w:ind w:left="720"/>
      <w:contextualSpacing/>
    </w:pPr>
  </w:style>
  <w:style w:type="paragraph" w:styleId="a6">
    <w:name w:val="Balloon Text"/>
    <w:basedOn w:val="a"/>
    <w:link w:val="a7"/>
    <w:semiHidden/>
    <w:unhideWhenUsed/>
    <w:rsid w:val="000E4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semiHidden/>
    <w:rsid w:val="000E45BD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nhideWhenUsed/>
    <w:rsid w:val="005C56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rsid w:val="005C56AD"/>
  </w:style>
  <w:style w:type="paragraph" w:styleId="aa">
    <w:name w:val="footer"/>
    <w:basedOn w:val="a"/>
    <w:link w:val="ab"/>
    <w:uiPriority w:val="99"/>
    <w:unhideWhenUsed/>
    <w:rsid w:val="005C56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C56AD"/>
  </w:style>
  <w:style w:type="character" w:styleId="ac">
    <w:name w:val="Strong"/>
    <w:basedOn w:val="a0"/>
    <w:uiPriority w:val="22"/>
    <w:qFormat/>
    <w:rsid w:val="00167D94"/>
    <w:rPr>
      <w:b/>
      <w:bCs/>
    </w:rPr>
  </w:style>
  <w:style w:type="character" w:customStyle="1" w:styleId="30">
    <w:name w:val="Заголовок 3 Знак"/>
    <w:basedOn w:val="a0"/>
    <w:link w:val="3"/>
    <w:rsid w:val="00B1153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2">
    <w:name w:val="Основной текст (2)"/>
    <w:basedOn w:val="a0"/>
    <w:link w:val="21"/>
    <w:uiPriority w:val="99"/>
    <w:rsid w:val="00F716E2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31">
    <w:name w:val="Основной текст (3)"/>
    <w:basedOn w:val="a0"/>
    <w:link w:val="310"/>
    <w:uiPriority w:val="99"/>
    <w:rsid w:val="00F716E2"/>
    <w:rPr>
      <w:rFonts w:ascii="Times New Roman" w:hAnsi="Times New Roman" w:cs="Times New Roman"/>
      <w:sz w:val="24"/>
      <w:szCs w:val="24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F716E2"/>
    <w:pPr>
      <w:shd w:val="clear" w:color="auto" w:fill="FFFFFF"/>
      <w:spacing w:after="0" w:line="274" w:lineRule="exact"/>
    </w:pPr>
    <w:rPr>
      <w:rFonts w:ascii="Times New Roman" w:hAnsi="Times New Roman" w:cs="Times New Roman"/>
      <w:sz w:val="24"/>
      <w:szCs w:val="24"/>
    </w:rPr>
  </w:style>
  <w:style w:type="paragraph" w:customStyle="1" w:styleId="310">
    <w:name w:val="Основной текст (3)1"/>
    <w:basedOn w:val="a"/>
    <w:link w:val="31"/>
    <w:uiPriority w:val="99"/>
    <w:rsid w:val="00F716E2"/>
    <w:pPr>
      <w:shd w:val="clear" w:color="auto" w:fill="FFFFFF"/>
      <w:spacing w:after="0" w:line="274" w:lineRule="exact"/>
      <w:jc w:val="both"/>
    </w:pPr>
    <w:rPr>
      <w:rFonts w:ascii="Times New Roman" w:hAnsi="Times New Roman" w:cs="Times New Roman"/>
      <w:sz w:val="24"/>
      <w:szCs w:val="24"/>
    </w:rPr>
  </w:style>
  <w:style w:type="table" w:customStyle="1" w:styleId="4">
    <w:name w:val="Сетка таблицы4"/>
    <w:basedOn w:val="a1"/>
    <w:next w:val="ad"/>
    <w:uiPriority w:val="59"/>
    <w:rsid w:val="00B53F5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d">
    <w:name w:val="Table Grid"/>
    <w:basedOn w:val="a1"/>
    <w:uiPriority w:val="59"/>
    <w:rsid w:val="00B53F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0">
    <w:name w:val="Body Text 2"/>
    <w:basedOn w:val="a"/>
    <w:link w:val="22"/>
    <w:unhideWhenUsed/>
    <w:rsid w:val="00920500"/>
    <w:pPr>
      <w:spacing w:after="0" w:line="240" w:lineRule="auto"/>
    </w:pPr>
    <w:rPr>
      <w:rFonts w:ascii="Times New Roman" w:eastAsia="Times New Roman" w:hAnsi="Times New Roman" w:cs="Times New Roman"/>
      <w:sz w:val="36"/>
      <w:szCs w:val="20"/>
      <w:lang w:eastAsia="ru-RU"/>
    </w:rPr>
  </w:style>
  <w:style w:type="character" w:customStyle="1" w:styleId="22">
    <w:name w:val="Основной текст 2 Знак"/>
    <w:basedOn w:val="a0"/>
    <w:link w:val="20"/>
    <w:rsid w:val="00920500"/>
    <w:rPr>
      <w:rFonts w:ascii="Times New Roman" w:eastAsia="Times New Roman" w:hAnsi="Times New Roman" w:cs="Times New Roman"/>
      <w:sz w:val="36"/>
      <w:szCs w:val="20"/>
      <w:lang w:eastAsia="ru-RU"/>
    </w:rPr>
  </w:style>
  <w:style w:type="paragraph" w:styleId="ae">
    <w:name w:val="Normal (Web)"/>
    <w:basedOn w:val="a"/>
    <w:uiPriority w:val="99"/>
    <w:unhideWhenUsed/>
    <w:rsid w:val="007302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9A7EFE"/>
  </w:style>
  <w:style w:type="character" w:customStyle="1" w:styleId="c3">
    <w:name w:val="c3"/>
    <w:rsid w:val="009A7EFE"/>
  </w:style>
  <w:style w:type="character" w:customStyle="1" w:styleId="c1">
    <w:name w:val="c1"/>
    <w:basedOn w:val="a0"/>
    <w:rsid w:val="009A7EFE"/>
  </w:style>
  <w:style w:type="character" w:customStyle="1" w:styleId="10">
    <w:name w:val="Заголовок 1 Знак"/>
    <w:basedOn w:val="a0"/>
    <w:link w:val="1"/>
    <w:uiPriority w:val="9"/>
    <w:rsid w:val="00165F6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70">
    <w:name w:val="Заголовок 7 Знак"/>
    <w:basedOn w:val="a0"/>
    <w:link w:val="7"/>
    <w:semiHidden/>
    <w:rsid w:val="00165F6B"/>
    <w:rPr>
      <w:rFonts w:ascii="Calibri" w:eastAsia="Times New Roman" w:hAnsi="Calibri" w:cs="Times New Roman"/>
      <w:sz w:val="24"/>
      <w:szCs w:val="24"/>
      <w:lang w:eastAsia="ru-RU"/>
    </w:rPr>
  </w:style>
  <w:style w:type="character" w:styleId="af">
    <w:name w:val="Emphasis"/>
    <w:uiPriority w:val="20"/>
    <w:qFormat/>
    <w:rsid w:val="00165F6B"/>
    <w:rPr>
      <w:i/>
      <w:iCs w:val="0"/>
    </w:rPr>
  </w:style>
  <w:style w:type="paragraph" w:styleId="af0">
    <w:name w:val="Title"/>
    <w:basedOn w:val="a"/>
    <w:link w:val="af1"/>
    <w:qFormat/>
    <w:rsid w:val="00165F6B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character" w:customStyle="1" w:styleId="af1">
    <w:name w:val="Название Знак"/>
    <w:basedOn w:val="a0"/>
    <w:link w:val="af0"/>
    <w:rsid w:val="00165F6B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af2">
    <w:name w:val="Body Text"/>
    <w:basedOn w:val="a"/>
    <w:link w:val="af3"/>
    <w:semiHidden/>
    <w:unhideWhenUsed/>
    <w:rsid w:val="00165F6B"/>
    <w:pPr>
      <w:spacing w:after="12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character" w:customStyle="1" w:styleId="af3">
    <w:name w:val="Основной текст Знак"/>
    <w:basedOn w:val="a0"/>
    <w:link w:val="af2"/>
    <w:semiHidden/>
    <w:rsid w:val="00165F6B"/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character" w:customStyle="1" w:styleId="af4">
    <w:name w:val="Основной текст с отступом Знак"/>
    <w:basedOn w:val="a0"/>
    <w:link w:val="af5"/>
    <w:semiHidden/>
    <w:rsid w:val="00165F6B"/>
    <w:rPr>
      <w:rFonts w:ascii="Times New Roman" w:eastAsia="Calibri" w:hAnsi="Times New Roman" w:cs="Times New Roman"/>
      <w:sz w:val="24"/>
      <w:szCs w:val="24"/>
    </w:rPr>
  </w:style>
  <w:style w:type="paragraph" w:styleId="af5">
    <w:name w:val="Body Text Indent"/>
    <w:basedOn w:val="a"/>
    <w:link w:val="af4"/>
    <w:semiHidden/>
    <w:unhideWhenUsed/>
    <w:rsid w:val="00165F6B"/>
    <w:pPr>
      <w:spacing w:after="120" w:line="240" w:lineRule="auto"/>
      <w:ind w:left="283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12">
    <w:name w:val="Основной текст с отступом Знак1"/>
    <w:basedOn w:val="a0"/>
    <w:uiPriority w:val="99"/>
    <w:semiHidden/>
    <w:rsid w:val="00165F6B"/>
  </w:style>
  <w:style w:type="character" w:customStyle="1" w:styleId="32">
    <w:name w:val="Основной текст 3 Знак"/>
    <w:basedOn w:val="a0"/>
    <w:link w:val="33"/>
    <w:semiHidden/>
    <w:rsid w:val="00165F6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3">
    <w:name w:val="Body Text 3"/>
    <w:basedOn w:val="a"/>
    <w:link w:val="32"/>
    <w:semiHidden/>
    <w:unhideWhenUsed/>
    <w:rsid w:val="00165F6B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11">
    <w:name w:val="Основной текст 3 Знак1"/>
    <w:basedOn w:val="a0"/>
    <w:uiPriority w:val="99"/>
    <w:semiHidden/>
    <w:rsid w:val="00165F6B"/>
    <w:rPr>
      <w:sz w:val="16"/>
      <w:szCs w:val="16"/>
    </w:rPr>
  </w:style>
  <w:style w:type="character" w:customStyle="1" w:styleId="23">
    <w:name w:val="Основной текст с отступом 2 Знак"/>
    <w:basedOn w:val="a0"/>
    <w:link w:val="24"/>
    <w:semiHidden/>
    <w:rsid w:val="00165F6B"/>
    <w:rPr>
      <w:rFonts w:ascii="Times New Roman" w:eastAsia="Calibri" w:hAnsi="Times New Roman" w:cs="Times New Roman"/>
      <w:sz w:val="24"/>
      <w:szCs w:val="24"/>
    </w:rPr>
  </w:style>
  <w:style w:type="paragraph" w:styleId="24">
    <w:name w:val="Body Text Indent 2"/>
    <w:basedOn w:val="a"/>
    <w:link w:val="23"/>
    <w:semiHidden/>
    <w:unhideWhenUsed/>
    <w:rsid w:val="00165F6B"/>
    <w:pPr>
      <w:spacing w:after="120" w:line="480" w:lineRule="auto"/>
      <w:ind w:left="283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210">
    <w:name w:val="Основной текст с отступом 2 Знак1"/>
    <w:basedOn w:val="a0"/>
    <w:uiPriority w:val="99"/>
    <w:semiHidden/>
    <w:rsid w:val="00165F6B"/>
  </w:style>
  <w:style w:type="paragraph" w:customStyle="1" w:styleId="13">
    <w:name w:val="Абзац списка1"/>
    <w:basedOn w:val="a"/>
    <w:rsid w:val="00165F6B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4">
    <w:name w:val="Без интервала1"/>
    <w:uiPriority w:val="99"/>
    <w:rsid w:val="00165F6B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165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c16c14">
    <w:name w:val="c2 c16 c14"/>
    <w:basedOn w:val="a"/>
    <w:rsid w:val="00165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c2c125">
    <w:name w:val="c4 c2 c125"/>
    <w:basedOn w:val="a"/>
    <w:rsid w:val="00165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c2">
    <w:name w:val="c4 c2"/>
    <w:basedOn w:val="a"/>
    <w:rsid w:val="00165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165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rsid w:val="00165F6B"/>
  </w:style>
  <w:style w:type="character" w:customStyle="1" w:styleId="c9">
    <w:name w:val="c9"/>
    <w:rsid w:val="00165F6B"/>
  </w:style>
  <w:style w:type="character" w:customStyle="1" w:styleId="c5">
    <w:name w:val="c5"/>
    <w:rsid w:val="00165F6B"/>
  </w:style>
  <w:style w:type="paragraph" w:customStyle="1" w:styleId="c11">
    <w:name w:val="c11"/>
    <w:basedOn w:val="a"/>
    <w:rsid w:val="00165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165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8">
    <w:name w:val="c28"/>
    <w:basedOn w:val="a"/>
    <w:rsid w:val="00165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165F6B"/>
  </w:style>
  <w:style w:type="paragraph" w:customStyle="1" w:styleId="c22">
    <w:name w:val="c22"/>
    <w:basedOn w:val="a"/>
    <w:rsid w:val="00165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165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3">
    <w:name w:val="c33"/>
    <w:basedOn w:val="a"/>
    <w:rsid w:val="00165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5">
    <w:name w:val="Нижний колонтитул Знак1"/>
    <w:basedOn w:val="a0"/>
    <w:uiPriority w:val="99"/>
    <w:semiHidden/>
    <w:rsid w:val="00165F6B"/>
    <w:rPr>
      <w:rFonts w:ascii="Times New Roman" w:eastAsia="Times New Roman" w:hAnsi="Times New Roman"/>
      <w:sz w:val="24"/>
      <w:szCs w:val="24"/>
    </w:rPr>
  </w:style>
  <w:style w:type="character" w:customStyle="1" w:styleId="16">
    <w:name w:val="Текст выноски Знак1"/>
    <w:basedOn w:val="a0"/>
    <w:uiPriority w:val="99"/>
    <w:semiHidden/>
    <w:rsid w:val="00165F6B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7E67F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c8">
    <w:name w:val="c8"/>
    <w:basedOn w:val="a0"/>
    <w:rsid w:val="00AE367B"/>
  </w:style>
  <w:style w:type="table" w:customStyle="1" w:styleId="34">
    <w:name w:val="Сетка таблицы3"/>
    <w:basedOn w:val="a1"/>
    <w:next w:val="ad"/>
    <w:uiPriority w:val="59"/>
    <w:rsid w:val="00AE36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2">
    <w:name w:val="Сетка таблицы31"/>
    <w:basedOn w:val="a1"/>
    <w:next w:val="ad"/>
    <w:uiPriority w:val="59"/>
    <w:rsid w:val="00AE36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1"/>
    <w:basedOn w:val="a1"/>
    <w:uiPriority w:val="59"/>
    <w:rsid w:val="00AE367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semiHidden/>
    <w:rsid w:val="00A23DAD"/>
  </w:style>
  <w:style w:type="character" w:styleId="a3">
    <w:name w:val="Hyperlink"/>
    <w:basedOn w:val="a0"/>
    <w:rsid w:val="00A23DAD"/>
    <w:rPr>
      <w:color w:val="0000FF"/>
      <w:u w:val="single"/>
    </w:rPr>
  </w:style>
  <w:style w:type="paragraph" w:styleId="a4">
    <w:name w:val="No Spacing"/>
    <w:uiPriority w:val="1"/>
    <w:qFormat/>
    <w:rsid w:val="00A23DAD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5119C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0E4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E45BD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5C56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C56AD"/>
  </w:style>
  <w:style w:type="paragraph" w:styleId="aa">
    <w:name w:val="footer"/>
    <w:basedOn w:val="a"/>
    <w:link w:val="ab"/>
    <w:uiPriority w:val="99"/>
    <w:unhideWhenUsed/>
    <w:rsid w:val="005C56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C56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1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3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9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0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72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9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7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1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doshkolnik.ru/pedagogika/9547-teatr-sreda.html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nsportal.ru/detskiy-sad/raznoe/2014/11/10/ispolzovanie-didakticheskikh-igr-v-obuchenii-tatarskomu-yazyku-po-um-0" TargetMode="Externa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F578AB-AF55-4B59-B4BD-B15A0067A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24402</TotalTime>
  <Pages>1</Pages>
  <Words>16128</Words>
  <Characters>91936</Characters>
  <Application>Microsoft Office Word</Application>
  <DocSecurity>0</DocSecurity>
  <Lines>766</Lines>
  <Paragraphs>215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107849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АБАК</dc:creator>
  <cp:lastModifiedBy>userpc</cp:lastModifiedBy>
  <cp:revision>534</cp:revision>
  <cp:lastPrinted>2023-04-07T06:12:00Z</cp:lastPrinted>
  <dcterms:created xsi:type="dcterms:W3CDTF">2013-09-15T09:44:00Z</dcterms:created>
  <dcterms:modified xsi:type="dcterms:W3CDTF">2024-03-01T11:07:00Z</dcterms:modified>
</cp:coreProperties>
</file>